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</w:t>
      </w:r>
      <w:proofErr w:type="gramStart"/>
      <w:r w:rsidRPr="006978B0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  <w:i/>
          <w:iCs/>
        </w:rPr>
        <w:t>(</w:t>
      </w:r>
      <w:proofErr w:type="gramEnd"/>
      <w:r w:rsidRPr="006978B0">
        <w:rPr>
          <w:rFonts w:ascii="Times New Roman" w:hAnsi="Times New Roman" w:cs="Times New Roman"/>
          <w:i/>
          <w:iCs/>
        </w:rPr>
        <w:t xml:space="preserve">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CA43AC3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>логии Здоровой Жизни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 xml:space="preserve">я 2023г. </w:t>
            </w:r>
            <w:proofErr w:type="gramStart"/>
            <w:r w:rsidR="006978B0" w:rsidRPr="006978B0">
              <w:rPr>
                <w:rFonts w:ascii="Times New Roman" w:hAnsi="Times New Roman" w:cs="Times New Roman"/>
              </w:rPr>
              <w:t>№70-2023</w:t>
            </w:r>
            <w:proofErr w:type="gramEnd"/>
            <w:r w:rsidR="006978B0" w:rsidRPr="006978B0">
              <w:rPr>
                <w:rFonts w:ascii="Times New Roman" w:hAnsi="Times New Roman" w:cs="Times New Roman"/>
              </w:rPr>
              <w:t>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77022465" w:rsidR="005E4354" w:rsidRPr="006978B0" w:rsidRDefault="00421F5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закупок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777B9823" w:rsidR="00C15BF1" w:rsidRPr="00421F5F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ТН1. Цифровые технологии и информационные системы;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2B307455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0B65A502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  <w:r w:rsidR="00DA2381" w:rsidRPr="00DA238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="00DA2381"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704892B1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77777777" w:rsidR="006F2F29" w:rsidRPr="00963749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6374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963749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</w:p>
          <w:p w14:paraId="19B187ED" w14:textId="77777777" w:rsidR="006F2F29" w:rsidRPr="00963749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63749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963749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</w:p>
          <w:p w14:paraId="4AB86185" w14:textId="52563E94" w:rsidR="006F2F29" w:rsidRPr="00421F5F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21F5F">
              <w:rPr>
                <w:rFonts w:ascii="Times New Roman" w:hAnsi="Times New Roman" w:cs="Times New Roman"/>
              </w:rPr>
              <w:t xml:space="preserve">- </w:t>
            </w:r>
            <w:r w:rsidR="00421F5F">
              <w:rPr>
                <w:rFonts w:ascii="Times New Roman" w:hAnsi="Times New Roman" w:cs="Times New Roman"/>
              </w:rPr>
              <w:t>Кабешов Иван Григорьевич</w:t>
            </w:r>
          </w:p>
          <w:p w14:paraId="1E81FDAA" w14:textId="1C6D0CBA" w:rsidR="006F2F29" w:rsidRPr="00421F5F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21F5F">
              <w:rPr>
                <w:rFonts w:ascii="Times New Roman" w:hAnsi="Times New Roman" w:cs="Times New Roman"/>
              </w:rPr>
              <w:t xml:space="preserve">- </w:t>
            </w:r>
            <w:r w:rsidR="00421F5F">
              <w:rPr>
                <w:rFonts w:ascii="Times New Roman" w:hAnsi="Times New Roman" w:cs="Times New Roman"/>
              </w:rPr>
              <w:t>+7 (999) 868-86-68</w:t>
            </w:r>
          </w:p>
          <w:p w14:paraId="3071EDC4" w14:textId="5F0E763A" w:rsidR="005E4354" w:rsidRPr="00421F5F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- </w:t>
            </w:r>
            <w:r w:rsidR="00421F5F">
              <w:rPr>
                <w:rFonts w:ascii="Times New Roman" w:hAnsi="Times New Roman" w:cs="Times New Roman"/>
                <w:lang w:val="en-US"/>
              </w:rPr>
              <w:t>f</w:t>
            </w:r>
            <w:r w:rsidR="00421F5F" w:rsidRPr="00421F5F">
              <w:rPr>
                <w:rFonts w:ascii="Times New Roman" w:hAnsi="Times New Roman" w:cs="Times New Roman"/>
              </w:rPr>
              <w:t>1</w:t>
            </w:r>
            <w:proofErr w:type="spellStart"/>
            <w:r w:rsidR="00421F5F">
              <w:rPr>
                <w:rFonts w:ascii="Times New Roman" w:hAnsi="Times New Roman" w:cs="Times New Roman"/>
                <w:lang w:val="en-US"/>
              </w:rPr>
              <w:t>exxxpie</w:t>
            </w:r>
            <w:proofErr w:type="spellEnd"/>
            <w:r w:rsidR="00421F5F" w:rsidRPr="00421F5F">
              <w:rPr>
                <w:rFonts w:ascii="Times New Roman" w:hAnsi="Times New Roman" w:cs="Times New Roman"/>
              </w:rPr>
              <w:t>@</w:t>
            </w:r>
            <w:r w:rsidR="00421F5F">
              <w:rPr>
                <w:rFonts w:ascii="Times New Roman" w:hAnsi="Times New Roman" w:cs="Times New Roman"/>
                <w:lang w:val="en-US"/>
              </w:rPr>
              <w:t>gmail.com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47" w:tblpY="60"/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997"/>
              <w:gridCol w:w="1701"/>
              <w:gridCol w:w="1134"/>
              <w:gridCol w:w="1134"/>
              <w:gridCol w:w="1276"/>
              <w:gridCol w:w="1559"/>
            </w:tblGrid>
            <w:tr w:rsidR="00C15BF1" w:rsidRPr="006978B0" w14:paraId="6A19FAB6" w14:textId="77777777" w:rsidTr="00B25C8D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997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701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B25C8D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224B8461" w:rsidR="00C967D3" w:rsidRPr="006978B0" w:rsidRDefault="003B146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1466">
                    <w:rPr>
                      <w:rFonts w:ascii="Times New Roman" w:hAnsi="Times New Roman" w:cs="Times New Roman"/>
                    </w:rPr>
                    <w:t>U1740428</w:t>
                  </w:r>
                </w:p>
              </w:tc>
              <w:tc>
                <w:tcPr>
                  <w:tcW w:w="997" w:type="dxa"/>
                </w:tcPr>
                <w:p w14:paraId="24B7014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14:paraId="1BB8A8BB" w14:textId="5815A370" w:rsidR="00C967D3" w:rsidRPr="00421F5F" w:rsidRDefault="00421F5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Кабешов Иван Григорьевич</w:t>
                  </w:r>
                </w:p>
              </w:tc>
              <w:tc>
                <w:tcPr>
                  <w:tcW w:w="1134" w:type="dxa"/>
                </w:tcPr>
                <w:p w14:paraId="162DE0A8" w14:textId="5A8ECC13" w:rsidR="00C967D3" w:rsidRPr="006978B0" w:rsidRDefault="00BF08E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Руководитель, дизайнер</w:t>
                  </w:r>
                </w:p>
              </w:tc>
              <w:tc>
                <w:tcPr>
                  <w:tcW w:w="1134" w:type="dxa"/>
                </w:tcPr>
                <w:p w14:paraId="791054E2" w14:textId="07A4C20C" w:rsidR="00C967D3" w:rsidRPr="006978B0" w:rsidRDefault="00B25C8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+7 999 868 86 68</w:t>
                  </w:r>
                </w:p>
              </w:tc>
              <w:tc>
                <w:tcPr>
                  <w:tcW w:w="1276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1A3A28DE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7CF26AFA" w14:textId="77777777" w:rsidTr="00B25C8D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5941AD76" w:rsidR="00C967D3" w:rsidRPr="006978B0" w:rsidRDefault="003B146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1466">
                    <w:rPr>
                      <w:rFonts w:ascii="Times New Roman" w:hAnsi="Times New Roman" w:cs="Times New Roman"/>
                    </w:rPr>
                    <w:t>U855367</w:t>
                  </w:r>
                </w:p>
              </w:tc>
              <w:tc>
                <w:tcPr>
                  <w:tcW w:w="997" w:type="dxa"/>
                </w:tcPr>
                <w:p w14:paraId="601BCA2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14:paraId="25260538" w14:textId="25A4BD39" w:rsidR="00C967D3" w:rsidRPr="006978B0" w:rsidRDefault="003B146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Рудская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Ирина Александровна</w:t>
                  </w:r>
                </w:p>
              </w:tc>
              <w:tc>
                <w:tcPr>
                  <w:tcW w:w="1134" w:type="dxa"/>
                </w:tcPr>
                <w:p w14:paraId="3EA2F5C8" w14:textId="77DD5873" w:rsidR="00C967D3" w:rsidRPr="003B1466" w:rsidRDefault="003B146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Front-end, </w:t>
                  </w:r>
                  <w:r>
                    <w:rPr>
                      <w:rFonts w:ascii="Times New Roman" w:hAnsi="Times New Roman" w:cs="Times New Roman"/>
                    </w:rPr>
                    <w:t>Тестировщик</w:t>
                  </w:r>
                </w:p>
              </w:tc>
              <w:tc>
                <w:tcPr>
                  <w:tcW w:w="1134" w:type="dxa"/>
                </w:tcPr>
                <w:p w14:paraId="0CBBDB9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497B9B63" w14:textId="77777777" w:rsidTr="00B25C8D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771B00A4" w:rsidR="00C967D3" w:rsidRPr="006978B0" w:rsidRDefault="003B146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3B1466">
                    <w:rPr>
                      <w:rFonts w:ascii="Times New Roman" w:hAnsi="Times New Roman" w:cs="Times New Roman"/>
                    </w:rPr>
                    <w:t>5461996</w:t>
                  </w:r>
                </w:p>
              </w:tc>
              <w:tc>
                <w:tcPr>
                  <w:tcW w:w="997" w:type="dxa"/>
                </w:tcPr>
                <w:p w14:paraId="07C0D04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14:paraId="0B02F549" w14:textId="27997068" w:rsidR="00C967D3" w:rsidRPr="006978B0" w:rsidRDefault="003B146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Шакотько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Сергей Сергеевич</w:t>
                  </w:r>
                </w:p>
              </w:tc>
              <w:tc>
                <w:tcPr>
                  <w:tcW w:w="1134" w:type="dxa"/>
                </w:tcPr>
                <w:p w14:paraId="0B889B8F" w14:textId="56EFF769" w:rsidR="00C967D3" w:rsidRPr="003B1466" w:rsidRDefault="003B146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Back-end</w:t>
                  </w:r>
                </w:p>
              </w:tc>
              <w:tc>
                <w:tcPr>
                  <w:tcW w:w="1134" w:type="dxa"/>
                </w:tcPr>
                <w:p w14:paraId="12C46C9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4873DD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6837596D" w14:textId="77777777" w:rsidTr="00B25C8D">
              <w:trPr>
                <w:trHeight w:val="178"/>
              </w:trPr>
              <w:tc>
                <w:tcPr>
                  <w:tcW w:w="421" w:type="dxa"/>
                </w:tcPr>
                <w:p w14:paraId="26050AD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7EC1B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7" w:type="dxa"/>
                </w:tcPr>
                <w:p w14:paraId="5BD94B03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14:paraId="3A1F9645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8D4A9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416F35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7BC1042" w14:textId="1F3AB4B5" w:rsidR="005E4354" w:rsidRPr="006978B0" w:rsidRDefault="00EB309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309B">
              <w:rPr>
                <w:rFonts w:ascii="Times New Roman" w:hAnsi="Times New Roman" w:cs="Times New Roman"/>
              </w:rPr>
              <w:t xml:space="preserve">Проект "Карта закупок" </w:t>
            </w:r>
            <w:proofErr w:type="gramStart"/>
            <w:r w:rsidRPr="00EB309B">
              <w:rPr>
                <w:rFonts w:ascii="Times New Roman" w:hAnsi="Times New Roman" w:cs="Times New Roman"/>
              </w:rPr>
              <w:t>- это</w:t>
            </w:r>
            <w:proofErr w:type="gramEnd"/>
            <w:r w:rsidRPr="00EB309B">
              <w:rPr>
                <w:rFonts w:ascii="Times New Roman" w:hAnsi="Times New Roman" w:cs="Times New Roman"/>
              </w:rPr>
              <w:t xml:space="preserve"> инновационный информационный сервис, предназначенный для улучшения прозрачности и эффективности в сфере государственных закупок в регионе Москвы. Основная цель проекта - создание интерактивной карты, агрегирующей и визуализирующей данные о государственных закупках, что позволяет пользователям быстро и эффективно анализировать и мониторить процессы закупок.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 xml:space="preserve">Какой продукт (товар/ услуга/ устройство/ ПО/ технология/ процесс и </w:t>
            </w:r>
            <w:proofErr w:type="gramStart"/>
            <w:r w:rsidRPr="00C15BF1">
              <w:rPr>
                <w:rFonts w:ascii="Times New Roman" w:hAnsi="Times New Roman" w:cs="Times New Roman"/>
                <w:b/>
                <w:bCs/>
              </w:rPr>
              <w:t>т.д.</w:t>
            </w:r>
            <w:proofErr w:type="gramEnd"/>
            <w:r w:rsidRPr="00C15BF1">
              <w:rPr>
                <w:rFonts w:ascii="Times New Roman" w:hAnsi="Times New Roman" w:cs="Times New Roman"/>
                <w:b/>
                <w:bCs/>
              </w:rPr>
              <w:t>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1B71F3B4" w:rsidR="00C967D3" w:rsidRPr="00EB309B" w:rsidRDefault="00EB309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309B">
              <w:rPr>
                <w:rFonts w:ascii="Times New Roman" w:hAnsi="Times New Roman" w:cs="Times New Roman"/>
              </w:rPr>
              <w:t>Основной продукт - веб-приложение "Карта закупок", представляющее собой интерактивную карту Москвы с детализированными данными о государственных закупках. Это позволяет осуществлять детальный анализ, фильтрацию закупок и предоставлять статистическую информацию для улучшения процессов управления закупками.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46B4008D" w:rsidR="00C967D3" w:rsidRPr="006978B0" w:rsidRDefault="00EB309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309B">
              <w:rPr>
                <w:rFonts w:ascii="Times New Roman" w:hAnsi="Times New Roman" w:cs="Times New Roman"/>
              </w:rPr>
              <w:t>Проект решает проблему неэффективного мониторинга и анализа государственных закупок в Москве, обусловленную отсутствием удобных инструментов для визуализации данных. Это ведет к упущенным возможностям и неэффективным решениям в данной сфере.</w:t>
            </w:r>
          </w:p>
        </w:tc>
      </w:tr>
      <w:tr w:rsidR="00C967D3" w:rsidRPr="00EB309B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149D0FE" w14:textId="60292830" w:rsidR="00C967D3" w:rsidRPr="006978B0" w:rsidRDefault="00EB309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309B">
              <w:rPr>
                <w:rFonts w:ascii="Times New Roman" w:hAnsi="Times New Roman" w:cs="Times New Roman"/>
              </w:rPr>
              <w:t>Потенциальные потребители включают организации и граждан, занимающихся мониторингом и анализом закупок в Москве. Ключевые характеристики этих пользователей включают интерес к прозрачности государственных закупок, потребность в эффективных инструментах для анализа данных и стремление к оптимизации управленческих процессов.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390A955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2A824434" w:rsidR="00EB309B" w:rsidRPr="00EB309B" w:rsidRDefault="00EB309B" w:rsidP="00EB309B">
            <w:pPr>
              <w:rPr>
                <w:rFonts w:ascii="Times New Roman" w:hAnsi="Times New Roman" w:cs="Times New Roman"/>
              </w:rPr>
            </w:pPr>
            <w:r w:rsidRPr="00EB309B">
              <w:rPr>
                <w:rFonts w:ascii="Times New Roman" w:hAnsi="Times New Roman" w:cs="Times New Roman"/>
              </w:rPr>
              <w:lastRenderedPageBreak/>
              <w:t xml:space="preserve">Продукт основан на разработке интерактивной карты с использованием современных технологий веб-разработки и баз данных. Проект включает сбор </w:t>
            </w:r>
            <w:r w:rsidRPr="00EB309B">
              <w:rPr>
                <w:rFonts w:ascii="Times New Roman" w:hAnsi="Times New Roman" w:cs="Times New Roman"/>
              </w:rPr>
              <w:lastRenderedPageBreak/>
              <w:t>и агрегацию данных, разработку пользовательских интерфейсов и интеграцию аналитических инструментов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5216">
              <w:rPr>
                <w:rFonts w:ascii="Times New Roman" w:hAnsi="Times New Roman" w:cs="Times New Roman"/>
              </w:rPr>
              <w:t>фильтрации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EB309B">
              <w:rPr>
                <w:rFonts w:ascii="Times New Roman" w:hAnsi="Times New Roman" w:cs="Times New Roman"/>
              </w:rPr>
              <w:t xml:space="preserve"> визуализации данных.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</w:t>
            </w:r>
            <w:proofErr w:type="gram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</w:t>
            </w:r>
            <w:proofErr w:type="gram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37" w:type="dxa"/>
          </w:tcPr>
          <w:p w14:paraId="5AE6C51E" w14:textId="39FD3136" w:rsidR="00C967D3" w:rsidRPr="006978B0" w:rsidRDefault="00EB309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309B">
              <w:rPr>
                <w:rFonts w:ascii="Times New Roman" w:hAnsi="Times New Roman" w:cs="Times New Roman"/>
              </w:rPr>
              <w:t>Бизнес-модель проекта ориентирована на предоставление ценности пользователям через инновационный сервис визуализации данных. Модель включает стратегии маркетинга и продвижения, целенаправленное взаимодействие с потребителями и поставщиками, а также использование различных каналов для привлечения финансовых и других ресурсов.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4D0F6C00" w14:textId="77777777" w:rsidR="00212658" w:rsidRPr="00212658" w:rsidRDefault="00212658" w:rsidP="00B25C8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2658">
              <w:rPr>
                <w:rFonts w:ascii="Times New Roman" w:hAnsi="Times New Roman" w:cs="Times New Roman"/>
                <w:b/>
                <w:bCs/>
              </w:rPr>
              <w:t>Сайт государственных закупок</w:t>
            </w:r>
          </w:p>
          <w:p w14:paraId="63AF092D" w14:textId="77777777" w:rsidR="00212658" w:rsidRPr="00212658" w:rsidRDefault="00212658" w:rsidP="00B25C8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2658">
              <w:rPr>
                <w:rFonts w:ascii="Times New Roman" w:hAnsi="Times New Roman" w:cs="Times New Roman"/>
              </w:rPr>
              <w:t>Наличие интерактивной карты: Карта на уровне регионов</w:t>
            </w:r>
          </w:p>
          <w:p w14:paraId="4CFFE0A2" w14:textId="77777777" w:rsidR="00212658" w:rsidRPr="00212658" w:rsidRDefault="00212658" w:rsidP="00B25C8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2658">
              <w:rPr>
                <w:rFonts w:ascii="Times New Roman" w:hAnsi="Times New Roman" w:cs="Times New Roman"/>
              </w:rPr>
              <w:t>Наличие инструментов статистики: Отсутствуют</w:t>
            </w:r>
          </w:p>
          <w:p w14:paraId="0F59862A" w14:textId="77777777" w:rsidR="00212658" w:rsidRPr="00212658" w:rsidRDefault="00212658" w:rsidP="00B25C8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2658">
              <w:rPr>
                <w:rFonts w:ascii="Times New Roman" w:hAnsi="Times New Roman" w:cs="Times New Roman"/>
              </w:rPr>
              <w:t>Возможность фильтрации и выгрузки данных: Неудобная выгрузка, отсутствует фильтрация</w:t>
            </w:r>
          </w:p>
          <w:p w14:paraId="787CAE87" w14:textId="77777777" w:rsidR="00212658" w:rsidRPr="00212658" w:rsidRDefault="00212658" w:rsidP="00B25C8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2658">
              <w:rPr>
                <w:rFonts w:ascii="Times New Roman" w:hAnsi="Times New Roman" w:cs="Times New Roman"/>
                <w:b/>
                <w:bCs/>
              </w:rPr>
              <w:t>Единый реестр закупок</w:t>
            </w:r>
          </w:p>
          <w:p w14:paraId="624076DD" w14:textId="77777777" w:rsidR="00212658" w:rsidRPr="00212658" w:rsidRDefault="00212658" w:rsidP="00B25C8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2658">
              <w:rPr>
                <w:rFonts w:ascii="Times New Roman" w:hAnsi="Times New Roman" w:cs="Times New Roman"/>
              </w:rPr>
              <w:t>Наличие интерактивной карты: Отсутствует</w:t>
            </w:r>
          </w:p>
          <w:p w14:paraId="5E1CE5DC" w14:textId="77777777" w:rsidR="00212658" w:rsidRPr="00212658" w:rsidRDefault="00212658" w:rsidP="00B25C8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2658">
              <w:rPr>
                <w:rFonts w:ascii="Times New Roman" w:hAnsi="Times New Roman" w:cs="Times New Roman"/>
              </w:rPr>
              <w:t>Наличие инструментов статистики: Отсутствуют</w:t>
            </w:r>
          </w:p>
          <w:p w14:paraId="15AB0024" w14:textId="77777777" w:rsidR="00212658" w:rsidRPr="00212658" w:rsidRDefault="00212658" w:rsidP="00B25C8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2658">
              <w:rPr>
                <w:rFonts w:ascii="Times New Roman" w:hAnsi="Times New Roman" w:cs="Times New Roman"/>
              </w:rPr>
              <w:t>Возможность фильтрации и выгрузки данных: Просмотр и выгрузка</w:t>
            </w:r>
          </w:p>
          <w:p w14:paraId="5C312909" w14:textId="77777777" w:rsidR="00212658" w:rsidRPr="00212658" w:rsidRDefault="00212658" w:rsidP="00B25C8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2658">
              <w:rPr>
                <w:rFonts w:ascii="Times New Roman" w:hAnsi="Times New Roman" w:cs="Times New Roman"/>
                <w:b/>
                <w:bCs/>
              </w:rPr>
              <w:t>Яндекс. Карты</w:t>
            </w:r>
          </w:p>
          <w:p w14:paraId="650034CE" w14:textId="77777777" w:rsidR="00212658" w:rsidRPr="00212658" w:rsidRDefault="00212658" w:rsidP="00B25C8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2658">
              <w:rPr>
                <w:rFonts w:ascii="Times New Roman" w:hAnsi="Times New Roman" w:cs="Times New Roman"/>
              </w:rPr>
              <w:t>Наличие интерактивной карты: Хорошая карта без возможности настройки и получения статистики</w:t>
            </w:r>
          </w:p>
          <w:p w14:paraId="53F6AA50" w14:textId="77777777" w:rsidR="00212658" w:rsidRPr="00212658" w:rsidRDefault="00212658" w:rsidP="00B25C8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2658">
              <w:rPr>
                <w:rFonts w:ascii="Times New Roman" w:hAnsi="Times New Roman" w:cs="Times New Roman"/>
              </w:rPr>
              <w:t>Наличие инструментов статистики: Отсутствуют</w:t>
            </w:r>
          </w:p>
          <w:p w14:paraId="38F092FC" w14:textId="77777777" w:rsidR="00212658" w:rsidRPr="00212658" w:rsidRDefault="00212658" w:rsidP="00B25C8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2658">
              <w:rPr>
                <w:rFonts w:ascii="Times New Roman" w:hAnsi="Times New Roman" w:cs="Times New Roman"/>
              </w:rPr>
              <w:t>Возможность фильтрации и выгрузки данных: Отсутствует</w:t>
            </w:r>
          </w:p>
          <w:p w14:paraId="790393B8" w14:textId="77777777" w:rsidR="00C967D3" w:rsidRPr="00212658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79EF2573" w:rsidR="00BF15F5" w:rsidRPr="006978B0" w:rsidRDefault="00BF15F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B309B">
              <w:rPr>
                <w:rFonts w:ascii="Times New Roman" w:hAnsi="Times New Roman" w:cs="Times New Roman"/>
              </w:rPr>
              <w:t>еб-приложение "Карта закупок"</w:t>
            </w:r>
            <w:r>
              <w:rPr>
                <w:rFonts w:ascii="Times New Roman" w:hAnsi="Times New Roman" w:cs="Times New Roman"/>
              </w:rPr>
              <w:t xml:space="preserve"> дает в</w:t>
            </w:r>
            <w:r w:rsidRPr="00963749">
              <w:rPr>
                <w:rFonts w:ascii="Times New Roman" w:hAnsi="Times New Roman" w:cs="Times New Roman"/>
              </w:rPr>
              <w:t>озможность просматривать необходимую информацию</w:t>
            </w:r>
            <w:r w:rsidR="005763D1">
              <w:rPr>
                <w:rFonts w:ascii="Times New Roman" w:hAnsi="Times New Roman" w:cs="Times New Roman"/>
              </w:rPr>
              <w:t xml:space="preserve"> с </w:t>
            </w:r>
            <w:r w:rsidR="005763D1" w:rsidRPr="00EB309B">
              <w:rPr>
                <w:rFonts w:ascii="Times New Roman" w:hAnsi="Times New Roman" w:cs="Times New Roman"/>
              </w:rPr>
              <w:t>детализированными данными о государственных закупках</w:t>
            </w:r>
            <w:r w:rsidR="0065736E">
              <w:rPr>
                <w:rFonts w:ascii="Times New Roman" w:hAnsi="Times New Roman" w:cs="Times New Roman"/>
              </w:rPr>
              <w:t xml:space="preserve"> в удобном </w:t>
            </w:r>
            <w:r w:rsidR="001453F9">
              <w:rPr>
                <w:rFonts w:ascii="Times New Roman" w:hAnsi="Times New Roman" w:cs="Times New Roman"/>
              </w:rPr>
              <w:t xml:space="preserve">для пользователя </w:t>
            </w:r>
            <w:r w:rsidR="0065736E">
              <w:rPr>
                <w:rFonts w:ascii="Times New Roman" w:hAnsi="Times New Roman" w:cs="Times New Roman"/>
              </w:rPr>
              <w:t xml:space="preserve">формате – </w:t>
            </w:r>
            <w:r>
              <w:rPr>
                <w:rFonts w:ascii="Times New Roman" w:hAnsi="Times New Roman" w:cs="Times New Roman"/>
              </w:rPr>
              <w:t>в виде</w:t>
            </w:r>
            <w:r w:rsidRPr="00EB309B">
              <w:rPr>
                <w:rFonts w:ascii="Times New Roman" w:hAnsi="Times New Roman" w:cs="Times New Roman"/>
              </w:rPr>
              <w:t xml:space="preserve"> интерактивн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EB309B">
              <w:rPr>
                <w:rFonts w:ascii="Times New Roman" w:hAnsi="Times New Roman" w:cs="Times New Roman"/>
              </w:rPr>
              <w:t>карт</w:t>
            </w:r>
            <w:r>
              <w:rPr>
                <w:rFonts w:ascii="Times New Roman" w:hAnsi="Times New Roman" w:cs="Times New Roman"/>
              </w:rPr>
              <w:t>ы</w:t>
            </w:r>
            <w:r w:rsidRPr="00EB309B">
              <w:rPr>
                <w:rFonts w:ascii="Times New Roman" w:hAnsi="Times New Roman" w:cs="Times New Roman"/>
              </w:rPr>
              <w:t xml:space="preserve"> Москвы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15B69426" w14:textId="0E7BF676" w:rsidR="000C20E8" w:rsidRDefault="00DC1440" w:rsidP="00865A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C20E8" w:rsidRPr="00865A90">
              <w:rPr>
                <w:rFonts w:ascii="Times New Roman" w:hAnsi="Times New Roman" w:cs="Times New Roman"/>
              </w:rPr>
              <w:t>нтерактивн</w:t>
            </w:r>
            <w:r w:rsidR="000C20E8">
              <w:rPr>
                <w:rFonts w:ascii="Times New Roman" w:hAnsi="Times New Roman" w:cs="Times New Roman"/>
              </w:rPr>
              <w:t xml:space="preserve">ая </w:t>
            </w:r>
            <w:r w:rsidR="000C20E8" w:rsidRPr="00865A90">
              <w:rPr>
                <w:rFonts w:ascii="Times New Roman" w:hAnsi="Times New Roman" w:cs="Times New Roman"/>
              </w:rPr>
              <w:t>карт</w:t>
            </w:r>
            <w:r w:rsidR="000C20E8">
              <w:rPr>
                <w:rFonts w:ascii="Times New Roman" w:hAnsi="Times New Roman" w:cs="Times New Roman"/>
              </w:rPr>
              <w:t xml:space="preserve">а </w:t>
            </w:r>
            <w:r w:rsidR="000C20E8" w:rsidRPr="00865A90">
              <w:rPr>
                <w:rFonts w:ascii="Times New Roman" w:hAnsi="Times New Roman" w:cs="Times New Roman"/>
              </w:rPr>
              <w:t>может помочь пользователям быстро и эффективно анализировать данные.</w:t>
            </w:r>
            <w:r w:rsidR="000C20E8">
              <w:rPr>
                <w:rFonts w:ascii="Times New Roman" w:hAnsi="Times New Roman" w:cs="Times New Roman"/>
              </w:rPr>
              <w:t xml:space="preserve"> Ценность заключается в: </w:t>
            </w:r>
          </w:p>
          <w:p w14:paraId="0DF790AD" w14:textId="5DB44133" w:rsidR="00865A90" w:rsidRPr="000C20E8" w:rsidRDefault="000C20E8" w:rsidP="000C20E8">
            <w:pPr>
              <w:pStyle w:val="a3"/>
              <w:numPr>
                <w:ilvl w:val="0"/>
                <w:numId w:val="2"/>
              </w:numPr>
              <w:tabs>
                <w:tab w:val="left" w:pos="500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</w:rPr>
            </w:pPr>
            <w:r w:rsidRPr="000C20E8">
              <w:rPr>
                <w:rFonts w:ascii="Times New Roman" w:hAnsi="Times New Roman" w:cs="Times New Roman"/>
              </w:rPr>
              <w:t>п</w:t>
            </w:r>
            <w:r w:rsidR="00865A90" w:rsidRPr="000C20E8">
              <w:rPr>
                <w:rFonts w:ascii="Times New Roman" w:hAnsi="Times New Roman" w:cs="Times New Roman"/>
              </w:rPr>
              <w:t>овышени</w:t>
            </w:r>
            <w:r w:rsidRPr="000C20E8">
              <w:rPr>
                <w:rFonts w:ascii="Times New Roman" w:hAnsi="Times New Roman" w:cs="Times New Roman"/>
              </w:rPr>
              <w:t>и</w:t>
            </w:r>
            <w:r w:rsidR="00865A90" w:rsidRPr="000C20E8">
              <w:rPr>
                <w:rFonts w:ascii="Times New Roman" w:hAnsi="Times New Roman" w:cs="Times New Roman"/>
              </w:rPr>
              <w:t xml:space="preserve"> прозрачности</w:t>
            </w:r>
            <w:r w:rsidR="00B17419" w:rsidRPr="000C20E8">
              <w:rPr>
                <w:rFonts w:ascii="Times New Roman" w:hAnsi="Times New Roman" w:cs="Times New Roman"/>
              </w:rPr>
              <w:t>.</w:t>
            </w:r>
            <w:r w:rsidR="00865A90" w:rsidRPr="000C20E8">
              <w:rPr>
                <w:rFonts w:ascii="Times New Roman" w:hAnsi="Times New Roman" w:cs="Times New Roman"/>
              </w:rPr>
              <w:t xml:space="preserve"> Интерактивная карта, агрегирующая и визуализирующая данные о государственных закупках, может помочь повысить прозрачность процессов закупок. Это может привести к уменьшению коррупции и повышению доверия к государственным организациям и частным компаниям</w:t>
            </w:r>
            <w:r w:rsidRPr="000C20E8">
              <w:rPr>
                <w:rFonts w:ascii="Times New Roman" w:hAnsi="Times New Roman" w:cs="Times New Roman"/>
              </w:rPr>
              <w:t>;</w:t>
            </w:r>
          </w:p>
          <w:p w14:paraId="5DF23C8C" w14:textId="698E7C23" w:rsidR="00D77D75" w:rsidRPr="000C20E8" w:rsidRDefault="000C20E8" w:rsidP="000C20E8">
            <w:pPr>
              <w:pStyle w:val="a3"/>
              <w:numPr>
                <w:ilvl w:val="0"/>
                <w:numId w:val="2"/>
              </w:numPr>
              <w:tabs>
                <w:tab w:val="left" w:pos="500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</w:rPr>
            </w:pPr>
            <w:r w:rsidRPr="000C20E8">
              <w:rPr>
                <w:rFonts w:ascii="Times New Roman" w:hAnsi="Times New Roman" w:cs="Times New Roman"/>
              </w:rPr>
              <w:t>у</w:t>
            </w:r>
            <w:r w:rsidR="00865A90" w:rsidRPr="000C20E8">
              <w:rPr>
                <w:rFonts w:ascii="Times New Roman" w:hAnsi="Times New Roman" w:cs="Times New Roman"/>
              </w:rPr>
              <w:t>лучшение эффективности</w:t>
            </w:r>
            <w:r w:rsidR="003E2AB6" w:rsidRPr="000C20E8">
              <w:rPr>
                <w:rFonts w:ascii="Times New Roman" w:hAnsi="Times New Roman" w:cs="Times New Roman"/>
              </w:rPr>
              <w:t>.</w:t>
            </w:r>
            <w:r w:rsidR="00D77D75" w:rsidRPr="000C20E8">
              <w:rPr>
                <w:rFonts w:ascii="Times New Roman" w:hAnsi="Times New Roman" w:cs="Times New Roman"/>
              </w:rPr>
              <w:t xml:space="preserve"> </w:t>
            </w:r>
            <w:r w:rsidRPr="000C20E8">
              <w:rPr>
                <w:rFonts w:ascii="Times New Roman" w:hAnsi="Times New Roman" w:cs="Times New Roman"/>
              </w:rPr>
              <w:t>Благодаря интерактивной карте</w:t>
            </w:r>
            <w:r w:rsidR="00865A90" w:rsidRPr="000C20E8">
              <w:rPr>
                <w:rFonts w:ascii="Times New Roman" w:hAnsi="Times New Roman" w:cs="Times New Roman"/>
              </w:rPr>
              <w:t xml:space="preserve"> пользователи могут быстро и </w:t>
            </w:r>
            <w:proofErr w:type="gramStart"/>
            <w:r w:rsidR="00084434" w:rsidRPr="000C20E8">
              <w:rPr>
                <w:rFonts w:ascii="Times New Roman" w:hAnsi="Times New Roman" w:cs="Times New Roman"/>
              </w:rPr>
              <w:t>эффективно анализировать</w:t>
            </w:r>
            <w:proofErr w:type="gramEnd"/>
            <w:r w:rsidR="00084434" w:rsidRPr="00084434">
              <w:rPr>
                <w:rFonts w:ascii="Times New Roman" w:hAnsi="Times New Roman" w:cs="Times New Roman"/>
              </w:rPr>
              <w:t xml:space="preserve"> </w:t>
            </w:r>
            <w:r w:rsidR="00865A90" w:rsidRPr="000C20E8">
              <w:rPr>
                <w:rFonts w:ascii="Times New Roman" w:hAnsi="Times New Roman" w:cs="Times New Roman"/>
              </w:rPr>
              <w:t>и мониторить процессы закупок. Это может помочь им принимать более обоснованные решения и улучшать эффективность своих бизнес-процессов.</w:t>
            </w:r>
          </w:p>
          <w:p w14:paraId="053D1D81" w14:textId="397F42D1" w:rsidR="00865A90" w:rsidRPr="00865A90" w:rsidRDefault="00865A90" w:rsidP="00865A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5A90">
              <w:rPr>
                <w:rFonts w:ascii="Times New Roman" w:hAnsi="Times New Roman" w:cs="Times New Roman"/>
              </w:rPr>
              <w:t xml:space="preserve">Потенциальная прибыльность бизнеса может обосновываться путем продажи доступа к данным о </w:t>
            </w:r>
            <w:r w:rsidRPr="00865A90">
              <w:rPr>
                <w:rFonts w:ascii="Times New Roman" w:hAnsi="Times New Roman" w:cs="Times New Roman"/>
              </w:rPr>
              <w:lastRenderedPageBreak/>
              <w:t>государственных закупках или подписки на продукт</w:t>
            </w:r>
            <w:r w:rsidR="00084434" w:rsidRPr="00084434">
              <w:rPr>
                <w:rFonts w:ascii="Times New Roman" w:hAnsi="Times New Roman" w:cs="Times New Roman"/>
              </w:rPr>
              <w:t xml:space="preserve"> </w:t>
            </w:r>
            <w:r w:rsidR="00084434">
              <w:rPr>
                <w:rFonts w:ascii="Times New Roman" w:hAnsi="Times New Roman" w:cs="Times New Roman"/>
                <w:lang w:val="en-US"/>
              </w:rPr>
              <w:t>c</w:t>
            </w:r>
            <w:r w:rsidR="00084434" w:rsidRPr="00084434">
              <w:rPr>
                <w:rFonts w:ascii="Times New Roman" w:hAnsi="Times New Roman" w:cs="Times New Roman"/>
              </w:rPr>
              <w:t xml:space="preserve"> </w:t>
            </w:r>
            <w:r w:rsidR="00084434">
              <w:rPr>
                <w:rFonts w:ascii="Times New Roman" w:hAnsi="Times New Roman" w:cs="Times New Roman"/>
              </w:rPr>
              <w:t>расширенным функционалом</w:t>
            </w:r>
            <w:r w:rsidR="00084434" w:rsidRPr="00084434">
              <w:rPr>
                <w:rFonts w:ascii="Times New Roman" w:hAnsi="Times New Roman" w:cs="Times New Roman"/>
              </w:rPr>
              <w:t>.</w:t>
            </w:r>
          </w:p>
          <w:p w14:paraId="51F86279" w14:textId="0EA3F931" w:rsidR="00C967D3" w:rsidRPr="006978B0" w:rsidRDefault="00865A90" w:rsidP="00865A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5A90">
              <w:rPr>
                <w:rFonts w:ascii="Times New Roman" w:hAnsi="Times New Roman" w:cs="Times New Roman"/>
              </w:rPr>
              <w:t>Бизнес может быть устойчивым, если регулярно</w:t>
            </w:r>
            <w:r w:rsidR="005E461D">
              <w:rPr>
                <w:rFonts w:ascii="Times New Roman" w:hAnsi="Times New Roman" w:cs="Times New Roman"/>
              </w:rPr>
              <w:t xml:space="preserve"> </w:t>
            </w:r>
            <w:r w:rsidR="005E461D" w:rsidRPr="00865A90">
              <w:rPr>
                <w:rFonts w:ascii="Times New Roman" w:hAnsi="Times New Roman" w:cs="Times New Roman"/>
              </w:rPr>
              <w:t>обновлять</w:t>
            </w:r>
            <w:r w:rsidR="005E461D">
              <w:rPr>
                <w:rFonts w:ascii="Times New Roman" w:hAnsi="Times New Roman" w:cs="Times New Roman"/>
              </w:rPr>
              <w:t xml:space="preserve"> продукт (В</w:t>
            </w:r>
            <w:r w:rsidR="005E461D" w:rsidRPr="00EB309B">
              <w:rPr>
                <w:rFonts w:ascii="Times New Roman" w:hAnsi="Times New Roman" w:cs="Times New Roman"/>
              </w:rPr>
              <w:t>еб-приложение "Карта закупок"</w:t>
            </w:r>
            <w:r w:rsidR="005E461D">
              <w:rPr>
                <w:rFonts w:ascii="Times New Roman" w:hAnsi="Times New Roman" w:cs="Times New Roman"/>
              </w:rPr>
              <w:t>)</w:t>
            </w:r>
            <w:r w:rsidRPr="00865A90">
              <w:rPr>
                <w:rFonts w:ascii="Times New Roman" w:hAnsi="Times New Roman" w:cs="Times New Roman"/>
              </w:rPr>
              <w:t xml:space="preserve"> и поддерживать его работоспособность.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73B73B02" w14:textId="68B23BFC" w:rsidR="0013523F" w:rsidRPr="0013523F" w:rsidRDefault="0013523F" w:rsidP="001352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523F">
              <w:rPr>
                <w:rFonts w:ascii="Times New Roman" w:hAnsi="Times New Roman" w:cs="Times New Roman"/>
              </w:rPr>
              <w:t xml:space="preserve">Интерактивность: </w:t>
            </w:r>
            <w:r w:rsidR="008A2DA6">
              <w:rPr>
                <w:rFonts w:ascii="Times New Roman" w:hAnsi="Times New Roman" w:cs="Times New Roman"/>
              </w:rPr>
              <w:t>д</w:t>
            </w:r>
            <w:r w:rsidRPr="0013523F">
              <w:rPr>
                <w:rFonts w:ascii="Times New Roman" w:hAnsi="Times New Roman" w:cs="Times New Roman"/>
              </w:rPr>
              <w:t xml:space="preserve">ля достижения этой цели </w:t>
            </w:r>
            <w:r w:rsidR="002E7C6B">
              <w:rPr>
                <w:rFonts w:ascii="Times New Roman" w:hAnsi="Times New Roman" w:cs="Times New Roman"/>
              </w:rPr>
              <w:t>возможно</w:t>
            </w:r>
            <w:r w:rsidR="002E7C6B" w:rsidRPr="0013523F">
              <w:rPr>
                <w:rFonts w:ascii="Times New Roman" w:hAnsi="Times New Roman" w:cs="Times New Roman"/>
              </w:rPr>
              <w:t xml:space="preserve"> </w:t>
            </w:r>
            <w:r w:rsidR="002E7C6B">
              <w:rPr>
                <w:rFonts w:ascii="Times New Roman" w:hAnsi="Times New Roman" w:cs="Times New Roman"/>
              </w:rPr>
              <w:t>использование</w:t>
            </w:r>
            <w:r w:rsidR="002E7C6B" w:rsidRPr="0013523F">
              <w:rPr>
                <w:rFonts w:ascii="Times New Roman" w:hAnsi="Times New Roman" w:cs="Times New Roman"/>
              </w:rPr>
              <w:t xml:space="preserve"> </w:t>
            </w:r>
            <w:r w:rsidRPr="0013523F">
              <w:rPr>
                <w:rFonts w:ascii="Times New Roman" w:hAnsi="Times New Roman" w:cs="Times New Roman"/>
              </w:rPr>
              <w:t>технологий, таких как JavaScript, HTML5</w:t>
            </w:r>
            <w:r w:rsidR="00D260D5">
              <w:rPr>
                <w:rFonts w:ascii="Times New Roman" w:hAnsi="Times New Roman" w:cs="Times New Roman"/>
              </w:rPr>
              <w:t>,</w:t>
            </w:r>
            <w:r w:rsidRPr="0013523F">
              <w:rPr>
                <w:rFonts w:ascii="Times New Roman" w:hAnsi="Times New Roman" w:cs="Times New Roman"/>
              </w:rPr>
              <w:t xml:space="preserve"> CSS3</w:t>
            </w:r>
            <w:r w:rsidR="00D260D5">
              <w:rPr>
                <w:rFonts w:ascii="Times New Roman" w:hAnsi="Times New Roman" w:cs="Times New Roman"/>
              </w:rPr>
              <w:t xml:space="preserve"> и друг</w:t>
            </w:r>
            <w:r w:rsidR="00DD09D9">
              <w:rPr>
                <w:rFonts w:ascii="Times New Roman" w:hAnsi="Times New Roman" w:cs="Times New Roman"/>
              </w:rPr>
              <w:t>их</w:t>
            </w:r>
            <w:r w:rsidR="00D260D5">
              <w:rPr>
                <w:rFonts w:ascii="Times New Roman" w:hAnsi="Times New Roman" w:cs="Times New Roman"/>
              </w:rPr>
              <w:t xml:space="preserve"> инструмент</w:t>
            </w:r>
            <w:r w:rsidR="00DD09D9">
              <w:rPr>
                <w:rFonts w:ascii="Times New Roman" w:hAnsi="Times New Roman" w:cs="Times New Roman"/>
              </w:rPr>
              <w:t>ов</w:t>
            </w:r>
            <w:r w:rsidR="00D260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260D5">
              <w:rPr>
                <w:rFonts w:ascii="Times New Roman" w:hAnsi="Times New Roman" w:cs="Times New Roman"/>
              </w:rPr>
              <w:t xml:space="preserve">для </w:t>
            </w:r>
            <w:r w:rsidR="004E5353">
              <w:rPr>
                <w:rFonts w:ascii="Times New Roman" w:hAnsi="Times New Roman" w:cs="Times New Roman"/>
              </w:rPr>
              <w:t>фронт</w:t>
            </w:r>
            <w:proofErr w:type="gramEnd"/>
            <w:r w:rsidR="004E5353">
              <w:rPr>
                <w:rFonts w:ascii="Times New Roman" w:hAnsi="Times New Roman" w:cs="Times New Roman"/>
              </w:rPr>
              <w:t>- и бэк-разработки</w:t>
            </w:r>
            <w:r w:rsidRPr="0013523F">
              <w:rPr>
                <w:rFonts w:ascii="Times New Roman" w:hAnsi="Times New Roman" w:cs="Times New Roman"/>
              </w:rPr>
              <w:t>.</w:t>
            </w:r>
          </w:p>
          <w:p w14:paraId="4CC2B89B" w14:textId="4F1DDA32" w:rsidR="0013523F" w:rsidRPr="0013523F" w:rsidRDefault="0013523F" w:rsidP="004E53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523F">
              <w:rPr>
                <w:rFonts w:ascii="Times New Roman" w:hAnsi="Times New Roman" w:cs="Times New Roman"/>
              </w:rPr>
              <w:t xml:space="preserve">База данных: </w:t>
            </w:r>
            <w:r w:rsidR="008A2DA6">
              <w:rPr>
                <w:rFonts w:ascii="Times New Roman" w:hAnsi="Times New Roman" w:cs="Times New Roman"/>
              </w:rPr>
              <w:t>д</w:t>
            </w:r>
            <w:r w:rsidRPr="0013523F">
              <w:rPr>
                <w:rFonts w:ascii="Times New Roman" w:hAnsi="Times New Roman" w:cs="Times New Roman"/>
              </w:rPr>
              <w:t xml:space="preserve">ля хранения и обработки данных о государственных закупках </w:t>
            </w:r>
            <w:r w:rsidR="002E7C6B">
              <w:rPr>
                <w:rFonts w:ascii="Times New Roman" w:hAnsi="Times New Roman" w:cs="Times New Roman"/>
              </w:rPr>
              <w:t>возможно</w:t>
            </w:r>
            <w:r w:rsidR="002E7C6B" w:rsidRPr="0013523F">
              <w:rPr>
                <w:rFonts w:ascii="Times New Roman" w:hAnsi="Times New Roman" w:cs="Times New Roman"/>
              </w:rPr>
              <w:t xml:space="preserve"> </w:t>
            </w:r>
            <w:r w:rsidR="002E7C6B">
              <w:rPr>
                <w:rFonts w:ascii="Times New Roman" w:hAnsi="Times New Roman" w:cs="Times New Roman"/>
              </w:rPr>
              <w:t>использование</w:t>
            </w:r>
            <w:r w:rsidR="002E7C6B" w:rsidRPr="0013523F">
              <w:rPr>
                <w:rFonts w:ascii="Times New Roman" w:hAnsi="Times New Roman" w:cs="Times New Roman"/>
              </w:rPr>
              <w:t xml:space="preserve"> </w:t>
            </w:r>
            <w:r w:rsidRPr="0013523F">
              <w:rPr>
                <w:rFonts w:ascii="Times New Roman" w:hAnsi="Times New Roman" w:cs="Times New Roman"/>
              </w:rPr>
              <w:t>баз данных, таких как MySQL,</w:t>
            </w:r>
            <w:r w:rsidR="008A2D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523F">
              <w:rPr>
                <w:rFonts w:ascii="Times New Roman" w:hAnsi="Times New Roman" w:cs="Times New Roman"/>
              </w:rPr>
              <w:t>PostgreSQL</w:t>
            </w:r>
            <w:proofErr w:type="spellEnd"/>
            <w:r w:rsidRPr="0013523F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13523F">
              <w:rPr>
                <w:rFonts w:ascii="Times New Roman" w:hAnsi="Times New Roman" w:cs="Times New Roman"/>
              </w:rPr>
              <w:t>MongoDB</w:t>
            </w:r>
            <w:proofErr w:type="spellEnd"/>
            <w:r w:rsidRPr="0013523F">
              <w:rPr>
                <w:rFonts w:ascii="Times New Roman" w:hAnsi="Times New Roman" w:cs="Times New Roman"/>
              </w:rPr>
              <w:t>.</w:t>
            </w:r>
          </w:p>
          <w:p w14:paraId="653101F3" w14:textId="27F4B665" w:rsidR="0013523F" w:rsidRPr="0013523F" w:rsidRDefault="0013523F" w:rsidP="001352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523F">
              <w:rPr>
                <w:rFonts w:ascii="Times New Roman" w:hAnsi="Times New Roman" w:cs="Times New Roman"/>
              </w:rPr>
              <w:t xml:space="preserve">Визуализация данных: </w:t>
            </w:r>
            <w:r w:rsidR="00C309B8">
              <w:rPr>
                <w:rFonts w:ascii="Times New Roman" w:hAnsi="Times New Roman" w:cs="Times New Roman"/>
              </w:rPr>
              <w:t>д</w:t>
            </w:r>
            <w:r w:rsidRPr="0013523F">
              <w:rPr>
                <w:rFonts w:ascii="Times New Roman" w:hAnsi="Times New Roman" w:cs="Times New Roman"/>
              </w:rPr>
              <w:t xml:space="preserve">ля визуализации данных о государственных закупках </w:t>
            </w:r>
            <w:r w:rsidR="00C309B8">
              <w:rPr>
                <w:rFonts w:ascii="Times New Roman" w:hAnsi="Times New Roman" w:cs="Times New Roman"/>
              </w:rPr>
              <w:t>возможно</w:t>
            </w:r>
            <w:r w:rsidRPr="0013523F">
              <w:rPr>
                <w:rFonts w:ascii="Times New Roman" w:hAnsi="Times New Roman" w:cs="Times New Roman"/>
              </w:rPr>
              <w:t xml:space="preserve"> </w:t>
            </w:r>
            <w:r w:rsidR="00C309B8">
              <w:rPr>
                <w:rFonts w:ascii="Times New Roman" w:hAnsi="Times New Roman" w:cs="Times New Roman"/>
              </w:rPr>
              <w:t>использование</w:t>
            </w:r>
            <w:r w:rsidRPr="0013523F">
              <w:rPr>
                <w:rFonts w:ascii="Times New Roman" w:hAnsi="Times New Roman" w:cs="Times New Roman"/>
              </w:rPr>
              <w:t xml:space="preserve"> библиотеки визуализации данных, такие как D3.js, Chart.js или Google </w:t>
            </w:r>
            <w:proofErr w:type="spellStart"/>
            <w:r w:rsidRPr="0013523F">
              <w:rPr>
                <w:rFonts w:ascii="Times New Roman" w:hAnsi="Times New Roman" w:cs="Times New Roman"/>
              </w:rPr>
              <w:t>Charts</w:t>
            </w:r>
            <w:proofErr w:type="spellEnd"/>
            <w:r w:rsidRPr="0013523F">
              <w:rPr>
                <w:rFonts w:ascii="Times New Roman" w:hAnsi="Times New Roman" w:cs="Times New Roman"/>
              </w:rPr>
              <w:t>.</w:t>
            </w:r>
          </w:p>
          <w:p w14:paraId="5E1B8487" w14:textId="1C05DE1E" w:rsidR="00C967D3" w:rsidRPr="006978B0" w:rsidRDefault="0013523F" w:rsidP="001352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523F">
              <w:rPr>
                <w:rFonts w:ascii="Times New Roman" w:hAnsi="Times New Roman" w:cs="Times New Roman"/>
              </w:rPr>
              <w:t xml:space="preserve">Безопасность: </w:t>
            </w:r>
            <w:r w:rsidR="000B2896">
              <w:rPr>
                <w:rFonts w:ascii="Times New Roman" w:hAnsi="Times New Roman" w:cs="Times New Roman"/>
              </w:rPr>
              <w:t>п</w:t>
            </w:r>
            <w:r w:rsidRPr="0013523F">
              <w:rPr>
                <w:rFonts w:ascii="Times New Roman" w:hAnsi="Times New Roman" w:cs="Times New Roman"/>
              </w:rPr>
              <w:t xml:space="preserve">оскольку </w:t>
            </w:r>
            <w:r w:rsidR="000B2896">
              <w:rPr>
                <w:rFonts w:ascii="Times New Roman" w:hAnsi="Times New Roman" w:cs="Times New Roman"/>
              </w:rPr>
              <w:t>необходимо</w:t>
            </w:r>
            <w:r w:rsidRPr="0013523F">
              <w:rPr>
                <w:rFonts w:ascii="Times New Roman" w:hAnsi="Times New Roman" w:cs="Times New Roman"/>
              </w:rPr>
              <w:t xml:space="preserve"> работать с конфиденциальными данными, важно обеспечить безопасность продукта. Для этого </w:t>
            </w:r>
            <w:r w:rsidR="000B2896">
              <w:rPr>
                <w:rFonts w:ascii="Times New Roman" w:hAnsi="Times New Roman" w:cs="Times New Roman"/>
              </w:rPr>
              <w:t>возможно</w:t>
            </w:r>
            <w:r w:rsidR="000B2896" w:rsidRPr="0013523F">
              <w:rPr>
                <w:rFonts w:ascii="Times New Roman" w:hAnsi="Times New Roman" w:cs="Times New Roman"/>
              </w:rPr>
              <w:t xml:space="preserve"> </w:t>
            </w:r>
            <w:r w:rsidR="000B2896">
              <w:rPr>
                <w:rFonts w:ascii="Times New Roman" w:hAnsi="Times New Roman" w:cs="Times New Roman"/>
              </w:rPr>
              <w:t>использование</w:t>
            </w:r>
            <w:r w:rsidR="000B2896" w:rsidRPr="0013523F">
              <w:rPr>
                <w:rFonts w:ascii="Times New Roman" w:hAnsi="Times New Roman" w:cs="Times New Roman"/>
              </w:rPr>
              <w:t xml:space="preserve"> </w:t>
            </w:r>
            <w:r w:rsidRPr="0013523F">
              <w:rPr>
                <w:rFonts w:ascii="Times New Roman" w:hAnsi="Times New Roman" w:cs="Times New Roman"/>
              </w:rPr>
              <w:t>технологи</w:t>
            </w:r>
            <w:r w:rsidR="000B2896">
              <w:rPr>
                <w:rFonts w:ascii="Times New Roman" w:hAnsi="Times New Roman" w:cs="Times New Roman"/>
              </w:rPr>
              <w:t>й</w:t>
            </w:r>
            <w:r w:rsidRPr="0013523F">
              <w:rPr>
                <w:rFonts w:ascii="Times New Roman" w:hAnsi="Times New Roman" w:cs="Times New Roman"/>
              </w:rPr>
              <w:t>, таки</w:t>
            </w:r>
            <w:r w:rsidR="000B2896">
              <w:rPr>
                <w:rFonts w:ascii="Times New Roman" w:hAnsi="Times New Roman" w:cs="Times New Roman"/>
              </w:rPr>
              <w:t>х</w:t>
            </w:r>
            <w:r w:rsidRPr="0013523F">
              <w:rPr>
                <w:rFonts w:ascii="Times New Roman" w:hAnsi="Times New Roman" w:cs="Times New Roman"/>
              </w:rPr>
              <w:t xml:space="preserve"> как SSL-шифрование, хэширование паролей и механизмы аутентификации.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2725E02A" w14:textId="03B68C1C" w:rsidR="005C7FC0" w:rsidRPr="005C7FC0" w:rsidRDefault="003C368C" w:rsidP="005C7FC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с</w:t>
            </w:r>
            <w:r w:rsidR="005C7FC0" w:rsidRPr="005C7FC0">
              <w:rPr>
                <w:rFonts w:ascii="Times New Roman" w:hAnsi="Times New Roman" w:cs="Times New Roman"/>
              </w:rPr>
              <w:t>оздание команды, которая разделяет цель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7FC0" w:rsidRPr="005C7FC0">
              <w:rPr>
                <w:rFonts w:ascii="Times New Roman" w:hAnsi="Times New Roman" w:cs="Times New Roman"/>
              </w:rPr>
              <w:t>и готов</w:t>
            </w:r>
            <w:r>
              <w:rPr>
                <w:rFonts w:ascii="Times New Roman" w:hAnsi="Times New Roman" w:cs="Times New Roman"/>
              </w:rPr>
              <w:t>а</w:t>
            </w:r>
            <w:r w:rsidR="005C7FC0" w:rsidRPr="005C7FC0">
              <w:rPr>
                <w:rFonts w:ascii="Times New Roman" w:hAnsi="Times New Roman" w:cs="Times New Roman"/>
              </w:rPr>
              <w:t xml:space="preserve"> работать вместе, чтобы достичь ее. </w:t>
            </w:r>
          </w:p>
          <w:p w14:paraId="73156F11" w14:textId="51F7BE4B" w:rsidR="005C7FC0" w:rsidRPr="005C7FC0" w:rsidRDefault="00EC638D" w:rsidP="005C7FC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C7FC0">
              <w:rPr>
                <w:rFonts w:ascii="Times New Roman" w:hAnsi="Times New Roman" w:cs="Times New Roman"/>
              </w:rPr>
              <w:t xml:space="preserve">Автоматизация процессов поможет сократить время, затрачиваемое на выполнение задач, и увеличить эффективность команды. </w:t>
            </w:r>
            <w:r w:rsidR="006D577C">
              <w:rPr>
                <w:rFonts w:ascii="Times New Roman" w:hAnsi="Times New Roman" w:cs="Times New Roman"/>
              </w:rPr>
              <w:t xml:space="preserve">Допускается </w:t>
            </w:r>
            <w:r w:rsidRPr="005C7FC0">
              <w:rPr>
                <w:rFonts w:ascii="Times New Roman" w:hAnsi="Times New Roman" w:cs="Times New Roman"/>
              </w:rPr>
              <w:t>использова</w:t>
            </w:r>
            <w:r w:rsidR="006D577C">
              <w:rPr>
                <w:rFonts w:ascii="Times New Roman" w:hAnsi="Times New Roman" w:cs="Times New Roman"/>
              </w:rPr>
              <w:t>ние</w:t>
            </w:r>
            <w:r w:rsidRPr="005C7FC0">
              <w:rPr>
                <w:rFonts w:ascii="Times New Roman" w:hAnsi="Times New Roman" w:cs="Times New Roman"/>
              </w:rPr>
              <w:t xml:space="preserve"> различны</w:t>
            </w:r>
            <w:r w:rsidR="006D577C">
              <w:rPr>
                <w:rFonts w:ascii="Times New Roman" w:hAnsi="Times New Roman" w:cs="Times New Roman"/>
              </w:rPr>
              <w:t>х</w:t>
            </w:r>
            <w:r w:rsidRPr="005C7FC0">
              <w:rPr>
                <w:rFonts w:ascii="Times New Roman" w:hAnsi="Times New Roman" w:cs="Times New Roman"/>
              </w:rPr>
              <w:t xml:space="preserve"> инструмент</w:t>
            </w:r>
            <w:r w:rsidR="006D577C">
              <w:rPr>
                <w:rFonts w:ascii="Times New Roman" w:hAnsi="Times New Roman" w:cs="Times New Roman"/>
              </w:rPr>
              <w:t>ов</w:t>
            </w:r>
            <w:r w:rsidRPr="005C7FC0">
              <w:rPr>
                <w:rFonts w:ascii="Times New Roman" w:hAnsi="Times New Roman" w:cs="Times New Roman"/>
              </w:rPr>
              <w:t xml:space="preserve"> для автоматизации процессов, такие как программное обеспечение для управления проектами, CRM-системы и другие.</w:t>
            </w:r>
          </w:p>
          <w:p w14:paraId="47ABB3ED" w14:textId="5DF9D997" w:rsidR="00C967D3" w:rsidRPr="006978B0" w:rsidRDefault="00A300E3" w:rsidP="005C7FC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Важно </w:t>
            </w:r>
            <w:r w:rsidR="005C7FC0" w:rsidRPr="005C7FC0">
              <w:rPr>
                <w:rFonts w:ascii="Times New Roman" w:hAnsi="Times New Roman" w:cs="Times New Roman"/>
              </w:rPr>
              <w:t>развивать партнерские отношения с другими компаниями, чтобы расширить возможности и увеличить клиентскую базу. Это также может помочь получить доступ к новым рынкам и ресурсам.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20D3EAA3" w14:textId="28C8C6BD" w:rsidR="0013523F" w:rsidRPr="0013523F" w:rsidRDefault="0013523F" w:rsidP="001352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523F">
              <w:rPr>
                <w:rFonts w:ascii="Times New Roman" w:hAnsi="Times New Roman" w:cs="Times New Roman"/>
              </w:rPr>
              <w:t xml:space="preserve">Интерактивность: </w:t>
            </w:r>
            <w:r w:rsidR="00E52661">
              <w:rPr>
                <w:rFonts w:ascii="Times New Roman" w:hAnsi="Times New Roman" w:cs="Times New Roman"/>
              </w:rPr>
              <w:t>обеспечение</w:t>
            </w:r>
            <w:r w:rsidRPr="0013523F">
              <w:rPr>
                <w:rFonts w:ascii="Times New Roman" w:hAnsi="Times New Roman" w:cs="Times New Roman"/>
              </w:rPr>
              <w:t xml:space="preserve"> более удобн</w:t>
            </w:r>
            <w:r w:rsidR="00E52661">
              <w:rPr>
                <w:rFonts w:ascii="Times New Roman" w:hAnsi="Times New Roman" w:cs="Times New Roman"/>
              </w:rPr>
              <w:t>ого</w:t>
            </w:r>
            <w:r w:rsidRPr="0013523F">
              <w:rPr>
                <w:rFonts w:ascii="Times New Roman" w:hAnsi="Times New Roman" w:cs="Times New Roman"/>
              </w:rPr>
              <w:t xml:space="preserve"> и быст</w:t>
            </w:r>
            <w:r w:rsidR="00E52661">
              <w:rPr>
                <w:rFonts w:ascii="Times New Roman" w:hAnsi="Times New Roman" w:cs="Times New Roman"/>
              </w:rPr>
              <w:t>рого</w:t>
            </w:r>
            <w:r w:rsidRPr="0013523F">
              <w:rPr>
                <w:rFonts w:ascii="Times New Roman" w:hAnsi="Times New Roman" w:cs="Times New Roman"/>
              </w:rPr>
              <w:t xml:space="preserve"> доступ</w:t>
            </w:r>
            <w:r w:rsidR="00E52661">
              <w:rPr>
                <w:rFonts w:ascii="Times New Roman" w:hAnsi="Times New Roman" w:cs="Times New Roman"/>
              </w:rPr>
              <w:t>а</w:t>
            </w:r>
            <w:r w:rsidRPr="0013523F">
              <w:rPr>
                <w:rFonts w:ascii="Times New Roman" w:hAnsi="Times New Roman" w:cs="Times New Roman"/>
              </w:rPr>
              <w:t xml:space="preserve"> к данным о государственных закупках.</w:t>
            </w:r>
          </w:p>
          <w:p w14:paraId="7CDD442E" w14:textId="54FEB93E" w:rsidR="0013523F" w:rsidRPr="0013523F" w:rsidRDefault="0013523F" w:rsidP="001352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523F">
              <w:rPr>
                <w:rFonts w:ascii="Times New Roman" w:hAnsi="Times New Roman" w:cs="Times New Roman"/>
              </w:rPr>
              <w:t>Простота использования: пользовател</w:t>
            </w:r>
            <w:r w:rsidR="00F34AC6">
              <w:rPr>
                <w:rFonts w:ascii="Times New Roman" w:hAnsi="Times New Roman" w:cs="Times New Roman"/>
              </w:rPr>
              <w:t>ь</w:t>
            </w:r>
            <w:r w:rsidRPr="0013523F">
              <w:rPr>
                <w:rFonts w:ascii="Times New Roman" w:hAnsi="Times New Roman" w:cs="Times New Roman"/>
              </w:rPr>
              <w:t xml:space="preserve"> быстро освоиться с продуктом и </w:t>
            </w:r>
            <w:r w:rsidR="00F34AC6">
              <w:rPr>
                <w:rFonts w:ascii="Times New Roman" w:hAnsi="Times New Roman" w:cs="Times New Roman"/>
              </w:rPr>
              <w:t>начнет</w:t>
            </w:r>
            <w:r w:rsidRPr="0013523F">
              <w:rPr>
                <w:rFonts w:ascii="Times New Roman" w:hAnsi="Times New Roman" w:cs="Times New Roman"/>
              </w:rPr>
              <w:t xml:space="preserve"> использовать его для анализа и мониторинга процессов закупок.</w:t>
            </w:r>
          </w:p>
          <w:p w14:paraId="4F8D982A" w14:textId="71BFAC92" w:rsidR="0013523F" w:rsidRPr="0013523F" w:rsidRDefault="00B427E3" w:rsidP="001352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523F">
              <w:rPr>
                <w:rFonts w:ascii="Times New Roman" w:hAnsi="Times New Roman" w:cs="Times New Roman"/>
              </w:rPr>
              <w:t xml:space="preserve">Надежность: </w:t>
            </w:r>
            <w:r>
              <w:rPr>
                <w:rFonts w:ascii="Times New Roman" w:hAnsi="Times New Roman" w:cs="Times New Roman"/>
              </w:rPr>
              <w:t>обеспечение</w:t>
            </w:r>
            <w:r w:rsidRPr="0013523F">
              <w:rPr>
                <w:rFonts w:ascii="Times New Roman" w:hAnsi="Times New Roman" w:cs="Times New Roman"/>
              </w:rPr>
              <w:t xml:space="preserve"> высок</w:t>
            </w:r>
            <w:r w:rsidR="009A5215">
              <w:rPr>
                <w:rFonts w:ascii="Times New Roman" w:hAnsi="Times New Roman" w:cs="Times New Roman"/>
              </w:rPr>
              <w:t>ой</w:t>
            </w:r>
            <w:r w:rsidRPr="0013523F">
              <w:rPr>
                <w:rFonts w:ascii="Times New Roman" w:hAnsi="Times New Roman" w:cs="Times New Roman"/>
              </w:rPr>
              <w:t xml:space="preserve"> надежност</w:t>
            </w:r>
            <w:r w:rsidR="009A5215">
              <w:rPr>
                <w:rFonts w:ascii="Times New Roman" w:hAnsi="Times New Roman" w:cs="Times New Roman"/>
              </w:rPr>
              <w:t>и</w:t>
            </w:r>
            <w:r w:rsidRPr="0013523F">
              <w:rPr>
                <w:rFonts w:ascii="Times New Roman" w:hAnsi="Times New Roman" w:cs="Times New Roman"/>
              </w:rPr>
              <w:t xml:space="preserve"> и стабильност</w:t>
            </w:r>
            <w:r w:rsidR="009A5215">
              <w:rPr>
                <w:rFonts w:ascii="Times New Roman" w:hAnsi="Times New Roman" w:cs="Times New Roman"/>
              </w:rPr>
              <w:t>и</w:t>
            </w:r>
            <w:r w:rsidRPr="0013523F">
              <w:rPr>
                <w:rFonts w:ascii="Times New Roman" w:hAnsi="Times New Roman" w:cs="Times New Roman"/>
              </w:rPr>
              <w:t xml:space="preserve"> работы.</w:t>
            </w:r>
          </w:p>
          <w:p w14:paraId="2FBF1B91" w14:textId="7019D65D" w:rsidR="0013523F" w:rsidRPr="0013523F" w:rsidRDefault="0013523F" w:rsidP="001352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523F">
              <w:rPr>
                <w:rFonts w:ascii="Times New Roman" w:hAnsi="Times New Roman" w:cs="Times New Roman"/>
              </w:rPr>
              <w:t xml:space="preserve">Качество данных: </w:t>
            </w:r>
            <w:r w:rsidR="009A5215">
              <w:rPr>
                <w:rFonts w:ascii="Times New Roman" w:hAnsi="Times New Roman" w:cs="Times New Roman"/>
              </w:rPr>
              <w:t>обеспечение</w:t>
            </w:r>
            <w:r w:rsidR="009A5215" w:rsidRPr="0013523F">
              <w:rPr>
                <w:rFonts w:ascii="Times New Roman" w:hAnsi="Times New Roman" w:cs="Times New Roman"/>
              </w:rPr>
              <w:t xml:space="preserve"> </w:t>
            </w:r>
            <w:r w:rsidRPr="0013523F">
              <w:rPr>
                <w:rFonts w:ascii="Times New Roman" w:hAnsi="Times New Roman" w:cs="Times New Roman"/>
              </w:rPr>
              <w:t>высок</w:t>
            </w:r>
            <w:r w:rsidR="009A5215">
              <w:rPr>
                <w:rFonts w:ascii="Times New Roman" w:hAnsi="Times New Roman" w:cs="Times New Roman"/>
              </w:rPr>
              <w:t>им</w:t>
            </w:r>
            <w:r w:rsidRPr="0013523F">
              <w:rPr>
                <w:rFonts w:ascii="Times New Roman" w:hAnsi="Times New Roman" w:cs="Times New Roman"/>
              </w:rPr>
              <w:t xml:space="preserve"> качеств</w:t>
            </w:r>
            <w:r w:rsidR="009A5215">
              <w:rPr>
                <w:rFonts w:ascii="Times New Roman" w:hAnsi="Times New Roman" w:cs="Times New Roman"/>
              </w:rPr>
              <w:t>ом</w:t>
            </w:r>
            <w:r w:rsidRPr="0013523F">
              <w:rPr>
                <w:rFonts w:ascii="Times New Roman" w:hAnsi="Times New Roman" w:cs="Times New Roman"/>
              </w:rPr>
              <w:t xml:space="preserve"> данных о государственных закупках. </w:t>
            </w:r>
          </w:p>
          <w:p w14:paraId="4C7EE9EC" w14:textId="2A41A60C" w:rsidR="00C967D3" w:rsidRPr="006978B0" w:rsidRDefault="0013523F" w:rsidP="009A521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523F">
              <w:rPr>
                <w:rFonts w:ascii="Times New Roman" w:hAnsi="Times New Roman" w:cs="Times New Roman"/>
              </w:rPr>
              <w:t xml:space="preserve">Скорость: </w:t>
            </w:r>
            <w:r w:rsidR="009A5215">
              <w:rPr>
                <w:rFonts w:ascii="Times New Roman" w:hAnsi="Times New Roman" w:cs="Times New Roman"/>
              </w:rPr>
              <w:t>обеспечение</w:t>
            </w:r>
            <w:r w:rsidR="009A5215" w:rsidRPr="0013523F">
              <w:rPr>
                <w:rFonts w:ascii="Times New Roman" w:hAnsi="Times New Roman" w:cs="Times New Roman"/>
              </w:rPr>
              <w:t xml:space="preserve"> </w:t>
            </w:r>
            <w:r w:rsidRPr="0013523F">
              <w:rPr>
                <w:rFonts w:ascii="Times New Roman" w:hAnsi="Times New Roman" w:cs="Times New Roman"/>
              </w:rPr>
              <w:t xml:space="preserve">быстрый доступ к данным о государственных закупках. 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Описываются технические параметры научно-технических решений/ результатов,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2373BE65" w:rsidR="00346CE2" w:rsidRPr="006978B0" w:rsidRDefault="0046775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67753">
              <w:rPr>
                <w:rFonts w:ascii="Times New Roman" w:hAnsi="Times New Roman" w:cs="Times New Roman"/>
              </w:rPr>
              <w:lastRenderedPageBreak/>
              <w:t xml:space="preserve">"Карта закупок" </w:t>
            </w:r>
            <w:proofErr w:type="gramStart"/>
            <w:r w:rsidRPr="00467753">
              <w:rPr>
                <w:rFonts w:ascii="Times New Roman" w:hAnsi="Times New Roman" w:cs="Times New Roman"/>
              </w:rPr>
              <w:t>- это</w:t>
            </w:r>
            <w:proofErr w:type="gramEnd"/>
            <w:r w:rsidRPr="00467753">
              <w:rPr>
                <w:rFonts w:ascii="Times New Roman" w:hAnsi="Times New Roman" w:cs="Times New Roman"/>
              </w:rPr>
              <w:t xml:space="preserve"> уникальный сервис для мониторинга госзакупок, предлагающий высокую детализацию интерактивной карты, продвинутые инструменты статистики, гибкие возможности фильтрации и выгрузки данных. Он обеспечивает </w:t>
            </w:r>
            <w:r w:rsidRPr="00467753">
              <w:rPr>
                <w:rFonts w:ascii="Times New Roman" w:hAnsi="Times New Roman" w:cs="Times New Roman"/>
              </w:rPr>
              <w:lastRenderedPageBreak/>
              <w:t>превосходство над конкурентами благодаря повышенной прозрачности, эффективности и пользовательской удобности, делая его идеальным инструментом для управления и анализа закупок в Москве и регионах России.</w:t>
            </w:r>
          </w:p>
        </w:tc>
      </w:tr>
      <w:tr w:rsidR="00BF08E9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BF08E9" w:rsidRPr="006978B0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77777777" w:rsidR="00BF08E9" w:rsidRPr="00D13435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BF08E9" w:rsidRPr="00D13435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75A2A6CE" w:rsidR="00BF08E9" w:rsidRPr="006978B0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весь необходимый для запуска проекта персонал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продукт находиться в состоянии </w:t>
            </w:r>
            <w:r>
              <w:rPr>
                <w:rFonts w:ascii="Times New Roman" w:hAnsi="Times New Roman" w:cs="Times New Roman"/>
                <w:lang w:val="en-US"/>
              </w:rPr>
              <w:t>MVP</w:t>
            </w:r>
          </w:p>
        </w:tc>
      </w:tr>
      <w:tr w:rsidR="00BF08E9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BF08E9" w:rsidRPr="006978B0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BF08E9" w:rsidRPr="00D13435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57902A4A" w14:textId="785707D1" w:rsidR="00BF08E9" w:rsidRPr="006978B0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Данный продукт соответствует ценностям, так как представляет собой собственную отечественную разработку, которая будет полезна компаниям, выполняющих государственные контракты</w:t>
            </w:r>
          </w:p>
        </w:tc>
      </w:tr>
      <w:tr w:rsidR="00BF08E9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BF08E9" w:rsidRPr="006978B0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BF08E9" w:rsidRPr="00D13435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BF08E9" w:rsidRPr="00D13435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3DD3E67F" w14:textId="77777777" w:rsidR="00BF08E9" w:rsidRPr="00467753" w:rsidRDefault="00BF08E9" w:rsidP="0046775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7753">
              <w:rPr>
                <w:rFonts w:ascii="Times New Roman" w:hAnsi="Times New Roman" w:cs="Times New Roman"/>
              </w:rPr>
              <w:t xml:space="preserve">Использование SEO, для продвижения сервиса, чтобы любой человек/компания могли легко найти; </w:t>
            </w:r>
          </w:p>
          <w:p w14:paraId="053E5C80" w14:textId="77777777" w:rsidR="00BF08E9" w:rsidRPr="00467753" w:rsidRDefault="00BF08E9" w:rsidP="0046775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7753">
              <w:rPr>
                <w:rFonts w:ascii="Times New Roman" w:hAnsi="Times New Roman" w:cs="Times New Roman"/>
              </w:rPr>
              <w:t>Работа с блогерами и использование в видеоблогах нативной рекламы. Блогер создает качественные публикации, которые развлекают, учат, предлагают пользователям полезные сведения;</w:t>
            </w:r>
          </w:p>
          <w:p w14:paraId="446F3D1E" w14:textId="77777777" w:rsidR="00BF08E9" w:rsidRPr="00467753" w:rsidRDefault="00BF08E9" w:rsidP="0046775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7753">
              <w:rPr>
                <w:rFonts w:ascii="Times New Roman" w:hAnsi="Times New Roman" w:cs="Times New Roman"/>
              </w:rPr>
              <w:t>Использование контекстной рекламы, для привлечения аудитории, которая ищет университеты для поступления/работы/сотрудничество;</w:t>
            </w:r>
          </w:p>
          <w:p w14:paraId="0908CCA9" w14:textId="7A887E96" w:rsidR="00BF08E9" w:rsidRPr="006978B0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51F72">
              <w:rPr>
                <w:rFonts w:ascii="Times New Roman" w:hAnsi="Times New Roman" w:cs="Times New Roman"/>
              </w:rPr>
              <w:t>Публичные выступления в конференциях, чтобы привлекать новых клиентов.</w:t>
            </w:r>
          </w:p>
        </w:tc>
      </w:tr>
      <w:tr w:rsidR="00BF08E9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BF08E9" w:rsidRPr="006978B0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BF08E9" w:rsidRPr="00D13435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BF08E9" w:rsidRPr="00D13435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3141B3A1" w14:textId="77777777" w:rsidR="00467753" w:rsidRPr="00551F72" w:rsidRDefault="00467753" w:rsidP="004677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51F72">
              <w:rPr>
                <w:rFonts w:ascii="Times New Roman" w:hAnsi="Times New Roman" w:cs="Times New Roman"/>
              </w:rPr>
              <w:t>Основным каналом сбыта является веб-приложение нашего сервиса.</w:t>
            </w:r>
          </w:p>
          <w:p w14:paraId="4094F93C" w14:textId="77777777" w:rsidR="00467753" w:rsidRPr="00551F72" w:rsidRDefault="00467753" w:rsidP="004677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51F72">
              <w:rPr>
                <w:rFonts w:ascii="Times New Roman" w:hAnsi="Times New Roman" w:cs="Times New Roman"/>
              </w:rPr>
              <w:t>Также предусмотрены:</w:t>
            </w:r>
          </w:p>
          <w:p w14:paraId="2E2A5328" w14:textId="77777777" w:rsidR="00467753" w:rsidRPr="00551F72" w:rsidRDefault="00467753" w:rsidP="0046775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1F72">
              <w:rPr>
                <w:rFonts w:ascii="Times New Roman" w:hAnsi="Times New Roman" w:cs="Times New Roman"/>
              </w:rPr>
              <w:t xml:space="preserve">Продажа активов: индивидуальных/готовых пакетов курсов. </w:t>
            </w:r>
          </w:p>
          <w:p w14:paraId="28C4EFA3" w14:textId="77777777" w:rsidR="00467753" w:rsidRPr="00551F72" w:rsidRDefault="00467753" w:rsidP="0046775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1F72">
              <w:rPr>
                <w:rFonts w:ascii="Times New Roman" w:hAnsi="Times New Roman" w:cs="Times New Roman"/>
              </w:rPr>
              <w:t>Подписки за пользование без рекламы и настройку интерфейса</w:t>
            </w:r>
          </w:p>
          <w:p w14:paraId="5136846B" w14:textId="262A0C58" w:rsidR="00BF08E9" w:rsidRPr="00467753" w:rsidRDefault="00467753" w:rsidP="0046775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7753">
              <w:rPr>
                <w:rFonts w:ascii="Times New Roman" w:hAnsi="Times New Roman" w:cs="Times New Roman"/>
              </w:rPr>
              <w:t>Плата за внедрение</w:t>
            </w:r>
          </w:p>
        </w:tc>
      </w:tr>
      <w:tr w:rsidR="00BF08E9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BF08E9" w:rsidRPr="006978B0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BF08E9" w:rsidRDefault="00BF08E9" w:rsidP="00BF08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BF08E9" w:rsidRPr="00D13435" w:rsidRDefault="00BF08E9" w:rsidP="00BF08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BF08E9" w:rsidRDefault="00BF08E9" w:rsidP="00BF08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BF08E9" w:rsidRPr="00D13435" w:rsidRDefault="00BF08E9" w:rsidP="00BF08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08E9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BF08E9" w:rsidRPr="006978B0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BF08E9" w:rsidRPr="00D13435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BF08E9" w:rsidRPr="00D13435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2B74196B" w:rsidR="00BF08E9" w:rsidRPr="006978B0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7A91">
              <w:rPr>
                <w:rFonts w:ascii="Times New Roman" w:hAnsi="Times New Roman" w:cs="Times New Roman"/>
              </w:rPr>
              <w:t>В настоящее время мониторинг и анализ государственных закупок в регионе Москвы требует больших усилий и времени. Отсутствие удобных инструментов для визуализации и анализа данных о закупках делает этот процесс малоэффективным, и иногда ведет к упущенным возможностям или неэффективным решениям.</w:t>
            </w:r>
          </w:p>
        </w:tc>
      </w:tr>
      <w:tr w:rsidR="00BF08E9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BF08E9" w:rsidRPr="006978B0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BF08E9" w:rsidRPr="00D13435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BF08E9" w:rsidRPr="00D13435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1FFFE1FC" w:rsidR="00BF08E9" w:rsidRPr="006978B0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Может быть полностью решена проблема неудобного и не агрегированного представления данных о </w:t>
            </w:r>
            <w:r w:rsidRPr="00EB309B">
              <w:rPr>
                <w:rFonts w:ascii="Times New Roman" w:hAnsi="Times New Roman" w:cs="Times New Roman"/>
              </w:rPr>
              <w:t>государственных закупка</w:t>
            </w:r>
            <w:r>
              <w:rPr>
                <w:rFonts w:ascii="Times New Roman" w:hAnsi="Times New Roman" w:cs="Times New Roman"/>
              </w:rPr>
              <w:t>х</w:t>
            </w:r>
            <w:r w:rsidRPr="00990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990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помощью разработки соответствующего программного обеспечения. С помощью решения этой проблемы </w:t>
            </w:r>
            <w:r>
              <w:rPr>
                <w:rFonts w:ascii="Times New Roman" w:hAnsi="Times New Roman" w:cs="Times New Roman"/>
              </w:rPr>
              <w:lastRenderedPageBreak/>
              <w:t>потребители смогут гораздо эффективней воспринимать информацию и затрачивать меньше времени на ее обработку</w:t>
            </w:r>
          </w:p>
        </w:tc>
      </w:tr>
      <w:tr w:rsidR="00BF08E9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BF08E9" w:rsidRPr="006978B0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218" w:type="dxa"/>
          </w:tcPr>
          <w:p w14:paraId="4806D77E" w14:textId="3652E77E" w:rsidR="00BF08E9" w:rsidRPr="00D13435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BF08E9" w:rsidRPr="00D13435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368D384B" w14:textId="77777777" w:rsidR="00BF08E9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90BF7">
              <w:rPr>
                <w:rFonts w:ascii="Times New Roman" w:hAnsi="Times New Roman" w:cs="Times New Roman"/>
              </w:rPr>
              <w:t>Целевая аудитория</w:t>
            </w:r>
            <w:r>
              <w:rPr>
                <w:rFonts w:ascii="Times New Roman" w:hAnsi="Times New Roman" w:cs="Times New Roman"/>
              </w:rPr>
              <w:t xml:space="preserve"> - к</w:t>
            </w:r>
            <w:r w:rsidRPr="00990BF7">
              <w:rPr>
                <w:rFonts w:ascii="Times New Roman" w:hAnsi="Times New Roman" w:cs="Times New Roman"/>
              </w:rPr>
              <w:t>омпании, выполняющие государственные контракты для Московских государственных ВУЗов.</w:t>
            </w:r>
          </w:p>
          <w:p w14:paraId="62B5747A" w14:textId="77777777" w:rsidR="00BF08E9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заключается в том, что необходимо быстрее обрабатывать данные для более эффективного принятия решение.</w:t>
            </w:r>
          </w:p>
          <w:p w14:paraId="4C1DE1FF" w14:textId="6642675A" w:rsidR="00BF08E9" w:rsidRPr="006978B0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90BF7">
              <w:rPr>
                <w:rFonts w:ascii="Times New Roman" w:hAnsi="Times New Roman" w:cs="Times New Roman"/>
              </w:rPr>
              <w:t xml:space="preserve">Решается она с помощью </w:t>
            </w:r>
            <w:r>
              <w:rPr>
                <w:rFonts w:ascii="Times New Roman" w:hAnsi="Times New Roman" w:cs="Times New Roman"/>
              </w:rPr>
              <w:t>агрегации и предоставления актуальных данных пользователям</w:t>
            </w:r>
          </w:p>
        </w:tc>
      </w:tr>
      <w:tr w:rsidR="00BF08E9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BF08E9" w:rsidRPr="006978B0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BF08E9" w:rsidRPr="00D13435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BF08E9" w:rsidRPr="00D13435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8B9084D" w14:textId="77777777" w:rsidR="00BF08E9" w:rsidRPr="007C7A91" w:rsidRDefault="00BF08E9" w:rsidP="00BF08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7A91">
              <w:rPr>
                <w:rFonts w:ascii="Times New Roman" w:hAnsi="Times New Roman" w:cs="Times New Roman"/>
              </w:rPr>
              <w:t>Путем агрегации данных о государственных закупках и их представлении на интерактивной карте, пользователи смогут:</w:t>
            </w:r>
          </w:p>
          <w:p w14:paraId="1D805661" w14:textId="77777777" w:rsidR="00BF08E9" w:rsidRPr="007C7A91" w:rsidRDefault="00BF08E9" w:rsidP="00BF08E9">
            <w:pPr>
              <w:numPr>
                <w:ilvl w:val="1"/>
                <w:numId w:val="4"/>
              </w:numPr>
              <w:spacing w:after="0" w:line="276" w:lineRule="auto"/>
              <w:ind w:left="0" w:firstLine="709"/>
              <w:rPr>
                <w:rFonts w:ascii="Times New Roman" w:hAnsi="Times New Roman" w:cs="Times New Roman"/>
              </w:rPr>
            </w:pPr>
            <w:r w:rsidRPr="007C7A91">
              <w:rPr>
                <w:rFonts w:ascii="Times New Roman" w:hAnsi="Times New Roman" w:cs="Times New Roman"/>
              </w:rPr>
              <w:t>Быстро находить интересующие закупки и организации на карте Москвы.</w:t>
            </w:r>
          </w:p>
          <w:p w14:paraId="5F7E89FF" w14:textId="77777777" w:rsidR="00BF08E9" w:rsidRPr="007C7A91" w:rsidRDefault="00BF08E9" w:rsidP="00BF08E9">
            <w:pPr>
              <w:numPr>
                <w:ilvl w:val="1"/>
                <w:numId w:val="4"/>
              </w:numPr>
              <w:spacing w:after="0" w:line="276" w:lineRule="auto"/>
              <w:ind w:left="0" w:firstLine="709"/>
              <w:rPr>
                <w:rFonts w:ascii="Times New Roman" w:hAnsi="Times New Roman" w:cs="Times New Roman"/>
              </w:rPr>
            </w:pPr>
            <w:r w:rsidRPr="007C7A91">
              <w:rPr>
                <w:rFonts w:ascii="Times New Roman" w:hAnsi="Times New Roman" w:cs="Times New Roman"/>
              </w:rPr>
              <w:t>Осуществлять детальный анализ и фильтрацию закупок по категориям и организациям.</w:t>
            </w:r>
          </w:p>
          <w:p w14:paraId="1480F5C6" w14:textId="77777777" w:rsidR="00BF08E9" w:rsidRPr="007C7A91" w:rsidRDefault="00BF08E9" w:rsidP="00BF08E9">
            <w:pPr>
              <w:numPr>
                <w:ilvl w:val="1"/>
                <w:numId w:val="4"/>
              </w:numPr>
              <w:spacing w:after="0" w:line="276" w:lineRule="auto"/>
              <w:ind w:left="0" w:firstLine="709"/>
              <w:rPr>
                <w:rFonts w:ascii="Times New Roman" w:hAnsi="Times New Roman" w:cs="Times New Roman"/>
              </w:rPr>
            </w:pPr>
            <w:r w:rsidRPr="007C7A91">
              <w:rPr>
                <w:rFonts w:ascii="Times New Roman" w:hAnsi="Times New Roman" w:cs="Times New Roman"/>
              </w:rPr>
              <w:t>Получать статистическую информацию и строить диаграммы на основе данных о закупках.</w:t>
            </w:r>
          </w:p>
          <w:p w14:paraId="32616341" w14:textId="77777777" w:rsidR="00BF08E9" w:rsidRPr="007C7A91" w:rsidRDefault="00BF08E9" w:rsidP="00BF08E9">
            <w:pPr>
              <w:numPr>
                <w:ilvl w:val="1"/>
                <w:numId w:val="4"/>
              </w:numPr>
              <w:spacing w:after="0" w:line="276" w:lineRule="auto"/>
              <w:ind w:left="0" w:firstLine="709"/>
              <w:rPr>
                <w:rFonts w:ascii="Times New Roman" w:hAnsi="Times New Roman" w:cs="Times New Roman"/>
              </w:rPr>
            </w:pPr>
            <w:r w:rsidRPr="007C7A91">
              <w:rPr>
                <w:rFonts w:ascii="Times New Roman" w:hAnsi="Times New Roman" w:cs="Times New Roman"/>
              </w:rPr>
              <w:t>Эффективно мониторить процессы закупок в регионе Москвы.</w:t>
            </w:r>
          </w:p>
          <w:p w14:paraId="5D29828A" w14:textId="77777777" w:rsidR="00BF08E9" w:rsidRPr="007C7A91" w:rsidRDefault="00BF08E9" w:rsidP="00BF08E9">
            <w:pPr>
              <w:numPr>
                <w:ilvl w:val="1"/>
                <w:numId w:val="4"/>
              </w:numPr>
              <w:spacing w:after="0" w:line="276" w:lineRule="auto"/>
              <w:ind w:left="0" w:firstLine="709"/>
              <w:rPr>
                <w:rFonts w:ascii="Times New Roman" w:hAnsi="Times New Roman" w:cs="Times New Roman"/>
              </w:rPr>
            </w:pPr>
            <w:r w:rsidRPr="007C7A91">
              <w:rPr>
                <w:rFonts w:ascii="Times New Roman" w:hAnsi="Times New Roman" w:cs="Times New Roman"/>
              </w:rPr>
              <w:t>Возможность выгружать отфильтрованные данные для дальнейшего анализа.</w:t>
            </w:r>
          </w:p>
          <w:p w14:paraId="6240D7B3" w14:textId="77777777" w:rsidR="00BF08E9" w:rsidRPr="006978B0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F08E9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BF08E9" w:rsidRPr="006978B0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BF08E9" w:rsidRPr="00D13435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BF08E9" w:rsidRPr="00D13435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74B40741" w14:textId="77777777" w:rsidR="00BF08E9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данного продукта нет прямых конкурентов на рынке, поэтому он захватит всю долю рынка.</w:t>
            </w:r>
          </w:p>
          <w:p w14:paraId="39874B4A" w14:textId="77777777" w:rsidR="00BF08E9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Это произойдет с помощью следующих ключевых </w:t>
            </w:r>
            <w:proofErr w:type="spellStart"/>
            <w:r>
              <w:rPr>
                <w:rFonts w:ascii="Times New Roman" w:hAnsi="Times New Roman" w:cs="Times New Roman"/>
              </w:rPr>
              <w:t>премуществ</w:t>
            </w:r>
            <w:proofErr w:type="spellEnd"/>
            <w:r w:rsidRPr="00064EE4">
              <w:rPr>
                <w:rFonts w:ascii="Times New Roman" w:hAnsi="Times New Roman" w:cs="Times New Roman"/>
              </w:rPr>
              <w:t>:</w:t>
            </w:r>
          </w:p>
          <w:p w14:paraId="16602755" w14:textId="77777777" w:rsidR="00BF08E9" w:rsidRPr="00064EE4" w:rsidRDefault="00BF08E9" w:rsidP="00BF08E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4EE4">
              <w:rPr>
                <w:rFonts w:ascii="Times New Roman" w:hAnsi="Times New Roman" w:cs="Times New Roman"/>
              </w:rPr>
              <w:t>Уникальная интерактивная карта, раскрывающая затраты Вузов</w:t>
            </w:r>
          </w:p>
          <w:p w14:paraId="01D1AC5E" w14:textId="77777777" w:rsidR="00BF08E9" w:rsidRPr="00064EE4" w:rsidRDefault="00BF08E9" w:rsidP="00BF08E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4EE4">
              <w:rPr>
                <w:rFonts w:ascii="Times New Roman" w:hAnsi="Times New Roman" w:cs="Times New Roman"/>
              </w:rPr>
              <w:t>Возможность дополнения разделов, по заказу клиента</w:t>
            </w:r>
          </w:p>
          <w:p w14:paraId="63CE465F" w14:textId="77777777" w:rsidR="00BF08E9" w:rsidRPr="00064EE4" w:rsidRDefault="00BF08E9" w:rsidP="00BF08E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4EE4">
              <w:rPr>
                <w:rFonts w:ascii="Times New Roman" w:hAnsi="Times New Roman" w:cs="Times New Roman"/>
              </w:rPr>
              <w:t>Отображение сразу нескольких категорий данных, таких как рейтинги университета, объемы расходов</w:t>
            </w:r>
          </w:p>
          <w:p w14:paraId="356AAE99" w14:textId="7B6E9B81" w:rsidR="00BF08E9" w:rsidRPr="006978B0" w:rsidRDefault="00BF08E9" w:rsidP="00BF08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4EE4">
              <w:rPr>
                <w:rFonts w:ascii="Times New Roman" w:hAnsi="Times New Roman" w:cs="Times New Roman"/>
              </w:rPr>
              <w:t xml:space="preserve">Выявленная взаимосвязь между объемом трат на студентов и </w:t>
            </w:r>
            <w:proofErr w:type="gramStart"/>
            <w:r w:rsidRPr="00064EE4">
              <w:rPr>
                <w:rFonts w:ascii="Times New Roman" w:hAnsi="Times New Roman" w:cs="Times New Roman"/>
              </w:rPr>
              <w:t>каче-</w:t>
            </w:r>
            <w:proofErr w:type="spellStart"/>
            <w:r w:rsidRPr="00064EE4">
              <w:rPr>
                <w:rFonts w:ascii="Times New Roman" w:hAnsi="Times New Roman" w:cs="Times New Roman"/>
              </w:rPr>
              <w:t>ством</w:t>
            </w:r>
            <w:proofErr w:type="spellEnd"/>
            <w:proofErr w:type="gramEnd"/>
            <w:r w:rsidRPr="00064EE4">
              <w:rPr>
                <w:rFonts w:ascii="Times New Roman" w:hAnsi="Times New Roman" w:cs="Times New Roman"/>
              </w:rPr>
              <w:t xml:space="preserve"> образования, предоставляемым университетом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32E102A3" w14:textId="77777777" w:rsidR="00467753" w:rsidRPr="00EC17C1" w:rsidRDefault="00467753" w:rsidP="004677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C17C1">
              <w:rPr>
                <w:rFonts w:ascii="Times New Roman" w:hAnsi="Times New Roman" w:cs="Times New Roman"/>
                <w:b/>
                <w:bCs/>
              </w:rPr>
              <w:t>Запуск Полноценного Сервиса на Уровне Москвы</w:t>
            </w:r>
          </w:p>
          <w:p w14:paraId="7D2EF80F" w14:textId="77777777" w:rsidR="00467753" w:rsidRPr="00EC17C1" w:rsidRDefault="00467753" w:rsidP="0046775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7C1">
              <w:rPr>
                <w:rFonts w:ascii="Times New Roman" w:hAnsi="Times New Roman" w:cs="Times New Roman"/>
                <w:b/>
                <w:bCs/>
              </w:rPr>
              <w:t xml:space="preserve">Фаза 1: </w:t>
            </w:r>
            <w:proofErr w:type="spellStart"/>
            <w:r w:rsidRPr="00EC17C1">
              <w:rPr>
                <w:rFonts w:ascii="Times New Roman" w:hAnsi="Times New Roman" w:cs="Times New Roman"/>
                <w:b/>
                <w:bCs/>
              </w:rPr>
              <w:t>Предзапуск</w:t>
            </w:r>
            <w:proofErr w:type="spellEnd"/>
          </w:p>
          <w:p w14:paraId="0DEF5748" w14:textId="77777777" w:rsidR="00467753" w:rsidRPr="00EC17C1" w:rsidRDefault="00467753" w:rsidP="00467753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7C1">
              <w:rPr>
                <w:rFonts w:ascii="Times New Roman" w:hAnsi="Times New Roman" w:cs="Times New Roman"/>
              </w:rPr>
              <w:t>Провести тестирование продукта с участием реальных пользователей для сбора обратной связи.</w:t>
            </w:r>
          </w:p>
          <w:p w14:paraId="31F413FD" w14:textId="77777777" w:rsidR="00467753" w:rsidRPr="00EC17C1" w:rsidRDefault="00467753" w:rsidP="00467753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7C1">
              <w:rPr>
                <w:rFonts w:ascii="Times New Roman" w:hAnsi="Times New Roman" w:cs="Times New Roman"/>
              </w:rPr>
              <w:t>Оптимизировать интерфейс и функциональность на основе полученных данных.</w:t>
            </w:r>
          </w:p>
          <w:p w14:paraId="7BAF988A" w14:textId="77777777" w:rsidR="00467753" w:rsidRPr="00EC17C1" w:rsidRDefault="00467753" w:rsidP="00467753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7C1">
              <w:rPr>
                <w:rFonts w:ascii="Times New Roman" w:hAnsi="Times New Roman" w:cs="Times New Roman"/>
              </w:rPr>
              <w:t>Разработать маркетинговую кампанию для запуска продукта.</w:t>
            </w:r>
          </w:p>
          <w:p w14:paraId="1A7BD8DA" w14:textId="77777777" w:rsidR="00467753" w:rsidRPr="00EC17C1" w:rsidRDefault="00467753" w:rsidP="0046775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7C1">
              <w:rPr>
                <w:rFonts w:ascii="Times New Roman" w:hAnsi="Times New Roman" w:cs="Times New Roman"/>
                <w:b/>
                <w:bCs/>
              </w:rPr>
              <w:t>Фаза 2: Запуск</w:t>
            </w:r>
          </w:p>
          <w:p w14:paraId="1C3ADA45" w14:textId="77777777" w:rsidR="00467753" w:rsidRPr="00EC17C1" w:rsidRDefault="00467753" w:rsidP="00467753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7C1">
              <w:rPr>
                <w:rFonts w:ascii="Times New Roman" w:hAnsi="Times New Roman" w:cs="Times New Roman"/>
              </w:rPr>
              <w:t>Официально запустить веб-приложение "Карта закупок" в Москве.</w:t>
            </w:r>
          </w:p>
          <w:p w14:paraId="18D44FF4" w14:textId="77777777" w:rsidR="00467753" w:rsidRPr="00EC17C1" w:rsidRDefault="00467753" w:rsidP="00467753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7C1">
              <w:rPr>
                <w:rFonts w:ascii="Times New Roman" w:hAnsi="Times New Roman" w:cs="Times New Roman"/>
              </w:rPr>
              <w:lastRenderedPageBreak/>
              <w:t>Активно продвигать сервис среди ключевых потребителей (государственные организации, бизнес-сообщества, аналитические агентства).</w:t>
            </w:r>
          </w:p>
          <w:p w14:paraId="240BF0AD" w14:textId="77777777" w:rsidR="00467753" w:rsidRDefault="00467753" w:rsidP="00467753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7C1">
              <w:rPr>
                <w:rFonts w:ascii="Times New Roman" w:hAnsi="Times New Roman" w:cs="Times New Roman"/>
              </w:rPr>
              <w:t xml:space="preserve">Установить партнерские отношения с местными СМИ и </w:t>
            </w:r>
            <w:proofErr w:type="spellStart"/>
            <w:r w:rsidRPr="00EC17C1">
              <w:rPr>
                <w:rFonts w:ascii="Times New Roman" w:hAnsi="Times New Roman" w:cs="Times New Roman"/>
              </w:rPr>
              <w:t>инфлюенсерами</w:t>
            </w:r>
            <w:proofErr w:type="spellEnd"/>
            <w:r w:rsidRPr="00EC17C1">
              <w:rPr>
                <w:rFonts w:ascii="Times New Roman" w:hAnsi="Times New Roman" w:cs="Times New Roman"/>
              </w:rPr>
              <w:t xml:space="preserve"> для увеличения охвата аудитории.</w:t>
            </w:r>
          </w:p>
          <w:p w14:paraId="791CD6B0" w14:textId="77777777" w:rsidR="00467753" w:rsidRPr="00EC17C1" w:rsidRDefault="00467753" w:rsidP="00467753">
            <w:pPr>
              <w:spacing w:after="0" w:line="240" w:lineRule="auto"/>
              <w:ind w:left="1440"/>
              <w:contextualSpacing/>
              <w:rPr>
                <w:rFonts w:ascii="Times New Roman" w:hAnsi="Times New Roman" w:cs="Times New Roman"/>
              </w:rPr>
            </w:pPr>
          </w:p>
          <w:p w14:paraId="626526D4" w14:textId="77777777" w:rsidR="00467753" w:rsidRPr="00EC17C1" w:rsidRDefault="00467753" w:rsidP="004677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C17C1">
              <w:rPr>
                <w:rFonts w:ascii="Times New Roman" w:hAnsi="Times New Roman" w:cs="Times New Roman"/>
                <w:b/>
                <w:bCs/>
              </w:rPr>
              <w:t>2. Интеграция с Сайтом Госзакупок</w:t>
            </w:r>
          </w:p>
          <w:p w14:paraId="5D8F8DD2" w14:textId="77777777" w:rsidR="00467753" w:rsidRPr="00EC17C1" w:rsidRDefault="00467753" w:rsidP="0046775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7C1">
              <w:rPr>
                <w:rFonts w:ascii="Times New Roman" w:hAnsi="Times New Roman" w:cs="Times New Roman"/>
                <w:b/>
                <w:bCs/>
              </w:rPr>
              <w:t>Фаза 1: Подготовка к Интеграции</w:t>
            </w:r>
          </w:p>
          <w:p w14:paraId="6740A653" w14:textId="77777777" w:rsidR="00467753" w:rsidRPr="00EC17C1" w:rsidRDefault="00467753" w:rsidP="00467753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7C1">
              <w:rPr>
                <w:rFonts w:ascii="Times New Roman" w:hAnsi="Times New Roman" w:cs="Times New Roman"/>
              </w:rPr>
              <w:t>Вести переговоры с представителями сайта государственных закупок для обсуждения условий и возможностей интеграции.</w:t>
            </w:r>
          </w:p>
          <w:p w14:paraId="3639B3B7" w14:textId="77777777" w:rsidR="00467753" w:rsidRPr="00EC17C1" w:rsidRDefault="00467753" w:rsidP="00467753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7C1">
              <w:rPr>
                <w:rFonts w:ascii="Times New Roman" w:hAnsi="Times New Roman" w:cs="Times New Roman"/>
              </w:rPr>
              <w:t>Разработать техническое решение для интеграции данных с сайта госзакупок.</w:t>
            </w:r>
          </w:p>
          <w:p w14:paraId="5EB04D18" w14:textId="77777777" w:rsidR="00467753" w:rsidRPr="00EC17C1" w:rsidRDefault="00467753" w:rsidP="0046775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7C1">
              <w:rPr>
                <w:rFonts w:ascii="Times New Roman" w:hAnsi="Times New Roman" w:cs="Times New Roman"/>
                <w:b/>
                <w:bCs/>
              </w:rPr>
              <w:t>Фаза 2: Реализация Интеграции</w:t>
            </w:r>
          </w:p>
          <w:p w14:paraId="2C8A74DA" w14:textId="77777777" w:rsidR="00467753" w:rsidRPr="00EC17C1" w:rsidRDefault="00467753" w:rsidP="00467753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7C1">
              <w:rPr>
                <w:rFonts w:ascii="Times New Roman" w:hAnsi="Times New Roman" w:cs="Times New Roman"/>
              </w:rPr>
              <w:t>Интегрировать данные с сайта госзакупок для обеспечения актуальности и полноты информации на карте.</w:t>
            </w:r>
          </w:p>
          <w:p w14:paraId="56B18E95" w14:textId="77777777" w:rsidR="00467753" w:rsidRDefault="00467753" w:rsidP="00467753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7C1">
              <w:rPr>
                <w:rFonts w:ascii="Times New Roman" w:hAnsi="Times New Roman" w:cs="Times New Roman"/>
              </w:rPr>
              <w:t>Тестирование и устранение возможных технических проблем после интеграции.</w:t>
            </w:r>
          </w:p>
          <w:p w14:paraId="74B7DD97" w14:textId="77777777" w:rsidR="00467753" w:rsidRPr="00EC17C1" w:rsidRDefault="00467753" w:rsidP="00467753">
            <w:pPr>
              <w:spacing w:after="0" w:line="240" w:lineRule="auto"/>
              <w:ind w:left="1440"/>
              <w:contextualSpacing/>
              <w:rPr>
                <w:rFonts w:ascii="Times New Roman" w:hAnsi="Times New Roman" w:cs="Times New Roman"/>
              </w:rPr>
            </w:pPr>
          </w:p>
          <w:p w14:paraId="4CBCE689" w14:textId="77777777" w:rsidR="00467753" w:rsidRPr="00EC17C1" w:rsidRDefault="00467753" w:rsidP="004677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C17C1">
              <w:rPr>
                <w:rFonts w:ascii="Times New Roman" w:hAnsi="Times New Roman" w:cs="Times New Roman"/>
                <w:b/>
                <w:bCs/>
              </w:rPr>
              <w:t>3. Масштабирование до Уровня Регионов</w:t>
            </w:r>
          </w:p>
          <w:p w14:paraId="05E4F934" w14:textId="77777777" w:rsidR="00467753" w:rsidRPr="00EC17C1" w:rsidRDefault="00467753" w:rsidP="0046775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7C1">
              <w:rPr>
                <w:rFonts w:ascii="Times New Roman" w:hAnsi="Times New Roman" w:cs="Times New Roman"/>
                <w:b/>
                <w:bCs/>
              </w:rPr>
              <w:t>Фаза 1: Планирование Масштабирования</w:t>
            </w:r>
          </w:p>
          <w:p w14:paraId="3C38F4CA" w14:textId="77777777" w:rsidR="00467753" w:rsidRPr="00EC17C1" w:rsidRDefault="00467753" w:rsidP="00467753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7C1">
              <w:rPr>
                <w:rFonts w:ascii="Times New Roman" w:hAnsi="Times New Roman" w:cs="Times New Roman"/>
              </w:rPr>
              <w:t>Изучить специфику рынка госзакупок в разных регионах.</w:t>
            </w:r>
          </w:p>
          <w:p w14:paraId="7013CC5C" w14:textId="77777777" w:rsidR="00467753" w:rsidRPr="00EC17C1" w:rsidRDefault="00467753" w:rsidP="00467753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7C1">
              <w:rPr>
                <w:rFonts w:ascii="Times New Roman" w:hAnsi="Times New Roman" w:cs="Times New Roman"/>
              </w:rPr>
              <w:t>Разработать стратегию масштабирования, включая адаптацию функциональности и интерфейса под нужды разных регионов.</w:t>
            </w:r>
          </w:p>
          <w:p w14:paraId="4293E39A" w14:textId="77777777" w:rsidR="00467753" w:rsidRPr="00EC17C1" w:rsidRDefault="00467753" w:rsidP="0046775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7C1">
              <w:rPr>
                <w:rFonts w:ascii="Times New Roman" w:hAnsi="Times New Roman" w:cs="Times New Roman"/>
                <w:b/>
                <w:bCs/>
              </w:rPr>
              <w:t>Фаза 2: Расширение Географии</w:t>
            </w:r>
          </w:p>
          <w:p w14:paraId="3E8F604A" w14:textId="77777777" w:rsidR="00467753" w:rsidRPr="00EC17C1" w:rsidRDefault="00467753" w:rsidP="00467753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7C1">
              <w:rPr>
                <w:rFonts w:ascii="Times New Roman" w:hAnsi="Times New Roman" w:cs="Times New Roman"/>
              </w:rPr>
              <w:t>Постепенно расширять географическое покрытие сервиса, начиная с крупных городов и стратегически важных регионов.</w:t>
            </w:r>
          </w:p>
          <w:p w14:paraId="1D6DCC74" w14:textId="77777777" w:rsidR="00467753" w:rsidRPr="00EC17C1" w:rsidRDefault="00467753" w:rsidP="00467753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7C1">
              <w:rPr>
                <w:rFonts w:ascii="Times New Roman" w:hAnsi="Times New Roman" w:cs="Times New Roman"/>
              </w:rPr>
              <w:t>Устанавливать партнерства с региональными органами власти и бизнес-сообществами для продвижения сервиса.</w:t>
            </w:r>
          </w:p>
          <w:p w14:paraId="18494241" w14:textId="77777777" w:rsidR="00467753" w:rsidRPr="00EC17C1" w:rsidRDefault="00467753" w:rsidP="0046775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7C1">
              <w:rPr>
                <w:rFonts w:ascii="Times New Roman" w:hAnsi="Times New Roman" w:cs="Times New Roman"/>
                <w:b/>
                <w:bCs/>
              </w:rPr>
              <w:t>Фаза 3: Мониторинг и Оптимизация</w:t>
            </w:r>
          </w:p>
          <w:p w14:paraId="4D7F6F5C" w14:textId="77777777" w:rsidR="00467753" w:rsidRPr="00EC17C1" w:rsidRDefault="00467753" w:rsidP="00467753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7C1">
              <w:rPr>
                <w:rFonts w:ascii="Times New Roman" w:hAnsi="Times New Roman" w:cs="Times New Roman"/>
              </w:rPr>
              <w:t>Регулярно собирать и анализировать обратную связь от пользователей для улучшения сервиса.</w:t>
            </w:r>
          </w:p>
          <w:p w14:paraId="2CDFFBA8" w14:textId="77777777" w:rsidR="00467753" w:rsidRPr="00EC17C1" w:rsidRDefault="00467753" w:rsidP="00467753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7C1">
              <w:rPr>
                <w:rFonts w:ascii="Times New Roman" w:hAnsi="Times New Roman" w:cs="Times New Roman"/>
              </w:rPr>
              <w:t>Оптимизировать маркетинговую стратегию и операционные процессы для удержания лидирующих позиций на рынке.</w:t>
            </w:r>
          </w:p>
          <w:p w14:paraId="49EAF8FD" w14:textId="71C1CCF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C2100"/>
    <w:multiLevelType w:val="hybridMultilevel"/>
    <w:tmpl w:val="691E3B6C"/>
    <w:lvl w:ilvl="0" w:tplc="22E617D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12FCD"/>
    <w:multiLevelType w:val="hybridMultilevel"/>
    <w:tmpl w:val="15223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8656AA"/>
    <w:multiLevelType w:val="hybridMultilevel"/>
    <w:tmpl w:val="8E68A748"/>
    <w:lvl w:ilvl="0" w:tplc="85CC5988">
      <w:numFmt w:val="bullet"/>
      <w:lvlText w:val="•"/>
      <w:lvlJc w:val="left"/>
      <w:pPr>
        <w:ind w:left="700" w:hanging="7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F7EA2"/>
    <w:multiLevelType w:val="multilevel"/>
    <w:tmpl w:val="DBA4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B25484"/>
    <w:multiLevelType w:val="hybridMultilevel"/>
    <w:tmpl w:val="2BE20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73F4D"/>
    <w:multiLevelType w:val="hybridMultilevel"/>
    <w:tmpl w:val="77544758"/>
    <w:lvl w:ilvl="0" w:tplc="85CC5988"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C1251"/>
    <w:multiLevelType w:val="multilevel"/>
    <w:tmpl w:val="B2B2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451FE1"/>
    <w:multiLevelType w:val="multilevel"/>
    <w:tmpl w:val="5332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B84105"/>
    <w:multiLevelType w:val="multilevel"/>
    <w:tmpl w:val="86A29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FC6BA6"/>
    <w:multiLevelType w:val="multilevel"/>
    <w:tmpl w:val="1BA03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8404442">
    <w:abstractNumId w:val="8"/>
  </w:num>
  <w:num w:numId="2" w16cid:durableId="109472012">
    <w:abstractNumId w:val="4"/>
  </w:num>
  <w:num w:numId="3" w16cid:durableId="2011129160">
    <w:abstractNumId w:val="5"/>
  </w:num>
  <w:num w:numId="4" w16cid:durableId="1845129257">
    <w:abstractNumId w:val="9"/>
  </w:num>
  <w:num w:numId="5" w16cid:durableId="1478455113">
    <w:abstractNumId w:val="0"/>
  </w:num>
  <w:num w:numId="6" w16cid:durableId="308873807">
    <w:abstractNumId w:val="2"/>
  </w:num>
  <w:num w:numId="7" w16cid:durableId="377240577">
    <w:abstractNumId w:val="1"/>
  </w:num>
  <w:num w:numId="8" w16cid:durableId="1025902877">
    <w:abstractNumId w:val="3"/>
  </w:num>
  <w:num w:numId="9" w16cid:durableId="1536380984">
    <w:abstractNumId w:val="6"/>
  </w:num>
  <w:num w:numId="10" w16cid:durableId="16937215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84434"/>
    <w:rsid w:val="000B2896"/>
    <w:rsid w:val="000C20E8"/>
    <w:rsid w:val="0013523F"/>
    <w:rsid w:val="001453F9"/>
    <w:rsid w:val="00181C35"/>
    <w:rsid w:val="00212658"/>
    <w:rsid w:val="00264082"/>
    <w:rsid w:val="002736E9"/>
    <w:rsid w:val="002A6FC7"/>
    <w:rsid w:val="002E7C6B"/>
    <w:rsid w:val="00300350"/>
    <w:rsid w:val="00346CE2"/>
    <w:rsid w:val="00387EF8"/>
    <w:rsid w:val="003956DA"/>
    <w:rsid w:val="003B1466"/>
    <w:rsid w:val="003C368C"/>
    <w:rsid w:val="003E2AB6"/>
    <w:rsid w:val="00406177"/>
    <w:rsid w:val="00421F5F"/>
    <w:rsid w:val="00467753"/>
    <w:rsid w:val="004E5353"/>
    <w:rsid w:val="0051599B"/>
    <w:rsid w:val="005763D1"/>
    <w:rsid w:val="005C7FC0"/>
    <w:rsid w:val="005E4354"/>
    <w:rsid w:val="005E461D"/>
    <w:rsid w:val="00635D3E"/>
    <w:rsid w:val="0065736E"/>
    <w:rsid w:val="006978B0"/>
    <w:rsid w:val="006D577C"/>
    <w:rsid w:val="006F2F29"/>
    <w:rsid w:val="006F576A"/>
    <w:rsid w:val="007B7E00"/>
    <w:rsid w:val="0083354E"/>
    <w:rsid w:val="00846959"/>
    <w:rsid w:val="00865A90"/>
    <w:rsid w:val="008A2DA6"/>
    <w:rsid w:val="00935216"/>
    <w:rsid w:val="00963749"/>
    <w:rsid w:val="009647C6"/>
    <w:rsid w:val="00972C77"/>
    <w:rsid w:val="009A5215"/>
    <w:rsid w:val="00A300E3"/>
    <w:rsid w:val="00A45F26"/>
    <w:rsid w:val="00B001F0"/>
    <w:rsid w:val="00B17419"/>
    <w:rsid w:val="00B25C8D"/>
    <w:rsid w:val="00B427E3"/>
    <w:rsid w:val="00BB0511"/>
    <w:rsid w:val="00BF08E9"/>
    <w:rsid w:val="00BF15F5"/>
    <w:rsid w:val="00C15BF1"/>
    <w:rsid w:val="00C309B8"/>
    <w:rsid w:val="00C967D3"/>
    <w:rsid w:val="00D13435"/>
    <w:rsid w:val="00D260D5"/>
    <w:rsid w:val="00D77D75"/>
    <w:rsid w:val="00DA2381"/>
    <w:rsid w:val="00DC1440"/>
    <w:rsid w:val="00DD09D9"/>
    <w:rsid w:val="00E52661"/>
    <w:rsid w:val="00E641E1"/>
    <w:rsid w:val="00EB309B"/>
    <w:rsid w:val="00EC638D"/>
    <w:rsid w:val="00F27EF5"/>
    <w:rsid w:val="00F34AC6"/>
    <w:rsid w:val="00F532C7"/>
    <w:rsid w:val="00FA2D68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Кабешов Иван Григорьевич</cp:lastModifiedBy>
  <cp:revision>2</cp:revision>
  <dcterms:created xsi:type="dcterms:W3CDTF">2023-11-22T14:10:00Z</dcterms:created>
  <dcterms:modified xsi:type="dcterms:W3CDTF">2023-11-22T14:10:00Z</dcterms:modified>
</cp:coreProperties>
</file>