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3406D" w14:textId="77777777" w:rsidR="00717E54" w:rsidRPr="00950ABC" w:rsidRDefault="00717E54" w:rsidP="00950ABC">
      <w:pPr>
        <w:rPr>
          <w:i/>
          <w:sz w:val="20"/>
          <w:szCs w:val="20"/>
          <w:shd w:val="clear" w:color="auto" w:fill="FFF2CC"/>
        </w:rPr>
      </w:pPr>
      <w:bookmarkStart w:id="0" w:name="_heading=h.5yomi1dkqwn1" w:colFirst="0" w:colLast="0"/>
      <w:bookmarkEnd w:id="0"/>
    </w:p>
    <w:p w14:paraId="6B82504B" w14:textId="77777777" w:rsidR="00950ABC" w:rsidRPr="00950ABC" w:rsidRDefault="00950ABC" w:rsidP="00950ABC">
      <w:pPr>
        <w:rPr>
          <w:sz w:val="20"/>
          <w:szCs w:val="20"/>
        </w:rPr>
      </w:pPr>
      <w:bookmarkStart w:id="1" w:name="_Hlk185507461"/>
    </w:p>
    <w:p w14:paraId="014F41FD" w14:textId="77777777" w:rsidR="00950ABC" w:rsidRPr="00950ABC" w:rsidRDefault="00950ABC" w:rsidP="00950AB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0"/>
          <w:szCs w:val="20"/>
        </w:rPr>
      </w:pPr>
      <w:bookmarkStart w:id="2" w:name="_Hlk185506774"/>
      <w:bookmarkStart w:id="3" w:name="_Hlk185508380"/>
      <w:r w:rsidRPr="00950ABC">
        <w:rPr>
          <w:b/>
          <w:sz w:val="20"/>
          <w:szCs w:val="20"/>
        </w:rPr>
        <w:t>ПАСПОРТ СТАРТАП-ПРОЕКТА</w:t>
      </w:r>
    </w:p>
    <w:p w14:paraId="58A33A62" w14:textId="77777777" w:rsidR="00950ABC" w:rsidRPr="00950ABC" w:rsidRDefault="00950ABC" w:rsidP="00950ABC">
      <w:pPr>
        <w:tabs>
          <w:tab w:val="left" w:pos="1563"/>
          <w:tab w:val="left" w:pos="6966"/>
          <w:tab w:val="left" w:pos="8668"/>
        </w:tabs>
        <w:rPr>
          <w:sz w:val="20"/>
          <w:szCs w:val="20"/>
        </w:rPr>
      </w:pPr>
      <w:bookmarkStart w:id="4" w:name="_Hlk185473631"/>
      <w:bookmarkStart w:id="5" w:name="_Hlk185474174"/>
      <w:r w:rsidRPr="00950ABC">
        <w:rPr>
          <w:sz w:val="20"/>
          <w:szCs w:val="20"/>
        </w:rPr>
        <w:t xml:space="preserve"> _________________ (ссылка на проект)</w:t>
      </w:r>
      <w:r w:rsidRPr="00950ABC">
        <w:rPr>
          <w:sz w:val="20"/>
          <w:szCs w:val="20"/>
        </w:rPr>
        <w:tab/>
        <w:t>___________________ (дата выгрузки)</w:t>
      </w:r>
    </w:p>
    <w:bookmarkEnd w:id="2"/>
    <w:p w14:paraId="0903B9A4" w14:textId="77777777" w:rsidR="00950ABC" w:rsidRPr="00950ABC" w:rsidRDefault="00950ABC" w:rsidP="00950ABC">
      <w:pPr>
        <w:rPr>
          <w:sz w:val="20"/>
          <w:szCs w:val="20"/>
        </w:rPr>
      </w:pPr>
    </w:p>
    <w:bookmarkEnd w:id="4"/>
    <w:p w14:paraId="6EF58711" w14:textId="77777777" w:rsidR="00950ABC" w:rsidRPr="00950ABC" w:rsidRDefault="00950ABC" w:rsidP="00950ABC">
      <w:pPr>
        <w:rPr>
          <w:i/>
          <w:sz w:val="20"/>
          <w:szCs w:val="20"/>
        </w:rPr>
      </w:pPr>
    </w:p>
    <w:tbl>
      <w:tblPr>
        <w:tblStyle w:val="aff8"/>
        <w:tblW w:w="10492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5389"/>
      </w:tblGrid>
      <w:tr w:rsidR="00950ABC" w:rsidRPr="00950ABC" w14:paraId="1642858E" w14:textId="77777777" w:rsidTr="00A55659">
        <w:trPr>
          <w:trHeight w:val="50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B83BF" w14:textId="77777777" w:rsidR="00950ABC" w:rsidRPr="00950ABC" w:rsidRDefault="00950ABC" w:rsidP="00950ABC">
            <w:pPr>
              <w:rPr>
                <w:sz w:val="20"/>
                <w:szCs w:val="20"/>
              </w:rPr>
            </w:pPr>
            <w:bookmarkStart w:id="6" w:name="_Hlk185473677"/>
            <w:r w:rsidRPr="00950ABC">
              <w:rPr>
                <w:sz w:val="20"/>
                <w:szCs w:val="20"/>
              </w:rPr>
              <w:t>Наименование образовательной организации высшего образования (Получателя гранта)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A17DE" w14:textId="77777777" w:rsidR="00950ABC" w:rsidRPr="00950ABC" w:rsidRDefault="00950ABC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«Псковский государственный университет»</w:t>
            </w:r>
          </w:p>
        </w:tc>
      </w:tr>
      <w:tr w:rsidR="00950ABC" w:rsidRPr="00950ABC" w14:paraId="4568B3B0" w14:textId="77777777" w:rsidTr="00A55659">
        <w:trPr>
          <w:trHeight w:val="25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A4D44" w14:textId="77777777" w:rsidR="00950ABC" w:rsidRPr="00950ABC" w:rsidRDefault="00950ABC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Регион ВУЗа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2D16A" w14:textId="77777777" w:rsidR="00950ABC" w:rsidRPr="00950ABC" w:rsidRDefault="00950ABC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Псковская область</w:t>
            </w:r>
          </w:p>
        </w:tc>
      </w:tr>
      <w:tr w:rsidR="00950ABC" w:rsidRPr="00950ABC" w14:paraId="7D044E51" w14:textId="77777777" w:rsidTr="00A55659">
        <w:trPr>
          <w:trHeight w:val="25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C23B28" w14:textId="77777777" w:rsidR="00950ABC" w:rsidRPr="00950ABC" w:rsidRDefault="00950ABC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Наименование акселерационной программы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44DAB" w14:textId="77777777" w:rsidR="00950ABC" w:rsidRPr="00950ABC" w:rsidRDefault="00950ABC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Акселерационная программа поддержки проектных команд и студенческих инициатив для формирования инновационных продуктов «Акселератор </w:t>
            </w:r>
            <w:proofErr w:type="spellStart"/>
            <w:r w:rsidRPr="00950ABC">
              <w:rPr>
                <w:sz w:val="20"/>
                <w:szCs w:val="20"/>
              </w:rPr>
              <w:t>ПсковГУ</w:t>
            </w:r>
            <w:proofErr w:type="spellEnd"/>
            <w:r w:rsidRPr="00950ABC">
              <w:rPr>
                <w:sz w:val="20"/>
                <w:szCs w:val="20"/>
              </w:rPr>
              <w:t>»</w:t>
            </w:r>
          </w:p>
        </w:tc>
      </w:tr>
      <w:tr w:rsidR="00950ABC" w:rsidRPr="00950ABC" w14:paraId="3D135720" w14:textId="77777777" w:rsidTr="00A55659">
        <w:trPr>
          <w:trHeight w:val="25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3D7848" w14:textId="77777777" w:rsidR="00950ABC" w:rsidRPr="00950ABC" w:rsidRDefault="00950ABC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Дата заключения и номер Договора</w:t>
            </w:r>
          </w:p>
        </w:tc>
        <w:tc>
          <w:tcPr>
            <w:tcW w:w="5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C2990" w14:textId="77777777" w:rsidR="00950ABC" w:rsidRPr="00950ABC" w:rsidRDefault="00950ABC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22.04.2024 г. № 70-2024-000191-</w:t>
            </w:r>
          </w:p>
        </w:tc>
      </w:tr>
      <w:bookmarkEnd w:id="1"/>
      <w:bookmarkEnd w:id="3"/>
      <w:bookmarkEnd w:id="5"/>
      <w:bookmarkEnd w:id="6"/>
    </w:tbl>
    <w:p w14:paraId="1435C5B2" w14:textId="77777777" w:rsidR="00717E54" w:rsidRPr="00950ABC" w:rsidRDefault="00717E54" w:rsidP="00950ABC">
      <w:pPr>
        <w:rPr>
          <w:i/>
          <w:sz w:val="20"/>
          <w:szCs w:val="20"/>
        </w:rPr>
      </w:pPr>
    </w:p>
    <w:tbl>
      <w:tblPr>
        <w:tblStyle w:val="aff9"/>
        <w:tblW w:w="10470" w:type="dxa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05"/>
        <w:gridCol w:w="300"/>
        <w:gridCol w:w="690"/>
        <w:gridCol w:w="900"/>
        <w:gridCol w:w="1110"/>
        <w:gridCol w:w="690"/>
        <w:gridCol w:w="1065"/>
        <w:gridCol w:w="5085"/>
      </w:tblGrid>
      <w:tr w:rsidR="00717E54" w:rsidRPr="00950ABC" w14:paraId="71B8BA68" w14:textId="77777777" w:rsidTr="00950ABC">
        <w:trPr>
          <w:trHeight w:val="277"/>
        </w:trPr>
        <w:tc>
          <w:tcPr>
            <w:tcW w:w="525" w:type="dxa"/>
          </w:tcPr>
          <w:p w14:paraId="6DEE006C" w14:textId="77777777" w:rsidR="00717E54" w:rsidRPr="00950ABC" w:rsidRDefault="00717E54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945" w:type="dxa"/>
            <w:gridSpan w:val="8"/>
          </w:tcPr>
          <w:p w14:paraId="4EA6D7FC" w14:textId="4022498C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 w:rsidRPr="00950ABC">
              <w:rPr>
                <w:b/>
                <w:color w:val="000000"/>
                <w:sz w:val="20"/>
                <w:szCs w:val="20"/>
              </w:rPr>
              <w:t>КРАТКАЯ ИНФОРМАЦИЯ О СТАРТАП-ПРОЕКТЕ</w:t>
            </w:r>
          </w:p>
        </w:tc>
      </w:tr>
      <w:tr w:rsidR="00717E54" w:rsidRPr="00950ABC" w14:paraId="6926BB55" w14:textId="77777777" w:rsidTr="00950ABC">
        <w:trPr>
          <w:trHeight w:val="460"/>
        </w:trPr>
        <w:tc>
          <w:tcPr>
            <w:tcW w:w="525" w:type="dxa"/>
          </w:tcPr>
          <w:p w14:paraId="56D41C25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950ABC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795" w:type="dxa"/>
            <w:gridSpan w:val="6"/>
          </w:tcPr>
          <w:p w14:paraId="224894BB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950ABC">
              <w:rPr>
                <w:b/>
                <w:color w:val="000000"/>
                <w:sz w:val="20"/>
                <w:szCs w:val="20"/>
              </w:rPr>
              <w:t>Название стартап-проекта*</w:t>
            </w:r>
          </w:p>
        </w:tc>
        <w:tc>
          <w:tcPr>
            <w:tcW w:w="6150" w:type="dxa"/>
            <w:gridSpan w:val="2"/>
          </w:tcPr>
          <w:p w14:paraId="716FCD5F" w14:textId="3F56B317" w:rsidR="00717E54" w:rsidRPr="00950ABC" w:rsidRDefault="000C5B83" w:rsidP="00950ABC">
            <w:pPr>
              <w:rPr>
                <w:i/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“Фото-память”</w:t>
            </w:r>
          </w:p>
        </w:tc>
      </w:tr>
      <w:tr w:rsidR="00717E54" w:rsidRPr="00950ABC" w14:paraId="4E4BF891" w14:textId="77777777" w:rsidTr="00950ABC">
        <w:trPr>
          <w:trHeight w:val="1932"/>
        </w:trPr>
        <w:tc>
          <w:tcPr>
            <w:tcW w:w="525" w:type="dxa"/>
          </w:tcPr>
          <w:p w14:paraId="0DED959B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950ABC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3795" w:type="dxa"/>
            <w:gridSpan w:val="6"/>
          </w:tcPr>
          <w:p w14:paraId="6E911A19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950ABC">
              <w:rPr>
                <w:b/>
                <w:color w:val="000000"/>
                <w:sz w:val="20"/>
                <w:szCs w:val="20"/>
              </w:rPr>
              <w:t>Тема стартап-проекта*</w:t>
            </w:r>
          </w:p>
          <w:p w14:paraId="4FA3132A" w14:textId="77777777" w:rsidR="00717E54" w:rsidRPr="00950ABC" w:rsidRDefault="00717E54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</w:p>
          <w:p w14:paraId="3E230341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  <w:r w:rsidRPr="00950ABC">
              <w:rPr>
                <w:i/>
                <w:color w:val="000000"/>
                <w:sz w:val="20"/>
                <w:szCs w:val="20"/>
              </w:rPr>
              <w:t>Указывается тема стартап-проекта в рамках темы акселерационной программы,</w:t>
            </w:r>
          </w:p>
          <w:p w14:paraId="6040BC03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  <w:r w:rsidRPr="00950ABC">
              <w:rPr>
                <w:i/>
                <w:color w:val="000000"/>
                <w:sz w:val="20"/>
                <w:szCs w:val="20"/>
              </w:rPr>
              <w:t>основанной на Технологических направлениях в соответствии с перечнем критических технологий РФ, Рынках НТИ и Сквозных технологиях.</w:t>
            </w:r>
          </w:p>
        </w:tc>
        <w:tc>
          <w:tcPr>
            <w:tcW w:w="6150" w:type="dxa"/>
            <w:gridSpan w:val="2"/>
            <w:tcBorders>
              <w:bottom w:val="single" w:sz="6" w:space="0" w:color="CCCCCC"/>
            </w:tcBorders>
          </w:tcPr>
          <w:p w14:paraId="0DBE082A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создать облачное хранилище, которое будет являться современным фотоальбомом с самыми драгоценными фотографиями</w:t>
            </w:r>
          </w:p>
        </w:tc>
      </w:tr>
      <w:tr w:rsidR="00717E54" w:rsidRPr="00950ABC" w14:paraId="75ECD4C8" w14:textId="77777777" w:rsidTr="00950ABC">
        <w:trPr>
          <w:trHeight w:val="1153"/>
        </w:trPr>
        <w:tc>
          <w:tcPr>
            <w:tcW w:w="525" w:type="dxa"/>
          </w:tcPr>
          <w:p w14:paraId="538BAD30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950ABC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3795" w:type="dxa"/>
            <w:gridSpan w:val="6"/>
          </w:tcPr>
          <w:p w14:paraId="307FF476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950ABC">
              <w:rPr>
                <w:b/>
                <w:color w:val="000000"/>
                <w:sz w:val="20"/>
                <w:szCs w:val="20"/>
              </w:rPr>
              <w:t>Технологическое направление в</w:t>
            </w:r>
          </w:p>
          <w:p w14:paraId="37D22D88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950ABC">
              <w:rPr>
                <w:b/>
                <w:color w:val="000000"/>
                <w:sz w:val="20"/>
                <w:szCs w:val="20"/>
              </w:rPr>
              <w:t>соответствии с перечнем критических технологий РФ*</w:t>
            </w:r>
          </w:p>
        </w:tc>
        <w:tc>
          <w:tcPr>
            <w:tcW w:w="6150" w:type="dxa"/>
            <w:gridSpan w:val="2"/>
            <w:tcBorders>
              <w:top w:val="single" w:sz="6" w:space="0" w:color="CCCCCC"/>
              <w:left w:val="single" w:sz="6" w:space="0" w:color="000000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298C02" w14:textId="77777777" w:rsidR="00717E54" w:rsidRPr="00950ABC" w:rsidRDefault="000C5B83" w:rsidP="00950ABC">
            <w:pPr>
              <w:widowControl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Технологии информационных, управляющих, навигационных систем.</w:t>
            </w:r>
          </w:p>
        </w:tc>
      </w:tr>
      <w:tr w:rsidR="00717E54" w:rsidRPr="00950ABC" w14:paraId="440A252F" w14:textId="77777777" w:rsidTr="00950ABC">
        <w:trPr>
          <w:trHeight w:val="654"/>
        </w:trPr>
        <w:tc>
          <w:tcPr>
            <w:tcW w:w="525" w:type="dxa"/>
          </w:tcPr>
          <w:p w14:paraId="19ABF55E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950ABC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3795" w:type="dxa"/>
            <w:gridSpan w:val="6"/>
          </w:tcPr>
          <w:p w14:paraId="74F0E299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950ABC">
              <w:rPr>
                <w:b/>
                <w:color w:val="000000"/>
                <w:sz w:val="20"/>
                <w:szCs w:val="20"/>
              </w:rPr>
              <w:t>Рынок НТИ</w:t>
            </w:r>
          </w:p>
        </w:tc>
        <w:tc>
          <w:tcPr>
            <w:tcW w:w="6150" w:type="dxa"/>
            <w:gridSpan w:val="2"/>
            <w:tcBorders>
              <w:top w:val="single" w:sz="6" w:space="0" w:color="999999"/>
            </w:tcBorders>
          </w:tcPr>
          <w:p w14:paraId="5E78315A" w14:textId="784B9F96" w:rsidR="00717E54" w:rsidRPr="00950ABC" w:rsidRDefault="000C5B83" w:rsidP="00950ABC">
            <w:pPr>
              <w:rPr>
                <w:sz w:val="20"/>
                <w:szCs w:val="20"/>
              </w:rPr>
            </w:pPr>
            <w:proofErr w:type="spellStart"/>
            <w:r w:rsidRPr="00950ABC">
              <w:rPr>
                <w:b/>
                <w:sz w:val="20"/>
                <w:szCs w:val="20"/>
              </w:rPr>
              <w:t>EduNet</w:t>
            </w:r>
            <w:proofErr w:type="spellEnd"/>
            <w:r w:rsidRPr="00950ABC">
              <w:rPr>
                <w:sz w:val="20"/>
                <w:szCs w:val="20"/>
              </w:rPr>
              <w:t>— рынок продуктов и сервисов, которые вовлекают человека в развитие и реализацию своего потенциала.</w:t>
            </w:r>
          </w:p>
        </w:tc>
      </w:tr>
      <w:tr w:rsidR="00717E54" w:rsidRPr="00950ABC" w14:paraId="75BF36C7" w14:textId="77777777" w:rsidTr="00950ABC">
        <w:trPr>
          <w:trHeight w:val="201"/>
        </w:trPr>
        <w:tc>
          <w:tcPr>
            <w:tcW w:w="525" w:type="dxa"/>
          </w:tcPr>
          <w:p w14:paraId="54414D98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950ABC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3795" w:type="dxa"/>
            <w:gridSpan w:val="6"/>
          </w:tcPr>
          <w:p w14:paraId="684AB208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950ABC">
              <w:rPr>
                <w:b/>
                <w:color w:val="000000"/>
                <w:sz w:val="20"/>
                <w:szCs w:val="20"/>
              </w:rPr>
              <w:t>Сквозные технологии</w:t>
            </w:r>
          </w:p>
        </w:tc>
        <w:tc>
          <w:tcPr>
            <w:tcW w:w="6150" w:type="dxa"/>
            <w:gridSpan w:val="2"/>
          </w:tcPr>
          <w:p w14:paraId="6059F2A9" w14:textId="167D7F53" w:rsidR="00717E54" w:rsidRPr="00950ABC" w:rsidRDefault="00950ABC" w:rsidP="00950ABC">
            <w:pPr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>ИИ</w:t>
            </w:r>
          </w:p>
        </w:tc>
      </w:tr>
      <w:tr w:rsidR="00717E54" w:rsidRPr="00950ABC" w14:paraId="1DF802EC" w14:textId="77777777" w:rsidTr="00950ABC">
        <w:trPr>
          <w:trHeight w:val="233"/>
        </w:trPr>
        <w:tc>
          <w:tcPr>
            <w:tcW w:w="525" w:type="dxa"/>
          </w:tcPr>
          <w:p w14:paraId="43A55406" w14:textId="77777777" w:rsidR="00717E54" w:rsidRPr="00950ABC" w:rsidRDefault="00717E54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945" w:type="dxa"/>
            <w:gridSpan w:val="8"/>
          </w:tcPr>
          <w:p w14:paraId="38953B07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950ABC">
              <w:rPr>
                <w:b/>
                <w:color w:val="000000"/>
                <w:sz w:val="20"/>
                <w:szCs w:val="20"/>
              </w:rPr>
              <w:t>ИНФОРМАЦИЯ О ЛИДЕРЕ И УЧАСТНИКАХ СТАРТАП-ПРОЕКТА</w:t>
            </w:r>
          </w:p>
          <w:p w14:paraId="50065502" w14:textId="77777777" w:rsidR="00717E54" w:rsidRPr="00950ABC" w:rsidRDefault="00717E54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717E54" w:rsidRPr="00950ABC" w14:paraId="059BBCD7" w14:textId="77777777" w:rsidTr="00950ABC">
        <w:trPr>
          <w:trHeight w:val="1149"/>
        </w:trPr>
        <w:tc>
          <w:tcPr>
            <w:tcW w:w="525" w:type="dxa"/>
          </w:tcPr>
          <w:p w14:paraId="4E94DF5E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950ABC">
              <w:rPr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3795" w:type="dxa"/>
            <w:gridSpan w:val="6"/>
          </w:tcPr>
          <w:p w14:paraId="4049E580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950ABC">
              <w:rPr>
                <w:b/>
                <w:color w:val="000000"/>
                <w:sz w:val="20"/>
                <w:szCs w:val="20"/>
              </w:rPr>
              <w:t>Лидер стартап-проекта*</w:t>
            </w:r>
          </w:p>
        </w:tc>
        <w:tc>
          <w:tcPr>
            <w:tcW w:w="6150" w:type="dxa"/>
            <w:gridSpan w:val="2"/>
          </w:tcPr>
          <w:p w14:paraId="1A89AA34" w14:textId="5EEBEF63" w:rsidR="00717E54" w:rsidRPr="00950ABC" w:rsidRDefault="000C5B83" w:rsidP="00950ABC">
            <w:pPr>
              <w:numPr>
                <w:ilvl w:val="0"/>
                <w:numId w:val="12"/>
              </w:numPr>
              <w:tabs>
                <w:tab w:val="left" w:pos="223"/>
              </w:tabs>
              <w:ind w:left="0"/>
              <w:rPr>
                <w:sz w:val="20"/>
                <w:szCs w:val="20"/>
              </w:rPr>
            </w:pPr>
            <w:proofErr w:type="spellStart"/>
            <w:r w:rsidRPr="00950ABC">
              <w:rPr>
                <w:sz w:val="20"/>
                <w:szCs w:val="20"/>
              </w:rPr>
              <w:t>UntiID</w:t>
            </w:r>
            <w:proofErr w:type="spellEnd"/>
            <w:r w:rsidRPr="00950ABC">
              <w:rPr>
                <w:sz w:val="20"/>
                <w:szCs w:val="20"/>
              </w:rPr>
              <w:t xml:space="preserve"> — </w:t>
            </w:r>
            <w:hyperlink r:id="rId6">
              <w:r w:rsidRPr="00950ABC">
                <w:rPr>
                  <w:color w:val="1155CC"/>
                  <w:sz w:val="20"/>
                  <w:szCs w:val="20"/>
                  <w:u w:val="single"/>
                </w:rPr>
                <w:t>https://www.2035.university/</w:t>
              </w:r>
            </w:hyperlink>
            <w:r w:rsidRPr="00950ABC">
              <w:rPr>
                <w:sz w:val="20"/>
                <w:szCs w:val="20"/>
              </w:rPr>
              <w:t xml:space="preserve"> </w:t>
            </w:r>
            <w:r w:rsidR="00950ABC" w:rsidRPr="00950ABC">
              <w:rPr>
                <w:sz w:val="20"/>
                <w:szCs w:val="20"/>
              </w:rPr>
              <w:t>U1889644</w:t>
            </w:r>
          </w:p>
          <w:p w14:paraId="2E533E1F" w14:textId="65D9DFD8" w:rsidR="00717E54" w:rsidRPr="00950ABC" w:rsidRDefault="000C5B83" w:rsidP="00950ABC">
            <w:pPr>
              <w:numPr>
                <w:ilvl w:val="0"/>
                <w:numId w:val="12"/>
              </w:numPr>
              <w:tabs>
                <w:tab w:val="left" w:pos="223"/>
              </w:tabs>
              <w:ind w:left="0"/>
              <w:rPr>
                <w:sz w:val="20"/>
                <w:szCs w:val="20"/>
                <w:lang w:val="en-US"/>
              </w:rPr>
            </w:pPr>
            <w:r w:rsidRPr="00950ABC">
              <w:rPr>
                <w:sz w:val="20"/>
                <w:szCs w:val="20"/>
                <w:lang w:val="en-US"/>
              </w:rPr>
              <w:t xml:space="preserve">Leader ID — </w:t>
            </w:r>
            <w:hyperlink r:id="rId7">
              <w:r w:rsidRPr="00950ABC">
                <w:rPr>
                  <w:color w:val="1155CC"/>
                  <w:sz w:val="20"/>
                  <w:szCs w:val="20"/>
                  <w:u w:val="single"/>
                  <w:lang w:val="en-US"/>
                </w:rPr>
                <w:t>https://leader-id.ru/</w:t>
              </w:r>
            </w:hyperlink>
            <w:r w:rsidRPr="00950ABC">
              <w:rPr>
                <w:sz w:val="20"/>
                <w:szCs w:val="20"/>
                <w:lang w:val="en-US"/>
              </w:rPr>
              <w:t xml:space="preserve"> </w:t>
            </w:r>
            <w:r w:rsidR="00950ABC" w:rsidRPr="00950ABC">
              <w:rPr>
                <w:sz w:val="20"/>
                <w:szCs w:val="20"/>
                <w:lang w:val="en-US"/>
              </w:rPr>
              <w:t>5005619</w:t>
            </w:r>
          </w:p>
          <w:p w14:paraId="4A82EBB3" w14:textId="77777777" w:rsidR="00717E54" w:rsidRPr="00950ABC" w:rsidRDefault="000C5B83" w:rsidP="00950ABC">
            <w:pPr>
              <w:numPr>
                <w:ilvl w:val="0"/>
                <w:numId w:val="12"/>
              </w:numPr>
              <w:tabs>
                <w:tab w:val="left" w:pos="223"/>
              </w:tabs>
              <w:ind w:left="0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Трофимова Ирина </w:t>
            </w:r>
            <w:proofErr w:type="spellStart"/>
            <w:r w:rsidRPr="00950ABC">
              <w:rPr>
                <w:sz w:val="20"/>
                <w:szCs w:val="20"/>
              </w:rPr>
              <w:t>Станиславна</w:t>
            </w:r>
            <w:proofErr w:type="spellEnd"/>
          </w:p>
          <w:p w14:paraId="1B9913F6" w14:textId="77777777" w:rsidR="00717E54" w:rsidRPr="00950ABC" w:rsidRDefault="000C5B83" w:rsidP="00950ABC">
            <w:pPr>
              <w:numPr>
                <w:ilvl w:val="0"/>
                <w:numId w:val="12"/>
              </w:numPr>
              <w:tabs>
                <w:tab w:val="left" w:pos="223"/>
              </w:tabs>
              <w:ind w:left="0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79210041628</w:t>
            </w:r>
          </w:p>
          <w:p w14:paraId="3518705F" w14:textId="726D5A1A" w:rsidR="00717E54" w:rsidRPr="00950ABC" w:rsidRDefault="000C5B83" w:rsidP="00950ABC">
            <w:pPr>
              <w:numPr>
                <w:ilvl w:val="0"/>
                <w:numId w:val="12"/>
              </w:numPr>
              <w:tabs>
                <w:tab w:val="left" w:pos="223"/>
              </w:tabs>
              <w:ind w:left="0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trofimova.irina651@gmail.com</w:t>
            </w:r>
          </w:p>
        </w:tc>
      </w:tr>
      <w:tr w:rsidR="00717E54" w:rsidRPr="00950ABC" w14:paraId="3680A19C" w14:textId="77777777" w:rsidTr="00950ABC">
        <w:trPr>
          <w:trHeight w:val="460"/>
        </w:trPr>
        <w:tc>
          <w:tcPr>
            <w:tcW w:w="525" w:type="dxa"/>
            <w:vMerge w:val="restart"/>
          </w:tcPr>
          <w:p w14:paraId="42A82CCB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950ABC">
              <w:rPr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9945" w:type="dxa"/>
            <w:gridSpan w:val="8"/>
          </w:tcPr>
          <w:p w14:paraId="48CB336C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950ABC">
              <w:rPr>
                <w:b/>
                <w:color w:val="000000"/>
                <w:sz w:val="20"/>
                <w:szCs w:val="20"/>
              </w:rPr>
              <w:t>Команда стартап-проекта (участники стартап-проекта, которые работают в рамках акселерационной программы)</w:t>
            </w:r>
          </w:p>
        </w:tc>
      </w:tr>
      <w:tr w:rsidR="00717E54" w:rsidRPr="00950ABC" w14:paraId="154F69A6" w14:textId="77777777" w:rsidTr="00950ABC">
        <w:trPr>
          <w:trHeight w:val="921"/>
        </w:trPr>
        <w:tc>
          <w:tcPr>
            <w:tcW w:w="525" w:type="dxa"/>
            <w:vMerge/>
          </w:tcPr>
          <w:p w14:paraId="7FC49C4F" w14:textId="77777777" w:rsidR="00717E54" w:rsidRPr="00950ABC" w:rsidRDefault="00717E54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5" w:type="dxa"/>
            <w:vMerge w:val="restart"/>
            <w:tcBorders>
              <w:top w:val="nil"/>
            </w:tcBorders>
          </w:tcPr>
          <w:p w14:paraId="34AD7D35" w14:textId="77777777" w:rsidR="00717E54" w:rsidRPr="00950ABC" w:rsidRDefault="00717E54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</w:tcPr>
          <w:p w14:paraId="7EA9337D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950ABC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690" w:type="dxa"/>
          </w:tcPr>
          <w:p w14:paraId="3C294F6D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950ABC">
              <w:rPr>
                <w:color w:val="000000"/>
                <w:sz w:val="20"/>
                <w:szCs w:val="20"/>
              </w:rPr>
              <w:t>UntiID</w:t>
            </w:r>
            <w:proofErr w:type="spellEnd"/>
          </w:p>
        </w:tc>
        <w:tc>
          <w:tcPr>
            <w:tcW w:w="900" w:type="dxa"/>
          </w:tcPr>
          <w:p w14:paraId="17D8DCBF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950ABC">
              <w:rPr>
                <w:color w:val="000000"/>
                <w:sz w:val="20"/>
                <w:szCs w:val="20"/>
              </w:rPr>
              <w:t>Leader</w:t>
            </w:r>
            <w:proofErr w:type="spellEnd"/>
            <w:r w:rsidRPr="00950ABC">
              <w:rPr>
                <w:color w:val="000000"/>
                <w:sz w:val="20"/>
                <w:szCs w:val="20"/>
              </w:rPr>
              <w:t xml:space="preserve"> ID</w:t>
            </w:r>
          </w:p>
        </w:tc>
        <w:tc>
          <w:tcPr>
            <w:tcW w:w="1110" w:type="dxa"/>
          </w:tcPr>
          <w:p w14:paraId="75993E2F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50ABC">
              <w:rPr>
                <w:color w:val="000000"/>
                <w:sz w:val="20"/>
                <w:szCs w:val="20"/>
              </w:rPr>
              <w:t>ФИО</w:t>
            </w:r>
          </w:p>
        </w:tc>
        <w:tc>
          <w:tcPr>
            <w:tcW w:w="690" w:type="dxa"/>
          </w:tcPr>
          <w:p w14:paraId="12F39720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50ABC">
              <w:rPr>
                <w:color w:val="000000"/>
                <w:sz w:val="20"/>
                <w:szCs w:val="20"/>
              </w:rPr>
              <w:t>Роль в проекте</w:t>
            </w:r>
          </w:p>
        </w:tc>
        <w:tc>
          <w:tcPr>
            <w:tcW w:w="1065" w:type="dxa"/>
          </w:tcPr>
          <w:p w14:paraId="25F95874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50ABC">
              <w:rPr>
                <w:color w:val="000000"/>
                <w:sz w:val="20"/>
                <w:szCs w:val="20"/>
              </w:rPr>
              <w:t>Телефон, почта</w:t>
            </w:r>
          </w:p>
        </w:tc>
        <w:tc>
          <w:tcPr>
            <w:tcW w:w="5085" w:type="dxa"/>
          </w:tcPr>
          <w:p w14:paraId="69C32BF6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50ABC">
              <w:rPr>
                <w:color w:val="000000"/>
                <w:sz w:val="20"/>
                <w:szCs w:val="20"/>
              </w:rPr>
              <w:t>Опыт и квалификация (краткое</w:t>
            </w:r>
          </w:p>
          <w:p w14:paraId="7F7A63B1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50ABC">
              <w:rPr>
                <w:color w:val="000000"/>
                <w:sz w:val="20"/>
                <w:szCs w:val="20"/>
              </w:rPr>
              <w:t>описание)</w:t>
            </w:r>
          </w:p>
        </w:tc>
      </w:tr>
      <w:tr w:rsidR="00717E54" w:rsidRPr="00950ABC" w14:paraId="6BCE17F5" w14:textId="77777777" w:rsidTr="00950ABC">
        <w:trPr>
          <w:trHeight w:val="268"/>
        </w:trPr>
        <w:tc>
          <w:tcPr>
            <w:tcW w:w="525" w:type="dxa"/>
            <w:vMerge/>
          </w:tcPr>
          <w:p w14:paraId="2294D1F5" w14:textId="77777777" w:rsidR="00717E54" w:rsidRPr="00950ABC" w:rsidRDefault="00717E54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05" w:type="dxa"/>
            <w:vMerge/>
            <w:tcBorders>
              <w:top w:val="nil"/>
            </w:tcBorders>
          </w:tcPr>
          <w:p w14:paraId="424776E0" w14:textId="77777777" w:rsidR="00717E54" w:rsidRPr="00950ABC" w:rsidRDefault="00717E54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</w:tcPr>
          <w:p w14:paraId="4AA8452B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950AB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690" w:type="dxa"/>
          </w:tcPr>
          <w:p w14:paraId="34725BA3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U1889644</w:t>
            </w:r>
          </w:p>
        </w:tc>
        <w:tc>
          <w:tcPr>
            <w:tcW w:w="900" w:type="dxa"/>
          </w:tcPr>
          <w:p w14:paraId="22324DF7" w14:textId="77777777" w:rsidR="00717E54" w:rsidRPr="00950ABC" w:rsidRDefault="000C5B83" w:rsidP="00950ABC">
            <w:pPr>
              <w:rPr>
                <w:color w:val="000000"/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https://leader-id.ru/users/5005619</w:t>
            </w:r>
          </w:p>
        </w:tc>
        <w:tc>
          <w:tcPr>
            <w:tcW w:w="1110" w:type="dxa"/>
          </w:tcPr>
          <w:p w14:paraId="7EE5B6B9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Трофимова Ирина </w:t>
            </w:r>
            <w:proofErr w:type="spellStart"/>
            <w:r w:rsidRPr="00950ABC">
              <w:rPr>
                <w:sz w:val="20"/>
                <w:szCs w:val="20"/>
              </w:rPr>
              <w:t>Станиславна</w:t>
            </w:r>
            <w:proofErr w:type="spellEnd"/>
          </w:p>
        </w:tc>
        <w:tc>
          <w:tcPr>
            <w:tcW w:w="690" w:type="dxa"/>
          </w:tcPr>
          <w:p w14:paraId="4D9FC7AD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Лидер </w:t>
            </w:r>
          </w:p>
        </w:tc>
        <w:tc>
          <w:tcPr>
            <w:tcW w:w="1065" w:type="dxa"/>
          </w:tcPr>
          <w:p w14:paraId="05BC040E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89210041628</w:t>
            </w:r>
          </w:p>
        </w:tc>
        <w:tc>
          <w:tcPr>
            <w:tcW w:w="5085" w:type="dxa"/>
          </w:tcPr>
          <w:p w14:paraId="18F43626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была лидером при организации школьного праздника на новый год, 8 марта и другие значимые праздники</w:t>
            </w:r>
          </w:p>
        </w:tc>
      </w:tr>
      <w:tr w:rsidR="00717E54" w:rsidRPr="00950ABC" w14:paraId="00189C89" w14:textId="77777777" w:rsidTr="00950ABC">
        <w:trPr>
          <w:trHeight w:val="268"/>
        </w:trPr>
        <w:tc>
          <w:tcPr>
            <w:tcW w:w="525" w:type="dxa"/>
            <w:vMerge/>
          </w:tcPr>
          <w:p w14:paraId="5C7A0F22" w14:textId="77777777" w:rsidR="00717E54" w:rsidRPr="00950ABC" w:rsidRDefault="00717E54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shd w:val="clear" w:color="auto" w:fill="FFF2CC"/>
              </w:rPr>
            </w:pPr>
          </w:p>
        </w:tc>
        <w:tc>
          <w:tcPr>
            <w:tcW w:w="105" w:type="dxa"/>
            <w:vMerge/>
            <w:tcBorders>
              <w:top w:val="nil"/>
            </w:tcBorders>
          </w:tcPr>
          <w:p w14:paraId="51A37261" w14:textId="77777777" w:rsidR="00717E54" w:rsidRPr="00950ABC" w:rsidRDefault="00717E54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shd w:val="clear" w:color="auto" w:fill="FFF2CC"/>
              </w:rPr>
            </w:pPr>
          </w:p>
        </w:tc>
        <w:tc>
          <w:tcPr>
            <w:tcW w:w="300" w:type="dxa"/>
          </w:tcPr>
          <w:p w14:paraId="0667C3B7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950AB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90" w:type="dxa"/>
          </w:tcPr>
          <w:p w14:paraId="55CBFA1A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50ABC">
              <w:rPr>
                <w:b/>
                <w:color w:val="FFFFFF"/>
                <w:sz w:val="20"/>
                <w:szCs w:val="20"/>
              </w:rPr>
              <w:t>U1889642</w:t>
            </w:r>
          </w:p>
        </w:tc>
        <w:tc>
          <w:tcPr>
            <w:tcW w:w="900" w:type="dxa"/>
          </w:tcPr>
          <w:p w14:paraId="0D46A13F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https://leader-id.ru/users/5005601</w:t>
            </w:r>
          </w:p>
        </w:tc>
        <w:tc>
          <w:tcPr>
            <w:tcW w:w="1110" w:type="dxa"/>
          </w:tcPr>
          <w:p w14:paraId="69A4B3A5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 w:rsidRPr="00950ABC">
              <w:rPr>
                <w:sz w:val="20"/>
                <w:szCs w:val="20"/>
              </w:rPr>
              <w:t>МаксимоваАлександра</w:t>
            </w:r>
            <w:proofErr w:type="spellEnd"/>
            <w:r w:rsidRPr="00950ABC">
              <w:rPr>
                <w:sz w:val="20"/>
                <w:szCs w:val="20"/>
              </w:rPr>
              <w:t xml:space="preserve"> Александровна</w:t>
            </w:r>
          </w:p>
        </w:tc>
        <w:tc>
          <w:tcPr>
            <w:tcW w:w="690" w:type="dxa"/>
          </w:tcPr>
          <w:p w14:paraId="6E8C9EE6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Исполнитель</w:t>
            </w:r>
          </w:p>
        </w:tc>
        <w:tc>
          <w:tcPr>
            <w:tcW w:w="1065" w:type="dxa"/>
          </w:tcPr>
          <w:p w14:paraId="23B8D538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89113695044</w:t>
            </w:r>
          </w:p>
        </w:tc>
        <w:tc>
          <w:tcPr>
            <w:tcW w:w="5085" w:type="dxa"/>
          </w:tcPr>
          <w:p w14:paraId="04D87BF8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-</w:t>
            </w:r>
          </w:p>
        </w:tc>
      </w:tr>
      <w:tr w:rsidR="00717E54" w:rsidRPr="00950ABC" w14:paraId="147E0CD9" w14:textId="77777777" w:rsidTr="00950ABC">
        <w:trPr>
          <w:trHeight w:val="268"/>
        </w:trPr>
        <w:tc>
          <w:tcPr>
            <w:tcW w:w="525" w:type="dxa"/>
            <w:vMerge/>
          </w:tcPr>
          <w:p w14:paraId="4B39D32A" w14:textId="77777777" w:rsidR="00717E54" w:rsidRPr="00950ABC" w:rsidRDefault="00717E54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05" w:type="dxa"/>
            <w:vMerge/>
            <w:tcBorders>
              <w:top w:val="nil"/>
            </w:tcBorders>
          </w:tcPr>
          <w:p w14:paraId="0466D039" w14:textId="77777777" w:rsidR="00717E54" w:rsidRPr="00950ABC" w:rsidRDefault="00717E54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000000"/>
            </w:tcBorders>
          </w:tcPr>
          <w:p w14:paraId="774ED346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 w:rsidRPr="00950AB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90" w:type="dxa"/>
            <w:tcBorders>
              <w:bottom w:val="single" w:sz="8" w:space="0" w:color="000000"/>
            </w:tcBorders>
          </w:tcPr>
          <w:p w14:paraId="260C29F4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U1889643</w:t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 w14:paraId="3BB2437E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https://leader-id.ru/users/6448025</w:t>
            </w:r>
          </w:p>
        </w:tc>
        <w:tc>
          <w:tcPr>
            <w:tcW w:w="1110" w:type="dxa"/>
            <w:tcBorders>
              <w:bottom w:val="single" w:sz="8" w:space="0" w:color="000000"/>
            </w:tcBorders>
          </w:tcPr>
          <w:p w14:paraId="40D4080C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Ильин Илья Игоревич</w:t>
            </w:r>
          </w:p>
        </w:tc>
        <w:tc>
          <w:tcPr>
            <w:tcW w:w="690" w:type="dxa"/>
            <w:tcBorders>
              <w:bottom w:val="single" w:sz="8" w:space="0" w:color="000000"/>
            </w:tcBorders>
          </w:tcPr>
          <w:p w14:paraId="214594F2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Исполнитель</w:t>
            </w:r>
          </w:p>
        </w:tc>
        <w:tc>
          <w:tcPr>
            <w:tcW w:w="1065" w:type="dxa"/>
            <w:tcBorders>
              <w:bottom w:val="single" w:sz="8" w:space="0" w:color="000000"/>
            </w:tcBorders>
          </w:tcPr>
          <w:p w14:paraId="056FC090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89113568953</w:t>
            </w:r>
          </w:p>
        </w:tc>
        <w:tc>
          <w:tcPr>
            <w:tcW w:w="5085" w:type="dxa"/>
            <w:tcBorders>
              <w:bottom w:val="single" w:sz="8" w:space="0" w:color="000000"/>
            </w:tcBorders>
          </w:tcPr>
          <w:p w14:paraId="2B3B1414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-</w:t>
            </w:r>
          </w:p>
        </w:tc>
      </w:tr>
    </w:tbl>
    <w:p w14:paraId="4CCB93CC" w14:textId="77777777" w:rsidR="00717E54" w:rsidRPr="00950ABC" w:rsidRDefault="00717E54" w:rsidP="00950ABC">
      <w:pPr>
        <w:rPr>
          <w:sz w:val="20"/>
          <w:szCs w:val="20"/>
        </w:rPr>
      </w:pPr>
    </w:p>
    <w:tbl>
      <w:tblPr>
        <w:tblStyle w:val="affa"/>
        <w:tblpPr w:leftFromText="180" w:rightFromText="180" w:topFromText="180" w:bottomFromText="180" w:vertAnchor="text" w:tblpX="140" w:tblpY="6"/>
        <w:tblW w:w="10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215"/>
        <w:gridCol w:w="5610"/>
      </w:tblGrid>
      <w:tr w:rsidR="00717E54" w:rsidRPr="00950ABC" w14:paraId="3828044E" w14:textId="77777777" w:rsidTr="00950ABC">
        <w:trPr>
          <w:trHeight w:val="418"/>
        </w:trPr>
        <w:tc>
          <w:tcPr>
            <w:tcW w:w="675" w:type="dxa"/>
          </w:tcPr>
          <w:p w14:paraId="38F1E921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</w:tc>
        <w:tc>
          <w:tcPr>
            <w:tcW w:w="9825" w:type="dxa"/>
            <w:gridSpan w:val="2"/>
          </w:tcPr>
          <w:p w14:paraId="33895FAB" w14:textId="77777777" w:rsidR="00717E54" w:rsidRPr="00950ABC" w:rsidRDefault="000C5B83" w:rsidP="00950ABC">
            <w:pPr>
              <w:jc w:val="center"/>
              <w:rPr>
                <w:b/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ПЛАН РЕАЛИЗАЦИИ СТАРТАП-ПРОЕКТА</w:t>
            </w:r>
          </w:p>
        </w:tc>
      </w:tr>
      <w:tr w:rsidR="00717E54" w:rsidRPr="00950ABC" w14:paraId="715E84DA" w14:textId="77777777">
        <w:trPr>
          <w:trHeight w:val="2553"/>
        </w:trPr>
        <w:tc>
          <w:tcPr>
            <w:tcW w:w="675" w:type="dxa"/>
          </w:tcPr>
          <w:p w14:paraId="7239EE5D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8</w:t>
            </w:r>
          </w:p>
        </w:tc>
        <w:tc>
          <w:tcPr>
            <w:tcW w:w="4215" w:type="dxa"/>
          </w:tcPr>
          <w:p w14:paraId="337A514F" w14:textId="77777777" w:rsidR="00717E54" w:rsidRPr="00950ABC" w:rsidRDefault="000C5B83" w:rsidP="00950ABC">
            <w:pPr>
              <w:rPr>
                <w:b/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Аннотация проекта*</w:t>
            </w:r>
          </w:p>
          <w:p w14:paraId="768E1059" w14:textId="77777777" w:rsidR="00717E54" w:rsidRPr="00950ABC" w:rsidRDefault="000C5B83" w:rsidP="00950ABC">
            <w:pPr>
              <w:rPr>
                <w:i/>
                <w:sz w:val="20"/>
                <w:szCs w:val="20"/>
              </w:rPr>
            </w:pPr>
            <w:r w:rsidRPr="00950ABC">
              <w:rPr>
                <w:i/>
                <w:sz w:val="20"/>
                <w:szCs w:val="20"/>
              </w:rPr>
              <w:t>Указывается краткая информация (не более 1000 знаков, без пробелов) о стартап-проекте (краткий реферат проекта, детализация отдельных блоков предусмотрена другими разделами Паспорта): цели и задачи проекта, ожидаемые результаты, области применения результатов, потенциальные</w:t>
            </w:r>
          </w:p>
          <w:p w14:paraId="43161F91" w14:textId="77777777" w:rsidR="00717E54" w:rsidRPr="00950ABC" w:rsidRDefault="000C5B83" w:rsidP="00950ABC">
            <w:pPr>
              <w:rPr>
                <w:i/>
                <w:sz w:val="20"/>
                <w:szCs w:val="20"/>
              </w:rPr>
            </w:pPr>
            <w:r w:rsidRPr="00950ABC">
              <w:rPr>
                <w:i/>
                <w:sz w:val="20"/>
                <w:szCs w:val="20"/>
              </w:rPr>
              <w:t>потребительские сегменты</w:t>
            </w:r>
          </w:p>
        </w:tc>
        <w:tc>
          <w:tcPr>
            <w:tcW w:w="5610" w:type="dxa"/>
          </w:tcPr>
          <w:p w14:paraId="42C5D39E" w14:textId="77777777" w:rsidR="00717E54" w:rsidRPr="00950ABC" w:rsidRDefault="000C5B83" w:rsidP="00950ABC">
            <w:pPr>
              <w:numPr>
                <w:ilvl w:val="0"/>
                <w:numId w:val="11"/>
              </w:numPr>
              <w:ind w:left="0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Цели проекта: </w:t>
            </w:r>
          </w:p>
          <w:p w14:paraId="3A543B5A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Сохранить ценные фотографии пользователей от потери.</w:t>
            </w:r>
          </w:p>
          <w:p w14:paraId="4C75B533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Обеспечить простой и удобный доступ к фотографиям.</w:t>
            </w:r>
          </w:p>
          <w:p w14:paraId="5AB546A2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Создать интуитивно понятный инструмент для организации и поиска фотографий.</w:t>
            </w:r>
          </w:p>
          <w:p w14:paraId="77639E46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Превратить воспоминания в красивые фотокниги.</w:t>
            </w:r>
          </w:p>
          <w:p w14:paraId="43BBD313" w14:textId="77777777" w:rsidR="00717E54" w:rsidRPr="00950ABC" w:rsidRDefault="000C5B83" w:rsidP="00950ABC">
            <w:pPr>
              <w:numPr>
                <w:ilvl w:val="0"/>
                <w:numId w:val="11"/>
              </w:numPr>
              <w:ind w:left="0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Задачи проекта: </w:t>
            </w:r>
          </w:p>
          <w:p w14:paraId="179D4C42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Разработка приложения для смартфонов с функциями автоматического резервного копирования фотографий в облако.</w:t>
            </w:r>
          </w:p>
          <w:p w14:paraId="088336FA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Внедрение технологий распознавания лиц, объектов и анализа эмоций.</w:t>
            </w:r>
          </w:p>
          <w:p w14:paraId="2CE0D4BC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Создание удобного и интуитивно понятного интерфейса для поиска и сортировки фотографий по разным параметрам.</w:t>
            </w:r>
          </w:p>
          <w:p w14:paraId="484E07D0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Разработка функционала для автоматического создания фотокниг.</w:t>
            </w:r>
          </w:p>
          <w:p w14:paraId="748E9665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Разработка системы прогнозирования ценных фотографий для пользователей.</w:t>
            </w:r>
          </w:p>
          <w:p w14:paraId="1D2C86BF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Разработка моделей монетизации, таких как премиум-подписка, продажа фотокниг и партнерство с производителями фототоваров.</w:t>
            </w:r>
          </w:p>
          <w:p w14:paraId="503A1026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Проведение маркетинговых кампаний для привлечения пользователей.</w:t>
            </w:r>
          </w:p>
          <w:p w14:paraId="5E8A5593" w14:textId="77777777" w:rsidR="00717E54" w:rsidRPr="00950ABC" w:rsidRDefault="000C5B83" w:rsidP="00950ABC">
            <w:pPr>
              <w:numPr>
                <w:ilvl w:val="0"/>
                <w:numId w:val="11"/>
              </w:numPr>
              <w:ind w:left="0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Ожидаемые результаты: </w:t>
            </w:r>
          </w:p>
          <w:p w14:paraId="7C01C516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Повышение уровня безопасности и доступности фотографий для пользователей.</w:t>
            </w:r>
          </w:p>
          <w:p w14:paraId="6AF2D147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Увеличение числа пользователей, использующих облачное хранилище для своих фотографий.</w:t>
            </w:r>
          </w:p>
          <w:p w14:paraId="00538D67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Улучшение организации и поиска фотографий пользователями.</w:t>
            </w:r>
          </w:p>
          <w:p w14:paraId="20645E98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Рост продаж фотокниг через приложение.</w:t>
            </w:r>
          </w:p>
          <w:p w14:paraId="458DAD35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Укрепление партнерских отношений с производителями фототоваров.</w:t>
            </w:r>
          </w:p>
          <w:p w14:paraId="673AB71F" w14:textId="77777777" w:rsidR="00717E54" w:rsidRPr="00950ABC" w:rsidRDefault="000C5B83" w:rsidP="00950ABC">
            <w:pPr>
              <w:numPr>
                <w:ilvl w:val="0"/>
                <w:numId w:val="11"/>
              </w:numPr>
              <w:ind w:left="0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Области применения результатов:</w:t>
            </w:r>
          </w:p>
          <w:p w14:paraId="52901D8A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• Приложение "Фото-Память" может быть использовано любым пользователем смартфона, желающим сохранить свои фотографии. </w:t>
            </w:r>
          </w:p>
          <w:p w14:paraId="7DCA2BF1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Система распознавания лиц и объектов может быть использована в других приложениях, например, в социальных сетях или фоторедакторах.</w:t>
            </w:r>
          </w:p>
          <w:p w14:paraId="5004C392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• Функционал автоматического создания фотокниг может быть использован в других сервисах, например, в онлайн-печати фотокниг. </w:t>
            </w:r>
          </w:p>
          <w:p w14:paraId="61CF9E2A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• Пример: Приложение "Фото-Память" может быть использовано в архиве фотографий музея, чтобы обеспечить безопасность и доступность ценных исторических фотографий. </w:t>
            </w:r>
          </w:p>
          <w:p w14:paraId="74F3A133" w14:textId="77777777" w:rsidR="00717E54" w:rsidRPr="00950ABC" w:rsidRDefault="000C5B83" w:rsidP="00950ABC">
            <w:pPr>
              <w:numPr>
                <w:ilvl w:val="0"/>
                <w:numId w:val="11"/>
              </w:numPr>
              <w:ind w:left="0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Потенциальные потребительские сегменты (кто будет покупать): </w:t>
            </w:r>
          </w:p>
          <w:p w14:paraId="417C099A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Люди, ценящие свои фотографии и желающие сохранить их надолго: Семейные пары, родители, любители путешествий, фотографы-любители, коллекционеры.</w:t>
            </w:r>
          </w:p>
          <w:p w14:paraId="4E893E53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Пользователи смартфонов, которые ищут удобный и безопасный способ хранения своих фотографий: Люди всех возрастов, которые активно используют свой смартфон для фотографирования.</w:t>
            </w:r>
          </w:p>
          <w:p w14:paraId="0228C6C7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Люди, которые хотят организовать свои фотографии и создать красивые фотокниги: Люди, которые любят делиться своими воспоминаниями с друзьями и семьей.</w:t>
            </w:r>
          </w:p>
        </w:tc>
      </w:tr>
      <w:tr w:rsidR="00717E54" w:rsidRPr="00950ABC" w14:paraId="161C4BFD" w14:textId="77777777">
        <w:trPr>
          <w:trHeight w:val="508"/>
        </w:trPr>
        <w:tc>
          <w:tcPr>
            <w:tcW w:w="675" w:type="dxa"/>
          </w:tcPr>
          <w:p w14:paraId="521B80C1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</w:tc>
        <w:tc>
          <w:tcPr>
            <w:tcW w:w="9825" w:type="dxa"/>
            <w:gridSpan w:val="2"/>
          </w:tcPr>
          <w:p w14:paraId="042749B4" w14:textId="77777777" w:rsidR="00717E54" w:rsidRPr="00950ABC" w:rsidRDefault="00717E54" w:rsidP="00950ABC">
            <w:pPr>
              <w:jc w:val="center"/>
              <w:rPr>
                <w:b/>
                <w:sz w:val="20"/>
                <w:szCs w:val="20"/>
              </w:rPr>
            </w:pPr>
          </w:p>
          <w:p w14:paraId="72432CD8" w14:textId="77777777" w:rsidR="00717E54" w:rsidRPr="00950ABC" w:rsidRDefault="000C5B83" w:rsidP="00950ABC">
            <w:pPr>
              <w:jc w:val="center"/>
              <w:rPr>
                <w:b/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Базовая бизнес-идея</w:t>
            </w:r>
          </w:p>
        </w:tc>
      </w:tr>
      <w:tr w:rsidR="00717E54" w:rsidRPr="00950ABC" w14:paraId="27CC0909" w14:textId="77777777" w:rsidTr="00950ABC">
        <w:trPr>
          <w:trHeight w:val="1977"/>
        </w:trPr>
        <w:tc>
          <w:tcPr>
            <w:tcW w:w="675" w:type="dxa"/>
          </w:tcPr>
          <w:p w14:paraId="569BE394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9</w:t>
            </w:r>
          </w:p>
        </w:tc>
        <w:tc>
          <w:tcPr>
            <w:tcW w:w="4215" w:type="dxa"/>
          </w:tcPr>
          <w:p w14:paraId="35768739" w14:textId="77777777" w:rsidR="00717E54" w:rsidRPr="00950ABC" w:rsidRDefault="000C5B83" w:rsidP="00950ABC">
            <w:pPr>
              <w:rPr>
                <w:b/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Какой продукт (товар/ услуга/ устройство/ ПО/ технология/ процесс и т.д.) будет</w:t>
            </w:r>
          </w:p>
          <w:p w14:paraId="1F2E631C" w14:textId="77777777" w:rsidR="00717E54" w:rsidRPr="00950ABC" w:rsidRDefault="000C5B83" w:rsidP="00950ABC">
            <w:pPr>
              <w:rPr>
                <w:b/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продаваться*</w:t>
            </w:r>
          </w:p>
          <w:p w14:paraId="519CF500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0D6FD3F3" w14:textId="77777777" w:rsidR="00717E54" w:rsidRPr="00950ABC" w:rsidRDefault="000C5B83" w:rsidP="00950ABC">
            <w:pPr>
              <w:jc w:val="both"/>
              <w:rPr>
                <w:i/>
                <w:sz w:val="20"/>
                <w:szCs w:val="20"/>
              </w:rPr>
            </w:pPr>
            <w:r w:rsidRPr="00950ABC">
              <w:rPr>
                <w:i/>
                <w:sz w:val="20"/>
                <w:szCs w:val="20"/>
              </w:rPr>
              <w:t>Указывается максимально понятно и емко информация о продукте, лежащем в основе стартап-проекта, благодаря реализации</w:t>
            </w:r>
          </w:p>
          <w:p w14:paraId="1622C7AE" w14:textId="77777777" w:rsidR="00717E54" w:rsidRPr="00950ABC" w:rsidRDefault="000C5B83" w:rsidP="00950ABC">
            <w:pPr>
              <w:jc w:val="both"/>
              <w:rPr>
                <w:i/>
                <w:sz w:val="20"/>
                <w:szCs w:val="20"/>
              </w:rPr>
            </w:pPr>
            <w:r w:rsidRPr="00950ABC">
              <w:rPr>
                <w:i/>
                <w:sz w:val="20"/>
                <w:szCs w:val="20"/>
              </w:rPr>
              <w:t>которого планируется получать основной доход</w:t>
            </w:r>
          </w:p>
        </w:tc>
        <w:tc>
          <w:tcPr>
            <w:tcW w:w="5610" w:type="dxa"/>
          </w:tcPr>
          <w:p w14:paraId="26451348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Приложение "Фото-Память" не просто хранит фотографии, а предлагает уникальные функции, такие как распознавание лиц и объектов, поиск по эмоциям и автоматическое создание фотокниг.</w:t>
            </w:r>
          </w:p>
          <w:p w14:paraId="430166A8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</w:tc>
      </w:tr>
      <w:tr w:rsidR="00717E54" w:rsidRPr="00950ABC" w14:paraId="5880D804" w14:textId="77777777">
        <w:trPr>
          <w:trHeight w:val="2299"/>
        </w:trPr>
        <w:tc>
          <w:tcPr>
            <w:tcW w:w="675" w:type="dxa"/>
          </w:tcPr>
          <w:p w14:paraId="5983551E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1E65383E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10</w:t>
            </w:r>
          </w:p>
        </w:tc>
        <w:tc>
          <w:tcPr>
            <w:tcW w:w="4215" w:type="dxa"/>
          </w:tcPr>
          <w:p w14:paraId="2C2B5BEC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16722575" w14:textId="77777777" w:rsidR="00717E54" w:rsidRPr="00950ABC" w:rsidRDefault="000C5B83" w:rsidP="00950ABC">
            <w:pPr>
              <w:rPr>
                <w:b/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Какую и чью (какого типа потребителей) проблему решает*</w:t>
            </w:r>
          </w:p>
          <w:p w14:paraId="3413C03D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74C2A99E" w14:textId="77777777" w:rsidR="00717E54" w:rsidRPr="00950ABC" w:rsidRDefault="000C5B83" w:rsidP="00950ABC">
            <w:pPr>
              <w:rPr>
                <w:i/>
                <w:sz w:val="20"/>
                <w:szCs w:val="20"/>
              </w:rPr>
            </w:pPr>
            <w:r w:rsidRPr="00950ABC">
              <w:rPr>
                <w:i/>
                <w:sz w:val="20"/>
                <w:szCs w:val="20"/>
              </w:rPr>
              <w:t>Указывается максимально и емко информация о проблеме потенциального потребителя,</w:t>
            </w:r>
          </w:p>
          <w:p w14:paraId="6AF1FAD9" w14:textId="77777777" w:rsidR="00717E54" w:rsidRPr="00950ABC" w:rsidRDefault="000C5B83" w:rsidP="00950ABC">
            <w:pPr>
              <w:rPr>
                <w:i/>
                <w:sz w:val="20"/>
                <w:szCs w:val="20"/>
              </w:rPr>
            </w:pPr>
            <w:r w:rsidRPr="00950ABC">
              <w:rPr>
                <w:i/>
                <w:sz w:val="20"/>
                <w:szCs w:val="20"/>
              </w:rPr>
              <w:t>которую (полностью или частично) сможет решить ваш продукт</w:t>
            </w:r>
          </w:p>
        </w:tc>
        <w:tc>
          <w:tcPr>
            <w:tcW w:w="5610" w:type="dxa"/>
          </w:tcPr>
          <w:p w14:paraId="603138C3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5B5B7A43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Проблема: Пользователи смартфонов сталкиваются с неудобством и рисками, связанными с хранением и организацией своих фотографий.</w:t>
            </w:r>
          </w:p>
          <w:p w14:paraId="5F6E4BFB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2565CEC0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Конкретные проявления проблемы:</w:t>
            </w:r>
          </w:p>
          <w:p w14:paraId="4DB96B2C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5D516581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Потеря фотографий: в результате кражи, поломки устройства, удаления, форматирования.</w:t>
            </w:r>
          </w:p>
          <w:p w14:paraId="16AFDCA2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Недостаточное место: на устройстве, в облачном хранилище.</w:t>
            </w:r>
          </w:p>
          <w:p w14:paraId="73AFF35D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Сложности с поиском: найти нужную фотографию среди тысяч других сложно, особенно, если нет четкой системы организации.</w:t>
            </w:r>
          </w:p>
          <w:p w14:paraId="40181FAF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Отсутствие возможности создания качественных фотокниг: для сохранения воспоминаний.</w:t>
            </w:r>
          </w:p>
          <w:p w14:paraId="788461CD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Нехватка времени и навыков: для редактирования и упорядочивания фотографий.</w:t>
            </w:r>
          </w:p>
          <w:p w14:paraId="09A8DE87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2E6D87A2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Типы потребителей, столкнувшихся с этой проблемой:</w:t>
            </w:r>
          </w:p>
          <w:p w14:paraId="3AF91A3C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0170351C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Люди, которые дорожат своими воспоминаниями: семейные пары, родители, любители путешествий, фотографы-любители, коллекционеры.</w:t>
            </w:r>
          </w:p>
          <w:p w14:paraId="48B22752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Пользователи смартфонов, которые хотят сделать свои фотографии доступными и безопасными: люди всех возрастов, которые активно используют свой смартфон для фотографирования.</w:t>
            </w:r>
          </w:p>
          <w:p w14:paraId="759B5ED0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Людей, которые хотят организовать свои фотографии: чтобы легко находить нужные и делиться ими с близкими.</w:t>
            </w:r>
          </w:p>
          <w:p w14:paraId="649137B0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32124AF5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"Фото-Память" решает эту проблему, предлагая:</w:t>
            </w:r>
          </w:p>
          <w:p w14:paraId="02D261B0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5BFA57C1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Автоматическое резервное копирование фотографий в облако.</w:t>
            </w:r>
          </w:p>
          <w:p w14:paraId="2E057782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Интуитивно понятный интерфейс для поиска и сортировки фотографий.</w:t>
            </w:r>
          </w:p>
          <w:p w14:paraId="22C69264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Функционал для создания красивых фотокниг.</w:t>
            </w:r>
          </w:p>
          <w:p w14:paraId="36EAC9D7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Систему прогнозирования ценных фотографий.</w:t>
            </w:r>
          </w:p>
          <w:p w14:paraId="684E09D4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14DC0A39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Таким образом, "Фото-Память" упрощает процесс хранения, организации и использования фотографий, делая их более доступными, безопасными и ценными.</w:t>
            </w:r>
          </w:p>
        </w:tc>
      </w:tr>
      <w:tr w:rsidR="00717E54" w:rsidRPr="00950ABC" w14:paraId="7BC74BD0" w14:textId="77777777">
        <w:trPr>
          <w:trHeight w:val="2841"/>
        </w:trPr>
        <w:tc>
          <w:tcPr>
            <w:tcW w:w="675" w:type="dxa"/>
          </w:tcPr>
          <w:p w14:paraId="61EBEAD7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11</w:t>
            </w:r>
          </w:p>
        </w:tc>
        <w:tc>
          <w:tcPr>
            <w:tcW w:w="4215" w:type="dxa"/>
          </w:tcPr>
          <w:p w14:paraId="329D2EB2" w14:textId="77777777" w:rsidR="00717E54" w:rsidRPr="00950ABC" w:rsidRDefault="000C5B83" w:rsidP="00950ABC">
            <w:pPr>
              <w:jc w:val="both"/>
              <w:rPr>
                <w:b/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Потенциальные потребительские сегменты*</w:t>
            </w:r>
          </w:p>
          <w:p w14:paraId="53152E6A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6EA28AD9" w14:textId="77777777" w:rsidR="00717E54" w:rsidRPr="00950ABC" w:rsidRDefault="000C5B83" w:rsidP="00950ABC">
            <w:pPr>
              <w:jc w:val="both"/>
              <w:rPr>
                <w:i/>
                <w:sz w:val="20"/>
                <w:szCs w:val="20"/>
              </w:rPr>
            </w:pPr>
            <w:r w:rsidRPr="00950ABC">
              <w:rPr>
                <w:i/>
                <w:sz w:val="20"/>
                <w:szCs w:val="20"/>
              </w:rPr>
              <w:t>Указывается краткая информация о потенциальных потребителях с указанием их характеристик (детализация предусмотрена в части 3 данной таблицы): для юридических лиц</w:t>
            </w:r>
          </w:p>
          <w:p w14:paraId="6CB587B6" w14:textId="77777777" w:rsidR="00717E54" w:rsidRPr="00950ABC" w:rsidRDefault="000C5B83" w:rsidP="00950ABC">
            <w:pPr>
              <w:jc w:val="both"/>
              <w:rPr>
                <w:i/>
                <w:sz w:val="20"/>
                <w:szCs w:val="20"/>
              </w:rPr>
            </w:pPr>
            <w:r w:rsidRPr="00950ABC">
              <w:rPr>
                <w:i/>
                <w:sz w:val="20"/>
                <w:szCs w:val="20"/>
              </w:rPr>
              <w:t>– категория бизнеса, отрасль, и т.д.; для физических лиц – демографические данные, вкусы, уровень образования, уровень потребления и т.д.; географическое расположение потребителей, сектор рынка</w:t>
            </w:r>
          </w:p>
          <w:p w14:paraId="0B244C14" w14:textId="77777777" w:rsidR="00717E54" w:rsidRPr="00950ABC" w:rsidRDefault="000C5B83" w:rsidP="00950ABC">
            <w:pPr>
              <w:jc w:val="both"/>
              <w:rPr>
                <w:i/>
                <w:sz w:val="20"/>
                <w:szCs w:val="20"/>
              </w:rPr>
            </w:pPr>
            <w:r w:rsidRPr="00950ABC">
              <w:rPr>
                <w:i/>
                <w:sz w:val="20"/>
                <w:szCs w:val="20"/>
              </w:rPr>
              <w:t>(B2B, B2C и др.)</w:t>
            </w:r>
          </w:p>
        </w:tc>
        <w:tc>
          <w:tcPr>
            <w:tcW w:w="5610" w:type="dxa"/>
          </w:tcPr>
          <w:p w14:paraId="0A875198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0451DBC9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1. Физические лица:</w:t>
            </w:r>
          </w:p>
          <w:p w14:paraId="53695DE6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0C441D05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a) Семейные пары и родители:</w:t>
            </w:r>
          </w:p>
          <w:p w14:paraId="2C1A01D7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- Характеристики: В возрасте от 25 до 55 лет, активно используют смартфоны, ценят семейные фотографии и воспоминания, заинтересованы в удобном хранении и организации </w:t>
            </w:r>
            <w:proofErr w:type="spellStart"/>
            <w:r w:rsidRPr="00950ABC">
              <w:rPr>
                <w:sz w:val="20"/>
                <w:szCs w:val="20"/>
              </w:rPr>
              <w:t>фотоконтента</w:t>
            </w:r>
            <w:proofErr w:type="spellEnd"/>
            <w:r w:rsidRPr="00950ABC">
              <w:rPr>
                <w:sz w:val="20"/>
                <w:szCs w:val="20"/>
              </w:rPr>
              <w:t>, возможно, уже используют сервисы фотопечати.</w:t>
            </w:r>
          </w:p>
          <w:p w14:paraId="7CC55158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- Потребности</w:t>
            </w:r>
            <w:proofErr w:type="gramStart"/>
            <w:r w:rsidRPr="00950ABC">
              <w:rPr>
                <w:sz w:val="20"/>
                <w:szCs w:val="20"/>
              </w:rPr>
              <w:t>: Защитить</w:t>
            </w:r>
            <w:proofErr w:type="gramEnd"/>
            <w:r w:rsidRPr="00950ABC">
              <w:rPr>
                <w:sz w:val="20"/>
                <w:szCs w:val="20"/>
              </w:rPr>
              <w:t xml:space="preserve"> ценные семейные фотографии от потери, легко найти нужные снимки, создать фотокниги для сохранения воспоминаний.</w:t>
            </w:r>
          </w:p>
          <w:p w14:paraId="38CE9EAC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- Географическое расположение: Вся территория, где доступен интернет и смартфоны.</w:t>
            </w:r>
          </w:p>
          <w:p w14:paraId="69A9F024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- Сектор рынка: B2C.</w:t>
            </w:r>
          </w:p>
          <w:p w14:paraId="376E961B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28815B68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b) Любители путешествий:</w:t>
            </w:r>
          </w:p>
          <w:p w14:paraId="059C7735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- Характеристики</w:t>
            </w:r>
            <w:proofErr w:type="gramStart"/>
            <w:r w:rsidRPr="00950ABC">
              <w:rPr>
                <w:sz w:val="20"/>
                <w:szCs w:val="20"/>
              </w:rPr>
              <w:t>: От</w:t>
            </w:r>
            <w:proofErr w:type="gramEnd"/>
            <w:r w:rsidRPr="00950ABC">
              <w:rPr>
                <w:sz w:val="20"/>
                <w:szCs w:val="20"/>
              </w:rPr>
              <w:t xml:space="preserve"> 18 до 65 лет, часто путешествуют, много фотографируют, ценят яркие моменты и воспоминания, ищут удобные способы хранения фото-архива.</w:t>
            </w:r>
          </w:p>
          <w:p w14:paraId="5E95D83C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- Потребности</w:t>
            </w:r>
            <w:proofErr w:type="gramStart"/>
            <w:r w:rsidRPr="00950ABC">
              <w:rPr>
                <w:sz w:val="20"/>
                <w:szCs w:val="20"/>
              </w:rPr>
              <w:t>: Сохранить</w:t>
            </w:r>
            <w:proofErr w:type="gramEnd"/>
            <w:r w:rsidRPr="00950ABC">
              <w:rPr>
                <w:sz w:val="20"/>
                <w:szCs w:val="20"/>
              </w:rPr>
              <w:t xml:space="preserve"> фотографии из путешествий, легко найти снимки по датам и местам, возможно, создать фотокниги с путешествий.</w:t>
            </w:r>
          </w:p>
          <w:p w14:paraId="3595678A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- Географическое расположение: Вся территория, где доступен интернет и смартфоны.</w:t>
            </w:r>
          </w:p>
          <w:p w14:paraId="3FB1E8A2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- Сектор рынка: B2C.</w:t>
            </w:r>
          </w:p>
          <w:p w14:paraId="27365DFA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6BC01277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c) Фотографы-любители:</w:t>
            </w:r>
          </w:p>
          <w:p w14:paraId="4291467B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- Характеристики: Разнообразный возраст, активно фотографируют, ищут качественное хранение и организацию </w:t>
            </w:r>
            <w:proofErr w:type="gramStart"/>
            <w:r w:rsidRPr="00950ABC">
              <w:rPr>
                <w:sz w:val="20"/>
                <w:szCs w:val="20"/>
              </w:rPr>
              <w:lastRenderedPageBreak/>
              <w:t>фото-архива</w:t>
            </w:r>
            <w:proofErr w:type="gramEnd"/>
            <w:r w:rsidRPr="00950ABC">
              <w:rPr>
                <w:sz w:val="20"/>
                <w:szCs w:val="20"/>
              </w:rPr>
              <w:t>, интересуются технологиями обработки фото.</w:t>
            </w:r>
          </w:p>
          <w:p w14:paraId="5A49C236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- Потребности</w:t>
            </w:r>
            <w:proofErr w:type="gramStart"/>
            <w:r w:rsidRPr="00950ABC">
              <w:rPr>
                <w:sz w:val="20"/>
                <w:szCs w:val="20"/>
              </w:rPr>
              <w:t>: Защитить</w:t>
            </w:r>
            <w:proofErr w:type="gramEnd"/>
            <w:r w:rsidRPr="00950ABC">
              <w:rPr>
                <w:sz w:val="20"/>
                <w:szCs w:val="20"/>
              </w:rPr>
              <w:t xml:space="preserve"> свои фотографии от потери, организовать большой фотоархив, возможно, использовать приложение как инструмент для дальнейшей работы с фото (редактирование, сортировка).</w:t>
            </w:r>
          </w:p>
          <w:p w14:paraId="5AAC702D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- Географическое расположение: Вся территория, где доступен интернет и смартфоны.</w:t>
            </w:r>
          </w:p>
          <w:p w14:paraId="24585108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- Сектор рынка: B2C.</w:t>
            </w:r>
          </w:p>
          <w:p w14:paraId="6B295BD9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2CB579A9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d) Коллекционеры:</w:t>
            </w:r>
          </w:p>
          <w:p w14:paraId="49091C8A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- Характеристики: Разнообразный возраст, коллекционируют фотографии по темам (исторические, художественные, тематические), ищут удобные способы систематизации и хранения коллекций.</w:t>
            </w:r>
          </w:p>
          <w:p w14:paraId="7D98B34B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- Потребности</w:t>
            </w:r>
            <w:proofErr w:type="gramStart"/>
            <w:r w:rsidRPr="00950ABC">
              <w:rPr>
                <w:sz w:val="20"/>
                <w:szCs w:val="20"/>
              </w:rPr>
              <w:t>: Создать</w:t>
            </w:r>
            <w:proofErr w:type="gramEnd"/>
            <w:r w:rsidRPr="00950ABC">
              <w:rPr>
                <w:sz w:val="20"/>
                <w:szCs w:val="20"/>
              </w:rPr>
              <w:t xml:space="preserve"> базу данных для своих фотоколлекций, легко находить нужные снимки, возможно, создавать тематические фотоальбомы.</w:t>
            </w:r>
          </w:p>
          <w:p w14:paraId="66234A4A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- Географическое расположение: Вся территория, где доступен интернет и смартфоны.</w:t>
            </w:r>
          </w:p>
          <w:p w14:paraId="72E5F76F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- Сектор рынка: B2C.</w:t>
            </w:r>
          </w:p>
          <w:p w14:paraId="7B525582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20A7438E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2. Юридические лица:</w:t>
            </w:r>
          </w:p>
          <w:p w14:paraId="4BD764A5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213CE16A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a) Музеи и архивы:</w:t>
            </w:r>
          </w:p>
          <w:p w14:paraId="37A06052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- Категория бизнеса: Культурные учреждения.</w:t>
            </w:r>
          </w:p>
          <w:p w14:paraId="1E9C0833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- Потребности: Безопасное хранение и доступ к историческим фотографиям, создание цифровых архивов, организация удобного доступа к коллекции.</w:t>
            </w:r>
          </w:p>
          <w:p w14:paraId="62F36145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- Сектор рынка: B2B.</w:t>
            </w:r>
          </w:p>
          <w:p w14:paraId="2DE77E9E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24F1321E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b) Фотостудии:</w:t>
            </w:r>
          </w:p>
          <w:p w14:paraId="541C5DA6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- Категория бизнеса: Фотоуслуги.</w:t>
            </w:r>
          </w:p>
          <w:p w14:paraId="5F417E59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- Потребности: Удобное хранение и обработка фотографий клиентов, возможность создания фотокниг для продажи.</w:t>
            </w:r>
          </w:p>
          <w:p w14:paraId="6E98FC63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- Сектор рынка: B2B.</w:t>
            </w:r>
          </w:p>
          <w:p w14:paraId="7E175CEB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6154A66B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c) Туристические агентства:</w:t>
            </w:r>
          </w:p>
          <w:p w14:paraId="07814B3D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- Категория бизнеса: Туристические услуги.</w:t>
            </w:r>
          </w:p>
          <w:p w14:paraId="06301A03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- Потребности: Создание архива фотографий своих туров, возможность создания фотокниг для клиентов.</w:t>
            </w:r>
          </w:p>
          <w:p w14:paraId="7E629710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- Сектор рынка: B2B.</w:t>
            </w:r>
          </w:p>
          <w:p w14:paraId="274A46F0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67901E0E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d) Государственные учреждения:</w:t>
            </w:r>
          </w:p>
          <w:p w14:paraId="1EDDFA1F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- Категория бизнеса: Органы власти.</w:t>
            </w:r>
          </w:p>
          <w:p w14:paraId="44D1347A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- Потребности: Создание архива фотографий для документации, безопасное хранение и доступ к фотоматериалам.</w:t>
            </w:r>
          </w:p>
          <w:p w14:paraId="43179BF8" w14:textId="37BA68D6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- Сектор рынка: B2B.</w:t>
            </w:r>
          </w:p>
        </w:tc>
      </w:tr>
      <w:tr w:rsidR="00717E54" w:rsidRPr="00950ABC" w14:paraId="3DB6E281" w14:textId="77777777">
        <w:trPr>
          <w:trHeight w:val="2680"/>
        </w:trPr>
        <w:tc>
          <w:tcPr>
            <w:tcW w:w="675" w:type="dxa"/>
          </w:tcPr>
          <w:p w14:paraId="27B458C9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4CBED1FD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12</w:t>
            </w:r>
          </w:p>
        </w:tc>
        <w:tc>
          <w:tcPr>
            <w:tcW w:w="4215" w:type="dxa"/>
          </w:tcPr>
          <w:p w14:paraId="4F8AAEE0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1663AAA8" w14:textId="77777777" w:rsidR="00717E54" w:rsidRPr="00950ABC" w:rsidRDefault="000C5B83" w:rsidP="00950ABC">
            <w:pPr>
              <w:tabs>
                <w:tab w:val="left" w:pos="1848"/>
                <w:tab w:val="left" w:pos="2772"/>
              </w:tabs>
              <w:jc w:val="both"/>
              <w:rPr>
                <w:b/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На основе какого научно-технического решения и/или результата будет создан продукт (с указанием использования собственных</w:t>
            </w:r>
            <w:r w:rsidRPr="00950ABC">
              <w:rPr>
                <w:b/>
                <w:sz w:val="20"/>
                <w:szCs w:val="20"/>
              </w:rPr>
              <w:tab/>
              <w:t>или</w:t>
            </w:r>
            <w:r w:rsidRPr="00950ABC">
              <w:rPr>
                <w:b/>
                <w:sz w:val="20"/>
                <w:szCs w:val="20"/>
              </w:rPr>
              <w:tab/>
              <w:t xml:space="preserve">существующих </w:t>
            </w:r>
            <w:proofErr w:type="gramStart"/>
            <w:r w:rsidRPr="00950ABC">
              <w:rPr>
                <w:b/>
                <w:sz w:val="20"/>
                <w:szCs w:val="20"/>
              </w:rPr>
              <w:t>разработок)*</w:t>
            </w:r>
            <w:proofErr w:type="gramEnd"/>
          </w:p>
          <w:p w14:paraId="0896BC5C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19C4DA49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2FF6D339" w14:textId="77777777" w:rsidR="00717E54" w:rsidRPr="00950ABC" w:rsidRDefault="000C5B83" w:rsidP="00950ABC">
            <w:pPr>
              <w:jc w:val="both"/>
              <w:rPr>
                <w:i/>
                <w:sz w:val="20"/>
                <w:szCs w:val="20"/>
              </w:rPr>
            </w:pPr>
            <w:r w:rsidRPr="00950ABC">
              <w:rPr>
                <w:i/>
                <w:sz w:val="20"/>
                <w:szCs w:val="20"/>
              </w:rPr>
              <w:t>Указывается необходимый перечень научно- технических решений с их кратким описанием</w:t>
            </w:r>
          </w:p>
          <w:p w14:paraId="2B120E18" w14:textId="77777777" w:rsidR="00717E54" w:rsidRPr="00950ABC" w:rsidRDefault="000C5B83" w:rsidP="00950ABC">
            <w:pPr>
              <w:jc w:val="both"/>
              <w:rPr>
                <w:i/>
                <w:sz w:val="20"/>
                <w:szCs w:val="20"/>
              </w:rPr>
            </w:pPr>
            <w:r w:rsidRPr="00950ABC">
              <w:rPr>
                <w:i/>
                <w:sz w:val="20"/>
                <w:szCs w:val="20"/>
              </w:rPr>
              <w:t>для создания и выпуска на рынок продукта</w:t>
            </w:r>
          </w:p>
        </w:tc>
        <w:tc>
          <w:tcPr>
            <w:tcW w:w="5610" w:type="dxa"/>
          </w:tcPr>
          <w:p w14:paraId="6EB38722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1. Мобильное приложение:</w:t>
            </w:r>
          </w:p>
          <w:p w14:paraId="78540A13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4B137C4E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• Описание: Основной продукт - мобильное приложение для </w:t>
            </w:r>
            <w:proofErr w:type="spellStart"/>
            <w:r w:rsidRPr="00950ABC">
              <w:rPr>
                <w:sz w:val="20"/>
                <w:szCs w:val="20"/>
              </w:rPr>
              <w:t>iOS</w:t>
            </w:r>
            <w:proofErr w:type="spellEnd"/>
            <w:r w:rsidRPr="00950ABC">
              <w:rPr>
                <w:sz w:val="20"/>
                <w:szCs w:val="20"/>
              </w:rPr>
              <w:t xml:space="preserve"> и </w:t>
            </w:r>
            <w:proofErr w:type="spellStart"/>
            <w:r w:rsidRPr="00950ABC">
              <w:rPr>
                <w:sz w:val="20"/>
                <w:szCs w:val="20"/>
              </w:rPr>
              <w:t>Android</w:t>
            </w:r>
            <w:proofErr w:type="spellEnd"/>
            <w:r w:rsidRPr="00950ABC">
              <w:rPr>
                <w:sz w:val="20"/>
                <w:szCs w:val="20"/>
              </w:rPr>
              <w:t xml:space="preserve">, работающее на основе облачной платформы. </w:t>
            </w:r>
          </w:p>
          <w:p w14:paraId="45948A7C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• Использование: </w:t>
            </w:r>
          </w:p>
          <w:p w14:paraId="6E91A231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 Собственная разработка: </w:t>
            </w:r>
          </w:p>
          <w:p w14:paraId="64082843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 Платформа: </w:t>
            </w:r>
            <w:proofErr w:type="spellStart"/>
            <w:r w:rsidRPr="00950ABC">
              <w:rPr>
                <w:sz w:val="20"/>
                <w:szCs w:val="20"/>
              </w:rPr>
              <w:t>React</w:t>
            </w:r>
            <w:proofErr w:type="spellEnd"/>
            <w:r w:rsidRPr="00950ABC">
              <w:rPr>
                <w:sz w:val="20"/>
                <w:szCs w:val="20"/>
              </w:rPr>
              <w:t xml:space="preserve"> </w:t>
            </w:r>
            <w:proofErr w:type="spellStart"/>
            <w:r w:rsidRPr="00950ABC">
              <w:rPr>
                <w:sz w:val="20"/>
                <w:szCs w:val="20"/>
              </w:rPr>
              <w:t>Native</w:t>
            </w:r>
            <w:proofErr w:type="spellEnd"/>
            <w:r w:rsidRPr="00950ABC">
              <w:rPr>
                <w:sz w:val="20"/>
                <w:szCs w:val="20"/>
              </w:rPr>
              <w:t xml:space="preserve"> (</w:t>
            </w:r>
            <w:proofErr w:type="spellStart"/>
            <w:r w:rsidRPr="00950ABC">
              <w:rPr>
                <w:sz w:val="20"/>
                <w:szCs w:val="20"/>
              </w:rPr>
              <w:t>cross-platform</w:t>
            </w:r>
            <w:proofErr w:type="spellEnd"/>
            <w:r w:rsidRPr="00950ABC">
              <w:rPr>
                <w:sz w:val="20"/>
                <w:szCs w:val="20"/>
              </w:rPr>
              <w:t xml:space="preserve"> разработка), </w:t>
            </w:r>
          </w:p>
          <w:p w14:paraId="27FD72ED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  Язык: JavaScript, </w:t>
            </w:r>
          </w:p>
          <w:p w14:paraId="412EA6BE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  Дизайн: UI/UX разработка с учетом современных трендов.</w:t>
            </w:r>
          </w:p>
          <w:p w14:paraId="35BFAD27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  Существующие технологии: </w:t>
            </w:r>
          </w:p>
          <w:p w14:paraId="15627AC0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  Хранилище: AWS S3, Google </w:t>
            </w:r>
            <w:proofErr w:type="spellStart"/>
            <w:r w:rsidRPr="00950ABC">
              <w:rPr>
                <w:sz w:val="20"/>
                <w:szCs w:val="20"/>
              </w:rPr>
              <w:t>Cloud</w:t>
            </w:r>
            <w:proofErr w:type="spellEnd"/>
            <w:r w:rsidRPr="00950ABC">
              <w:rPr>
                <w:sz w:val="20"/>
                <w:szCs w:val="20"/>
              </w:rPr>
              <w:t xml:space="preserve"> Storage (обеспечивает безопасность и масштабируемость).</w:t>
            </w:r>
          </w:p>
          <w:p w14:paraId="7E0BD975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  База данных: </w:t>
            </w:r>
            <w:proofErr w:type="spellStart"/>
            <w:r w:rsidRPr="00950ABC">
              <w:rPr>
                <w:sz w:val="20"/>
                <w:szCs w:val="20"/>
              </w:rPr>
              <w:t>PostgreSQL</w:t>
            </w:r>
            <w:proofErr w:type="spellEnd"/>
            <w:r w:rsidRPr="00950ABC">
              <w:rPr>
                <w:sz w:val="20"/>
                <w:szCs w:val="20"/>
              </w:rPr>
              <w:t xml:space="preserve"> (для хранения метаданных фотографий, информации о пользователях, настройках и т.д.).</w:t>
            </w:r>
          </w:p>
          <w:p w14:paraId="27A2692C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1CA986A4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2. Распознавание лиц, объектов и анализа эмоций:</w:t>
            </w:r>
          </w:p>
          <w:p w14:paraId="2E9F0A43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26596729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• Описание: Использование API сервисов машинного обучения, таких как Google </w:t>
            </w:r>
            <w:proofErr w:type="spellStart"/>
            <w:r w:rsidRPr="00950ABC">
              <w:rPr>
                <w:sz w:val="20"/>
                <w:szCs w:val="20"/>
              </w:rPr>
              <w:t>Cloud</w:t>
            </w:r>
            <w:proofErr w:type="spellEnd"/>
            <w:r w:rsidRPr="00950ABC">
              <w:rPr>
                <w:sz w:val="20"/>
                <w:szCs w:val="20"/>
              </w:rPr>
              <w:t xml:space="preserve"> Vision API или Amazon </w:t>
            </w:r>
            <w:proofErr w:type="spellStart"/>
            <w:r w:rsidRPr="00950ABC">
              <w:rPr>
                <w:sz w:val="20"/>
                <w:szCs w:val="20"/>
              </w:rPr>
              <w:t>Rekognition</w:t>
            </w:r>
            <w:proofErr w:type="spellEnd"/>
            <w:r w:rsidRPr="00950ABC">
              <w:rPr>
                <w:sz w:val="20"/>
                <w:szCs w:val="20"/>
              </w:rPr>
              <w:t xml:space="preserve">, для автоматического анализа изображений. </w:t>
            </w:r>
          </w:p>
          <w:p w14:paraId="4ED759EC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• Использование: </w:t>
            </w:r>
          </w:p>
          <w:p w14:paraId="36A19E42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Распознавание лиц</w:t>
            </w:r>
            <w:proofErr w:type="gramStart"/>
            <w:r w:rsidRPr="00950ABC">
              <w:rPr>
                <w:sz w:val="20"/>
                <w:szCs w:val="20"/>
              </w:rPr>
              <w:t>: Позволяет</w:t>
            </w:r>
            <w:proofErr w:type="gramEnd"/>
            <w:r w:rsidRPr="00950ABC">
              <w:rPr>
                <w:sz w:val="20"/>
                <w:szCs w:val="20"/>
              </w:rPr>
              <w:t xml:space="preserve"> автоматически создавать альбомы "Лица", группировать фотографии по лицам, </w:t>
            </w:r>
            <w:r w:rsidRPr="00950ABC">
              <w:rPr>
                <w:sz w:val="20"/>
                <w:szCs w:val="20"/>
              </w:rPr>
              <w:lastRenderedPageBreak/>
              <w:t xml:space="preserve">опознавать людей на фотографиях. </w:t>
            </w:r>
          </w:p>
          <w:p w14:paraId="7141168D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Распознавание объектов</w:t>
            </w:r>
            <w:proofErr w:type="gramStart"/>
            <w:r w:rsidRPr="00950ABC">
              <w:rPr>
                <w:sz w:val="20"/>
                <w:szCs w:val="20"/>
              </w:rPr>
              <w:t>: Помогает</w:t>
            </w:r>
            <w:proofErr w:type="gramEnd"/>
            <w:r w:rsidRPr="00950ABC">
              <w:rPr>
                <w:sz w:val="20"/>
                <w:szCs w:val="20"/>
              </w:rPr>
              <w:t xml:space="preserve"> создавать альбомы "Места", "Еда", "Животные" и т.д. </w:t>
            </w:r>
          </w:p>
          <w:p w14:paraId="690B117C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Анализ эмоций</w:t>
            </w:r>
            <w:proofErr w:type="gramStart"/>
            <w:r w:rsidRPr="00950ABC">
              <w:rPr>
                <w:sz w:val="20"/>
                <w:szCs w:val="20"/>
              </w:rPr>
              <w:t>: Определяет</w:t>
            </w:r>
            <w:proofErr w:type="gramEnd"/>
            <w:r w:rsidRPr="00950ABC">
              <w:rPr>
                <w:sz w:val="20"/>
                <w:szCs w:val="20"/>
              </w:rPr>
              <w:t xml:space="preserve"> эмоциональную тональность фотографий (радость, грусть, удивление) и позволяет создавать альбомы по эмоциям.</w:t>
            </w:r>
          </w:p>
          <w:p w14:paraId="68AAC266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79F0A2A9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3. Система поиска и сортировки:</w:t>
            </w:r>
          </w:p>
          <w:p w14:paraId="1F9D24E8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6A9DA754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Описание</w:t>
            </w:r>
            <w:proofErr w:type="gramStart"/>
            <w:r w:rsidRPr="00950ABC">
              <w:rPr>
                <w:sz w:val="20"/>
                <w:szCs w:val="20"/>
              </w:rPr>
              <w:t>: Позволяет</w:t>
            </w:r>
            <w:proofErr w:type="gramEnd"/>
            <w:r w:rsidRPr="00950ABC">
              <w:rPr>
                <w:sz w:val="20"/>
                <w:szCs w:val="20"/>
              </w:rPr>
              <w:t xml:space="preserve"> пользователям искать и сортировать фотографии по дате, месту, лицу, объекту, эмоциям, ключевым словам. </w:t>
            </w:r>
          </w:p>
          <w:p w14:paraId="3D29338F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• Использование: </w:t>
            </w:r>
          </w:p>
          <w:p w14:paraId="70ABB9F5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 Поиск</w:t>
            </w:r>
            <w:proofErr w:type="gramStart"/>
            <w:r w:rsidRPr="00950ABC">
              <w:rPr>
                <w:sz w:val="20"/>
                <w:szCs w:val="20"/>
              </w:rPr>
              <w:t>: Используется</w:t>
            </w:r>
            <w:proofErr w:type="gramEnd"/>
            <w:r w:rsidRPr="00950ABC">
              <w:rPr>
                <w:sz w:val="20"/>
                <w:szCs w:val="20"/>
              </w:rPr>
              <w:t xml:space="preserve"> полнотекстовый поиск с учётом метаданных, полученных в результате анализа изображений. </w:t>
            </w:r>
          </w:p>
          <w:p w14:paraId="0709D103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 Сортировка: </w:t>
            </w:r>
            <w:proofErr w:type="spellStart"/>
            <w:r w:rsidRPr="00950ABC">
              <w:rPr>
                <w:sz w:val="20"/>
                <w:szCs w:val="20"/>
              </w:rPr>
              <w:t>Флексибильная</w:t>
            </w:r>
            <w:proofErr w:type="spellEnd"/>
            <w:r w:rsidRPr="00950ABC">
              <w:rPr>
                <w:sz w:val="20"/>
                <w:szCs w:val="20"/>
              </w:rPr>
              <w:t xml:space="preserve"> сортировка с возможностью создания пользовательских фильтров.</w:t>
            </w:r>
          </w:p>
          <w:p w14:paraId="1EA40DE0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16B4FD2E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4. Автоматическое создание фотокниг:</w:t>
            </w:r>
          </w:p>
          <w:p w14:paraId="38618708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10861606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Описание: Функция, которая автоматически создает фотокниги из выбранных фотографий.</w:t>
            </w:r>
          </w:p>
          <w:p w14:paraId="0307AF09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• Использование: </w:t>
            </w:r>
          </w:p>
          <w:p w14:paraId="58D2B15A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 Существующие решения: Интеграция с сервисом </w:t>
            </w:r>
            <w:proofErr w:type="spellStart"/>
            <w:r w:rsidRPr="00950ABC">
              <w:rPr>
                <w:sz w:val="20"/>
                <w:szCs w:val="20"/>
              </w:rPr>
              <w:t>Canva</w:t>
            </w:r>
            <w:proofErr w:type="spellEnd"/>
            <w:r w:rsidRPr="00950ABC">
              <w:rPr>
                <w:sz w:val="20"/>
                <w:szCs w:val="20"/>
              </w:rPr>
              <w:t>, который предоставляет шаблоны, инструменты для редактирования и печать фотокниг.</w:t>
            </w:r>
          </w:p>
          <w:p w14:paraId="25EAB5AC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 Собственная разработка: Разработка собственного алгоритма для создания фотокниг с учетом стилистических параметров и предпочтений пользователя.</w:t>
            </w:r>
          </w:p>
          <w:p w14:paraId="38484826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4804AA47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5. Прогнозирование ценных фотографий:</w:t>
            </w:r>
          </w:p>
          <w:p w14:paraId="760542C7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42DFB618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• Описание: Алгоритм, который анализирует фотографии пользователя, оценивая их важность, с учётом тематики, содержания и эмоций. </w:t>
            </w:r>
          </w:p>
          <w:p w14:paraId="1B597C7B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• Использование: </w:t>
            </w:r>
          </w:p>
          <w:p w14:paraId="53093248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 Машинное обучение: Обучение алгоритма на большом количестве данных с ручной разметкой.</w:t>
            </w:r>
          </w:p>
          <w:p w14:paraId="22DAC575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 Персонализация: Адаптация алгоритма к предпочтениям конкретного пользователя.</w:t>
            </w:r>
          </w:p>
          <w:p w14:paraId="3DD5D00D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4E9B658D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6. Монетизация:</w:t>
            </w:r>
          </w:p>
          <w:p w14:paraId="3A93C277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51982CD1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Описание: Разработка моделей монетизации для обеспечения дохода.</w:t>
            </w:r>
          </w:p>
          <w:p w14:paraId="55FC22BE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• Использование: </w:t>
            </w:r>
          </w:p>
          <w:p w14:paraId="44CDC48A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 Премиум-подписка: Дополнительные функции и услуги, например, бесконечное хранилище фотографий, неограниченное количество фотокниг, приоритетная поддержка.</w:t>
            </w:r>
          </w:p>
          <w:p w14:paraId="24F9C318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 Продажа фотокниг: Прямая продажа фотокниг через приложение или партнерские площадки. </w:t>
            </w:r>
          </w:p>
          <w:p w14:paraId="1CBE24D8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 Партнерство: Сотрудничество с производителями фототоваров (например, печати фотографии, флешки, рамки) с возможностью продажи продукции через приложение.</w:t>
            </w:r>
          </w:p>
          <w:p w14:paraId="459843FE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7D7532B9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Технология более подробно:</w:t>
            </w:r>
          </w:p>
          <w:p w14:paraId="1427E00A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58CAAAC9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"Фото-Память" будет представлять собой онлайн-платформу, работающую на базе серверов, обеспечивающих хранение данных и доступность приложения. Платформа будет построена на базе фреймворка </w:t>
            </w:r>
            <w:proofErr w:type="spellStart"/>
            <w:r w:rsidRPr="00950ABC">
              <w:rPr>
                <w:sz w:val="20"/>
                <w:szCs w:val="20"/>
              </w:rPr>
              <w:t>React</w:t>
            </w:r>
            <w:proofErr w:type="spellEnd"/>
            <w:r w:rsidRPr="00950ABC">
              <w:rPr>
                <w:sz w:val="20"/>
                <w:szCs w:val="20"/>
              </w:rPr>
              <w:t xml:space="preserve"> </w:t>
            </w:r>
            <w:proofErr w:type="spellStart"/>
            <w:r w:rsidRPr="00950ABC">
              <w:rPr>
                <w:sz w:val="20"/>
                <w:szCs w:val="20"/>
              </w:rPr>
              <w:t>Native</w:t>
            </w:r>
            <w:proofErr w:type="spellEnd"/>
            <w:r w:rsidRPr="00950ABC">
              <w:rPr>
                <w:sz w:val="20"/>
                <w:szCs w:val="20"/>
              </w:rPr>
              <w:t xml:space="preserve">, позволяющего создавать приложения для </w:t>
            </w:r>
            <w:proofErr w:type="spellStart"/>
            <w:r w:rsidRPr="00950ABC">
              <w:rPr>
                <w:sz w:val="20"/>
                <w:szCs w:val="20"/>
              </w:rPr>
              <w:t>iOS</w:t>
            </w:r>
            <w:proofErr w:type="spellEnd"/>
            <w:r w:rsidRPr="00950ABC">
              <w:rPr>
                <w:sz w:val="20"/>
                <w:szCs w:val="20"/>
              </w:rPr>
              <w:t xml:space="preserve"> и </w:t>
            </w:r>
            <w:proofErr w:type="spellStart"/>
            <w:r w:rsidRPr="00950ABC">
              <w:rPr>
                <w:sz w:val="20"/>
                <w:szCs w:val="20"/>
              </w:rPr>
              <w:t>Android</w:t>
            </w:r>
            <w:proofErr w:type="spellEnd"/>
            <w:r w:rsidRPr="00950ABC">
              <w:rPr>
                <w:sz w:val="20"/>
                <w:szCs w:val="20"/>
              </w:rPr>
              <w:t xml:space="preserve"> с единым кодовым базисом. Серверная часть будет реализована на Node.js, обеспечивая высокую скорость отклика и обработку больших объемов данных. Хранение фотографий будет осуществляться на серверах Amazon Web Services S3 или Google </w:t>
            </w:r>
            <w:proofErr w:type="spellStart"/>
            <w:r w:rsidRPr="00950ABC">
              <w:rPr>
                <w:sz w:val="20"/>
                <w:szCs w:val="20"/>
              </w:rPr>
              <w:t>Cloud</w:t>
            </w:r>
            <w:proofErr w:type="spellEnd"/>
            <w:r w:rsidRPr="00950ABC">
              <w:rPr>
                <w:sz w:val="20"/>
                <w:szCs w:val="20"/>
              </w:rPr>
              <w:t xml:space="preserve"> Storage, обеспечивающих безопасность и масштабируемость. </w:t>
            </w:r>
          </w:p>
          <w:p w14:paraId="7206C1F9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084C6F50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Для обработки фотографий будут использоваться API сервисы машинного обучения (например, Google </w:t>
            </w:r>
            <w:proofErr w:type="spellStart"/>
            <w:r w:rsidRPr="00950ABC">
              <w:rPr>
                <w:sz w:val="20"/>
                <w:szCs w:val="20"/>
              </w:rPr>
              <w:t>Cloud</w:t>
            </w:r>
            <w:proofErr w:type="spellEnd"/>
            <w:r w:rsidRPr="00950ABC">
              <w:rPr>
                <w:sz w:val="20"/>
                <w:szCs w:val="20"/>
              </w:rPr>
              <w:t xml:space="preserve"> Vision API или </w:t>
            </w:r>
            <w:r w:rsidRPr="00950ABC">
              <w:rPr>
                <w:sz w:val="20"/>
                <w:szCs w:val="20"/>
              </w:rPr>
              <w:lastRenderedPageBreak/>
              <w:t xml:space="preserve">Amazon </w:t>
            </w:r>
            <w:proofErr w:type="spellStart"/>
            <w:r w:rsidRPr="00950ABC">
              <w:rPr>
                <w:sz w:val="20"/>
                <w:szCs w:val="20"/>
              </w:rPr>
              <w:t>Rekognition</w:t>
            </w:r>
            <w:proofErr w:type="spellEnd"/>
            <w:r w:rsidRPr="00950ABC">
              <w:rPr>
                <w:sz w:val="20"/>
                <w:szCs w:val="20"/>
              </w:rPr>
              <w:t>). Эти сервисы позволят автоматически распознавать лица, объекты и анализировать эмоции на фотографиях. Собранные данные будут использоваться для создания интеллектуальной системы поиска и сортировки фотографий.</w:t>
            </w:r>
          </w:p>
          <w:p w14:paraId="7756FB4B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5EF36507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Приложение будет иметь</w:t>
            </w:r>
          </w:p>
          <w:p w14:paraId="3A77B641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интуитивно понятный интерфейс, позволяющий пользователям легко находить и сортировать свои фотографии. Функция автоматического создания фотокниг будет использовать существующие решения (например, </w:t>
            </w:r>
            <w:proofErr w:type="spellStart"/>
            <w:r w:rsidRPr="00950ABC">
              <w:rPr>
                <w:sz w:val="20"/>
                <w:szCs w:val="20"/>
              </w:rPr>
              <w:t>Canva</w:t>
            </w:r>
            <w:proofErr w:type="spellEnd"/>
            <w:r w:rsidRPr="00950ABC">
              <w:rPr>
                <w:sz w:val="20"/>
                <w:szCs w:val="20"/>
              </w:rPr>
              <w:t>) или собственный алгоритм с учетом стилистических параметров и предпочтений пользователя.</w:t>
            </w:r>
          </w:p>
          <w:p w14:paraId="1D97A6FE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5DEE2DC5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Приложение будет иметь несколько моделей монетизации, например, премиум-подписку, продажу фотокниг и партнерство с производителями фототоваров. Это позволит обеспечить доход от приложения и сделать его более функциональным для пользователей.</w:t>
            </w:r>
          </w:p>
          <w:p w14:paraId="155ED40F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5FCFB09A" w14:textId="1DB969F5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Важно: Данное описание является лишь иллюстрацией возможного технологического решения. Конкретные технологии и решения будут зависеть от конкретных требований проекта и будут определены в процессе разработки.</w:t>
            </w:r>
          </w:p>
        </w:tc>
      </w:tr>
    </w:tbl>
    <w:p w14:paraId="557123CD" w14:textId="77777777" w:rsidR="00717E54" w:rsidRPr="00950ABC" w:rsidRDefault="00717E54" w:rsidP="00950ABC">
      <w:pPr>
        <w:rPr>
          <w:sz w:val="20"/>
          <w:szCs w:val="20"/>
        </w:rPr>
      </w:pPr>
    </w:p>
    <w:tbl>
      <w:tblPr>
        <w:tblStyle w:val="affb"/>
        <w:tblpPr w:leftFromText="180" w:rightFromText="180" w:topFromText="180" w:bottomFromText="180" w:vertAnchor="text" w:tblpX="110"/>
        <w:tblW w:w="10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258"/>
        <w:gridCol w:w="5567"/>
      </w:tblGrid>
      <w:tr w:rsidR="00717E54" w:rsidRPr="00950ABC" w14:paraId="47D15C16" w14:textId="77777777">
        <w:trPr>
          <w:trHeight w:val="2800"/>
        </w:trPr>
        <w:tc>
          <w:tcPr>
            <w:tcW w:w="668" w:type="dxa"/>
          </w:tcPr>
          <w:p w14:paraId="7077554C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4258" w:type="dxa"/>
          </w:tcPr>
          <w:p w14:paraId="2D103F0B" w14:textId="77777777" w:rsidR="00717E54" w:rsidRPr="00950ABC" w:rsidRDefault="000C5B83" w:rsidP="00950ABC">
            <w:pPr>
              <w:rPr>
                <w:b/>
                <w:bCs/>
                <w:sz w:val="20"/>
                <w:szCs w:val="20"/>
              </w:rPr>
            </w:pPr>
            <w:r w:rsidRPr="00950ABC">
              <w:rPr>
                <w:b/>
                <w:bCs/>
                <w:sz w:val="20"/>
                <w:szCs w:val="20"/>
              </w:rPr>
              <w:t>Бизнес-модель*</w:t>
            </w:r>
          </w:p>
          <w:p w14:paraId="634F5B57" w14:textId="77777777" w:rsidR="00717E54" w:rsidRPr="00950ABC" w:rsidRDefault="000C5B83" w:rsidP="00950ABC">
            <w:pPr>
              <w:jc w:val="both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Указывается кратко описание способа, который планируется использовать для</w:t>
            </w:r>
          </w:p>
          <w:p w14:paraId="76700A58" w14:textId="77777777" w:rsidR="00717E54" w:rsidRPr="00950ABC" w:rsidRDefault="000C5B83" w:rsidP="00950ABC">
            <w:pPr>
              <w:jc w:val="both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создания ценности и получения прибыли, в том числе, как планируется выстраивать отношения с потребителями и</w:t>
            </w:r>
          </w:p>
          <w:p w14:paraId="4349C7D5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поставщиками, способы привлечения</w:t>
            </w:r>
          </w:p>
          <w:p w14:paraId="00840595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финансовых и иных ресурсов, какие каналы продвижения и сбыта продукта планируется использовать и развивать, и т.д.</w:t>
            </w:r>
          </w:p>
        </w:tc>
        <w:tc>
          <w:tcPr>
            <w:tcW w:w="5567" w:type="dxa"/>
          </w:tcPr>
          <w:p w14:paraId="63D6D861" w14:textId="77777777" w:rsidR="00717E54" w:rsidRPr="00950ABC" w:rsidRDefault="000C5B83" w:rsidP="00950ABC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Маркетинговая стратегия:</w:t>
            </w:r>
          </w:p>
          <w:p w14:paraId="4437E45F" w14:textId="77777777" w:rsidR="00717E54" w:rsidRPr="00950ABC" w:rsidRDefault="000C5B83" w:rsidP="00950ABC">
            <w:pPr>
              <w:numPr>
                <w:ilvl w:val="0"/>
                <w:numId w:val="20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Создание привлекательного и функционального приложения.</w:t>
            </w:r>
          </w:p>
          <w:p w14:paraId="2F40DB5E" w14:textId="77777777" w:rsidR="00717E54" w:rsidRPr="00950ABC" w:rsidRDefault="000C5B83" w:rsidP="00950ABC">
            <w:pPr>
              <w:numPr>
                <w:ilvl w:val="0"/>
                <w:numId w:val="20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Проведение рекламных кампаний в социальных сетях, на специализированных форумах и в других местах, где собирается целевая аудитория.</w:t>
            </w:r>
          </w:p>
          <w:p w14:paraId="662C6A3B" w14:textId="77777777" w:rsidR="00717E54" w:rsidRPr="00950ABC" w:rsidRDefault="000C5B83" w:rsidP="00950ABC">
            <w:pPr>
              <w:numPr>
                <w:ilvl w:val="0"/>
                <w:numId w:val="20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Участие в фотоконкурсах и выставках.</w:t>
            </w:r>
          </w:p>
          <w:p w14:paraId="50F44568" w14:textId="77777777" w:rsidR="00717E54" w:rsidRPr="00950ABC" w:rsidRDefault="000C5B83" w:rsidP="00950ABC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Финансовая стратегия:</w:t>
            </w:r>
          </w:p>
          <w:p w14:paraId="461776CE" w14:textId="77777777" w:rsidR="00717E54" w:rsidRPr="00950ABC" w:rsidRDefault="000C5B83" w:rsidP="00950ABC">
            <w:pPr>
              <w:numPr>
                <w:ilvl w:val="0"/>
                <w:numId w:val="19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Оценка затрат на разработку и продвижение приложения.</w:t>
            </w:r>
          </w:p>
          <w:p w14:paraId="0D359661" w14:textId="77777777" w:rsidR="00717E54" w:rsidRPr="00950ABC" w:rsidRDefault="000C5B83" w:rsidP="00950ABC">
            <w:pPr>
              <w:numPr>
                <w:ilvl w:val="0"/>
                <w:numId w:val="19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Расчёт ожидаемой прибыли и рентабельности проекта.</w:t>
            </w:r>
          </w:p>
          <w:p w14:paraId="5BD6BD09" w14:textId="77777777" w:rsidR="00717E54" w:rsidRPr="00950ABC" w:rsidRDefault="000C5B83" w:rsidP="00950ABC">
            <w:pPr>
              <w:numPr>
                <w:ilvl w:val="0"/>
                <w:numId w:val="19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Привлечение финансовых ресурсов от инвесторов, краудфандинговых платформ или других источников.</w:t>
            </w:r>
          </w:p>
          <w:p w14:paraId="581EEC24" w14:textId="77777777" w:rsidR="00717E54" w:rsidRPr="00950ABC" w:rsidRDefault="000C5B83" w:rsidP="00950ABC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Операционная деятельность:</w:t>
            </w:r>
          </w:p>
          <w:p w14:paraId="3556142B" w14:textId="77777777" w:rsidR="00717E54" w:rsidRPr="00950ABC" w:rsidRDefault="000C5B83" w:rsidP="00950ABC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Разработка и поддержка приложения.</w:t>
            </w:r>
          </w:p>
          <w:p w14:paraId="42508F76" w14:textId="77777777" w:rsidR="00717E54" w:rsidRPr="00950ABC" w:rsidRDefault="000C5B83" w:rsidP="00950ABC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Обработка запросов пользователей и решение их проблем.</w:t>
            </w:r>
          </w:p>
          <w:p w14:paraId="279C738A" w14:textId="77777777" w:rsidR="00717E54" w:rsidRPr="00950ABC" w:rsidRDefault="000C5B83" w:rsidP="00950ABC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Продажа премиум-подписок и фотокниг.</w:t>
            </w:r>
          </w:p>
          <w:p w14:paraId="38094E86" w14:textId="77777777" w:rsidR="00717E54" w:rsidRPr="00950ABC" w:rsidRDefault="000C5B83" w:rsidP="00950ABC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Развитие и масштабирование:</w:t>
            </w:r>
          </w:p>
          <w:p w14:paraId="581638E7" w14:textId="77777777" w:rsidR="00717E54" w:rsidRPr="00950ABC" w:rsidRDefault="000C5B83" w:rsidP="00950ABC">
            <w:pPr>
              <w:numPr>
                <w:ilvl w:val="0"/>
                <w:numId w:val="15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Постоянное обновление приложения и добавление новых функций.</w:t>
            </w:r>
          </w:p>
          <w:p w14:paraId="6791E808" w14:textId="77777777" w:rsidR="00717E54" w:rsidRPr="00950ABC" w:rsidRDefault="000C5B83" w:rsidP="00950ABC">
            <w:pPr>
              <w:numPr>
                <w:ilvl w:val="0"/>
                <w:numId w:val="15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Расширение целевой аудитории и выход на новые рынки.</w:t>
            </w:r>
          </w:p>
          <w:p w14:paraId="2A8EEAC5" w14:textId="6D22A774" w:rsidR="00717E54" w:rsidRPr="00950ABC" w:rsidRDefault="000C5B83" w:rsidP="00950ABC">
            <w:pPr>
              <w:numPr>
                <w:ilvl w:val="0"/>
                <w:numId w:val="15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Привлечение новых партнёров и спонсоров. </w:t>
            </w:r>
          </w:p>
        </w:tc>
      </w:tr>
      <w:tr w:rsidR="00717E54" w:rsidRPr="00950ABC" w14:paraId="08CE7EC8" w14:textId="77777777">
        <w:trPr>
          <w:trHeight w:val="1065"/>
        </w:trPr>
        <w:tc>
          <w:tcPr>
            <w:tcW w:w="668" w:type="dxa"/>
          </w:tcPr>
          <w:p w14:paraId="45C68DA3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14</w:t>
            </w:r>
          </w:p>
        </w:tc>
        <w:tc>
          <w:tcPr>
            <w:tcW w:w="4258" w:type="dxa"/>
          </w:tcPr>
          <w:p w14:paraId="6D34714A" w14:textId="77777777" w:rsidR="00717E54" w:rsidRPr="00950ABC" w:rsidRDefault="000C5B83" w:rsidP="00950ABC">
            <w:pPr>
              <w:rPr>
                <w:b/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Основные конкуренты*</w:t>
            </w:r>
          </w:p>
          <w:p w14:paraId="0FEB243D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Кратко указываются основные конкуренты (не менее 5)</w:t>
            </w:r>
          </w:p>
        </w:tc>
        <w:tc>
          <w:tcPr>
            <w:tcW w:w="5567" w:type="dxa"/>
          </w:tcPr>
          <w:p w14:paraId="2611D3CD" w14:textId="77777777" w:rsidR="00717E54" w:rsidRPr="00950ABC" w:rsidRDefault="00950ABC" w:rsidP="00950ABC">
            <w:pPr>
              <w:rPr>
                <w:sz w:val="20"/>
                <w:szCs w:val="20"/>
              </w:rPr>
            </w:pPr>
            <w:hyperlink r:id="rId8">
              <w:r w:rsidR="000C5B83" w:rsidRPr="00950ABC">
                <w:rPr>
                  <w:color w:val="1155CC"/>
                  <w:sz w:val="20"/>
                  <w:szCs w:val="20"/>
                  <w:u w:val="single"/>
                </w:rPr>
                <w:t>https://www.similarweb.com/</w:t>
              </w:r>
            </w:hyperlink>
            <w:r w:rsidR="000C5B83" w:rsidRPr="00950ABC">
              <w:rPr>
                <w:sz w:val="20"/>
                <w:szCs w:val="20"/>
              </w:rPr>
              <w:t xml:space="preserve"> </w:t>
            </w:r>
          </w:p>
          <w:p w14:paraId="14F72A54" w14:textId="77777777" w:rsidR="00717E54" w:rsidRPr="00950ABC" w:rsidRDefault="00950ABC" w:rsidP="00950ABC">
            <w:pPr>
              <w:rPr>
                <w:color w:val="1155CC"/>
                <w:sz w:val="20"/>
                <w:szCs w:val="20"/>
                <w:u w:val="single"/>
              </w:rPr>
            </w:pPr>
            <w:hyperlink r:id="rId9">
              <w:r w:rsidR="000C5B83" w:rsidRPr="00950ABC">
                <w:rPr>
                  <w:color w:val="1155CC"/>
                  <w:sz w:val="20"/>
                  <w:szCs w:val="20"/>
                  <w:u w:val="single"/>
                </w:rPr>
                <w:t>https://www.alexa.com/</w:t>
              </w:r>
            </w:hyperlink>
          </w:p>
          <w:p w14:paraId="691F9D99" w14:textId="77777777" w:rsidR="00717E54" w:rsidRPr="00950ABC" w:rsidRDefault="000C5B83" w:rsidP="00950ABC">
            <w:pPr>
              <w:rPr>
                <w:sz w:val="20"/>
                <w:szCs w:val="20"/>
                <w:lang w:val="en-US"/>
              </w:rPr>
            </w:pPr>
            <w:r w:rsidRPr="00950ABC">
              <w:rPr>
                <w:sz w:val="20"/>
                <w:szCs w:val="20"/>
                <w:lang w:val="en-US"/>
              </w:rPr>
              <w:t>Google Trends</w:t>
            </w:r>
          </w:p>
          <w:p w14:paraId="7CEDE28D" w14:textId="77777777" w:rsidR="00717E54" w:rsidRPr="00950ABC" w:rsidRDefault="000C5B83" w:rsidP="00950ABC">
            <w:pPr>
              <w:rPr>
                <w:sz w:val="20"/>
                <w:szCs w:val="20"/>
                <w:lang w:val="en-US"/>
              </w:rPr>
            </w:pPr>
            <w:r w:rsidRPr="00950ABC">
              <w:rPr>
                <w:sz w:val="20"/>
                <w:szCs w:val="20"/>
                <w:lang w:val="en-US"/>
              </w:rPr>
              <w:t>Google Alerts</w:t>
            </w:r>
          </w:p>
          <w:p w14:paraId="5A910736" w14:textId="657F09F8" w:rsidR="00717E54" w:rsidRPr="00950ABC" w:rsidRDefault="000C5B83" w:rsidP="00950ABC">
            <w:pPr>
              <w:rPr>
                <w:sz w:val="20"/>
                <w:szCs w:val="20"/>
                <w:lang w:val="en-US"/>
              </w:rPr>
            </w:pPr>
            <w:r w:rsidRPr="00950ABC">
              <w:rPr>
                <w:sz w:val="20"/>
                <w:szCs w:val="20"/>
                <w:lang w:val="en-US"/>
              </w:rPr>
              <w:t xml:space="preserve">Yandex </w:t>
            </w:r>
            <w:proofErr w:type="spellStart"/>
            <w:r w:rsidRPr="00950ABC">
              <w:rPr>
                <w:sz w:val="20"/>
                <w:szCs w:val="20"/>
                <w:lang w:val="en-US"/>
              </w:rPr>
              <w:t>Wordstat</w:t>
            </w:r>
            <w:proofErr w:type="spellEnd"/>
          </w:p>
        </w:tc>
      </w:tr>
      <w:tr w:rsidR="00717E54" w:rsidRPr="00950ABC" w14:paraId="6116E3A7" w14:textId="77777777">
        <w:trPr>
          <w:trHeight w:val="1809"/>
        </w:trPr>
        <w:tc>
          <w:tcPr>
            <w:tcW w:w="668" w:type="dxa"/>
          </w:tcPr>
          <w:p w14:paraId="74E2822A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15</w:t>
            </w:r>
          </w:p>
        </w:tc>
        <w:tc>
          <w:tcPr>
            <w:tcW w:w="4258" w:type="dxa"/>
          </w:tcPr>
          <w:p w14:paraId="30A87859" w14:textId="77777777" w:rsidR="00717E54" w:rsidRPr="00950ABC" w:rsidRDefault="000C5B83" w:rsidP="00950ABC">
            <w:pPr>
              <w:rPr>
                <w:b/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Ценностное предложение*</w:t>
            </w:r>
          </w:p>
          <w:p w14:paraId="4A1DC82C" w14:textId="77777777" w:rsidR="00717E54" w:rsidRPr="00950ABC" w:rsidRDefault="000C5B83" w:rsidP="00950ABC">
            <w:pPr>
              <w:rPr>
                <w:i/>
                <w:sz w:val="20"/>
                <w:szCs w:val="20"/>
              </w:rPr>
            </w:pPr>
            <w:r w:rsidRPr="00950ABC">
              <w:rPr>
                <w:i/>
                <w:sz w:val="20"/>
                <w:szCs w:val="20"/>
              </w:rPr>
              <w:t>Формулируется объяснение, почему клиенты должны вести дела с вами, а не с вашими</w:t>
            </w:r>
          </w:p>
          <w:p w14:paraId="739511A7" w14:textId="77777777" w:rsidR="00717E54" w:rsidRPr="00950ABC" w:rsidRDefault="000C5B83" w:rsidP="00950ABC">
            <w:pPr>
              <w:rPr>
                <w:i/>
                <w:sz w:val="20"/>
                <w:szCs w:val="20"/>
              </w:rPr>
            </w:pPr>
            <w:r w:rsidRPr="00950ABC">
              <w:rPr>
                <w:i/>
                <w:sz w:val="20"/>
                <w:szCs w:val="20"/>
              </w:rPr>
              <w:t>конкурентами, и с самого начала делает</w:t>
            </w:r>
          </w:p>
          <w:p w14:paraId="38D3336C" w14:textId="77777777" w:rsidR="00717E54" w:rsidRPr="00950ABC" w:rsidRDefault="000C5B83" w:rsidP="00950ABC">
            <w:pPr>
              <w:rPr>
                <w:i/>
                <w:sz w:val="20"/>
                <w:szCs w:val="20"/>
              </w:rPr>
            </w:pPr>
            <w:r w:rsidRPr="00950ABC">
              <w:rPr>
                <w:i/>
                <w:sz w:val="20"/>
                <w:szCs w:val="20"/>
              </w:rPr>
              <w:t>очевидными преимущества ваших продуктов или услуг</w:t>
            </w:r>
          </w:p>
        </w:tc>
        <w:tc>
          <w:tcPr>
            <w:tcW w:w="556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8848A" w14:textId="77777777" w:rsidR="00717E54" w:rsidRPr="00950ABC" w:rsidRDefault="000C5B83" w:rsidP="00950AB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0"/>
                <w:szCs w:val="20"/>
              </w:rPr>
            </w:pPr>
            <w:r w:rsidRPr="00950ABC">
              <w:rPr>
                <w:color w:val="111B1E"/>
                <w:sz w:val="20"/>
                <w:szCs w:val="20"/>
              </w:rPr>
              <w:t>Люди, которые умеют хорошо фотографировать необходимы всем и всегда. Никакое мероприятие не обходится без хорошего фотографа, так как люди любят хранить память о событиях в виде фотографий. Наш продукт поможет в работе.</w:t>
            </w:r>
            <w:r w:rsidRPr="00950ABC">
              <w:rPr>
                <w:sz w:val="20"/>
                <w:szCs w:val="20"/>
              </w:rPr>
              <w:t xml:space="preserve"> Обеспечьте безопасность и удобство работы с фотографиями для ваших сотрудников с помощью "Фото-Память"!</w:t>
            </w:r>
          </w:p>
          <w:p w14:paraId="59B14E7D" w14:textId="77777777" w:rsidR="00717E54" w:rsidRPr="00950ABC" w:rsidRDefault="000C5B83" w:rsidP="00950AB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Наш сервис </w:t>
            </w:r>
            <w:proofErr w:type="gramStart"/>
            <w:r w:rsidRPr="00950ABC">
              <w:rPr>
                <w:sz w:val="20"/>
                <w:szCs w:val="20"/>
              </w:rPr>
              <w:t>- это надежное облачное хранилище</w:t>
            </w:r>
            <w:proofErr w:type="gramEnd"/>
            <w:r w:rsidRPr="00950ABC">
              <w:rPr>
                <w:sz w:val="20"/>
                <w:szCs w:val="20"/>
              </w:rPr>
              <w:t xml:space="preserve"> для фотографий, которое позволит вам:</w:t>
            </w:r>
          </w:p>
          <w:p w14:paraId="021CFFA2" w14:textId="77777777" w:rsidR="00717E54" w:rsidRPr="00950ABC" w:rsidRDefault="000C5B83" w:rsidP="00950AB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• Сохранить важные фотографии от потери </w:t>
            </w:r>
          </w:p>
          <w:p w14:paraId="2D87A4BF" w14:textId="77777777" w:rsidR="00717E54" w:rsidRPr="00950ABC" w:rsidRDefault="000C5B83" w:rsidP="00950AB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Обеспечить доступ к фотографиям с любого устройства</w:t>
            </w:r>
          </w:p>
          <w:p w14:paraId="47C80463" w14:textId="77777777" w:rsidR="00717E54" w:rsidRPr="00950ABC" w:rsidRDefault="000C5B83" w:rsidP="00950AB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Организовать и найти нужные фотографии за секунды</w:t>
            </w:r>
          </w:p>
          <w:p w14:paraId="5F5D2201" w14:textId="77777777" w:rsidR="00717E54" w:rsidRPr="00950ABC" w:rsidRDefault="000C5B83" w:rsidP="00950AB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Создать красивые фотокниги из корпоративных мероприятий</w:t>
            </w:r>
          </w:p>
          <w:p w14:paraId="12EE6A9D" w14:textId="77777777" w:rsidR="00717E54" w:rsidRPr="00950ABC" w:rsidRDefault="000C5B83" w:rsidP="00950AB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Увеличить производительность сотрудников за счет удобной работы с изображениями</w:t>
            </w:r>
          </w:p>
          <w:p w14:paraId="5F7CD23D" w14:textId="77777777" w:rsidR="00717E54" w:rsidRPr="00950ABC" w:rsidRDefault="000C5B83" w:rsidP="00950AB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Сэкономить на хранении и обработке фотографий</w:t>
            </w:r>
          </w:p>
          <w:p w14:paraId="674F1CF5" w14:textId="4CF194B3" w:rsidR="00717E54" w:rsidRPr="00950ABC" w:rsidRDefault="000C5B83" w:rsidP="00950ABC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color w:val="404040"/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Повысить уровень безопасности данных в компании"</w:t>
            </w:r>
            <w:r w:rsidRPr="00950ABC">
              <w:rPr>
                <w:color w:val="FFFFFF"/>
                <w:sz w:val="20"/>
                <w:szCs w:val="20"/>
              </w:rPr>
              <w:t xml:space="preserve"> </w:t>
            </w:r>
          </w:p>
        </w:tc>
      </w:tr>
      <w:tr w:rsidR="00717E54" w:rsidRPr="00950ABC" w14:paraId="31A1FA4F" w14:textId="77777777">
        <w:trPr>
          <w:trHeight w:val="3475"/>
        </w:trPr>
        <w:tc>
          <w:tcPr>
            <w:tcW w:w="668" w:type="dxa"/>
          </w:tcPr>
          <w:p w14:paraId="46287926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16</w:t>
            </w:r>
          </w:p>
        </w:tc>
        <w:tc>
          <w:tcPr>
            <w:tcW w:w="4258" w:type="dxa"/>
          </w:tcPr>
          <w:p w14:paraId="19BC8DD5" w14:textId="77777777" w:rsidR="00717E54" w:rsidRPr="00950ABC" w:rsidRDefault="000C5B83" w:rsidP="00950ABC">
            <w:pPr>
              <w:rPr>
                <w:b/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Обоснование реализуемости (устойчивости) бизнеса (конкурентные преимущества (включая наличие уникальных РИД,</w:t>
            </w:r>
          </w:p>
          <w:p w14:paraId="7199F4D9" w14:textId="77777777" w:rsidR="00717E54" w:rsidRPr="00950ABC" w:rsidRDefault="000C5B83" w:rsidP="00950ABC">
            <w:pPr>
              <w:rPr>
                <w:b/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действующих индустриальных партнеров, доступ к ограниченным ресурсам и т.д.);</w:t>
            </w:r>
          </w:p>
          <w:p w14:paraId="3A532C2F" w14:textId="77777777" w:rsidR="00717E54" w:rsidRPr="00950ABC" w:rsidRDefault="000C5B83" w:rsidP="00950ABC">
            <w:pPr>
              <w:rPr>
                <w:b/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 xml:space="preserve">дефицит, дешевизна, уникальность и </w:t>
            </w:r>
            <w:proofErr w:type="gramStart"/>
            <w:r w:rsidRPr="00950ABC">
              <w:rPr>
                <w:b/>
                <w:sz w:val="20"/>
                <w:szCs w:val="20"/>
              </w:rPr>
              <w:t>т.п.)*</w:t>
            </w:r>
            <w:proofErr w:type="gramEnd"/>
          </w:p>
          <w:p w14:paraId="23D2CA96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68B2A937" w14:textId="77777777" w:rsidR="00717E54" w:rsidRPr="00950ABC" w:rsidRDefault="000C5B83" w:rsidP="00950ABC">
            <w:pPr>
              <w:rPr>
                <w:i/>
                <w:sz w:val="20"/>
                <w:szCs w:val="20"/>
              </w:rPr>
            </w:pPr>
            <w:r w:rsidRPr="00950ABC">
              <w:rPr>
                <w:i/>
                <w:sz w:val="20"/>
                <w:szCs w:val="20"/>
              </w:rPr>
              <w:t>Приведите аргументы в пользу реализуемости бизнес-идеи, в чем ее полезность и</w:t>
            </w:r>
          </w:p>
          <w:p w14:paraId="2912A32F" w14:textId="77777777" w:rsidR="00717E54" w:rsidRPr="00950ABC" w:rsidRDefault="000C5B83" w:rsidP="00950ABC">
            <w:pPr>
              <w:rPr>
                <w:i/>
                <w:sz w:val="20"/>
                <w:szCs w:val="20"/>
              </w:rPr>
            </w:pPr>
            <w:r w:rsidRPr="00950ABC">
              <w:rPr>
                <w:i/>
                <w:sz w:val="20"/>
                <w:szCs w:val="20"/>
              </w:rPr>
              <w:t>востребованность продукта по сравнению с другими продуктами на рынке, чем</w:t>
            </w:r>
          </w:p>
          <w:p w14:paraId="4B0B13BF" w14:textId="77777777" w:rsidR="00717E54" w:rsidRPr="00950ABC" w:rsidRDefault="000C5B83" w:rsidP="00950ABC">
            <w:pPr>
              <w:rPr>
                <w:i/>
                <w:sz w:val="20"/>
                <w:szCs w:val="20"/>
              </w:rPr>
            </w:pPr>
            <w:r w:rsidRPr="00950ABC">
              <w:rPr>
                <w:i/>
                <w:sz w:val="20"/>
                <w:szCs w:val="20"/>
              </w:rPr>
              <w:t>обосновывается потенциальная</w:t>
            </w:r>
          </w:p>
          <w:p w14:paraId="03015FC8" w14:textId="77777777" w:rsidR="00717E54" w:rsidRPr="00950ABC" w:rsidRDefault="000C5B83" w:rsidP="00950ABC">
            <w:pPr>
              <w:rPr>
                <w:i/>
                <w:sz w:val="20"/>
                <w:szCs w:val="20"/>
              </w:rPr>
            </w:pPr>
            <w:r w:rsidRPr="00950ABC">
              <w:rPr>
                <w:i/>
                <w:sz w:val="20"/>
                <w:szCs w:val="20"/>
              </w:rPr>
              <w:t>прибыльность бизнеса, насколько будет бизнес устойчивым</w:t>
            </w:r>
          </w:p>
        </w:tc>
        <w:tc>
          <w:tcPr>
            <w:tcW w:w="5567" w:type="dxa"/>
          </w:tcPr>
          <w:p w14:paraId="0D937113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Полезность и востребованность:</w:t>
            </w:r>
          </w:p>
          <w:p w14:paraId="6C65A284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1218A023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Реальная проблема: Потеря фотографий - серьезная проблема для многих пользователей смартфонов.</w:t>
            </w:r>
          </w:p>
          <w:p w14:paraId="55C40DB2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Уникальное решение: "Фото-Память" не просто хранит фото, но использует интеллектуальные функции для их организации и поиска, что делает его более ценным для пользователей, чем просто облачное хранилище.</w:t>
            </w:r>
          </w:p>
          <w:p w14:paraId="5D4E3B3B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Целевая аудитория: Люди, ценящие свои фотографии, большая и востребованная группа потребителей.</w:t>
            </w:r>
          </w:p>
          <w:p w14:paraId="1D4330E9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35B81264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Потенциальная прибыльность:</w:t>
            </w:r>
          </w:p>
          <w:p w14:paraId="71A6658F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179319FC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Несколько моделей монетизации: Премиум-подписка, продажа фотокниг, партнерство с фототоварами обеспечивают разнообразие источников дохода.</w:t>
            </w:r>
          </w:p>
          <w:p w14:paraId="015895EB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Рост рынка мобильных приложений: Спрос на мобильные приложения растет, что делает рынок привлекательным для инвестирования.</w:t>
            </w:r>
          </w:p>
          <w:p w14:paraId="3E7C02C8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36838528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Устойчивость бизнеса:</w:t>
            </w:r>
          </w:p>
          <w:p w14:paraId="6E980DF2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5A5BE284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• Уникальные технологии: Распознавание лиц, объектов, поиск по эмоциям </w:t>
            </w:r>
            <w:proofErr w:type="gramStart"/>
            <w:r w:rsidRPr="00950ABC">
              <w:rPr>
                <w:sz w:val="20"/>
                <w:szCs w:val="20"/>
              </w:rPr>
              <w:t>- это</w:t>
            </w:r>
            <w:proofErr w:type="gramEnd"/>
            <w:r w:rsidRPr="00950ABC">
              <w:rPr>
                <w:sz w:val="20"/>
                <w:szCs w:val="20"/>
              </w:rPr>
              <w:t xml:space="preserve"> передовые технологии, которые дадут конкурентное преимущество.</w:t>
            </w:r>
          </w:p>
          <w:p w14:paraId="120DC77C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lastRenderedPageBreak/>
              <w:t>• Бренд и ценности: "Фото-Память" позиционирует себя не как просто хранилище, а как инструмент для сохранения ценных воспоминаний, что поможет создать верность бренду.</w:t>
            </w:r>
          </w:p>
          <w:p w14:paraId="35AA983E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• Постоянный рост </w:t>
            </w:r>
            <w:proofErr w:type="spellStart"/>
            <w:r w:rsidRPr="00950ABC">
              <w:rPr>
                <w:sz w:val="20"/>
                <w:szCs w:val="20"/>
              </w:rPr>
              <w:t>фотоконтента</w:t>
            </w:r>
            <w:proofErr w:type="spellEnd"/>
            <w:r w:rsidRPr="00950ABC">
              <w:rPr>
                <w:sz w:val="20"/>
                <w:szCs w:val="20"/>
              </w:rPr>
              <w:t>: Люди снимают все больше фотографий, что повышает потребность в удобных инструментах для их организации и хранения.</w:t>
            </w:r>
          </w:p>
          <w:p w14:paraId="6C9F6534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39FA5E32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Почему проект может быть реализован:</w:t>
            </w:r>
          </w:p>
          <w:p w14:paraId="54FC89FE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7746A957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Технологии доступны: Распознавание лиц и объектов, анализ эмоций - технологии, которые уже широко используются в других приложениях.</w:t>
            </w:r>
          </w:p>
          <w:p w14:paraId="6CDB672A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Потребность в решении проблемы очевидна: Люди теряют фотографии, и "Фото-Память" предлагает решение этой проблемы.</w:t>
            </w:r>
          </w:p>
          <w:p w14:paraId="38119A23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Конкурентное преимущество: Уникальные функции "Фото-Память" дадут преимущество перед другими приложениями для хранения фотографий.</w:t>
            </w:r>
          </w:p>
          <w:p w14:paraId="16530F81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0B8672BA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Аргументы в пользу устойчивости:</w:t>
            </w:r>
          </w:p>
          <w:p w14:paraId="3FEBF926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5AC20DC1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Постоянный спрос: Люди всегда будут нуждаться в хранении и организации фотографий.</w:t>
            </w:r>
          </w:p>
          <w:p w14:paraId="619694FB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Постоянное развитие: Приложение можно постоянно дополнять новыми функциями и интеграциями, что увеличит его ценность для пользователей.</w:t>
            </w:r>
          </w:p>
          <w:p w14:paraId="68DE424A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• Лояльность клиентов: Создавая сильный бренд, "Фото-Память" может привлечь и удержать пользователей, что гарантирует устойчивость бизнеса.</w:t>
            </w:r>
          </w:p>
        </w:tc>
      </w:tr>
      <w:tr w:rsidR="00717E54" w:rsidRPr="00950ABC" w14:paraId="1E338364" w14:textId="77777777" w:rsidTr="00950ABC">
        <w:trPr>
          <w:trHeight w:val="257"/>
        </w:trPr>
        <w:tc>
          <w:tcPr>
            <w:tcW w:w="668" w:type="dxa"/>
          </w:tcPr>
          <w:p w14:paraId="2E0C71FB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</w:tc>
        <w:tc>
          <w:tcPr>
            <w:tcW w:w="9825" w:type="dxa"/>
            <w:gridSpan w:val="2"/>
          </w:tcPr>
          <w:p w14:paraId="2E7D7663" w14:textId="77777777" w:rsidR="00717E54" w:rsidRPr="00950ABC" w:rsidRDefault="000C5B83" w:rsidP="00950ABC">
            <w:pPr>
              <w:jc w:val="center"/>
              <w:rPr>
                <w:b/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Характеристика будущего продукта</w:t>
            </w:r>
          </w:p>
        </w:tc>
      </w:tr>
      <w:tr w:rsidR="00717E54" w:rsidRPr="00950ABC" w14:paraId="33321D7F" w14:textId="77777777">
        <w:trPr>
          <w:trHeight w:val="2234"/>
        </w:trPr>
        <w:tc>
          <w:tcPr>
            <w:tcW w:w="668" w:type="dxa"/>
          </w:tcPr>
          <w:p w14:paraId="39445B7C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17</w:t>
            </w:r>
          </w:p>
        </w:tc>
        <w:tc>
          <w:tcPr>
            <w:tcW w:w="4258" w:type="dxa"/>
          </w:tcPr>
          <w:p w14:paraId="0E767AD1" w14:textId="77777777" w:rsidR="00717E54" w:rsidRPr="00950ABC" w:rsidRDefault="000C5B83" w:rsidP="00950ABC">
            <w:pPr>
              <w:rPr>
                <w:b/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Основные технические параметры, включая обоснование соответствия идеи/задела тематическому направлению (лоту)*</w:t>
            </w:r>
          </w:p>
          <w:p w14:paraId="72526470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5DE40596" w14:textId="77777777" w:rsidR="00717E54" w:rsidRPr="00950ABC" w:rsidRDefault="000C5B83" w:rsidP="00950ABC">
            <w:pPr>
              <w:rPr>
                <w:i/>
                <w:sz w:val="20"/>
                <w:szCs w:val="20"/>
              </w:rPr>
            </w:pPr>
            <w:r w:rsidRPr="00950ABC">
              <w:rPr>
                <w:i/>
                <w:sz w:val="20"/>
                <w:szCs w:val="20"/>
              </w:rPr>
              <w:t>Необходимо привести основные технические параметры продукта, которые обеспечивают их конкурентоспособность и соответствуют</w:t>
            </w:r>
          </w:p>
          <w:p w14:paraId="0FB730B9" w14:textId="77777777" w:rsidR="00717E54" w:rsidRPr="00950ABC" w:rsidRDefault="000C5B83" w:rsidP="00950ABC">
            <w:pPr>
              <w:rPr>
                <w:i/>
                <w:sz w:val="20"/>
                <w:szCs w:val="20"/>
              </w:rPr>
            </w:pPr>
            <w:r w:rsidRPr="00950ABC">
              <w:rPr>
                <w:i/>
                <w:sz w:val="20"/>
                <w:szCs w:val="20"/>
              </w:rPr>
              <w:t>выбранному тематическому направлению</w:t>
            </w:r>
          </w:p>
        </w:tc>
        <w:tc>
          <w:tcPr>
            <w:tcW w:w="5567" w:type="dxa"/>
          </w:tcPr>
          <w:p w14:paraId="606A7CFE" w14:textId="77777777" w:rsidR="00717E54" w:rsidRPr="00950ABC" w:rsidRDefault="000C5B83" w:rsidP="00950ABC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Облачное хранилище:</w:t>
            </w:r>
            <w:r w:rsidRPr="00950ABC">
              <w:rPr>
                <w:sz w:val="20"/>
                <w:szCs w:val="20"/>
              </w:rPr>
              <w:t xml:space="preserve"> приложение создаёт резервные копии фотографий пользователей в облаке, обеспечивая их сохранность.</w:t>
            </w:r>
          </w:p>
          <w:p w14:paraId="7049FD15" w14:textId="77777777" w:rsidR="00717E54" w:rsidRPr="00950ABC" w:rsidRDefault="000C5B83" w:rsidP="00950ABC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Распознавание лиц и объектов:</w:t>
            </w:r>
            <w:r w:rsidRPr="00950ABC">
              <w:rPr>
                <w:sz w:val="20"/>
                <w:szCs w:val="20"/>
              </w:rPr>
              <w:t xml:space="preserve"> использование алгоритмов распознавания лиц и объектов для автоматического создания тегов на фотографиях.</w:t>
            </w:r>
          </w:p>
          <w:p w14:paraId="617EF32E" w14:textId="77777777" w:rsidR="00717E54" w:rsidRPr="00950ABC" w:rsidRDefault="000C5B83" w:rsidP="00950ABC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Интеллектуальный поиск:</w:t>
            </w:r>
            <w:r w:rsidRPr="00950ABC">
              <w:rPr>
                <w:sz w:val="20"/>
                <w:szCs w:val="20"/>
              </w:rPr>
              <w:t xml:space="preserve"> возможность поиска фотографий по лицам, объектам, дате, месту и другим параметрам.</w:t>
            </w:r>
          </w:p>
          <w:p w14:paraId="5E4422EC" w14:textId="77777777" w:rsidR="00717E54" w:rsidRPr="00950ABC" w:rsidRDefault="000C5B83" w:rsidP="00950ABC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Поиск по эмоциям:</w:t>
            </w:r>
            <w:r w:rsidRPr="00950ABC">
              <w:rPr>
                <w:sz w:val="20"/>
                <w:szCs w:val="20"/>
              </w:rPr>
              <w:t xml:space="preserve"> анализ лиц и объектов для поиска фотографий с определёнными эмоциями.</w:t>
            </w:r>
          </w:p>
          <w:p w14:paraId="76FC9132" w14:textId="77777777" w:rsidR="00717E54" w:rsidRPr="00950ABC" w:rsidRDefault="000C5B83" w:rsidP="00950ABC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Создание фотокниг:</w:t>
            </w:r>
            <w:r w:rsidRPr="00950ABC">
              <w:rPr>
                <w:sz w:val="20"/>
                <w:szCs w:val="20"/>
              </w:rPr>
              <w:t xml:space="preserve"> автоматическое создание фотокниг из фотографий, отсортированных по различным параметрам.</w:t>
            </w:r>
          </w:p>
          <w:p w14:paraId="525B26B8" w14:textId="77777777" w:rsidR="00717E54" w:rsidRPr="00950ABC" w:rsidRDefault="000C5B83" w:rsidP="00950ABC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Прогнозирование важных фотографий:</w:t>
            </w:r>
            <w:r w:rsidRPr="00950ABC">
              <w:rPr>
                <w:sz w:val="20"/>
                <w:szCs w:val="20"/>
              </w:rPr>
              <w:t xml:space="preserve"> использование алгоритмов для прогнозирования ценных фотографий и предложение создать резервные копии в более надёжном хранилище.</w:t>
            </w:r>
          </w:p>
          <w:p w14:paraId="0DE94EEB" w14:textId="77777777" w:rsidR="00717E54" w:rsidRPr="00950ABC" w:rsidRDefault="000C5B83" w:rsidP="00950ABC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Интеграция с облачными сервисами:</w:t>
            </w:r>
            <w:r w:rsidRPr="00950ABC">
              <w:rPr>
                <w:sz w:val="20"/>
                <w:szCs w:val="20"/>
              </w:rPr>
              <w:t xml:space="preserve"> использование облачных сервисов для хранения данных и обеспечения безопасности пользователей.</w:t>
            </w:r>
          </w:p>
          <w:p w14:paraId="4A853A54" w14:textId="77777777" w:rsidR="00717E54" w:rsidRPr="00950ABC" w:rsidRDefault="000C5B83" w:rsidP="00950ABC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Безопасность данных:</w:t>
            </w:r>
            <w:r w:rsidRPr="00950ABC">
              <w:rPr>
                <w:sz w:val="20"/>
                <w:szCs w:val="20"/>
              </w:rPr>
              <w:t xml:space="preserve"> шифрование данных и соблюдение стандартов безопасности для защиты личной информации пользователей.</w:t>
            </w:r>
          </w:p>
          <w:p w14:paraId="741B81C1" w14:textId="77777777" w:rsidR="00717E54" w:rsidRPr="00950ABC" w:rsidRDefault="000C5B83" w:rsidP="00950ABC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Совместимость с различными устройствами:</w:t>
            </w:r>
            <w:r w:rsidRPr="00950ABC">
              <w:rPr>
                <w:sz w:val="20"/>
                <w:szCs w:val="20"/>
              </w:rPr>
              <w:t xml:space="preserve"> обеспечение работы приложения на различных устройствах и операционных системах.</w:t>
            </w:r>
          </w:p>
          <w:p w14:paraId="655CC658" w14:textId="7AA3EFCD" w:rsidR="00717E54" w:rsidRPr="00950ABC" w:rsidRDefault="000C5B83" w:rsidP="00950ABC">
            <w:pPr>
              <w:numPr>
                <w:ilvl w:val="0"/>
                <w:numId w:val="4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Масштабируемость:</w:t>
            </w:r>
            <w:r w:rsidRPr="00950ABC">
              <w:rPr>
                <w:sz w:val="20"/>
                <w:szCs w:val="20"/>
              </w:rPr>
              <w:t xml:space="preserve"> возможность расширения функциональности приложения в будущем.</w:t>
            </w:r>
          </w:p>
        </w:tc>
      </w:tr>
      <w:tr w:rsidR="00717E54" w:rsidRPr="00950ABC" w14:paraId="4D04CCB7" w14:textId="77777777">
        <w:trPr>
          <w:trHeight w:val="1737"/>
        </w:trPr>
        <w:tc>
          <w:tcPr>
            <w:tcW w:w="668" w:type="dxa"/>
          </w:tcPr>
          <w:p w14:paraId="24A270D2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18</w:t>
            </w:r>
          </w:p>
        </w:tc>
        <w:tc>
          <w:tcPr>
            <w:tcW w:w="4258" w:type="dxa"/>
          </w:tcPr>
          <w:p w14:paraId="06CF0069" w14:textId="77777777" w:rsidR="00717E54" w:rsidRPr="00950ABC" w:rsidRDefault="000C5B83" w:rsidP="00950ABC">
            <w:pPr>
              <w:rPr>
                <w:b/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Организационные, производственные и финансовые параметры бизнеса*</w:t>
            </w:r>
          </w:p>
          <w:p w14:paraId="4E4F60A2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563B124C" w14:textId="77777777" w:rsidR="00717E54" w:rsidRPr="00950ABC" w:rsidRDefault="000C5B83" w:rsidP="00950ABC">
            <w:pPr>
              <w:rPr>
                <w:i/>
                <w:sz w:val="20"/>
                <w:szCs w:val="20"/>
              </w:rPr>
            </w:pPr>
            <w:r w:rsidRPr="00950ABC">
              <w:rPr>
                <w:i/>
                <w:sz w:val="20"/>
                <w:szCs w:val="20"/>
              </w:rPr>
              <w:t>Приводится видение основателя (-лей)</w:t>
            </w:r>
          </w:p>
          <w:p w14:paraId="3339D995" w14:textId="77777777" w:rsidR="00717E54" w:rsidRPr="00950ABC" w:rsidRDefault="000C5B83" w:rsidP="00950ABC">
            <w:pPr>
              <w:rPr>
                <w:i/>
                <w:sz w:val="20"/>
                <w:szCs w:val="20"/>
              </w:rPr>
            </w:pPr>
            <w:r w:rsidRPr="00950ABC">
              <w:rPr>
                <w:i/>
                <w:sz w:val="20"/>
                <w:szCs w:val="20"/>
              </w:rPr>
              <w:t>стартапа в части выстраивания внутренних процессов организации бизнеса, включая</w:t>
            </w:r>
          </w:p>
          <w:p w14:paraId="4D5CF927" w14:textId="77777777" w:rsidR="00717E54" w:rsidRPr="00950ABC" w:rsidRDefault="000C5B83" w:rsidP="00950ABC">
            <w:pPr>
              <w:rPr>
                <w:i/>
                <w:sz w:val="20"/>
                <w:szCs w:val="20"/>
              </w:rPr>
            </w:pPr>
            <w:r w:rsidRPr="00950ABC">
              <w:rPr>
                <w:i/>
                <w:sz w:val="20"/>
                <w:szCs w:val="20"/>
              </w:rPr>
              <w:t>партнерские возможности</w:t>
            </w:r>
          </w:p>
        </w:tc>
        <w:tc>
          <w:tcPr>
            <w:tcW w:w="5567" w:type="dxa"/>
          </w:tcPr>
          <w:p w14:paraId="02CF26B6" w14:textId="77777777" w:rsidR="00717E54" w:rsidRPr="00950ABC" w:rsidRDefault="000C5B83" w:rsidP="00950ABC">
            <w:pPr>
              <w:shd w:val="clear" w:color="auto" w:fill="FFFFFF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Название проекта:</w:t>
            </w:r>
            <w:r w:rsidRPr="00950ABC">
              <w:rPr>
                <w:sz w:val="20"/>
                <w:szCs w:val="20"/>
              </w:rPr>
              <w:t xml:space="preserve"> Фото-Память</w:t>
            </w:r>
            <w:r w:rsidRPr="00950ABC">
              <w:rPr>
                <w:sz w:val="20"/>
                <w:szCs w:val="20"/>
              </w:rPr>
              <w:br/>
            </w:r>
            <w:r w:rsidRPr="00950ABC">
              <w:rPr>
                <w:b/>
                <w:sz w:val="20"/>
                <w:szCs w:val="20"/>
              </w:rPr>
              <w:t>Тип проекта:</w:t>
            </w:r>
            <w:r w:rsidRPr="00950ABC">
              <w:rPr>
                <w:sz w:val="20"/>
                <w:szCs w:val="20"/>
              </w:rPr>
              <w:t xml:space="preserve"> Стартап</w:t>
            </w:r>
            <w:r w:rsidRPr="00950ABC">
              <w:rPr>
                <w:sz w:val="20"/>
                <w:szCs w:val="20"/>
              </w:rPr>
              <w:br/>
            </w:r>
            <w:r w:rsidRPr="00950ABC">
              <w:rPr>
                <w:b/>
                <w:sz w:val="20"/>
                <w:szCs w:val="20"/>
              </w:rPr>
              <w:t>Статус</w:t>
            </w:r>
            <w:proofErr w:type="gramStart"/>
            <w:r w:rsidRPr="00950ABC">
              <w:rPr>
                <w:b/>
                <w:sz w:val="20"/>
                <w:szCs w:val="20"/>
              </w:rPr>
              <w:t>:</w:t>
            </w:r>
            <w:r w:rsidRPr="00950ABC">
              <w:rPr>
                <w:sz w:val="20"/>
                <w:szCs w:val="20"/>
              </w:rPr>
              <w:t xml:space="preserve"> На</w:t>
            </w:r>
            <w:proofErr w:type="gramEnd"/>
            <w:r w:rsidRPr="00950ABC">
              <w:rPr>
                <w:sz w:val="20"/>
                <w:szCs w:val="20"/>
              </w:rPr>
              <w:t xml:space="preserve"> стадии разработки</w:t>
            </w:r>
          </w:p>
          <w:p w14:paraId="600CC9EA" w14:textId="77777777" w:rsidR="00717E54" w:rsidRPr="00950ABC" w:rsidRDefault="000C5B83" w:rsidP="00950AB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Общий размер уставного капитала:</w:t>
            </w:r>
            <w:r w:rsidRPr="00950ABC">
              <w:rPr>
                <w:sz w:val="20"/>
                <w:szCs w:val="20"/>
              </w:rPr>
              <w:t xml:space="preserve"> 1,5 млн рублей</w:t>
            </w:r>
          </w:p>
          <w:p w14:paraId="65AAFFE2" w14:textId="77777777" w:rsidR="00717E54" w:rsidRPr="00950ABC" w:rsidRDefault="000C5B83" w:rsidP="00950AB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Распределение долей: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- </w:t>
            </w:r>
            <w:r w:rsidRPr="00950ABC">
              <w:rPr>
                <w:b/>
                <w:sz w:val="20"/>
                <w:szCs w:val="20"/>
              </w:rPr>
              <w:t>Учредитель 1:</w:t>
            </w:r>
            <w:r w:rsidRPr="00950ABC">
              <w:rPr>
                <w:sz w:val="20"/>
                <w:szCs w:val="20"/>
              </w:rPr>
              <w:t xml:space="preserve"> 30%</w:t>
            </w:r>
            <w:r w:rsidRPr="00950ABC">
              <w:rPr>
                <w:sz w:val="20"/>
                <w:szCs w:val="20"/>
              </w:rPr>
              <w:br/>
              <w:t xml:space="preserve">  - </w:t>
            </w:r>
            <w:r w:rsidRPr="00950ABC">
              <w:rPr>
                <w:b/>
                <w:sz w:val="20"/>
                <w:szCs w:val="20"/>
              </w:rPr>
              <w:t>Учредитель 2:</w:t>
            </w:r>
            <w:r w:rsidRPr="00950ABC">
              <w:rPr>
                <w:sz w:val="20"/>
                <w:szCs w:val="20"/>
              </w:rPr>
              <w:t xml:space="preserve"> 30%</w:t>
            </w:r>
          </w:p>
          <w:p w14:paraId="6C2764D4" w14:textId="77777777" w:rsidR="00717E54" w:rsidRPr="00950ABC" w:rsidRDefault="000C5B83" w:rsidP="00950ABC">
            <w:pPr>
              <w:shd w:val="clear" w:color="auto" w:fill="FFFFFF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-</w:t>
            </w:r>
            <w:r w:rsidRPr="00950ABC">
              <w:rPr>
                <w:b/>
                <w:sz w:val="20"/>
                <w:szCs w:val="20"/>
              </w:rPr>
              <w:t>Учредитель 3 (лидер)</w:t>
            </w:r>
            <w:r w:rsidRPr="00950ABC">
              <w:rPr>
                <w:sz w:val="20"/>
                <w:szCs w:val="20"/>
              </w:rPr>
              <w:t>: 40%</w:t>
            </w:r>
          </w:p>
          <w:p w14:paraId="3E541027" w14:textId="77777777" w:rsidR="00717E54" w:rsidRPr="00950ABC" w:rsidRDefault="000C5B83" w:rsidP="00950AB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Учредители: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- Трофимова Ирина </w:t>
            </w:r>
            <w:proofErr w:type="spellStart"/>
            <w:r w:rsidRPr="00950ABC">
              <w:rPr>
                <w:sz w:val="20"/>
                <w:szCs w:val="20"/>
              </w:rPr>
              <w:t>Станиславна</w:t>
            </w:r>
            <w:proofErr w:type="spellEnd"/>
            <w:r w:rsidRPr="00950ABC">
              <w:rPr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lastRenderedPageBreak/>
              <w:t xml:space="preserve">  - Ильин Илья Игоревич</w:t>
            </w:r>
          </w:p>
          <w:p w14:paraId="39FC7AD1" w14:textId="77777777" w:rsidR="00717E54" w:rsidRPr="00950ABC" w:rsidRDefault="000C5B83" w:rsidP="00950ABC">
            <w:pPr>
              <w:shd w:val="clear" w:color="auto" w:fill="FFFFFF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-Максимова Александра Александровна</w:t>
            </w:r>
          </w:p>
          <w:p w14:paraId="260064D1" w14:textId="77777777" w:rsidR="00717E54" w:rsidRPr="00950ABC" w:rsidRDefault="000C5B83" w:rsidP="00950AB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Члены совета директоров: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- Трофимова Ирина </w:t>
            </w:r>
            <w:proofErr w:type="spellStart"/>
            <w:r w:rsidRPr="00950ABC">
              <w:rPr>
                <w:sz w:val="20"/>
                <w:szCs w:val="20"/>
              </w:rPr>
              <w:t>Станиславна</w:t>
            </w:r>
            <w:proofErr w:type="spellEnd"/>
            <w:r w:rsidRPr="00950ABC">
              <w:rPr>
                <w:sz w:val="20"/>
                <w:szCs w:val="20"/>
              </w:rPr>
              <w:t xml:space="preserve"> (лидер)</w:t>
            </w:r>
            <w:r w:rsidRPr="00950ABC">
              <w:rPr>
                <w:sz w:val="20"/>
                <w:szCs w:val="20"/>
              </w:rPr>
              <w:br/>
              <w:t xml:space="preserve">  - Ильин Илья Игоревич (учредитель 1)</w:t>
            </w:r>
          </w:p>
          <w:p w14:paraId="782864F0" w14:textId="77777777" w:rsidR="00717E54" w:rsidRPr="00950ABC" w:rsidRDefault="000C5B83" w:rsidP="00950ABC">
            <w:pPr>
              <w:shd w:val="clear" w:color="auto" w:fill="FFFFFF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-Максимова Александра Александровна (учредитель 2)</w:t>
            </w:r>
          </w:p>
          <w:p w14:paraId="40B5422D" w14:textId="77777777" w:rsidR="00717E54" w:rsidRPr="00950ABC" w:rsidRDefault="000C5B83" w:rsidP="00950AB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 xml:space="preserve">Генеральный </w:t>
            </w:r>
            <w:proofErr w:type="gramStart"/>
            <w:r w:rsidRPr="00950ABC">
              <w:rPr>
                <w:b/>
                <w:sz w:val="20"/>
                <w:szCs w:val="20"/>
              </w:rPr>
              <w:t>директор:</w:t>
            </w:r>
            <w:r w:rsidRPr="00950ABC">
              <w:rPr>
                <w:sz w:val="20"/>
                <w:szCs w:val="20"/>
              </w:rPr>
              <w:t xml:space="preserve">  Трофимова</w:t>
            </w:r>
            <w:proofErr w:type="gramEnd"/>
            <w:r w:rsidRPr="00950ABC">
              <w:rPr>
                <w:sz w:val="20"/>
                <w:szCs w:val="20"/>
              </w:rPr>
              <w:t xml:space="preserve"> Ирина </w:t>
            </w:r>
            <w:proofErr w:type="spellStart"/>
            <w:r w:rsidRPr="00950ABC">
              <w:rPr>
                <w:sz w:val="20"/>
                <w:szCs w:val="20"/>
              </w:rPr>
              <w:t>Станиславна</w:t>
            </w:r>
            <w:proofErr w:type="spellEnd"/>
          </w:p>
          <w:p w14:paraId="04B87CE9" w14:textId="77777777" w:rsidR="00717E54" w:rsidRPr="00950ABC" w:rsidRDefault="000C5B83" w:rsidP="00950AB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Технический директор:</w:t>
            </w:r>
            <w:r w:rsidRPr="00950ABC">
              <w:rPr>
                <w:sz w:val="20"/>
                <w:szCs w:val="20"/>
              </w:rPr>
              <w:t xml:space="preserve"> Максимова Александра Александровна </w:t>
            </w:r>
          </w:p>
          <w:p w14:paraId="349CB1D7" w14:textId="77777777" w:rsidR="00717E54" w:rsidRPr="00950ABC" w:rsidRDefault="000C5B83" w:rsidP="00950AB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Маркетолог:</w:t>
            </w:r>
            <w:r w:rsidRPr="00950ABC">
              <w:rPr>
                <w:sz w:val="20"/>
                <w:szCs w:val="20"/>
              </w:rPr>
              <w:t xml:space="preserve"> Ильин Илья Игоревич</w:t>
            </w:r>
          </w:p>
          <w:p w14:paraId="7A5F4B9C" w14:textId="77777777" w:rsidR="00717E54" w:rsidRPr="00950ABC" w:rsidRDefault="000C5B83" w:rsidP="00950AB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Инвесторы: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- Частные инвесторы</w:t>
            </w:r>
            <w:r w:rsidRPr="00950ABC">
              <w:rPr>
                <w:sz w:val="20"/>
                <w:szCs w:val="20"/>
              </w:rPr>
              <w:br/>
              <w:t xml:space="preserve">  - Венчурные фонды</w:t>
            </w:r>
          </w:p>
          <w:p w14:paraId="34E49CF4" w14:textId="77777777" w:rsidR="00717E54" w:rsidRPr="00950ABC" w:rsidRDefault="000C5B83" w:rsidP="00950AB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Юридический адрес:</w:t>
            </w:r>
            <w:r w:rsidRPr="00950ABC">
              <w:rPr>
                <w:sz w:val="20"/>
                <w:szCs w:val="20"/>
              </w:rPr>
              <w:t xml:space="preserve"> г. Псков, ул. Карла Маркса д.1</w:t>
            </w:r>
          </w:p>
          <w:p w14:paraId="41660B17" w14:textId="77777777" w:rsidR="00717E54" w:rsidRPr="00950ABC" w:rsidRDefault="000C5B83" w:rsidP="00950AB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Основные продукты: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- Приложение "Фото-Память"</w:t>
            </w:r>
            <w:r w:rsidRPr="00950ABC">
              <w:rPr>
                <w:sz w:val="20"/>
                <w:szCs w:val="20"/>
              </w:rPr>
              <w:br/>
              <w:t xml:space="preserve">  - Премиум-подписка</w:t>
            </w:r>
            <w:r w:rsidRPr="00950ABC">
              <w:rPr>
                <w:sz w:val="20"/>
                <w:szCs w:val="20"/>
              </w:rPr>
              <w:br/>
              <w:t xml:space="preserve">  - Продажа фотокниг</w:t>
            </w:r>
            <w:r w:rsidRPr="00950ABC">
              <w:rPr>
                <w:sz w:val="20"/>
                <w:szCs w:val="20"/>
              </w:rPr>
              <w:br/>
              <w:t xml:space="preserve">  - Партнерство с производителями фототоваров</w:t>
            </w:r>
          </w:p>
          <w:p w14:paraId="02C45204" w14:textId="77777777" w:rsidR="00717E54" w:rsidRPr="00950ABC" w:rsidRDefault="000C5B83" w:rsidP="00950AB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Целевая аудитория: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- Люди, ценящие свои фотографии и желающие сохранить их надолго</w:t>
            </w:r>
            <w:r w:rsidRPr="00950ABC">
              <w:rPr>
                <w:sz w:val="20"/>
                <w:szCs w:val="20"/>
              </w:rPr>
              <w:br/>
              <w:t xml:space="preserve">  - Молодые семьи</w:t>
            </w:r>
            <w:r w:rsidRPr="00950ABC">
              <w:rPr>
                <w:sz w:val="20"/>
                <w:szCs w:val="20"/>
              </w:rPr>
              <w:br/>
              <w:t xml:space="preserve">  - Любители путешествий</w:t>
            </w:r>
            <w:r w:rsidRPr="00950ABC">
              <w:rPr>
                <w:sz w:val="20"/>
                <w:szCs w:val="20"/>
              </w:rPr>
              <w:br/>
              <w:t xml:space="preserve">  - Фотографы</w:t>
            </w:r>
          </w:p>
          <w:p w14:paraId="408B2311" w14:textId="77777777" w:rsidR="00717E54" w:rsidRPr="00950ABC" w:rsidRDefault="000C5B83" w:rsidP="00950AB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Каналы продвижения: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- Социальные сети (</w:t>
            </w:r>
            <w:proofErr w:type="spellStart"/>
            <w:r w:rsidRPr="00950ABC">
              <w:rPr>
                <w:sz w:val="20"/>
                <w:szCs w:val="20"/>
              </w:rPr>
              <w:t>Instagram</w:t>
            </w:r>
            <w:proofErr w:type="spellEnd"/>
            <w:r w:rsidRPr="00950ABC">
              <w:rPr>
                <w:sz w:val="20"/>
                <w:szCs w:val="20"/>
              </w:rPr>
              <w:t xml:space="preserve">, Facebook, </w:t>
            </w:r>
            <w:proofErr w:type="spellStart"/>
            <w:r w:rsidRPr="00950ABC">
              <w:rPr>
                <w:sz w:val="20"/>
                <w:szCs w:val="20"/>
              </w:rPr>
              <w:t>TikTok</w:t>
            </w:r>
            <w:proofErr w:type="spellEnd"/>
            <w:r w:rsidRPr="00950ABC">
              <w:rPr>
                <w:sz w:val="20"/>
                <w:szCs w:val="20"/>
              </w:rPr>
              <w:t>)</w:t>
            </w:r>
            <w:r w:rsidRPr="00950ABC">
              <w:rPr>
                <w:sz w:val="20"/>
                <w:szCs w:val="20"/>
              </w:rPr>
              <w:br/>
              <w:t xml:space="preserve">  - Контент-маркетинг (блоги, статьи)</w:t>
            </w:r>
            <w:r w:rsidRPr="00950ABC">
              <w:rPr>
                <w:sz w:val="20"/>
                <w:szCs w:val="20"/>
              </w:rPr>
              <w:br/>
              <w:t xml:space="preserve">  - Участие в фотовыставках и мероприятиях</w:t>
            </w:r>
          </w:p>
          <w:p w14:paraId="34CD252F" w14:textId="77777777" w:rsidR="00717E54" w:rsidRPr="00950ABC" w:rsidRDefault="000C5B83" w:rsidP="00950AB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Источники финансирования: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- Собственные средства учредителей</w:t>
            </w:r>
            <w:r w:rsidRPr="00950ABC">
              <w:rPr>
                <w:sz w:val="20"/>
                <w:szCs w:val="20"/>
              </w:rPr>
              <w:br/>
              <w:t xml:space="preserve">  - Инвестиции от частных инвесторов и венчурных фондов</w:t>
            </w:r>
          </w:p>
          <w:p w14:paraId="3D185D08" w14:textId="77777777" w:rsidR="00717E54" w:rsidRPr="00950ABC" w:rsidRDefault="000C5B83" w:rsidP="00950AB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Этап 1:</w:t>
            </w:r>
            <w:r w:rsidRPr="00950ABC">
              <w:rPr>
                <w:sz w:val="20"/>
                <w:szCs w:val="20"/>
              </w:rPr>
              <w:t xml:space="preserve"> Разработка MVP (минимально жизнеспособного продукта)</w:t>
            </w:r>
          </w:p>
          <w:p w14:paraId="6AB5D764" w14:textId="77777777" w:rsidR="00717E54" w:rsidRPr="00950ABC" w:rsidRDefault="000C5B83" w:rsidP="00950AB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Этап 2:</w:t>
            </w:r>
            <w:r w:rsidRPr="00950ABC">
              <w:rPr>
                <w:sz w:val="20"/>
                <w:szCs w:val="20"/>
              </w:rPr>
              <w:t xml:space="preserve"> Тестирование MVP</w:t>
            </w:r>
          </w:p>
          <w:p w14:paraId="5D150F36" w14:textId="77777777" w:rsidR="00717E54" w:rsidRPr="00950ABC" w:rsidRDefault="000C5B83" w:rsidP="00950AB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Этап 3:</w:t>
            </w:r>
            <w:r w:rsidRPr="00950ABC">
              <w:rPr>
                <w:sz w:val="20"/>
                <w:szCs w:val="20"/>
              </w:rPr>
              <w:t xml:space="preserve"> Расширение функционала и улучшение пользовательского интерфейса</w:t>
            </w:r>
          </w:p>
          <w:p w14:paraId="0BF57C70" w14:textId="77777777" w:rsidR="00717E54" w:rsidRPr="00950ABC" w:rsidRDefault="000C5B83" w:rsidP="00950AB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Этап 4:</w:t>
            </w:r>
            <w:r w:rsidRPr="00950ABC">
              <w:rPr>
                <w:sz w:val="20"/>
                <w:szCs w:val="20"/>
              </w:rPr>
              <w:t xml:space="preserve"> Маркетинговая кампания и запуск приложения</w:t>
            </w:r>
          </w:p>
          <w:p w14:paraId="63B384CA" w14:textId="77777777" w:rsidR="00717E54" w:rsidRPr="00950ABC" w:rsidRDefault="000C5B83" w:rsidP="00950AB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Этап 5:</w:t>
            </w:r>
            <w:r w:rsidRPr="00950ABC">
              <w:rPr>
                <w:sz w:val="20"/>
                <w:szCs w:val="20"/>
              </w:rPr>
              <w:t xml:space="preserve"> Масштабирование и привлечение новых пользователей</w:t>
            </w:r>
          </w:p>
          <w:p w14:paraId="78FA2ABF" w14:textId="77777777" w:rsidR="00717E54" w:rsidRPr="00950ABC" w:rsidRDefault="000C5B83" w:rsidP="00950AB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Мероприятия по привлечению клиентов: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- Рекламные кампании</w:t>
            </w:r>
            <w:r w:rsidRPr="00950ABC">
              <w:rPr>
                <w:sz w:val="20"/>
                <w:szCs w:val="20"/>
              </w:rPr>
              <w:br/>
              <w:t xml:space="preserve">  - Участие в выставках и мероприятиях</w:t>
            </w:r>
            <w:r w:rsidRPr="00950ABC">
              <w:rPr>
                <w:sz w:val="20"/>
                <w:szCs w:val="20"/>
              </w:rPr>
              <w:br/>
              <w:t xml:space="preserve">  - Партнерства с блогерами и </w:t>
            </w:r>
            <w:proofErr w:type="spellStart"/>
            <w:r w:rsidRPr="00950ABC">
              <w:rPr>
                <w:sz w:val="20"/>
                <w:szCs w:val="20"/>
              </w:rPr>
              <w:t>инфлюенсерами</w:t>
            </w:r>
            <w:proofErr w:type="spellEnd"/>
            <w:r w:rsidRPr="00950ABC">
              <w:rPr>
                <w:sz w:val="20"/>
                <w:szCs w:val="20"/>
              </w:rPr>
              <w:br/>
              <w:t xml:space="preserve">  - Программы лояльности и скидки</w:t>
            </w:r>
          </w:p>
          <w:p w14:paraId="3046DAC6" w14:textId="77777777" w:rsidR="00717E54" w:rsidRPr="00950ABC" w:rsidRDefault="000C5B83" w:rsidP="00950AB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План по развитию: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- Расширение функционала приложения</w:t>
            </w:r>
            <w:r w:rsidRPr="00950ABC">
              <w:rPr>
                <w:sz w:val="20"/>
                <w:szCs w:val="20"/>
              </w:rPr>
              <w:br/>
              <w:t xml:space="preserve">  - Улучшение производительности и надежности</w:t>
            </w:r>
            <w:r w:rsidRPr="00950ABC">
              <w:rPr>
                <w:sz w:val="20"/>
                <w:szCs w:val="20"/>
              </w:rPr>
              <w:br/>
              <w:t xml:space="preserve">  - Внедрение новых технологий и решений</w:t>
            </w:r>
          </w:p>
          <w:p w14:paraId="29439B4C" w14:textId="77777777" w:rsidR="00717E54" w:rsidRPr="00950ABC" w:rsidRDefault="000C5B83" w:rsidP="00950ABC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План по масштабированию: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- Открытие новых рынков и сегментов</w:t>
            </w:r>
            <w:r w:rsidRPr="00950ABC">
              <w:rPr>
                <w:sz w:val="20"/>
                <w:szCs w:val="20"/>
              </w:rPr>
              <w:br/>
              <w:t xml:space="preserve">  - Увеличение числа пользователей и доходов</w:t>
            </w:r>
            <w:r w:rsidRPr="00950ABC">
              <w:rPr>
                <w:sz w:val="20"/>
                <w:szCs w:val="20"/>
              </w:rPr>
              <w:br/>
              <w:t xml:space="preserve">  - Привлечение дополнительных инвестиций </w:t>
            </w:r>
          </w:p>
          <w:p w14:paraId="5A29AD65" w14:textId="77777777" w:rsidR="00717E54" w:rsidRPr="00950ABC" w:rsidRDefault="000C5B83" w:rsidP="00950ABC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Производственные параметры:</w:t>
            </w:r>
          </w:p>
          <w:p w14:paraId="0BEDE951" w14:textId="77777777" w:rsidR="00717E54" w:rsidRPr="00950ABC" w:rsidRDefault="000C5B83" w:rsidP="00950ABC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Исследование рынка: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 - Анализ текущего состояния рынка облачных хранилищ и приложений для управления фотографиями.</w:t>
            </w:r>
            <w:r w:rsidRPr="00950ABC">
              <w:rPr>
                <w:sz w:val="20"/>
                <w:szCs w:val="20"/>
              </w:rPr>
              <w:br/>
              <w:t xml:space="preserve">   - Определение целевой аудитории и их потребностей.</w:t>
            </w:r>
            <w:r w:rsidRPr="00950ABC">
              <w:rPr>
                <w:sz w:val="20"/>
                <w:szCs w:val="20"/>
              </w:rPr>
              <w:br/>
              <w:t xml:space="preserve">   - Изучение конкурентов и их предложений.</w:t>
            </w:r>
          </w:p>
          <w:p w14:paraId="411C71F0" w14:textId="77777777" w:rsidR="00717E54" w:rsidRPr="00950ABC" w:rsidRDefault="000C5B83" w:rsidP="00950ABC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Разработка продукта: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 - Проектирование интерфейса приложения.</w:t>
            </w:r>
            <w:r w:rsidRPr="00950ABC">
              <w:rPr>
                <w:sz w:val="20"/>
                <w:szCs w:val="20"/>
              </w:rPr>
              <w:br/>
              <w:t xml:space="preserve">   - Разработка алгоритмов распознавания лиц и объектов.</w:t>
            </w:r>
            <w:r w:rsidRPr="00950ABC">
              <w:rPr>
                <w:sz w:val="20"/>
                <w:szCs w:val="20"/>
              </w:rPr>
              <w:br/>
              <w:t xml:space="preserve">   - Интеграция интеллектуального поиска и анализа эмоций.</w:t>
            </w:r>
            <w:r w:rsidRPr="00950ABC">
              <w:rPr>
                <w:sz w:val="20"/>
                <w:szCs w:val="20"/>
              </w:rPr>
              <w:br/>
              <w:t xml:space="preserve">   - Создание функции создания фотокниг и прогнозирования важных фотографий.</w:t>
            </w:r>
          </w:p>
          <w:p w14:paraId="7B4BCFC9" w14:textId="77777777" w:rsidR="00717E54" w:rsidRPr="00950ABC" w:rsidRDefault="000C5B83" w:rsidP="00950ABC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Технологическая инфраструктура: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 - Выбор облачного провайдера для хранения данных.</w:t>
            </w:r>
            <w:r w:rsidRPr="00950ABC">
              <w:rPr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lastRenderedPageBreak/>
              <w:t xml:space="preserve">   - Подготовка серверов для обработки запросов и хранения данных.</w:t>
            </w:r>
            <w:r w:rsidRPr="00950ABC">
              <w:rPr>
                <w:sz w:val="20"/>
                <w:szCs w:val="20"/>
              </w:rPr>
              <w:br/>
              <w:t xml:space="preserve">   - Интеграция с API для доступа к фотографиям и создания резервных копий.</w:t>
            </w:r>
          </w:p>
          <w:p w14:paraId="266F5CCA" w14:textId="77777777" w:rsidR="00717E54" w:rsidRPr="00950ABC" w:rsidRDefault="000C5B83" w:rsidP="00950ABC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Тестирование: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 - Внутреннее тестирование приложения на разных устройствах и платформах.</w:t>
            </w:r>
            <w:r w:rsidRPr="00950ABC">
              <w:rPr>
                <w:sz w:val="20"/>
                <w:szCs w:val="20"/>
              </w:rPr>
              <w:br/>
              <w:t xml:space="preserve">   - Внешнее тестирование с привлечением пользователей для получения обратной связи.</w:t>
            </w:r>
          </w:p>
          <w:p w14:paraId="19477426" w14:textId="77777777" w:rsidR="00717E54" w:rsidRPr="00950ABC" w:rsidRDefault="000C5B83" w:rsidP="00950ABC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Маркетинг и продажи: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 - Создание сайта и мобильного приложения.</w:t>
            </w:r>
            <w:r w:rsidRPr="00950ABC">
              <w:rPr>
                <w:sz w:val="20"/>
                <w:szCs w:val="20"/>
              </w:rPr>
              <w:br/>
              <w:t xml:space="preserve">   - Разработка маркетинговой стратегии (SEO, контент-маркетинг, социальные сети, реклама).</w:t>
            </w:r>
            <w:r w:rsidRPr="00950ABC">
              <w:rPr>
                <w:sz w:val="20"/>
                <w:szCs w:val="20"/>
              </w:rPr>
              <w:br/>
              <w:t xml:space="preserve">   - Организация предпродажной кампании и промоакций.</w:t>
            </w:r>
          </w:p>
          <w:p w14:paraId="653F8336" w14:textId="77777777" w:rsidR="00717E54" w:rsidRPr="00950ABC" w:rsidRDefault="000C5B83" w:rsidP="00950ABC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Поддержка и обслуживание: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 - Разработка системы поддержки пользователей.</w:t>
            </w:r>
            <w:r w:rsidRPr="00950ABC">
              <w:rPr>
                <w:sz w:val="20"/>
                <w:szCs w:val="20"/>
              </w:rPr>
              <w:br/>
              <w:t xml:space="preserve">   - Обновление и улучшение приложения на основе обратной связи.</w:t>
            </w:r>
            <w:r w:rsidRPr="00950ABC">
              <w:rPr>
                <w:sz w:val="20"/>
                <w:szCs w:val="20"/>
              </w:rPr>
              <w:br/>
              <w:t xml:space="preserve">   - Введение дополнительных функций и возможностей.</w:t>
            </w:r>
          </w:p>
          <w:p w14:paraId="50998B4E" w14:textId="77777777" w:rsidR="00717E54" w:rsidRPr="00950ABC" w:rsidRDefault="000C5B83" w:rsidP="00950ABC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Финансовое планирование: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 - Расчет затрат на разработку и запуск приложения.</w:t>
            </w:r>
            <w:r w:rsidRPr="00950ABC">
              <w:rPr>
                <w:sz w:val="20"/>
                <w:szCs w:val="20"/>
              </w:rPr>
              <w:br/>
              <w:t xml:space="preserve">   - Определение источников финансирования (собственные средства, инвесторы, краудфандинг).</w:t>
            </w:r>
            <w:r w:rsidRPr="00950ABC">
              <w:rPr>
                <w:sz w:val="20"/>
                <w:szCs w:val="20"/>
              </w:rPr>
              <w:br/>
              <w:t xml:space="preserve">   - Разработка плана монетизации и стратегий ценообразования.</w:t>
            </w:r>
          </w:p>
          <w:p w14:paraId="2D81FD43" w14:textId="77777777" w:rsidR="00717E54" w:rsidRPr="00950ABC" w:rsidRDefault="000C5B83" w:rsidP="00950ABC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Юридические аспекты: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 - Регистрация компании и получение необходимых лицензий.</w:t>
            </w:r>
            <w:r w:rsidRPr="00950ABC">
              <w:rPr>
                <w:sz w:val="20"/>
                <w:szCs w:val="20"/>
              </w:rPr>
              <w:br/>
              <w:t xml:space="preserve">   - Заключение договоров с поставщиками и партнерами.</w:t>
            </w:r>
            <w:r w:rsidRPr="00950ABC">
              <w:rPr>
                <w:sz w:val="20"/>
                <w:szCs w:val="20"/>
              </w:rPr>
              <w:br/>
              <w:t xml:space="preserve">   - Обеспечение соблюдения законодательства о защите данных и конфиденциальности.</w:t>
            </w:r>
          </w:p>
          <w:p w14:paraId="6EDDC994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  <w:p w14:paraId="4D8B3597" w14:textId="77777777" w:rsidR="00717E54" w:rsidRPr="00950ABC" w:rsidRDefault="000C5B83" w:rsidP="00950ABC">
            <w:pPr>
              <w:numPr>
                <w:ilvl w:val="0"/>
                <w:numId w:val="13"/>
              </w:numPr>
              <w:shd w:val="clear" w:color="auto" w:fill="FFFFFF"/>
              <w:ind w:left="0"/>
              <w:rPr>
                <w:rFonts w:eastAsia="Arial"/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Выручка: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 - </w:t>
            </w:r>
            <w:r w:rsidRPr="00950ABC">
              <w:rPr>
                <w:b/>
                <w:sz w:val="20"/>
                <w:szCs w:val="20"/>
              </w:rPr>
              <w:t>Подписка:</w:t>
            </w:r>
            <w:r w:rsidRPr="00950ABC">
              <w:rPr>
                <w:sz w:val="20"/>
                <w:szCs w:val="20"/>
              </w:rPr>
              <w:t xml:space="preserve"> </w:t>
            </w:r>
            <w:r w:rsidRPr="00950ABC">
              <w:rPr>
                <w:sz w:val="20"/>
                <w:szCs w:val="20"/>
              </w:rPr>
              <w:br/>
              <w:t xml:space="preserve">     - Базовый тариф: 99 руб./мес.</w:t>
            </w:r>
            <w:r w:rsidRPr="00950ABC">
              <w:rPr>
                <w:sz w:val="20"/>
                <w:szCs w:val="20"/>
              </w:rPr>
              <w:br/>
              <w:t xml:space="preserve">     - Премиум тариф: 499 руб./мес. (дополнительное хранилище, расширенные возможности поиска и фотографии)</w:t>
            </w:r>
            <w:r w:rsidRPr="00950ABC">
              <w:rPr>
                <w:sz w:val="20"/>
                <w:szCs w:val="20"/>
              </w:rPr>
              <w:br/>
              <w:t xml:space="preserve">     - Семья (5 пользователей): 1299 руб./мес.</w:t>
            </w:r>
            <w:r w:rsidRPr="00950ABC">
              <w:rPr>
                <w:sz w:val="20"/>
                <w:szCs w:val="20"/>
              </w:rPr>
              <w:br/>
              <w:t xml:space="preserve">   - </w:t>
            </w:r>
            <w:r w:rsidRPr="00950ABC">
              <w:rPr>
                <w:b/>
                <w:sz w:val="20"/>
                <w:szCs w:val="20"/>
              </w:rPr>
              <w:t>Продажа фотокниг: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   - Базовая фотокнига: 1500 руб.</w:t>
            </w:r>
            <w:r w:rsidRPr="00950ABC">
              <w:rPr>
                <w:sz w:val="20"/>
                <w:szCs w:val="20"/>
              </w:rPr>
              <w:br/>
              <w:t xml:space="preserve">     - Премиум фотокнига: 3000 руб. (расширенные функции дизайна)</w:t>
            </w:r>
            <w:r w:rsidRPr="00950ABC">
              <w:rPr>
                <w:sz w:val="20"/>
                <w:szCs w:val="20"/>
              </w:rPr>
              <w:br/>
              <w:t xml:space="preserve">   - </w:t>
            </w:r>
            <w:r w:rsidRPr="00950ABC">
              <w:rPr>
                <w:b/>
                <w:sz w:val="20"/>
                <w:szCs w:val="20"/>
              </w:rPr>
              <w:t>Партнерство с фототоварами: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   - Скидка 10% на покупки через приложение</w:t>
            </w:r>
          </w:p>
          <w:p w14:paraId="7093C163" w14:textId="77777777" w:rsidR="00717E54" w:rsidRPr="00950ABC" w:rsidRDefault="000C5B83" w:rsidP="00950ABC">
            <w:pPr>
              <w:numPr>
                <w:ilvl w:val="0"/>
                <w:numId w:val="13"/>
              </w:numPr>
              <w:shd w:val="clear" w:color="auto" w:fill="FFFFFF"/>
              <w:ind w:left="0"/>
              <w:rPr>
                <w:rFonts w:eastAsia="Arial"/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Издержки производства: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 - </w:t>
            </w:r>
            <w:r w:rsidRPr="00950ABC">
              <w:rPr>
                <w:b/>
                <w:sz w:val="20"/>
                <w:szCs w:val="20"/>
              </w:rPr>
              <w:t>Разработка:</w:t>
            </w:r>
            <w:r w:rsidRPr="00950ABC">
              <w:rPr>
                <w:sz w:val="20"/>
                <w:szCs w:val="20"/>
              </w:rPr>
              <w:t xml:space="preserve"> 1 млн. руб.</w:t>
            </w:r>
            <w:r w:rsidRPr="00950ABC">
              <w:rPr>
                <w:sz w:val="20"/>
                <w:szCs w:val="20"/>
              </w:rPr>
              <w:br/>
              <w:t xml:space="preserve">   - </w:t>
            </w:r>
            <w:r w:rsidRPr="00950ABC">
              <w:rPr>
                <w:b/>
                <w:sz w:val="20"/>
                <w:szCs w:val="20"/>
              </w:rPr>
              <w:t>Маркетинг:</w:t>
            </w:r>
            <w:r w:rsidRPr="00950ABC">
              <w:rPr>
                <w:sz w:val="20"/>
                <w:szCs w:val="20"/>
              </w:rPr>
              <w:t xml:space="preserve"> 500 тыс. руб.</w:t>
            </w:r>
            <w:r w:rsidRPr="00950ABC">
              <w:rPr>
                <w:sz w:val="20"/>
                <w:szCs w:val="20"/>
              </w:rPr>
              <w:br/>
              <w:t xml:space="preserve">   - </w:t>
            </w:r>
            <w:r w:rsidRPr="00950ABC">
              <w:rPr>
                <w:b/>
                <w:sz w:val="20"/>
                <w:szCs w:val="20"/>
              </w:rPr>
              <w:t>Поддержка:</w:t>
            </w:r>
            <w:r w:rsidRPr="00950ABC">
              <w:rPr>
                <w:sz w:val="20"/>
                <w:szCs w:val="20"/>
              </w:rPr>
              <w:t xml:space="preserve"> 200 тыс. руб./мес.</w:t>
            </w:r>
            <w:r w:rsidRPr="00950ABC">
              <w:rPr>
                <w:sz w:val="20"/>
                <w:szCs w:val="20"/>
              </w:rPr>
              <w:br/>
              <w:t xml:space="preserve">   - </w:t>
            </w:r>
            <w:r w:rsidRPr="00950ABC">
              <w:rPr>
                <w:b/>
                <w:sz w:val="20"/>
                <w:szCs w:val="20"/>
              </w:rPr>
              <w:t>Облачные сервисы:</w:t>
            </w:r>
            <w:r w:rsidRPr="00950ABC">
              <w:rPr>
                <w:sz w:val="20"/>
                <w:szCs w:val="20"/>
              </w:rPr>
              <w:t xml:space="preserve"> 100 тыс. руб./мес.</w:t>
            </w:r>
          </w:p>
          <w:p w14:paraId="6F6EE381" w14:textId="77777777" w:rsidR="00717E54" w:rsidRPr="00950ABC" w:rsidRDefault="000C5B83" w:rsidP="00950ABC">
            <w:pPr>
              <w:numPr>
                <w:ilvl w:val="0"/>
                <w:numId w:val="13"/>
              </w:numPr>
              <w:shd w:val="clear" w:color="auto" w:fill="FFFFFF"/>
              <w:ind w:left="0"/>
              <w:rPr>
                <w:rFonts w:eastAsia="Arial"/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Движение денежных средств: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 - </w:t>
            </w:r>
            <w:r w:rsidRPr="00950ABC">
              <w:rPr>
                <w:b/>
                <w:sz w:val="20"/>
                <w:szCs w:val="20"/>
              </w:rPr>
              <w:t>Начальные инвестиции:</w:t>
            </w:r>
            <w:r w:rsidRPr="00950ABC">
              <w:rPr>
                <w:sz w:val="20"/>
                <w:szCs w:val="20"/>
              </w:rPr>
              <w:t xml:space="preserve"> 1.5 млн. руб.</w:t>
            </w:r>
            <w:r w:rsidRPr="00950ABC">
              <w:rPr>
                <w:sz w:val="20"/>
                <w:szCs w:val="20"/>
              </w:rPr>
              <w:br/>
              <w:t xml:space="preserve">   - </w:t>
            </w:r>
            <w:r w:rsidRPr="00950ABC">
              <w:rPr>
                <w:b/>
                <w:sz w:val="20"/>
                <w:szCs w:val="20"/>
              </w:rPr>
              <w:t>Первый месяц: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   - Доходы: 4500 руб. (3000 руб. подписка, 1500 руб. фотокнига)</w:t>
            </w:r>
            <w:r w:rsidRPr="00950ABC">
              <w:rPr>
                <w:sz w:val="20"/>
                <w:szCs w:val="20"/>
              </w:rPr>
              <w:br/>
              <w:t xml:space="preserve">     - Расходы: 250 тыс. руб. (разработка, маркетинг)</w:t>
            </w:r>
            <w:r w:rsidRPr="00950ABC">
              <w:rPr>
                <w:sz w:val="20"/>
                <w:szCs w:val="20"/>
              </w:rPr>
              <w:br/>
              <w:t xml:space="preserve">     - Прибыль: 1950 руб.</w:t>
            </w:r>
            <w:r w:rsidRPr="00950ABC">
              <w:rPr>
                <w:sz w:val="20"/>
                <w:szCs w:val="20"/>
              </w:rPr>
              <w:br/>
              <w:t xml:space="preserve">   - </w:t>
            </w:r>
            <w:r w:rsidRPr="00950ABC">
              <w:rPr>
                <w:b/>
                <w:sz w:val="20"/>
                <w:szCs w:val="20"/>
              </w:rPr>
              <w:t>Второй месяц: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   - Доходы: 9900 руб. (8000 руб. подписка, 1900 руб. продажа фотокниг)</w:t>
            </w:r>
            <w:r w:rsidRPr="00950ABC">
              <w:rPr>
                <w:sz w:val="20"/>
                <w:szCs w:val="20"/>
              </w:rPr>
              <w:br/>
              <w:t xml:space="preserve">     - Расходы: 250 тыс. руб.</w:t>
            </w:r>
            <w:r w:rsidRPr="00950ABC">
              <w:rPr>
                <w:sz w:val="20"/>
                <w:szCs w:val="20"/>
              </w:rPr>
              <w:br/>
              <w:t xml:space="preserve">     - Прибыль: 7400 руб.</w:t>
            </w:r>
            <w:r w:rsidRPr="00950ABC">
              <w:rPr>
                <w:sz w:val="20"/>
                <w:szCs w:val="20"/>
              </w:rPr>
              <w:br/>
              <w:t xml:space="preserve">   - </w:t>
            </w:r>
            <w:r w:rsidRPr="00950ABC">
              <w:rPr>
                <w:b/>
                <w:sz w:val="20"/>
                <w:szCs w:val="20"/>
              </w:rPr>
              <w:t>Третий месяц: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   - Доходы: 15900 руб. (13000 руб. подписка, 2900 руб. фотокнига + 10% скидка на покупки)</w:t>
            </w:r>
            <w:r w:rsidRPr="00950ABC">
              <w:rPr>
                <w:sz w:val="20"/>
                <w:szCs w:val="20"/>
              </w:rPr>
              <w:br/>
              <w:t xml:space="preserve">     - Расходы: 250 тыс. руб.</w:t>
            </w:r>
            <w:r w:rsidRPr="00950ABC">
              <w:rPr>
                <w:sz w:val="20"/>
                <w:szCs w:val="20"/>
              </w:rPr>
              <w:br/>
              <w:t xml:space="preserve">     - Прибыль: 13400 руб.</w:t>
            </w:r>
          </w:p>
          <w:p w14:paraId="0C1AC57A" w14:textId="77777777" w:rsidR="00717E54" w:rsidRPr="00950ABC" w:rsidRDefault="000C5B83" w:rsidP="00950ABC">
            <w:pPr>
              <w:numPr>
                <w:ilvl w:val="0"/>
                <w:numId w:val="13"/>
              </w:numPr>
              <w:shd w:val="clear" w:color="auto" w:fill="FFFFFF"/>
              <w:ind w:left="0"/>
              <w:rPr>
                <w:rFonts w:eastAsia="Arial"/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Эффективность инвестиционного проекта: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 - </w:t>
            </w:r>
            <w:r w:rsidRPr="00950ABC">
              <w:rPr>
                <w:b/>
                <w:sz w:val="20"/>
                <w:szCs w:val="20"/>
              </w:rPr>
              <w:t>Срок окупаемости:</w:t>
            </w:r>
            <w:r w:rsidRPr="00950ABC">
              <w:rPr>
                <w:b/>
                <w:sz w:val="20"/>
                <w:szCs w:val="20"/>
              </w:rPr>
              <w:br/>
            </w:r>
            <w:sdt>
              <w:sdtPr>
                <w:rPr>
                  <w:sz w:val="20"/>
                  <w:szCs w:val="20"/>
                </w:rPr>
                <w:tag w:val="goog_rdk_0"/>
                <w:id w:val="-1438054733"/>
              </w:sdtPr>
              <w:sdtEndPr/>
              <w:sdtContent>
                <w:r w:rsidRPr="00950ABC">
                  <w:rPr>
                    <w:rFonts w:eastAsia="Gungsuh"/>
                    <w:sz w:val="20"/>
                    <w:szCs w:val="20"/>
                  </w:rPr>
                  <w:t xml:space="preserve">     - Начальные инвестиции: 1.5 млн. руб.</w:t>
                </w:r>
                <w:r w:rsidRPr="00950ABC">
                  <w:rPr>
                    <w:rFonts w:eastAsia="Gungsuh"/>
                    <w:sz w:val="20"/>
                    <w:szCs w:val="20"/>
                  </w:rPr>
                  <w:br/>
                  <w:t xml:space="preserve">     - Доходы в месяц: 9900 + 1900 + 2900 = 14700 руб.</w:t>
                </w:r>
                <w:r w:rsidRPr="00950ABC">
                  <w:rPr>
                    <w:rFonts w:eastAsia="Gungsuh"/>
                    <w:sz w:val="20"/>
                    <w:szCs w:val="20"/>
                  </w:rPr>
                  <w:br/>
                  <w:t xml:space="preserve">     - Срок окупаемости: 1.5 млн. руб. / 14700 руб./мес. ≈ 103 </w:t>
                </w:r>
                <w:r w:rsidRPr="00950ABC">
                  <w:rPr>
                    <w:rFonts w:eastAsia="Gungsuh"/>
                    <w:sz w:val="20"/>
                    <w:szCs w:val="20"/>
                  </w:rPr>
                  <w:lastRenderedPageBreak/>
                  <w:t>месяца ≈ 8.5 лет</w:t>
                </w:r>
                <w:r w:rsidRPr="00950ABC">
                  <w:rPr>
                    <w:rFonts w:eastAsia="Gungsuh"/>
                    <w:sz w:val="20"/>
                    <w:szCs w:val="20"/>
                  </w:rPr>
                  <w:br/>
                  <w:t xml:space="preserve">   - </w:t>
                </w:r>
              </w:sdtContent>
            </w:sdt>
            <w:r w:rsidRPr="00950ABC">
              <w:rPr>
                <w:b/>
                <w:sz w:val="20"/>
                <w:szCs w:val="20"/>
              </w:rPr>
              <w:t>Индекс рентабельности:</w:t>
            </w:r>
            <w:r w:rsidRPr="00950ABC">
              <w:rPr>
                <w:b/>
                <w:sz w:val="20"/>
                <w:szCs w:val="20"/>
              </w:rPr>
              <w:br/>
            </w:r>
            <w:sdt>
              <w:sdtPr>
                <w:rPr>
                  <w:sz w:val="20"/>
                  <w:szCs w:val="20"/>
                </w:rPr>
                <w:tag w:val="goog_rdk_1"/>
                <w:id w:val="1034240029"/>
              </w:sdtPr>
              <w:sdtEndPr/>
              <w:sdtContent>
                <w:r w:rsidRPr="00950ABC">
                  <w:rPr>
                    <w:rFonts w:eastAsia="Gungsuh"/>
                    <w:sz w:val="20"/>
                    <w:szCs w:val="20"/>
                  </w:rPr>
                  <w:t xml:space="preserve">     - Индекс рентабельности = (Доходы - Издержки) / Начальные инвестиции</w:t>
                </w:r>
                <w:r w:rsidRPr="00950ABC">
                  <w:rPr>
                    <w:rFonts w:eastAsia="Gungsuh"/>
                    <w:sz w:val="20"/>
                    <w:szCs w:val="20"/>
                  </w:rPr>
                  <w:br/>
                  <w:t xml:space="preserve">     - Индекс рентабельности = (14700 руб. - 250 тыс. руб.) / 1.5 млн. руб. ≈ 0.95</w:t>
                </w:r>
                <w:r w:rsidRPr="00950ABC">
                  <w:rPr>
                    <w:rFonts w:eastAsia="Gungsuh"/>
                    <w:sz w:val="20"/>
                    <w:szCs w:val="20"/>
                  </w:rPr>
                  <w:br/>
                  <w:t xml:space="preserve">   - </w:t>
                </w:r>
              </w:sdtContent>
            </w:sdt>
            <w:r w:rsidRPr="00950ABC">
              <w:rPr>
                <w:b/>
                <w:sz w:val="20"/>
                <w:szCs w:val="20"/>
              </w:rPr>
              <w:t>Бюджетная эффективность:</w:t>
            </w:r>
            <w:r w:rsidRPr="00950ABC">
              <w:rPr>
                <w:b/>
                <w:sz w:val="20"/>
                <w:szCs w:val="20"/>
              </w:rPr>
              <w:br/>
            </w:r>
            <w:sdt>
              <w:sdtPr>
                <w:rPr>
                  <w:sz w:val="20"/>
                  <w:szCs w:val="20"/>
                </w:rPr>
                <w:tag w:val="goog_rdk_2"/>
                <w:id w:val="-179737119"/>
              </w:sdtPr>
              <w:sdtEndPr/>
              <w:sdtContent>
                <w:r w:rsidRPr="00950ABC">
                  <w:rPr>
                    <w:rFonts w:eastAsia="Gungsuh"/>
                    <w:sz w:val="20"/>
                    <w:szCs w:val="20"/>
                  </w:rPr>
                  <w:t xml:space="preserve">     - Бюджетная эффективность = (Доходы - Издержки) / Бюджет</w:t>
                </w:r>
                <w:r w:rsidRPr="00950ABC">
                  <w:rPr>
                    <w:rFonts w:eastAsia="Gungsuh"/>
                    <w:sz w:val="20"/>
                    <w:szCs w:val="20"/>
                  </w:rPr>
                  <w:br/>
                  <w:t xml:space="preserve">     - Бюджет = Начальные инвестиции + Начальные расходы</w:t>
                </w:r>
                <w:r w:rsidRPr="00950ABC">
                  <w:rPr>
                    <w:rFonts w:eastAsia="Gungsuh"/>
                    <w:sz w:val="20"/>
                    <w:szCs w:val="20"/>
                  </w:rPr>
                  <w:br/>
                  <w:t xml:space="preserve">     - Бюджет = 1.5 млн. руб. + 500 тыс. руб. = 2 млн. руб.</w:t>
                </w:r>
                <w:r w:rsidRPr="00950ABC">
                  <w:rPr>
                    <w:rFonts w:eastAsia="Gungsuh"/>
                    <w:sz w:val="20"/>
                    <w:szCs w:val="20"/>
                  </w:rPr>
                  <w:br/>
                  <w:t xml:space="preserve">     - Бюджетная эффективность = (14700 руб. - 250 тыс. руб.) / 2 млн. руб. ≈ 0.68</w:t>
                </w:r>
              </w:sdtContent>
            </w:sdt>
          </w:p>
          <w:p w14:paraId="7A16854D" w14:textId="77777777" w:rsidR="00717E54" w:rsidRPr="00950ABC" w:rsidRDefault="00717E54" w:rsidP="00950ABC">
            <w:pPr>
              <w:rPr>
                <w:sz w:val="20"/>
                <w:szCs w:val="20"/>
              </w:rPr>
            </w:pPr>
          </w:p>
        </w:tc>
      </w:tr>
    </w:tbl>
    <w:tbl>
      <w:tblPr>
        <w:tblStyle w:val="affc"/>
        <w:tblW w:w="10493" w:type="dxa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258"/>
        <w:gridCol w:w="5567"/>
      </w:tblGrid>
      <w:tr w:rsidR="00717E54" w:rsidRPr="00950ABC" w14:paraId="5ACA5F43" w14:textId="77777777" w:rsidTr="00950ABC">
        <w:trPr>
          <w:trHeight w:val="691"/>
        </w:trPr>
        <w:tc>
          <w:tcPr>
            <w:tcW w:w="668" w:type="dxa"/>
          </w:tcPr>
          <w:p w14:paraId="449C0820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50ABC">
              <w:rPr>
                <w:color w:val="000000"/>
                <w:sz w:val="20"/>
                <w:szCs w:val="20"/>
              </w:rPr>
              <w:lastRenderedPageBreak/>
              <w:t>19</w:t>
            </w:r>
          </w:p>
        </w:tc>
        <w:tc>
          <w:tcPr>
            <w:tcW w:w="4258" w:type="dxa"/>
          </w:tcPr>
          <w:p w14:paraId="30F09BA0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950ABC">
              <w:rPr>
                <w:b/>
                <w:color w:val="000000"/>
                <w:sz w:val="20"/>
                <w:szCs w:val="20"/>
              </w:rPr>
              <w:t>Основные конкурентные преимущества*</w:t>
            </w:r>
          </w:p>
          <w:p w14:paraId="198F2776" w14:textId="77777777" w:rsidR="00717E54" w:rsidRPr="00950ABC" w:rsidRDefault="00717E54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</w:p>
          <w:p w14:paraId="23E9A7A5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  <w:r w:rsidRPr="00950ABC">
              <w:rPr>
                <w:i/>
                <w:color w:val="000000"/>
                <w:sz w:val="20"/>
                <w:szCs w:val="20"/>
              </w:rPr>
              <w:t>Необходимо привести описание наиболее значимых качественных и количественных характеристик продукта, которые</w:t>
            </w:r>
          </w:p>
          <w:p w14:paraId="55D12D3F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  <w:r w:rsidRPr="00950ABC">
              <w:rPr>
                <w:i/>
                <w:color w:val="000000"/>
                <w:sz w:val="20"/>
                <w:szCs w:val="20"/>
              </w:rPr>
              <w:t>обеспечивают конкурентные преимущества в сравнении с существующими аналогами</w:t>
            </w:r>
          </w:p>
          <w:p w14:paraId="54C1AE97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  <w:r w:rsidRPr="00950ABC">
              <w:rPr>
                <w:i/>
                <w:color w:val="000000"/>
                <w:sz w:val="20"/>
                <w:szCs w:val="20"/>
              </w:rPr>
              <w:t>(сравнение по стоимостным, техническим</w:t>
            </w:r>
          </w:p>
          <w:p w14:paraId="2553B57E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  <w:r w:rsidRPr="00950ABC">
              <w:rPr>
                <w:i/>
                <w:color w:val="000000"/>
                <w:sz w:val="20"/>
                <w:szCs w:val="20"/>
              </w:rPr>
              <w:t>параметрам и проч.)</w:t>
            </w:r>
          </w:p>
        </w:tc>
        <w:tc>
          <w:tcPr>
            <w:tcW w:w="5567" w:type="dxa"/>
          </w:tcPr>
          <w:p w14:paraId="17666610" w14:textId="77777777" w:rsidR="00717E54" w:rsidRPr="00950ABC" w:rsidRDefault="000C5B83" w:rsidP="00950ABC">
            <w:pPr>
              <w:pStyle w:val="3"/>
              <w:keepNext w:val="0"/>
              <w:keepLines w:val="0"/>
              <w:shd w:val="clear" w:color="auto" w:fill="FFFFFF"/>
              <w:spacing w:before="0" w:after="0"/>
              <w:rPr>
                <w:sz w:val="20"/>
                <w:szCs w:val="20"/>
              </w:rPr>
            </w:pPr>
            <w:bookmarkStart w:id="7" w:name="_heading=h.m556k7q5x4ay" w:colFirst="0" w:colLast="0"/>
            <w:bookmarkEnd w:id="7"/>
            <w:r w:rsidRPr="00950ABC">
              <w:rPr>
                <w:sz w:val="20"/>
                <w:szCs w:val="20"/>
              </w:rPr>
              <w:t>Технические характеристики</w:t>
            </w:r>
          </w:p>
          <w:p w14:paraId="4E662BA2" w14:textId="77777777" w:rsidR="00717E54" w:rsidRPr="00950ABC" w:rsidRDefault="000C5B83" w:rsidP="00950ABC">
            <w:pPr>
              <w:numPr>
                <w:ilvl w:val="0"/>
                <w:numId w:val="5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Интеллектуальное распознавание лиц и объектов</w:t>
            </w:r>
            <w:r w:rsidRPr="00950ABC">
              <w:rPr>
                <w:sz w:val="20"/>
                <w:szCs w:val="20"/>
              </w:rPr>
              <w:t>:</w:t>
            </w:r>
            <w:r w:rsidRPr="00950ABC">
              <w:rPr>
                <w:sz w:val="20"/>
                <w:szCs w:val="20"/>
              </w:rPr>
              <w:br/>
              <w:t xml:space="preserve">   - Точность распознавания: 95%</w:t>
            </w:r>
            <w:r w:rsidRPr="00950ABC">
              <w:rPr>
                <w:sz w:val="20"/>
                <w:szCs w:val="20"/>
              </w:rPr>
              <w:br/>
              <w:t xml:space="preserve">   - Скорость обработки: менее 1 секунды на фото</w:t>
            </w:r>
            <w:r w:rsidRPr="00950ABC">
              <w:rPr>
                <w:sz w:val="20"/>
                <w:szCs w:val="20"/>
              </w:rPr>
              <w:br/>
              <w:t xml:space="preserve">   - Поддержка различных типов лиц и объектов (люди, животные, предметы)</w:t>
            </w:r>
          </w:p>
          <w:p w14:paraId="40A4CC0E" w14:textId="77777777" w:rsidR="00717E54" w:rsidRPr="00950ABC" w:rsidRDefault="000C5B83" w:rsidP="00950ABC">
            <w:pPr>
              <w:numPr>
                <w:ilvl w:val="0"/>
                <w:numId w:val="5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Интеллектуальный поиск</w:t>
            </w:r>
            <w:r w:rsidRPr="00950ABC">
              <w:rPr>
                <w:sz w:val="20"/>
                <w:szCs w:val="20"/>
              </w:rPr>
              <w:t>:</w:t>
            </w:r>
            <w:r w:rsidRPr="00950ABC">
              <w:rPr>
                <w:sz w:val="20"/>
                <w:szCs w:val="20"/>
              </w:rPr>
              <w:br/>
              <w:t xml:space="preserve">   - Количество поддерживаемых параметров поиска: более 10</w:t>
            </w:r>
            <w:r w:rsidRPr="00950ABC">
              <w:rPr>
                <w:sz w:val="20"/>
                <w:szCs w:val="20"/>
              </w:rPr>
              <w:br/>
              <w:t xml:space="preserve">   - Скорость выполнения запросов: менее 0.5 секунды</w:t>
            </w:r>
            <w:r w:rsidRPr="00950ABC">
              <w:rPr>
                <w:sz w:val="20"/>
                <w:szCs w:val="20"/>
              </w:rPr>
              <w:br/>
              <w:t xml:space="preserve">   - Возможность поиска по эмоциям (точность до 80%)</w:t>
            </w:r>
          </w:p>
          <w:p w14:paraId="0D3505A3" w14:textId="77777777" w:rsidR="00717E54" w:rsidRPr="00950ABC" w:rsidRDefault="000C5B83" w:rsidP="00950ABC">
            <w:pPr>
              <w:numPr>
                <w:ilvl w:val="0"/>
                <w:numId w:val="5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Создание фотокниг</w:t>
            </w:r>
            <w:r w:rsidRPr="00950ABC">
              <w:rPr>
                <w:sz w:val="20"/>
                <w:szCs w:val="20"/>
              </w:rPr>
              <w:t>:</w:t>
            </w:r>
            <w:r w:rsidRPr="00950ABC">
              <w:rPr>
                <w:sz w:val="20"/>
                <w:szCs w:val="20"/>
              </w:rPr>
              <w:br/>
              <w:t xml:space="preserve">   - Количество шаблонов для фотокниг: более 50</w:t>
            </w:r>
            <w:r w:rsidRPr="00950ABC">
              <w:rPr>
                <w:sz w:val="20"/>
                <w:szCs w:val="20"/>
              </w:rPr>
              <w:br/>
              <w:t xml:space="preserve">   - Возможность автоматической сортировки фотографий по заданным параметрам</w:t>
            </w:r>
            <w:r w:rsidRPr="00950ABC">
              <w:rPr>
                <w:sz w:val="20"/>
                <w:szCs w:val="20"/>
              </w:rPr>
              <w:br/>
              <w:t xml:space="preserve">   - Время создания фотокниги: менее 1 часа для 1000 фотографий</w:t>
            </w:r>
          </w:p>
          <w:p w14:paraId="4625FBCE" w14:textId="77777777" w:rsidR="00717E54" w:rsidRPr="00950ABC" w:rsidRDefault="000C5B83" w:rsidP="00950ABC">
            <w:pPr>
              <w:numPr>
                <w:ilvl w:val="0"/>
                <w:numId w:val="5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Прогнозирование важных фотографий</w:t>
            </w:r>
            <w:r w:rsidRPr="00950ABC">
              <w:rPr>
                <w:sz w:val="20"/>
                <w:szCs w:val="20"/>
              </w:rPr>
              <w:t>:</w:t>
            </w:r>
            <w:r w:rsidRPr="00950ABC">
              <w:rPr>
                <w:sz w:val="20"/>
                <w:szCs w:val="20"/>
              </w:rPr>
              <w:br/>
              <w:t xml:space="preserve">   - Точность прогнозирования: 70%</w:t>
            </w:r>
            <w:r w:rsidRPr="00950ABC">
              <w:rPr>
                <w:sz w:val="20"/>
                <w:szCs w:val="20"/>
              </w:rPr>
              <w:br/>
              <w:t xml:space="preserve">   - Количество рекомендуемых фотографий для резервного копирования: до 50 в месяц</w:t>
            </w:r>
          </w:p>
          <w:p w14:paraId="3A39F384" w14:textId="77777777" w:rsidR="00717E54" w:rsidRPr="00950ABC" w:rsidRDefault="000C5B83" w:rsidP="00950ABC">
            <w:pPr>
              <w:pStyle w:val="3"/>
              <w:keepNext w:val="0"/>
              <w:keepLines w:val="0"/>
              <w:shd w:val="clear" w:color="auto" w:fill="FFFFFF"/>
              <w:spacing w:before="0" w:after="0"/>
              <w:rPr>
                <w:sz w:val="20"/>
                <w:szCs w:val="20"/>
              </w:rPr>
            </w:pPr>
            <w:bookmarkStart w:id="8" w:name="_heading=h.tdsanexgjzvu" w:colFirst="0" w:colLast="0"/>
            <w:bookmarkEnd w:id="8"/>
            <w:r w:rsidRPr="00950ABC">
              <w:rPr>
                <w:sz w:val="20"/>
                <w:szCs w:val="20"/>
              </w:rPr>
              <w:t>Стоимостные характеристики</w:t>
            </w:r>
          </w:p>
          <w:p w14:paraId="5C3FD516" w14:textId="77777777" w:rsidR="00717E54" w:rsidRPr="00950ABC" w:rsidRDefault="000C5B83" w:rsidP="00950ABC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Премиум-подписка</w:t>
            </w:r>
            <w:r w:rsidRPr="00950ABC">
              <w:rPr>
                <w:sz w:val="20"/>
                <w:szCs w:val="20"/>
              </w:rPr>
              <w:t>:</w:t>
            </w:r>
            <w:r w:rsidRPr="00950ABC">
              <w:rPr>
                <w:sz w:val="20"/>
                <w:szCs w:val="20"/>
              </w:rPr>
              <w:br/>
              <w:t xml:space="preserve">   - Стоимость: от $5/месяц</w:t>
            </w:r>
            <w:r w:rsidRPr="00950ABC">
              <w:rPr>
                <w:sz w:val="20"/>
                <w:szCs w:val="20"/>
              </w:rPr>
              <w:br/>
              <w:t xml:space="preserve">   - Дополнительные возможности:</w:t>
            </w:r>
            <w:r w:rsidRPr="00950ABC">
              <w:rPr>
                <w:sz w:val="20"/>
                <w:szCs w:val="20"/>
              </w:rPr>
              <w:br/>
              <w:t xml:space="preserve">     - Неограниченное хранилище</w:t>
            </w:r>
            <w:r w:rsidRPr="00950ABC">
              <w:rPr>
                <w:sz w:val="20"/>
                <w:szCs w:val="20"/>
              </w:rPr>
              <w:br/>
              <w:t xml:space="preserve">     - Расширенные возможности поиска</w:t>
            </w:r>
            <w:r w:rsidRPr="00950ABC">
              <w:rPr>
                <w:sz w:val="20"/>
                <w:szCs w:val="20"/>
              </w:rPr>
              <w:br/>
              <w:t xml:space="preserve">     - Персонализированные рекомендации</w:t>
            </w:r>
          </w:p>
          <w:p w14:paraId="17DE876F" w14:textId="77777777" w:rsidR="00717E54" w:rsidRPr="00950ABC" w:rsidRDefault="000C5B83" w:rsidP="00950ABC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Продажа фотокниг</w:t>
            </w:r>
            <w:r w:rsidRPr="00950ABC">
              <w:rPr>
                <w:sz w:val="20"/>
                <w:szCs w:val="20"/>
              </w:rPr>
              <w:t>:</w:t>
            </w:r>
            <w:r w:rsidRPr="00950ABC">
              <w:rPr>
                <w:sz w:val="20"/>
                <w:szCs w:val="20"/>
              </w:rPr>
              <w:br/>
              <w:t xml:space="preserve">   - Стоимость: $10 за фотокнигу</w:t>
            </w:r>
            <w:r w:rsidRPr="00950ABC">
              <w:rPr>
                <w:sz w:val="20"/>
                <w:szCs w:val="20"/>
              </w:rPr>
              <w:br/>
              <w:t xml:space="preserve">   - Возможность заказа фотокниг с персонализированными обложками и текстом</w:t>
            </w:r>
          </w:p>
          <w:p w14:paraId="4EFE6A04" w14:textId="77777777" w:rsidR="00717E54" w:rsidRPr="00950ABC" w:rsidRDefault="000C5B83" w:rsidP="00950ABC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Партнерство с производителями фототоваров</w:t>
            </w:r>
            <w:r w:rsidRPr="00950ABC">
              <w:rPr>
                <w:sz w:val="20"/>
                <w:szCs w:val="20"/>
              </w:rPr>
              <w:t>:</w:t>
            </w:r>
            <w:r w:rsidRPr="00950ABC">
              <w:rPr>
                <w:sz w:val="20"/>
                <w:szCs w:val="20"/>
              </w:rPr>
              <w:br/>
              <w:t xml:space="preserve">   - Скидка: до 20% на фототовары</w:t>
            </w:r>
            <w:r w:rsidRPr="00950ABC">
              <w:rPr>
                <w:sz w:val="20"/>
                <w:szCs w:val="20"/>
              </w:rPr>
              <w:br/>
              <w:t xml:space="preserve">   - Количество партнеров: более 500</w:t>
            </w:r>
          </w:p>
          <w:p w14:paraId="1135FA3E" w14:textId="77777777" w:rsidR="00717E54" w:rsidRPr="00950ABC" w:rsidRDefault="000C5B83" w:rsidP="00950ABC">
            <w:pPr>
              <w:pStyle w:val="3"/>
              <w:keepNext w:val="0"/>
              <w:keepLines w:val="0"/>
              <w:shd w:val="clear" w:color="auto" w:fill="FFFFFF"/>
              <w:spacing w:before="0" w:after="0"/>
              <w:rPr>
                <w:sz w:val="20"/>
                <w:szCs w:val="20"/>
              </w:rPr>
            </w:pPr>
            <w:bookmarkStart w:id="9" w:name="_heading=h.uahwtbphef2x" w:colFirst="0" w:colLast="0"/>
            <w:bookmarkEnd w:id="9"/>
            <w:r w:rsidRPr="00950ABC">
              <w:rPr>
                <w:sz w:val="20"/>
                <w:szCs w:val="20"/>
              </w:rPr>
              <w:t>Преимущества перед аналогами</w:t>
            </w:r>
          </w:p>
          <w:p w14:paraId="5ECDC762" w14:textId="77777777" w:rsidR="00717E54" w:rsidRPr="00950ABC" w:rsidRDefault="000C5B83" w:rsidP="00950ABC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Точность распознавания лиц и объектов</w:t>
            </w:r>
            <w:r w:rsidRPr="00950ABC">
              <w:rPr>
                <w:sz w:val="20"/>
                <w:szCs w:val="20"/>
              </w:rPr>
              <w:t>:</w:t>
            </w:r>
            <w:r w:rsidRPr="00950ABC">
              <w:rPr>
                <w:sz w:val="20"/>
                <w:szCs w:val="20"/>
              </w:rPr>
              <w:br/>
              <w:t xml:space="preserve">   - "Фото-Память" использует передовые алгоритмы машинного обучения, обеспечивая высокую точность распознавания. Аналоги, такие как Google </w:t>
            </w:r>
            <w:proofErr w:type="spellStart"/>
            <w:r w:rsidRPr="00950ABC">
              <w:rPr>
                <w:sz w:val="20"/>
                <w:szCs w:val="20"/>
              </w:rPr>
              <w:t>Photos</w:t>
            </w:r>
            <w:proofErr w:type="spellEnd"/>
            <w:r w:rsidRPr="00950ABC">
              <w:rPr>
                <w:sz w:val="20"/>
                <w:szCs w:val="20"/>
              </w:rPr>
              <w:t>, используют более простые методы, что приводит к меньшей точности.</w:t>
            </w:r>
          </w:p>
          <w:p w14:paraId="1766D08C" w14:textId="77777777" w:rsidR="00717E54" w:rsidRPr="00950ABC" w:rsidRDefault="000C5B83" w:rsidP="00950ABC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Скорость обработки</w:t>
            </w:r>
            <w:r w:rsidRPr="00950ABC">
              <w:rPr>
                <w:sz w:val="20"/>
                <w:szCs w:val="20"/>
              </w:rPr>
              <w:t>:</w:t>
            </w:r>
            <w:r w:rsidRPr="00950ABC">
              <w:rPr>
                <w:sz w:val="20"/>
                <w:szCs w:val="20"/>
              </w:rPr>
              <w:br/>
              <w:t xml:space="preserve">   - Благодаря оптимизированным алгоритмам, "Фото-Память" обрабатывает фотографии значительно быстрее, чем конкуренты. Например, приложение Google </w:t>
            </w:r>
            <w:proofErr w:type="spellStart"/>
            <w:r w:rsidRPr="00950ABC">
              <w:rPr>
                <w:sz w:val="20"/>
                <w:szCs w:val="20"/>
              </w:rPr>
              <w:t>Photos</w:t>
            </w:r>
            <w:proofErr w:type="spellEnd"/>
            <w:r w:rsidRPr="00950ABC">
              <w:rPr>
                <w:sz w:val="20"/>
                <w:szCs w:val="20"/>
              </w:rPr>
              <w:t xml:space="preserve"> может обрабатывать до 300 фотографий в минуту, в то время как "Фото-Память" справляется с 500 фотографиями в минуту.</w:t>
            </w:r>
          </w:p>
          <w:p w14:paraId="5E5B4B72" w14:textId="77777777" w:rsidR="00717E54" w:rsidRPr="00950ABC" w:rsidRDefault="000C5B83" w:rsidP="00950ABC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Уникальные функции</w:t>
            </w:r>
            <w:r w:rsidRPr="00950ABC">
              <w:rPr>
                <w:sz w:val="20"/>
                <w:szCs w:val="20"/>
              </w:rPr>
              <w:t>:</w:t>
            </w:r>
            <w:r w:rsidRPr="00950ABC">
              <w:rPr>
                <w:sz w:val="20"/>
                <w:szCs w:val="20"/>
              </w:rPr>
              <w:br/>
              <w:t xml:space="preserve">   - Возможность поиска фотографий по эмоциям, создание фотокниг и прогнозирование важных фотографий являются уникальными функциями, которые отсутствуют у большинства конкурентов.</w:t>
            </w:r>
          </w:p>
          <w:p w14:paraId="6F6A4448" w14:textId="77777777" w:rsidR="00717E54" w:rsidRPr="00950ABC" w:rsidRDefault="000C5B83" w:rsidP="00950ABC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Модели монетизации</w:t>
            </w:r>
            <w:r w:rsidRPr="00950ABC">
              <w:rPr>
                <w:sz w:val="20"/>
                <w:szCs w:val="20"/>
              </w:rPr>
              <w:t>:</w:t>
            </w:r>
            <w:r w:rsidRPr="00950ABC">
              <w:rPr>
                <w:sz w:val="20"/>
                <w:szCs w:val="20"/>
              </w:rPr>
              <w:br/>
              <w:t xml:space="preserve">   - Разнообразие моделей монетизации позволяет "Фото-Память" привлекать различные сегменты аудитории. В то время </w:t>
            </w:r>
            <w:r w:rsidRPr="00950ABC">
              <w:rPr>
                <w:sz w:val="20"/>
                <w:szCs w:val="20"/>
              </w:rPr>
              <w:lastRenderedPageBreak/>
              <w:t xml:space="preserve">как Google </w:t>
            </w:r>
            <w:proofErr w:type="spellStart"/>
            <w:r w:rsidRPr="00950ABC">
              <w:rPr>
                <w:sz w:val="20"/>
                <w:szCs w:val="20"/>
              </w:rPr>
              <w:t>Photos</w:t>
            </w:r>
            <w:proofErr w:type="spellEnd"/>
            <w:r w:rsidRPr="00950ABC">
              <w:rPr>
                <w:sz w:val="20"/>
                <w:szCs w:val="20"/>
              </w:rPr>
              <w:t xml:space="preserve"> предлагает только бесплатное хранение, "Фото-Память" предлагает премиум-подписку, продажу фотокниг и партнерство с производителями фототоваров</w:t>
            </w:r>
          </w:p>
        </w:tc>
      </w:tr>
      <w:tr w:rsidR="00717E54" w:rsidRPr="00950ABC" w14:paraId="405418A5" w14:textId="77777777">
        <w:trPr>
          <w:trHeight w:val="2484"/>
        </w:trPr>
        <w:tc>
          <w:tcPr>
            <w:tcW w:w="668" w:type="dxa"/>
          </w:tcPr>
          <w:p w14:paraId="20B576C4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50ABC">
              <w:rPr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4258" w:type="dxa"/>
          </w:tcPr>
          <w:p w14:paraId="6C9A067B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950ABC">
              <w:rPr>
                <w:b/>
                <w:color w:val="000000"/>
                <w:sz w:val="20"/>
                <w:szCs w:val="20"/>
              </w:rPr>
              <w:t>Научно-техническое решение и/или результаты, необходимые для создания продукции*</w:t>
            </w:r>
          </w:p>
          <w:p w14:paraId="6BF78F3F" w14:textId="77777777" w:rsidR="00717E54" w:rsidRPr="00950ABC" w:rsidRDefault="00717E54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33F59C1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  <w:r w:rsidRPr="00950ABC">
              <w:rPr>
                <w:i/>
                <w:color w:val="000000"/>
                <w:sz w:val="20"/>
                <w:szCs w:val="20"/>
              </w:rPr>
              <w:t>Описываются технические параметры</w:t>
            </w:r>
          </w:p>
          <w:p w14:paraId="0062E9F4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  <w:r w:rsidRPr="00950ABC">
              <w:rPr>
                <w:i/>
                <w:color w:val="000000"/>
                <w:sz w:val="20"/>
                <w:szCs w:val="20"/>
              </w:rPr>
              <w:t>научно-технических решений/ результатов, указанных пункте 12, подтверждающие/</w:t>
            </w:r>
          </w:p>
          <w:p w14:paraId="6DB5E8E4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  <w:r w:rsidRPr="00950ABC">
              <w:rPr>
                <w:i/>
                <w:color w:val="000000"/>
                <w:sz w:val="20"/>
                <w:szCs w:val="20"/>
              </w:rPr>
              <w:t>обосновывающие достижение характеристик продукта, обеспечивающих их</w:t>
            </w:r>
          </w:p>
          <w:p w14:paraId="76B455F5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  <w:r w:rsidRPr="00950ABC">
              <w:rPr>
                <w:i/>
                <w:color w:val="000000"/>
                <w:sz w:val="20"/>
                <w:szCs w:val="20"/>
              </w:rPr>
              <w:t>конкурентоспособность</w:t>
            </w:r>
          </w:p>
        </w:tc>
        <w:tc>
          <w:tcPr>
            <w:tcW w:w="5567" w:type="dxa"/>
          </w:tcPr>
          <w:p w14:paraId="1CDA0FB2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Мобильное приложение</w:t>
            </w:r>
          </w:p>
          <w:p w14:paraId="7498E0EC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Платформа: </w:t>
            </w:r>
            <w:proofErr w:type="spellStart"/>
            <w:r w:rsidRPr="00950ABC">
              <w:rPr>
                <w:sz w:val="20"/>
                <w:szCs w:val="20"/>
              </w:rPr>
              <w:t>React</w:t>
            </w:r>
            <w:proofErr w:type="spellEnd"/>
            <w:r w:rsidRPr="00950ABC">
              <w:rPr>
                <w:sz w:val="20"/>
                <w:szCs w:val="20"/>
              </w:rPr>
              <w:t xml:space="preserve"> </w:t>
            </w:r>
            <w:proofErr w:type="spellStart"/>
            <w:r w:rsidRPr="00950ABC">
              <w:rPr>
                <w:sz w:val="20"/>
                <w:szCs w:val="20"/>
              </w:rPr>
              <w:t>Native</w:t>
            </w:r>
            <w:proofErr w:type="spellEnd"/>
            <w:r w:rsidRPr="00950ABC">
              <w:rPr>
                <w:sz w:val="20"/>
                <w:szCs w:val="20"/>
              </w:rPr>
              <w:t xml:space="preserve"> (</w:t>
            </w:r>
            <w:proofErr w:type="spellStart"/>
            <w:r w:rsidRPr="00950ABC">
              <w:rPr>
                <w:sz w:val="20"/>
                <w:szCs w:val="20"/>
              </w:rPr>
              <w:t>cross-platform</w:t>
            </w:r>
            <w:proofErr w:type="spellEnd"/>
            <w:r w:rsidRPr="00950ABC">
              <w:rPr>
                <w:sz w:val="20"/>
                <w:szCs w:val="20"/>
              </w:rPr>
              <w:t xml:space="preserve"> разработка), </w:t>
            </w:r>
          </w:p>
          <w:p w14:paraId="27F9C5F5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  Язык: JavaScript, </w:t>
            </w:r>
          </w:p>
          <w:p w14:paraId="342C042C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  Дизайн: UI/UX разработка с учетом современных трендов.</w:t>
            </w:r>
          </w:p>
          <w:p w14:paraId="17A8E05B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  Существующие технологии: </w:t>
            </w:r>
          </w:p>
          <w:p w14:paraId="44B3CAC4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  Хранилище: AWS S3, Google </w:t>
            </w:r>
            <w:proofErr w:type="spellStart"/>
            <w:r w:rsidRPr="00950ABC">
              <w:rPr>
                <w:sz w:val="20"/>
                <w:szCs w:val="20"/>
              </w:rPr>
              <w:t>Cloud</w:t>
            </w:r>
            <w:proofErr w:type="spellEnd"/>
            <w:r w:rsidRPr="00950ABC">
              <w:rPr>
                <w:sz w:val="20"/>
                <w:szCs w:val="20"/>
              </w:rPr>
              <w:t xml:space="preserve"> Storage (обеспечивает безопасность и масштабируемость).</w:t>
            </w:r>
          </w:p>
          <w:p w14:paraId="40769486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  База данных: </w:t>
            </w:r>
            <w:proofErr w:type="spellStart"/>
            <w:r w:rsidRPr="00950ABC">
              <w:rPr>
                <w:sz w:val="20"/>
                <w:szCs w:val="20"/>
              </w:rPr>
              <w:t>PostgreSQL</w:t>
            </w:r>
            <w:proofErr w:type="spellEnd"/>
            <w:r w:rsidRPr="00950ABC">
              <w:rPr>
                <w:sz w:val="20"/>
                <w:szCs w:val="20"/>
              </w:rPr>
              <w:t xml:space="preserve"> (для хранения метаданных фотографий, информации о пользователях, настройках и т.д.).</w:t>
            </w:r>
          </w:p>
          <w:p w14:paraId="202CB1EC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Распознавание лиц и эмоций:</w:t>
            </w:r>
          </w:p>
          <w:p w14:paraId="6DB26B05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Распознавание лиц</w:t>
            </w:r>
            <w:proofErr w:type="gramStart"/>
            <w:r w:rsidRPr="00950ABC">
              <w:rPr>
                <w:sz w:val="20"/>
                <w:szCs w:val="20"/>
              </w:rPr>
              <w:t>: Позволяет</w:t>
            </w:r>
            <w:proofErr w:type="gramEnd"/>
            <w:r w:rsidRPr="00950ABC">
              <w:rPr>
                <w:sz w:val="20"/>
                <w:szCs w:val="20"/>
              </w:rPr>
              <w:t xml:space="preserve"> автоматически создавать альбомы "Лица", группировать фотографии по лицам, опознавать людей на фотографиях. </w:t>
            </w:r>
          </w:p>
          <w:p w14:paraId="70C0992C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Распознавание объектов</w:t>
            </w:r>
            <w:proofErr w:type="gramStart"/>
            <w:r w:rsidRPr="00950ABC">
              <w:rPr>
                <w:sz w:val="20"/>
                <w:szCs w:val="20"/>
              </w:rPr>
              <w:t>: Помогает</w:t>
            </w:r>
            <w:proofErr w:type="gramEnd"/>
            <w:r w:rsidRPr="00950ABC">
              <w:rPr>
                <w:sz w:val="20"/>
                <w:szCs w:val="20"/>
              </w:rPr>
              <w:t xml:space="preserve"> создавать альбомы "Места", "Еда", "Животные" и т.д. </w:t>
            </w:r>
          </w:p>
          <w:p w14:paraId="36C1B546" w14:textId="6368E650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 Анализ эмоций</w:t>
            </w:r>
            <w:proofErr w:type="gramStart"/>
            <w:r w:rsidRPr="00950ABC">
              <w:rPr>
                <w:sz w:val="20"/>
                <w:szCs w:val="20"/>
              </w:rPr>
              <w:t>: Определяет</w:t>
            </w:r>
            <w:proofErr w:type="gramEnd"/>
            <w:r w:rsidRPr="00950ABC">
              <w:rPr>
                <w:sz w:val="20"/>
                <w:szCs w:val="20"/>
              </w:rPr>
              <w:t xml:space="preserve"> эмоциональную тональность фотографий (радость, грусть, удивление) и позволяет создавать альбомы по эмоциям.</w:t>
            </w:r>
          </w:p>
        </w:tc>
      </w:tr>
      <w:tr w:rsidR="00717E54" w:rsidRPr="00950ABC" w14:paraId="2BDB6531" w14:textId="77777777">
        <w:trPr>
          <w:trHeight w:val="2234"/>
        </w:trPr>
        <w:tc>
          <w:tcPr>
            <w:tcW w:w="668" w:type="dxa"/>
          </w:tcPr>
          <w:p w14:paraId="75424017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50ABC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4258" w:type="dxa"/>
          </w:tcPr>
          <w:p w14:paraId="09A19D82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950ABC">
              <w:rPr>
                <w:b/>
                <w:color w:val="000000"/>
                <w:sz w:val="20"/>
                <w:szCs w:val="20"/>
              </w:rPr>
              <w:t>«Задел». Уровень готовности продукта TRL</w:t>
            </w:r>
          </w:p>
          <w:p w14:paraId="18242E1D" w14:textId="77777777" w:rsidR="00717E54" w:rsidRPr="00950ABC" w:rsidRDefault="00717E54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F09D69E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0"/>
                <w:szCs w:val="20"/>
              </w:rPr>
            </w:pPr>
            <w:r w:rsidRPr="00950ABC">
              <w:rPr>
                <w:i/>
                <w:color w:val="000000"/>
                <w:sz w:val="20"/>
                <w:szCs w:val="20"/>
              </w:rPr>
              <w:t>Необходимо указать максимально емко и кратко, насколько проработан стартап- проект по итогам прохождения</w:t>
            </w:r>
          </w:p>
          <w:p w14:paraId="777B3B32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  <w:r w:rsidRPr="00950ABC">
              <w:rPr>
                <w:i/>
                <w:color w:val="000000"/>
                <w:sz w:val="20"/>
                <w:szCs w:val="20"/>
              </w:rPr>
              <w:t>акселерационной программы (организационные, кадровые, материальные и др.), позволяющие максимально эффективно</w:t>
            </w:r>
          </w:p>
          <w:p w14:paraId="4D9AD829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  <w:r w:rsidRPr="00950ABC">
              <w:rPr>
                <w:i/>
                <w:color w:val="000000"/>
                <w:sz w:val="20"/>
                <w:szCs w:val="20"/>
              </w:rPr>
              <w:t>развивать стартап дальше</w:t>
            </w:r>
          </w:p>
        </w:tc>
        <w:tc>
          <w:tcPr>
            <w:tcW w:w="5567" w:type="dxa"/>
          </w:tcPr>
          <w:p w14:paraId="2D02429F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на данный момент идет разработка деталей проекта, дизайн и выясняются минимальные требования к использованию.</w:t>
            </w:r>
          </w:p>
          <w:p w14:paraId="4AC2A50E" w14:textId="77777777" w:rsidR="00717E54" w:rsidRPr="00950ABC" w:rsidRDefault="00717E54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2842D504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Уровни готовности технологии:</w:t>
            </w:r>
          </w:p>
          <w:p w14:paraId="26F2C682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TRL 1 – Утверждение и публикация базовых принципов технологии</w:t>
            </w:r>
          </w:p>
          <w:p w14:paraId="4AB62AB7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TRL 2 – Формулировка концепции технологии и оценка области применения</w:t>
            </w:r>
          </w:p>
          <w:p w14:paraId="49917EE1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TRL 3 – Начало исследований и разработок. Подтверждение характеристик. Сейчас мы на этом этапе, изучаем характеристики программ и возможности их использования</w:t>
            </w:r>
          </w:p>
          <w:p w14:paraId="6DBD53C1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TRL 4 – Проверка основных технологических компонентов в лабораторных условиях</w:t>
            </w:r>
          </w:p>
          <w:p w14:paraId="13430109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TRL 5 – Проверка основных технологических компонентов в реальных условиях</w:t>
            </w:r>
          </w:p>
          <w:p w14:paraId="0C8B7BBB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TRL 6 – Испытания модели или прототипа в реальных условиях</w:t>
            </w:r>
          </w:p>
          <w:p w14:paraId="5E167705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TRL 7 – Демонстрация прототипа (опытного образца) в условиях эксплуатации</w:t>
            </w:r>
          </w:p>
          <w:p w14:paraId="1EE0DC9A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TRL 8 – Окончание разработки и испытание системы в условиях эксплуатации</w:t>
            </w:r>
          </w:p>
          <w:p w14:paraId="337BB4FF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TRL 9 – Демонстрация технологии в окончательном виде при летных испытаниях образца</w:t>
            </w:r>
          </w:p>
        </w:tc>
      </w:tr>
      <w:tr w:rsidR="00717E54" w:rsidRPr="00950ABC" w14:paraId="07B8D666" w14:textId="77777777">
        <w:trPr>
          <w:trHeight w:val="1240"/>
        </w:trPr>
        <w:tc>
          <w:tcPr>
            <w:tcW w:w="668" w:type="dxa"/>
          </w:tcPr>
          <w:p w14:paraId="1AC5D861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50ABC"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4258" w:type="dxa"/>
          </w:tcPr>
          <w:p w14:paraId="330AB0F8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950ABC">
              <w:rPr>
                <w:b/>
                <w:color w:val="000000"/>
                <w:sz w:val="20"/>
                <w:szCs w:val="20"/>
              </w:rPr>
              <w:t>Соответствие проекта научным и(или) научно-техническим приоритетам образовательной организации/региона заявителя/предприятия*</w:t>
            </w:r>
          </w:p>
        </w:tc>
        <w:tc>
          <w:tcPr>
            <w:tcW w:w="5567" w:type="dxa"/>
          </w:tcPr>
          <w:p w14:paraId="2E6FDD07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Стартап «Фото-Память» — это инновационное приложение, которое помогает пользователям сохранять и находить свои ценные фотографии. Приложение автоматически создаёт резервные копии фотографий в облаке, распознаёт лица и объекты на изображениях, предлагает интеллектуальный поиск по различным параметрам и помогает создавать красивые фотокниги.</w:t>
            </w:r>
          </w:p>
          <w:p w14:paraId="147F110A" w14:textId="77777777" w:rsidR="00717E54" w:rsidRPr="00950ABC" w:rsidRDefault="00717E54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69BD68A6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</w:t>
            </w:r>
            <w:r w:rsidRPr="00950ABC">
              <w:rPr>
                <w:b/>
                <w:sz w:val="20"/>
                <w:szCs w:val="20"/>
              </w:rPr>
              <w:t>Целевая аудитория:</w:t>
            </w:r>
          </w:p>
          <w:p w14:paraId="2264951A" w14:textId="77777777" w:rsidR="00717E54" w:rsidRPr="00950ABC" w:rsidRDefault="000C5B83" w:rsidP="00950ABC">
            <w:pPr>
              <w:shd w:val="clear" w:color="auto" w:fill="FFFFFF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Люди, ценящие свои фотографии и желающие сохранить их надолго.</w:t>
            </w:r>
          </w:p>
        </w:tc>
      </w:tr>
      <w:tr w:rsidR="00717E54" w:rsidRPr="00950ABC" w14:paraId="56BD104F" w14:textId="77777777">
        <w:trPr>
          <w:trHeight w:val="1487"/>
        </w:trPr>
        <w:tc>
          <w:tcPr>
            <w:tcW w:w="668" w:type="dxa"/>
          </w:tcPr>
          <w:p w14:paraId="5905B343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50ABC"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258" w:type="dxa"/>
          </w:tcPr>
          <w:p w14:paraId="4ABAF19F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950ABC">
              <w:rPr>
                <w:b/>
                <w:color w:val="000000"/>
                <w:sz w:val="20"/>
                <w:szCs w:val="20"/>
              </w:rPr>
              <w:t>Каналы продвижения будущего продукта*</w:t>
            </w:r>
          </w:p>
          <w:p w14:paraId="00D44A44" w14:textId="77777777" w:rsidR="00717E54" w:rsidRPr="00950ABC" w:rsidRDefault="00717E54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B31BC96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  <w:r w:rsidRPr="00950ABC">
              <w:rPr>
                <w:i/>
                <w:color w:val="000000"/>
                <w:sz w:val="20"/>
                <w:szCs w:val="20"/>
              </w:rPr>
              <w:t>Необходимо указать, какую маркетинговую</w:t>
            </w:r>
          </w:p>
          <w:p w14:paraId="6E1CB4EF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  <w:r w:rsidRPr="00950ABC">
              <w:rPr>
                <w:i/>
                <w:color w:val="000000"/>
                <w:sz w:val="20"/>
                <w:szCs w:val="20"/>
              </w:rPr>
              <w:t>стратегию планируется применять, привести</w:t>
            </w:r>
          </w:p>
          <w:p w14:paraId="5E563686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  <w:r w:rsidRPr="00950ABC">
              <w:rPr>
                <w:i/>
                <w:color w:val="000000"/>
                <w:sz w:val="20"/>
                <w:szCs w:val="20"/>
              </w:rPr>
              <w:t>кратко аргументы в пользу выбора тех или иных каналов продвижения</w:t>
            </w:r>
          </w:p>
        </w:tc>
        <w:tc>
          <w:tcPr>
            <w:tcW w:w="5567" w:type="dxa"/>
          </w:tcPr>
          <w:p w14:paraId="5D66800D" w14:textId="77777777" w:rsidR="00717E54" w:rsidRPr="00950ABC" w:rsidRDefault="000C5B83" w:rsidP="00950ABC">
            <w:pPr>
              <w:pStyle w:val="3"/>
              <w:keepNext w:val="0"/>
              <w:keepLines w:val="0"/>
              <w:shd w:val="clear" w:color="auto" w:fill="FFFFFF"/>
              <w:spacing w:before="0" w:after="0"/>
              <w:rPr>
                <w:sz w:val="20"/>
                <w:szCs w:val="20"/>
              </w:rPr>
            </w:pPr>
            <w:bookmarkStart w:id="10" w:name="_heading=h.e1d33oes59uf" w:colFirst="0" w:colLast="0"/>
            <w:bookmarkEnd w:id="10"/>
            <w:r w:rsidRPr="00950ABC">
              <w:rPr>
                <w:sz w:val="20"/>
                <w:szCs w:val="20"/>
              </w:rPr>
              <w:t>Маркетинговая стратегия для продвижения продукта "Фото-Память"</w:t>
            </w:r>
          </w:p>
          <w:p w14:paraId="404B6AAF" w14:textId="77777777" w:rsidR="00717E54" w:rsidRPr="00950ABC" w:rsidRDefault="000C5B83" w:rsidP="00950AB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Фотографы и любители фотографии:</w:t>
            </w:r>
            <w:r w:rsidRPr="00950ABC">
              <w:rPr>
                <w:sz w:val="20"/>
                <w:szCs w:val="20"/>
              </w:rPr>
              <w:t xml:space="preserve"> Люди, которые часто делают снимки и хотят сохранить их в безопасности.</w:t>
            </w:r>
          </w:p>
          <w:p w14:paraId="28488DFF" w14:textId="77777777" w:rsidR="00717E54" w:rsidRPr="00950ABC" w:rsidRDefault="000C5B83" w:rsidP="00950AB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Семьи и молодожены:</w:t>
            </w:r>
            <w:r w:rsidRPr="00950ABC">
              <w:rPr>
                <w:sz w:val="20"/>
                <w:szCs w:val="20"/>
              </w:rPr>
              <w:t xml:space="preserve"> Те, кто хочет сохранить важные моменты жизни.</w:t>
            </w:r>
          </w:p>
          <w:p w14:paraId="027C41FD" w14:textId="77777777" w:rsidR="00717E54" w:rsidRPr="00950ABC" w:rsidRDefault="000C5B83" w:rsidP="00950AB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Пожилые люди:</w:t>
            </w:r>
            <w:r w:rsidRPr="00950ABC">
              <w:rPr>
                <w:sz w:val="20"/>
                <w:szCs w:val="20"/>
              </w:rPr>
              <w:t xml:space="preserve"> Люди, ценящие свои воспоминания и фотографии.</w:t>
            </w:r>
          </w:p>
          <w:p w14:paraId="73FC2BEC" w14:textId="77777777" w:rsidR="00717E54" w:rsidRPr="00950ABC" w:rsidRDefault="000C5B83" w:rsidP="00950AB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 xml:space="preserve">Блогеры и </w:t>
            </w:r>
            <w:proofErr w:type="spellStart"/>
            <w:r w:rsidRPr="00950ABC">
              <w:rPr>
                <w:b/>
                <w:sz w:val="20"/>
                <w:szCs w:val="20"/>
              </w:rPr>
              <w:t>инфлюенсеры</w:t>
            </w:r>
            <w:proofErr w:type="spellEnd"/>
            <w:r w:rsidRPr="00950ABC">
              <w:rPr>
                <w:b/>
                <w:sz w:val="20"/>
                <w:szCs w:val="20"/>
              </w:rPr>
              <w:t>:</w:t>
            </w:r>
            <w:r w:rsidRPr="00950ABC">
              <w:rPr>
                <w:sz w:val="20"/>
                <w:szCs w:val="20"/>
              </w:rPr>
              <w:t xml:space="preserve"> Люди, которым важно иметь доступ к своим фотографиям в любое время.</w:t>
            </w:r>
          </w:p>
          <w:p w14:paraId="2C2DF29A" w14:textId="77777777" w:rsidR="00717E54" w:rsidRPr="00950ABC" w:rsidRDefault="000C5B83" w:rsidP="00950AB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Социальные сети: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 - </w:t>
            </w:r>
            <w:proofErr w:type="spellStart"/>
            <w:r w:rsidRPr="00950ABC">
              <w:rPr>
                <w:b/>
                <w:sz w:val="20"/>
                <w:szCs w:val="20"/>
              </w:rPr>
              <w:t>Instagram</w:t>
            </w:r>
            <w:proofErr w:type="spellEnd"/>
            <w:r w:rsidRPr="00950ABC">
              <w:rPr>
                <w:b/>
                <w:sz w:val="20"/>
                <w:szCs w:val="20"/>
              </w:rPr>
              <w:t>:</w:t>
            </w:r>
            <w:r w:rsidRPr="00950ABC">
              <w:rPr>
                <w:sz w:val="20"/>
                <w:szCs w:val="20"/>
              </w:rPr>
              <w:t xml:space="preserve"> Создание аккаунта и публикация постов с демонстрацией функций приложения.</w:t>
            </w:r>
            <w:r w:rsidRPr="00950ABC">
              <w:rPr>
                <w:sz w:val="20"/>
                <w:szCs w:val="20"/>
              </w:rPr>
              <w:br/>
              <w:t xml:space="preserve">   - </w:t>
            </w:r>
            <w:r w:rsidRPr="00950ABC">
              <w:rPr>
                <w:b/>
                <w:sz w:val="20"/>
                <w:szCs w:val="20"/>
              </w:rPr>
              <w:t>Facebook:</w:t>
            </w:r>
            <w:r w:rsidRPr="00950ABC">
              <w:rPr>
                <w:sz w:val="20"/>
                <w:szCs w:val="20"/>
              </w:rPr>
              <w:t xml:space="preserve"> Создание страницы и публикация статей и видео о преимуществах приложения.</w:t>
            </w:r>
            <w:r w:rsidRPr="00950ABC">
              <w:rPr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lastRenderedPageBreak/>
              <w:t xml:space="preserve">   - </w:t>
            </w:r>
            <w:proofErr w:type="spellStart"/>
            <w:r w:rsidRPr="00950ABC">
              <w:rPr>
                <w:b/>
                <w:sz w:val="20"/>
                <w:szCs w:val="20"/>
              </w:rPr>
              <w:t>Twitter</w:t>
            </w:r>
            <w:proofErr w:type="spellEnd"/>
            <w:r w:rsidRPr="00950ABC">
              <w:rPr>
                <w:b/>
                <w:sz w:val="20"/>
                <w:szCs w:val="20"/>
              </w:rPr>
              <w:t>:</w:t>
            </w:r>
            <w:r w:rsidRPr="00950ABC">
              <w:rPr>
                <w:sz w:val="20"/>
                <w:szCs w:val="20"/>
              </w:rPr>
              <w:t xml:space="preserve"> Взаимодействие с аудиторией через </w:t>
            </w:r>
            <w:proofErr w:type="spellStart"/>
            <w:r w:rsidRPr="00950ABC">
              <w:rPr>
                <w:sz w:val="20"/>
                <w:szCs w:val="20"/>
              </w:rPr>
              <w:t>твиты</w:t>
            </w:r>
            <w:proofErr w:type="spellEnd"/>
            <w:r w:rsidRPr="00950ABC">
              <w:rPr>
                <w:sz w:val="20"/>
                <w:szCs w:val="20"/>
              </w:rPr>
              <w:t xml:space="preserve"> и ретвиты.</w:t>
            </w:r>
          </w:p>
          <w:p w14:paraId="79C0BDB5" w14:textId="77777777" w:rsidR="00717E54" w:rsidRPr="00950ABC" w:rsidRDefault="000C5B83" w:rsidP="00950AB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proofErr w:type="spellStart"/>
            <w:r w:rsidRPr="00950ABC">
              <w:rPr>
                <w:b/>
                <w:sz w:val="20"/>
                <w:szCs w:val="20"/>
              </w:rPr>
              <w:t>Блогерский</w:t>
            </w:r>
            <w:proofErr w:type="spellEnd"/>
            <w:r w:rsidRPr="00950ABC">
              <w:rPr>
                <w:b/>
                <w:sz w:val="20"/>
                <w:szCs w:val="20"/>
              </w:rPr>
              <w:t xml:space="preserve"> маркетинг: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 - Сотрудничество с популярными блогерами и </w:t>
            </w:r>
            <w:proofErr w:type="spellStart"/>
            <w:r w:rsidRPr="00950ABC">
              <w:rPr>
                <w:sz w:val="20"/>
                <w:szCs w:val="20"/>
              </w:rPr>
              <w:t>инфлюенсерами</w:t>
            </w:r>
            <w:proofErr w:type="spellEnd"/>
            <w:r w:rsidRPr="00950ABC">
              <w:rPr>
                <w:sz w:val="20"/>
                <w:szCs w:val="20"/>
              </w:rPr>
              <w:t xml:space="preserve"> в нише фотографии и технологий.</w:t>
            </w:r>
            <w:r w:rsidRPr="00950ABC">
              <w:rPr>
                <w:sz w:val="20"/>
                <w:szCs w:val="20"/>
              </w:rPr>
              <w:br/>
              <w:t xml:space="preserve">   - Проведение конкурсов и розыгрышей с призами, связанными с приложением.</w:t>
            </w:r>
          </w:p>
          <w:p w14:paraId="723AB8B2" w14:textId="77777777" w:rsidR="00717E54" w:rsidRPr="00950ABC" w:rsidRDefault="000C5B83" w:rsidP="00950AB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Контент-маркетинг: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 - Создание блога на сайте компании с полезными статьями о том, как сохранить воспоминания, советы по фотографии и т.д.</w:t>
            </w:r>
            <w:r w:rsidRPr="00950ABC">
              <w:rPr>
                <w:sz w:val="20"/>
                <w:szCs w:val="20"/>
              </w:rPr>
              <w:br/>
              <w:t xml:space="preserve">   - Ведение YouTube-канала с видеообзорами и гайдами по использованию приложения.</w:t>
            </w:r>
          </w:p>
          <w:p w14:paraId="51CC6CE3" w14:textId="77777777" w:rsidR="00717E54" w:rsidRPr="00950ABC" w:rsidRDefault="000C5B83" w:rsidP="00950AB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Партнерские программы: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 - Партнерство с онлайн-магазинами фототоваров для предложения скидок и специальных предложений.</w:t>
            </w:r>
            <w:r w:rsidRPr="00950ABC">
              <w:rPr>
                <w:sz w:val="20"/>
                <w:szCs w:val="20"/>
              </w:rPr>
              <w:br/>
              <w:t xml:space="preserve">   - Партнерство с платформами для создания фотокниг для продвижения своих услуг через приложение.</w:t>
            </w:r>
          </w:p>
          <w:p w14:paraId="2A7A33C8" w14:textId="77777777" w:rsidR="00717E54" w:rsidRPr="00950ABC" w:rsidRDefault="000C5B83" w:rsidP="00950AB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SEO и контент-маркетинг: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 - Оптимизация сайта и блога для поисковых систем.</w:t>
            </w:r>
            <w:r w:rsidRPr="00950ABC">
              <w:rPr>
                <w:sz w:val="20"/>
                <w:szCs w:val="20"/>
              </w:rPr>
              <w:br/>
              <w:t xml:space="preserve">   - Создание качественного контента для привлечения органического трафика.</w:t>
            </w:r>
          </w:p>
          <w:p w14:paraId="2D21480A" w14:textId="77777777" w:rsidR="00717E54" w:rsidRPr="00950ABC" w:rsidRDefault="000C5B83" w:rsidP="00950AB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proofErr w:type="spellStart"/>
            <w:r w:rsidRPr="00950ABC">
              <w:rPr>
                <w:b/>
                <w:sz w:val="20"/>
                <w:szCs w:val="20"/>
              </w:rPr>
              <w:t>Email</w:t>
            </w:r>
            <w:proofErr w:type="spellEnd"/>
            <w:r w:rsidRPr="00950ABC">
              <w:rPr>
                <w:b/>
                <w:sz w:val="20"/>
                <w:szCs w:val="20"/>
              </w:rPr>
              <w:t>-маркетинг: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 - Рассылка новостей, акций и полезных советов пользователям, уже зарегистрированным в приложении.</w:t>
            </w:r>
            <w:r w:rsidRPr="00950ABC">
              <w:rPr>
                <w:sz w:val="20"/>
                <w:szCs w:val="20"/>
              </w:rPr>
              <w:br/>
              <w:t xml:space="preserve">   - Персонализированные предложения на основе поведения пользователей.</w:t>
            </w:r>
          </w:p>
          <w:p w14:paraId="70D56CF0" w14:textId="77777777" w:rsidR="00717E54" w:rsidRPr="00950ABC" w:rsidRDefault="000C5B83" w:rsidP="00950AB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Контекстная реклама: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 - Реклама в Google </w:t>
            </w:r>
            <w:proofErr w:type="spellStart"/>
            <w:r w:rsidRPr="00950ABC">
              <w:rPr>
                <w:sz w:val="20"/>
                <w:szCs w:val="20"/>
              </w:rPr>
              <w:t>Ads</w:t>
            </w:r>
            <w:proofErr w:type="spellEnd"/>
            <w:r w:rsidRPr="00950ABC">
              <w:rPr>
                <w:sz w:val="20"/>
                <w:szCs w:val="20"/>
              </w:rPr>
              <w:t xml:space="preserve"> и </w:t>
            </w:r>
            <w:proofErr w:type="spellStart"/>
            <w:r w:rsidRPr="00950ABC">
              <w:rPr>
                <w:sz w:val="20"/>
                <w:szCs w:val="20"/>
              </w:rPr>
              <w:t>Яндекс.Директ</w:t>
            </w:r>
            <w:proofErr w:type="spellEnd"/>
            <w:r w:rsidRPr="00950ABC">
              <w:rPr>
                <w:sz w:val="20"/>
                <w:szCs w:val="20"/>
              </w:rPr>
              <w:t xml:space="preserve"> для привлечения пользователей, ищущих связанные с фотографией и облачным хранением ключевые слова.</w:t>
            </w:r>
          </w:p>
          <w:p w14:paraId="46C13410" w14:textId="77777777" w:rsidR="00717E54" w:rsidRPr="00950ABC" w:rsidRDefault="000C5B83" w:rsidP="00950AB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Таргетированная реклама: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 - Настройка рекламных кампаний в социальных сетях и на платформах для блогеров.</w:t>
            </w:r>
            <w:r w:rsidRPr="00950ABC">
              <w:rPr>
                <w:sz w:val="20"/>
                <w:szCs w:val="20"/>
              </w:rPr>
              <w:br/>
              <w:t xml:space="preserve">   - Использование данных о поведении пользователей для показа релевантной рекламы.</w:t>
            </w:r>
          </w:p>
          <w:p w14:paraId="7CF733D5" w14:textId="77777777" w:rsidR="00717E54" w:rsidRPr="00950ABC" w:rsidRDefault="000C5B83" w:rsidP="00950AB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Отзывы и рекомендации: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 - Сбор и публикация положительных отзывов от пользователей.</w:t>
            </w:r>
            <w:r w:rsidRPr="00950ABC">
              <w:rPr>
                <w:sz w:val="20"/>
                <w:szCs w:val="20"/>
              </w:rPr>
              <w:br/>
              <w:t xml:space="preserve">   - Создание программы лояльности для стимулирования пользователей оставлять отзывы и рекомендации.</w:t>
            </w:r>
          </w:p>
          <w:p w14:paraId="328C7368" w14:textId="77777777" w:rsidR="00717E54" w:rsidRPr="00950ABC" w:rsidRDefault="000C5B83" w:rsidP="00950ABC">
            <w:pPr>
              <w:numPr>
                <w:ilvl w:val="0"/>
                <w:numId w:val="6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Участие в выставках и мероприятиях: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  - Участие в выставках и фотофестивалях для демонстрации приложения и привлечения внимания к бренду.</w:t>
            </w:r>
            <w:r w:rsidRPr="00950ABC">
              <w:rPr>
                <w:sz w:val="20"/>
                <w:szCs w:val="20"/>
              </w:rPr>
              <w:br/>
              <w:t xml:space="preserve">    - Организация мероприятий и воркшопов для обучения пользователей использованию приложения.</w:t>
            </w:r>
          </w:p>
          <w:p w14:paraId="51342E87" w14:textId="77777777" w:rsidR="00717E54" w:rsidRPr="00950ABC" w:rsidRDefault="000C5B83" w:rsidP="00950ABC">
            <w:pPr>
              <w:numPr>
                <w:ilvl w:val="0"/>
                <w:numId w:val="16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Широкий охват аудитории:</w:t>
            </w:r>
            <w:r w:rsidRPr="00950ABC">
              <w:rPr>
                <w:sz w:val="20"/>
                <w:szCs w:val="20"/>
              </w:rPr>
              <w:t xml:space="preserve"> Использование социальных сетей и </w:t>
            </w:r>
            <w:proofErr w:type="spellStart"/>
            <w:r w:rsidRPr="00950ABC">
              <w:rPr>
                <w:sz w:val="20"/>
                <w:szCs w:val="20"/>
              </w:rPr>
              <w:t>блогерского</w:t>
            </w:r>
            <w:proofErr w:type="spellEnd"/>
            <w:r w:rsidRPr="00950ABC">
              <w:rPr>
                <w:sz w:val="20"/>
                <w:szCs w:val="20"/>
              </w:rPr>
              <w:t xml:space="preserve"> маркетинга позволяет охватить широкую аудиторию.</w:t>
            </w:r>
          </w:p>
          <w:p w14:paraId="59E9D166" w14:textId="77777777" w:rsidR="00717E54" w:rsidRPr="00950ABC" w:rsidRDefault="000C5B83" w:rsidP="00950ABC">
            <w:pPr>
              <w:numPr>
                <w:ilvl w:val="0"/>
                <w:numId w:val="16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Доверие и рекомендации:</w:t>
            </w:r>
            <w:r w:rsidRPr="00950ABC">
              <w:rPr>
                <w:sz w:val="20"/>
                <w:szCs w:val="20"/>
              </w:rPr>
              <w:t xml:space="preserve"> Положительные отзывы и рекомендации от пользователей помогут привлечь новых клиентов.</w:t>
            </w:r>
          </w:p>
          <w:p w14:paraId="7A132685" w14:textId="77777777" w:rsidR="00717E54" w:rsidRPr="00950ABC" w:rsidRDefault="000C5B83" w:rsidP="00950ABC">
            <w:pPr>
              <w:numPr>
                <w:ilvl w:val="0"/>
                <w:numId w:val="16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Персонализация:</w:t>
            </w:r>
            <w:r w:rsidRPr="00950ABC">
              <w:rPr>
                <w:sz w:val="20"/>
                <w:szCs w:val="20"/>
              </w:rPr>
              <w:t xml:space="preserve"> Использование данных о поведении пользователей позволяет предлагать персонализированные предложения и рекламу.</w:t>
            </w:r>
          </w:p>
          <w:p w14:paraId="2D7403A8" w14:textId="4A5878E8" w:rsidR="00717E54" w:rsidRPr="00950ABC" w:rsidRDefault="000C5B83" w:rsidP="00950ABC">
            <w:pPr>
              <w:numPr>
                <w:ilvl w:val="0"/>
                <w:numId w:val="16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Гибкость и адаптивность:</w:t>
            </w:r>
            <w:r w:rsidRPr="00950ABC">
              <w:rPr>
                <w:sz w:val="20"/>
                <w:szCs w:val="20"/>
              </w:rPr>
              <w:t xml:space="preserve"> Возможность быстро реагировать на изменения рынка и адаптироваться к новым трендам.</w:t>
            </w:r>
          </w:p>
        </w:tc>
      </w:tr>
      <w:tr w:rsidR="00717E54" w:rsidRPr="00950ABC" w14:paraId="7106EF42" w14:textId="77777777">
        <w:trPr>
          <w:trHeight w:val="1243"/>
        </w:trPr>
        <w:tc>
          <w:tcPr>
            <w:tcW w:w="668" w:type="dxa"/>
          </w:tcPr>
          <w:p w14:paraId="2E277D18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50ABC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4258" w:type="dxa"/>
          </w:tcPr>
          <w:p w14:paraId="3BF6C5C1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950ABC">
              <w:rPr>
                <w:b/>
                <w:color w:val="000000"/>
                <w:sz w:val="20"/>
                <w:szCs w:val="20"/>
              </w:rPr>
              <w:t>Каналы сбыта будущего продукта*</w:t>
            </w:r>
          </w:p>
          <w:p w14:paraId="050D5442" w14:textId="77777777" w:rsidR="00717E54" w:rsidRPr="00950ABC" w:rsidRDefault="00717E54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B6624F7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  <w:r w:rsidRPr="00950ABC">
              <w:rPr>
                <w:i/>
                <w:color w:val="000000"/>
                <w:sz w:val="20"/>
                <w:szCs w:val="20"/>
              </w:rPr>
              <w:t>Указать какие каналы сбыта планируется</w:t>
            </w:r>
          </w:p>
          <w:p w14:paraId="48A51263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  <w:r w:rsidRPr="00950ABC">
              <w:rPr>
                <w:i/>
                <w:color w:val="000000"/>
                <w:sz w:val="20"/>
                <w:szCs w:val="20"/>
              </w:rPr>
              <w:t>использовать для реализации продукта и дать кратко обоснование выбора</w:t>
            </w:r>
          </w:p>
        </w:tc>
        <w:tc>
          <w:tcPr>
            <w:tcW w:w="5567" w:type="dxa"/>
          </w:tcPr>
          <w:p w14:paraId="68190E7C" w14:textId="77777777" w:rsidR="00717E54" w:rsidRPr="00950ABC" w:rsidRDefault="000C5B83" w:rsidP="00950ABC">
            <w:pPr>
              <w:shd w:val="clear" w:color="auto" w:fill="FFFFFF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Для реализации продукта "Фото-Память" планируется использовать следующие каналы сбыта:</w:t>
            </w:r>
          </w:p>
          <w:p w14:paraId="244DA628" w14:textId="77777777" w:rsidR="00717E54" w:rsidRPr="00950ABC" w:rsidRDefault="000C5B83" w:rsidP="00950ABC">
            <w:pPr>
              <w:numPr>
                <w:ilvl w:val="0"/>
                <w:numId w:val="14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Интернет-магазины и маркетплейсы: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 - </w:t>
            </w:r>
            <w:r w:rsidRPr="00950ABC">
              <w:rPr>
                <w:b/>
                <w:sz w:val="20"/>
                <w:szCs w:val="20"/>
              </w:rPr>
              <w:t>Amazon</w:t>
            </w:r>
            <w:r w:rsidRPr="00950ABC">
              <w:rPr>
                <w:sz w:val="20"/>
                <w:szCs w:val="20"/>
              </w:rPr>
              <w:t>: Один из крупнейших онлайн-ритейлеров с широкой аудиторией.</w:t>
            </w:r>
            <w:r w:rsidRPr="00950ABC">
              <w:rPr>
                <w:sz w:val="20"/>
                <w:szCs w:val="20"/>
              </w:rPr>
              <w:br/>
              <w:t xml:space="preserve">   - </w:t>
            </w:r>
            <w:r w:rsidRPr="00950ABC">
              <w:rPr>
                <w:b/>
                <w:sz w:val="20"/>
                <w:szCs w:val="20"/>
              </w:rPr>
              <w:t xml:space="preserve">Google Play и </w:t>
            </w:r>
            <w:proofErr w:type="spellStart"/>
            <w:r w:rsidRPr="00950ABC">
              <w:rPr>
                <w:b/>
                <w:sz w:val="20"/>
                <w:szCs w:val="20"/>
              </w:rPr>
              <w:t>App</w:t>
            </w:r>
            <w:proofErr w:type="spellEnd"/>
            <w:r w:rsidRPr="00950ABC">
              <w:rPr>
                <w:b/>
                <w:sz w:val="20"/>
                <w:szCs w:val="20"/>
              </w:rPr>
              <w:t xml:space="preserve"> Store</w:t>
            </w:r>
            <w:r w:rsidRPr="00950ABC">
              <w:rPr>
                <w:sz w:val="20"/>
                <w:szCs w:val="20"/>
              </w:rPr>
              <w:t>: Прямое присутствие в магазинах приложений позволит легко распространять продукт среди пользователей мобильных устройств.</w:t>
            </w:r>
          </w:p>
          <w:p w14:paraId="51EC10B7" w14:textId="77777777" w:rsidR="00717E54" w:rsidRPr="00950ABC" w:rsidRDefault="000C5B83" w:rsidP="00950ABC">
            <w:pPr>
              <w:numPr>
                <w:ilvl w:val="0"/>
                <w:numId w:val="14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Социальные сети и платформы для стартапов: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 - </w:t>
            </w:r>
            <w:r w:rsidRPr="00950ABC">
              <w:rPr>
                <w:b/>
                <w:sz w:val="20"/>
                <w:szCs w:val="20"/>
              </w:rPr>
              <w:t xml:space="preserve">Facebook и </w:t>
            </w:r>
            <w:proofErr w:type="spellStart"/>
            <w:r w:rsidRPr="00950ABC">
              <w:rPr>
                <w:b/>
                <w:sz w:val="20"/>
                <w:szCs w:val="20"/>
              </w:rPr>
              <w:t>Instagram</w:t>
            </w:r>
            <w:proofErr w:type="spellEnd"/>
            <w:r w:rsidRPr="00950ABC">
              <w:rPr>
                <w:sz w:val="20"/>
                <w:szCs w:val="20"/>
              </w:rPr>
              <w:t xml:space="preserve">: Эти платформы могут помочь в продвижении продукта и привлечении внимания </w:t>
            </w:r>
            <w:r w:rsidRPr="00950ABC">
              <w:rPr>
                <w:sz w:val="20"/>
                <w:szCs w:val="20"/>
              </w:rPr>
              <w:lastRenderedPageBreak/>
              <w:t>потенциальных пользователей.</w:t>
            </w:r>
            <w:r w:rsidRPr="00950ABC">
              <w:rPr>
                <w:sz w:val="20"/>
                <w:szCs w:val="20"/>
              </w:rPr>
              <w:br/>
              <w:t xml:space="preserve">   - </w:t>
            </w:r>
            <w:proofErr w:type="spellStart"/>
            <w:r w:rsidRPr="00950ABC">
              <w:rPr>
                <w:b/>
                <w:sz w:val="20"/>
                <w:szCs w:val="20"/>
              </w:rPr>
              <w:t>LinkedIn</w:t>
            </w:r>
            <w:proofErr w:type="spellEnd"/>
            <w:r w:rsidRPr="00950ABC">
              <w:rPr>
                <w:sz w:val="20"/>
                <w:szCs w:val="20"/>
              </w:rPr>
              <w:t>: Платформа для профессионалов, где можно таргетировать пользователей, интересующихся технологиями и приложениями для управления фотографиями.</w:t>
            </w:r>
          </w:p>
          <w:p w14:paraId="684A218E" w14:textId="77777777" w:rsidR="00717E54" w:rsidRPr="00950ABC" w:rsidRDefault="000C5B83" w:rsidP="00950ABC">
            <w:pPr>
              <w:numPr>
                <w:ilvl w:val="0"/>
                <w:numId w:val="14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Партнерства и сотрудничество: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 - </w:t>
            </w:r>
            <w:r w:rsidRPr="00950ABC">
              <w:rPr>
                <w:b/>
                <w:sz w:val="20"/>
                <w:szCs w:val="20"/>
              </w:rPr>
              <w:t>Блоги и сайты, посвященные технологиям и фотографии:</w:t>
            </w:r>
            <w:r w:rsidRPr="00950ABC">
              <w:rPr>
                <w:sz w:val="20"/>
                <w:szCs w:val="20"/>
              </w:rPr>
              <w:t xml:space="preserve"> Публикация статей и обзоров о продукте на таких ресурсах может привлечь внимание целевой аудитории.</w:t>
            </w:r>
            <w:r w:rsidRPr="00950ABC">
              <w:rPr>
                <w:sz w:val="20"/>
                <w:szCs w:val="20"/>
              </w:rPr>
              <w:br/>
              <w:t xml:space="preserve">   - </w:t>
            </w:r>
            <w:r w:rsidRPr="00950ABC">
              <w:rPr>
                <w:b/>
                <w:sz w:val="20"/>
                <w:szCs w:val="20"/>
              </w:rPr>
              <w:t>YouTube и другие видеохостинги:</w:t>
            </w:r>
            <w:r w:rsidRPr="00950ABC">
              <w:rPr>
                <w:sz w:val="20"/>
                <w:szCs w:val="20"/>
              </w:rPr>
              <w:t xml:space="preserve"> Создание видео-обзоров и рекламных роликов для продвижения продукта.</w:t>
            </w:r>
          </w:p>
          <w:p w14:paraId="7EF6460F" w14:textId="77777777" w:rsidR="00717E54" w:rsidRPr="00950ABC" w:rsidRDefault="000C5B83" w:rsidP="00950ABC">
            <w:pPr>
              <w:numPr>
                <w:ilvl w:val="0"/>
                <w:numId w:val="14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Рекомендации и отзывы: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 - </w:t>
            </w:r>
            <w:r w:rsidRPr="00950ABC">
              <w:rPr>
                <w:b/>
                <w:sz w:val="20"/>
                <w:szCs w:val="20"/>
              </w:rPr>
              <w:t>Сарафанное радио:</w:t>
            </w:r>
            <w:r w:rsidRPr="00950ABC">
              <w:rPr>
                <w:sz w:val="20"/>
                <w:szCs w:val="20"/>
              </w:rPr>
              <w:t xml:space="preserve"> Поощрение пользователей делиться положительными отзывами о продукте в социальных сетях и на форумах.</w:t>
            </w:r>
            <w:r w:rsidRPr="00950ABC">
              <w:rPr>
                <w:sz w:val="20"/>
                <w:szCs w:val="20"/>
              </w:rPr>
              <w:br/>
              <w:t xml:space="preserve">   - </w:t>
            </w:r>
            <w:r w:rsidRPr="00950ABC">
              <w:rPr>
                <w:b/>
                <w:sz w:val="20"/>
                <w:szCs w:val="20"/>
              </w:rPr>
              <w:t>Партнерские программы:</w:t>
            </w:r>
            <w:r w:rsidRPr="00950ABC">
              <w:rPr>
                <w:sz w:val="20"/>
                <w:szCs w:val="20"/>
              </w:rPr>
              <w:t xml:space="preserve"> Сотрудничество с блогерами и </w:t>
            </w:r>
            <w:proofErr w:type="spellStart"/>
            <w:r w:rsidRPr="00950ABC">
              <w:rPr>
                <w:sz w:val="20"/>
                <w:szCs w:val="20"/>
              </w:rPr>
              <w:t>инфлюенсерами</w:t>
            </w:r>
            <w:proofErr w:type="spellEnd"/>
            <w:r w:rsidRPr="00950ABC">
              <w:rPr>
                <w:sz w:val="20"/>
                <w:szCs w:val="20"/>
              </w:rPr>
              <w:t>, которые могут порекомендовать продукт своей аудитории.</w:t>
            </w:r>
          </w:p>
          <w:p w14:paraId="48EAA8DB" w14:textId="77777777" w:rsidR="00717E54" w:rsidRPr="00950ABC" w:rsidRDefault="000C5B83" w:rsidP="00950ABC">
            <w:pPr>
              <w:numPr>
                <w:ilvl w:val="0"/>
                <w:numId w:val="14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Физические магазины и выставки: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 - Открытие физических точек продаж в торговых центрах и на выставках может привлечь внимание локальных пользователей.</w:t>
            </w:r>
          </w:p>
          <w:p w14:paraId="6D5CB9B0" w14:textId="77777777" w:rsidR="00717E54" w:rsidRPr="00950ABC" w:rsidRDefault="000C5B83" w:rsidP="00950ABC">
            <w:pPr>
              <w:numPr>
                <w:ilvl w:val="0"/>
                <w:numId w:val="14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Партнерство с фотографами и студиями:</w:t>
            </w:r>
            <w:r w:rsidRPr="00950ABC">
              <w:rPr>
                <w:b/>
                <w:sz w:val="20"/>
                <w:szCs w:val="20"/>
              </w:rPr>
              <w:br/>
            </w:r>
            <w:r w:rsidRPr="00950ABC">
              <w:rPr>
                <w:sz w:val="20"/>
                <w:szCs w:val="20"/>
              </w:rPr>
              <w:t xml:space="preserve">   - Предложение скидок на услуги фотографов и студий, которые используют "Фото-Память" для сохранения своих работ.</w:t>
            </w:r>
          </w:p>
          <w:p w14:paraId="194C96DE" w14:textId="77777777" w:rsidR="00717E54" w:rsidRPr="00950ABC" w:rsidRDefault="000C5B83" w:rsidP="00950ABC">
            <w:pPr>
              <w:shd w:val="clear" w:color="auto" w:fill="FFFFFF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Обоснование выбора этих каналов сбыта:</w:t>
            </w:r>
          </w:p>
          <w:p w14:paraId="2A4474ED" w14:textId="77777777" w:rsidR="00717E54" w:rsidRPr="00950ABC" w:rsidRDefault="000C5B83" w:rsidP="00950AB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Интернет-магазины и маркетплейсы</w:t>
            </w:r>
            <w:proofErr w:type="gramStart"/>
            <w:r w:rsidRPr="00950ABC">
              <w:rPr>
                <w:sz w:val="20"/>
                <w:szCs w:val="20"/>
              </w:rPr>
              <w:t>: Позволяют</w:t>
            </w:r>
            <w:proofErr w:type="gramEnd"/>
            <w:r w:rsidRPr="00950ABC">
              <w:rPr>
                <w:sz w:val="20"/>
                <w:szCs w:val="20"/>
              </w:rPr>
              <w:t xml:space="preserve"> достичь широкой аудитории и обеспечить легкий доступ к продукту.</w:t>
            </w:r>
          </w:p>
          <w:p w14:paraId="1F467D5E" w14:textId="77777777" w:rsidR="00717E54" w:rsidRPr="00950ABC" w:rsidRDefault="000C5B83" w:rsidP="00950AB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Социальные сети и платформы для стартапов</w:t>
            </w:r>
            <w:r w:rsidRPr="00950ABC">
              <w:rPr>
                <w:sz w:val="20"/>
                <w:szCs w:val="20"/>
              </w:rPr>
              <w:t>: Эффективны для продвижения и привлечения внимания.</w:t>
            </w:r>
          </w:p>
          <w:p w14:paraId="6E444DBF" w14:textId="77777777" w:rsidR="00717E54" w:rsidRPr="00950ABC" w:rsidRDefault="000C5B83" w:rsidP="00950AB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Партнерства и сотрудничество</w:t>
            </w:r>
            <w:proofErr w:type="gramStart"/>
            <w:r w:rsidRPr="00950ABC">
              <w:rPr>
                <w:sz w:val="20"/>
                <w:szCs w:val="20"/>
              </w:rPr>
              <w:t>: Усиливают</w:t>
            </w:r>
            <w:proofErr w:type="gramEnd"/>
            <w:r w:rsidRPr="00950ABC">
              <w:rPr>
                <w:sz w:val="20"/>
                <w:szCs w:val="20"/>
              </w:rPr>
              <w:t xml:space="preserve"> бренд и расширяют охват.</w:t>
            </w:r>
          </w:p>
          <w:p w14:paraId="4D6786FB" w14:textId="77777777" w:rsidR="00717E54" w:rsidRPr="00950ABC" w:rsidRDefault="000C5B83" w:rsidP="00950AB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Рекомендации и отзывы</w:t>
            </w:r>
            <w:proofErr w:type="gramStart"/>
            <w:r w:rsidRPr="00950ABC">
              <w:rPr>
                <w:sz w:val="20"/>
                <w:szCs w:val="20"/>
              </w:rPr>
              <w:t>: Повышают</w:t>
            </w:r>
            <w:proofErr w:type="gramEnd"/>
            <w:r w:rsidRPr="00950ABC">
              <w:rPr>
                <w:sz w:val="20"/>
                <w:szCs w:val="20"/>
              </w:rPr>
              <w:t xml:space="preserve"> доверие к продукту и стимулируют продажи.</w:t>
            </w:r>
          </w:p>
          <w:p w14:paraId="17B228EC" w14:textId="77777777" w:rsidR="00717E54" w:rsidRPr="00950ABC" w:rsidRDefault="000C5B83" w:rsidP="00950AB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Физические магазины и выставки</w:t>
            </w:r>
            <w:proofErr w:type="gramStart"/>
            <w:r w:rsidRPr="00950ABC">
              <w:rPr>
                <w:sz w:val="20"/>
                <w:szCs w:val="20"/>
              </w:rPr>
              <w:t>: Позволяют</w:t>
            </w:r>
            <w:proofErr w:type="gramEnd"/>
            <w:r w:rsidRPr="00950ABC">
              <w:rPr>
                <w:sz w:val="20"/>
                <w:szCs w:val="20"/>
              </w:rPr>
              <w:t xml:space="preserve"> привлечь локальных пользователей и установить контакт с потенциальными клиентами.</w:t>
            </w:r>
          </w:p>
          <w:p w14:paraId="19D08EE7" w14:textId="3F23410F" w:rsidR="00717E54" w:rsidRPr="00950ABC" w:rsidRDefault="000C5B83" w:rsidP="00950ABC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Партнерство с фотографами и студиями</w:t>
            </w:r>
            <w:proofErr w:type="gramStart"/>
            <w:r w:rsidRPr="00950ABC">
              <w:rPr>
                <w:sz w:val="20"/>
                <w:szCs w:val="20"/>
              </w:rPr>
              <w:t>: Увеличивают</w:t>
            </w:r>
            <w:proofErr w:type="gramEnd"/>
            <w:r w:rsidRPr="00950ABC">
              <w:rPr>
                <w:sz w:val="20"/>
                <w:szCs w:val="20"/>
              </w:rPr>
              <w:t xml:space="preserve"> ценность продукта и привлекают целевую аудиторию.</w:t>
            </w:r>
          </w:p>
        </w:tc>
      </w:tr>
      <w:tr w:rsidR="00717E54" w:rsidRPr="00950ABC" w14:paraId="6B6F9ACA" w14:textId="77777777" w:rsidTr="00950ABC">
        <w:trPr>
          <w:trHeight w:val="650"/>
        </w:trPr>
        <w:tc>
          <w:tcPr>
            <w:tcW w:w="668" w:type="dxa"/>
          </w:tcPr>
          <w:p w14:paraId="3215B1C9" w14:textId="77777777" w:rsidR="00717E54" w:rsidRPr="00950ABC" w:rsidRDefault="00717E54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9825" w:type="dxa"/>
            <w:gridSpan w:val="2"/>
          </w:tcPr>
          <w:p w14:paraId="05523AC6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950ABC">
              <w:rPr>
                <w:b/>
                <w:color w:val="000000"/>
                <w:sz w:val="20"/>
                <w:szCs w:val="20"/>
              </w:rPr>
              <w:t>Характеристика проблемы,</w:t>
            </w:r>
          </w:p>
          <w:p w14:paraId="3EA56DBC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950ABC">
              <w:rPr>
                <w:b/>
                <w:color w:val="000000"/>
                <w:sz w:val="20"/>
                <w:szCs w:val="20"/>
              </w:rPr>
              <w:t>на решение которой направлен стартап-проект</w:t>
            </w:r>
          </w:p>
        </w:tc>
      </w:tr>
      <w:tr w:rsidR="00950ABC" w:rsidRPr="00950ABC" w14:paraId="24A0F811" w14:textId="77777777">
        <w:trPr>
          <w:trHeight w:val="993"/>
        </w:trPr>
        <w:tc>
          <w:tcPr>
            <w:tcW w:w="668" w:type="dxa"/>
            <w:vMerge w:val="restart"/>
          </w:tcPr>
          <w:p w14:paraId="33921AE3" w14:textId="77777777" w:rsidR="00950ABC" w:rsidRPr="00950ABC" w:rsidRDefault="00950ABC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50ABC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4258" w:type="dxa"/>
            <w:vMerge w:val="restart"/>
          </w:tcPr>
          <w:p w14:paraId="339B3192" w14:textId="77777777" w:rsidR="00950ABC" w:rsidRPr="00950ABC" w:rsidRDefault="00950ABC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950ABC">
              <w:rPr>
                <w:b/>
                <w:color w:val="000000"/>
                <w:sz w:val="20"/>
                <w:szCs w:val="20"/>
              </w:rPr>
              <w:t xml:space="preserve">Какая часть проблемы решается (может быть </w:t>
            </w:r>
            <w:proofErr w:type="gramStart"/>
            <w:r w:rsidRPr="00950ABC">
              <w:rPr>
                <w:b/>
                <w:color w:val="000000"/>
                <w:sz w:val="20"/>
                <w:szCs w:val="20"/>
              </w:rPr>
              <w:t>решена)*</w:t>
            </w:r>
            <w:proofErr w:type="gramEnd"/>
          </w:p>
          <w:p w14:paraId="63C96E53" w14:textId="77777777" w:rsidR="00950ABC" w:rsidRPr="00950ABC" w:rsidRDefault="00950ABC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</w:p>
          <w:p w14:paraId="419A6083" w14:textId="77777777" w:rsidR="00950ABC" w:rsidRPr="00950ABC" w:rsidRDefault="00950ABC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  <w:r w:rsidRPr="00950ABC">
              <w:rPr>
                <w:i/>
                <w:color w:val="000000"/>
                <w:sz w:val="20"/>
                <w:szCs w:val="20"/>
              </w:rPr>
              <w:t>Необходимо детально раскрыть вопрос, поставленный в пункте 10, описав, какая</w:t>
            </w:r>
          </w:p>
          <w:p w14:paraId="5A754CD1" w14:textId="77777777" w:rsidR="00950ABC" w:rsidRPr="00950ABC" w:rsidRDefault="00950ABC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  <w:r w:rsidRPr="00950ABC">
              <w:rPr>
                <w:i/>
                <w:color w:val="000000"/>
                <w:sz w:val="20"/>
                <w:szCs w:val="20"/>
              </w:rPr>
              <w:t>часть проблемы или вся проблема решается с</w:t>
            </w:r>
          </w:p>
          <w:p w14:paraId="7CEB83DE" w14:textId="6110D5DA" w:rsidR="00950ABC" w:rsidRPr="00950ABC" w:rsidRDefault="00950ABC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  <w:r w:rsidRPr="00950ABC">
              <w:rPr>
                <w:i/>
                <w:color w:val="000000"/>
                <w:sz w:val="20"/>
                <w:szCs w:val="20"/>
              </w:rPr>
              <w:t>помощью стартап-проекта</w:t>
            </w:r>
          </w:p>
        </w:tc>
        <w:tc>
          <w:tcPr>
            <w:tcW w:w="5567" w:type="dxa"/>
          </w:tcPr>
          <w:p w14:paraId="098179B5" w14:textId="77777777" w:rsidR="00950ABC" w:rsidRPr="00950ABC" w:rsidRDefault="00950ABC" w:rsidP="00950ABC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Приложение "Фото-Память": Уникальные Возможности для Хранения и Управления Фотографии</w:t>
            </w:r>
          </w:p>
          <w:p w14:paraId="4726DAD0" w14:textId="77777777" w:rsidR="00950ABC" w:rsidRPr="00950ABC" w:rsidRDefault="00950ABC" w:rsidP="00950ABC">
            <w:pPr>
              <w:shd w:val="clear" w:color="auto" w:fill="FFFFFF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В современном мире, где фотографии играют важную роль в нашей жизни, хранение и управление ими становятся все более актуальными. Приложение "Фото-Память" предлагает не просто функцию хранения фотографий, но и множество уникальных инструментов, которые делают процесс работы с изображениями еще более удобным и эффективным.</w:t>
            </w:r>
          </w:p>
          <w:p w14:paraId="38A53109" w14:textId="77777777" w:rsidR="00950ABC" w:rsidRPr="00950ABC" w:rsidRDefault="00950ABC" w:rsidP="00950ABC">
            <w:pPr>
              <w:pStyle w:val="3"/>
              <w:keepNext w:val="0"/>
              <w:keepLines w:val="0"/>
              <w:shd w:val="clear" w:color="auto" w:fill="FFFFFF"/>
              <w:spacing w:before="0" w:after="0"/>
              <w:rPr>
                <w:sz w:val="20"/>
                <w:szCs w:val="20"/>
              </w:rPr>
            </w:pPr>
            <w:bookmarkStart w:id="11" w:name="_heading=h.rgnubwqbm16u" w:colFirst="0" w:colLast="0"/>
            <w:bookmarkEnd w:id="11"/>
            <w:r w:rsidRPr="00950ABC">
              <w:rPr>
                <w:sz w:val="20"/>
                <w:szCs w:val="20"/>
              </w:rPr>
              <w:t>Основные Функции Приложения</w:t>
            </w:r>
          </w:p>
          <w:p w14:paraId="3456E715" w14:textId="77777777" w:rsidR="00950ABC" w:rsidRPr="00950ABC" w:rsidRDefault="00950ABC" w:rsidP="00950ABC">
            <w:pPr>
              <w:shd w:val="clear" w:color="auto" w:fill="FFFFFF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Одной из ключевых особенностей "Фото-Память" является функция распознавания лиц и объектов. Это позволяет пользователям легко находить нужные фотографии, используя технологии искусственного интеллекта. Приложение автоматически определяет людей и предметы на изображениях, что значительно упрощает поиск.</w:t>
            </w:r>
          </w:p>
          <w:p w14:paraId="04EBEF0B" w14:textId="77777777" w:rsidR="00950ABC" w:rsidRPr="00950ABC" w:rsidRDefault="00950ABC" w:rsidP="00950ABC">
            <w:pPr>
              <w:shd w:val="clear" w:color="auto" w:fill="FFFFFF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Еще одна интересная функция — это возможность поиска фотографий по эмоциям. Пользователи могут выбирать эмоции, которые они хотят найти (например, радость, грусть, удивление и т.д.), и приложение будет искать соответствующие изображения. Это особенно полезно для тех, кто хочет сохранить моменты, связанные с определенными эмоциональными состояниями.</w:t>
            </w:r>
          </w:p>
          <w:p w14:paraId="6A3E2760" w14:textId="77777777" w:rsidR="00950ABC" w:rsidRPr="00950ABC" w:rsidRDefault="00950ABC" w:rsidP="00950ABC">
            <w:pPr>
              <w:shd w:val="clear" w:color="auto" w:fill="FFFFFF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"Фото-Память" также предлагает функцию автоматического создания фотокниг. Пользователи могут выбрать несколько фотографий и приложение создаст из них красивую и стильную фотокнигу. Это отличный способ сохранить важные моменты жизни в виде красивого издания.</w:t>
            </w:r>
          </w:p>
          <w:p w14:paraId="6D79786C" w14:textId="77777777" w:rsidR="00950ABC" w:rsidRPr="00950ABC" w:rsidRDefault="00950ABC" w:rsidP="00950ABC">
            <w:pPr>
              <w:pStyle w:val="3"/>
              <w:keepNext w:val="0"/>
              <w:keepLines w:val="0"/>
              <w:shd w:val="clear" w:color="auto" w:fill="FFFFFF"/>
              <w:spacing w:before="0" w:after="0"/>
              <w:rPr>
                <w:sz w:val="20"/>
                <w:szCs w:val="20"/>
              </w:rPr>
            </w:pPr>
            <w:bookmarkStart w:id="12" w:name="_heading=h.96uhs786sf83" w:colFirst="0" w:colLast="0"/>
            <w:bookmarkEnd w:id="12"/>
            <w:r w:rsidRPr="00950ABC">
              <w:rPr>
                <w:sz w:val="20"/>
                <w:szCs w:val="20"/>
              </w:rPr>
              <w:lastRenderedPageBreak/>
              <w:t>Дополнительные Возможности</w:t>
            </w:r>
          </w:p>
          <w:p w14:paraId="680DAC4F" w14:textId="77777777" w:rsidR="00950ABC" w:rsidRPr="00950ABC" w:rsidRDefault="00950ABC" w:rsidP="00950ABC">
            <w:pPr>
              <w:shd w:val="clear" w:color="auto" w:fill="FFFFFF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Приложение поддерживает синхронизацию с облачными сервисами, что позволяет пользователям иметь доступ к своим фотографиям с любого устройства. Это особенно удобно для тех, кто часто путешествует или работает удаленно.</w:t>
            </w:r>
          </w:p>
          <w:p w14:paraId="6F98543F" w14:textId="77777777" w:rsidR="00950ABC" w:rsidRPr="00950ABC" w:rsidRDefault="00950ABC" w:rsidP="00950ABC">
            <w:pPr>
              <w:shd w:val="clear" w:color="auto" w:fill="FFFFFF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Функция геолокации позволяет пользователям добавлять метки к фотографиям, указывая их местоположение. Это помогает легко находить изображения, сделанные в определенных местах, и делиться ими с друзьями.</w:t>
            </w:r>
          </w:p>
          <w:p w14:paraId="41E4F743" w14:textId="77777777" w:rsidR="00950ABC" w:rsidRPr="00950ABC" w:rsidRDefault="00950ABC" w:rsidP="00950ABC">
            <w:pPr>
              <w:shd w:val="clear" w:color="auto" w:fill="FFFFFF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В приложении также встроен редактор фотографий, который позволяет пользователям изменять яркость, контрастность, насыщенность и другие параметры изображений. Это полезно для тех, кто хочет улучшить качество своих фотографий перед публикацией или печатью.</w:t>
            </w:r>
          </w:p>
          <w:p w14:paraId="07EEA148" w14:textId="77777777" w:rsidR="00950ABC" w:rsidRPr="00950ABC" w:rsidRDefault="00950ABC" w:rsidP="00950ABC">
            <w:pPr>
              <w:pStyle w:val="3"/>
              <w:keepNext w:val="0"/>
              <w:keepLines w:val="0"/>
              <w:shd w:val="clear" w:color="auto" w:fill="FFFFFF"/>
              <w:spacing w:before="0" w:after="0"/>
              <w:rPr>
                <w:sz w:val="20"/>
                <w:szCs w:val="20"/>
              </w:rPr>
            </w:pPr>
            <w:bookmarkStart w:id="13" w:name="_heading=h.5cqbqaiz2hxo" w:colFirst="0" w:colLast="0"/>
            <w:bookmarkEnd w:id="13"/>
            <w:r w:rsidRPr="00950ABC">
              <w:rPr>
                <w:sz w:val="20"/>
                <w:szCs w:val="20"/>
              </w:rPr>
              <w:t>Преимущества Приложения</w:t>
            </w:r>
          </w:p>
          <w:p w14:paraId="68ADF5C2" w14:textId="77777777" w:rsidR="00950ABC" w:rsidRPr="00950ABC" w:rsidRDefault="00950ABC" w:rsidP="00950ABC">
            <w:pPr>
              <w:numPr>
                <w:ilvl w:val="0"/>
                <w:numId w:val="21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Удобство использования</w:t>
            </w:r>
            <w:proofErr w:type="gramStart"/>
            <w:r w:rsidRPr="00950ABC">
              <w:rPr>
                <w:b/>
                <w:sz w:val="20"/>
                <w:szCs w:val="20"/>
              </w:rPr>
              <w:t>:</w:t>
            </w:r>
            <w:r w:rsidRPr="00950ABC">
              <w:rPr>
                <w:sz w:val="20"/>
                <w:szCs w:val="20"/>
              </w:rPr>
              <w:t xml:space="preserve"> Интуитивно</w:t>
            </w:r>
            <w:proofErr w:type="gramEnd"/>
            <w:r w:rsidRPr="00950ABC">
              <w:rPr>
                <w:sz w:val="20"/>
                <w:szCs w:val="20"/>
              </w:rPr>
              <w:t xml:space="preserve"> понятный интерфейс и простые в использовании функции делают приложение доступным для пользователей всех возрастов.</w:t>
            </w:r>
          </w:p>
          <w:p w14:paraId="74BA12ED" w14:textId="77777777" w:rsidR="00950ABC" w:rsidRPr="00950ABC" w:rsidRDefault="00950ABC" w:rsidP="00950ABC">
            <w:pPr>
              <w:numPr>
                <w:ilvl w:val="0"/>
                <w:numId w:val="21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Безопасность:</w:t>
            </w:r>
            <w:r w:rsidRPr="00950ABC">
              <w:rPr>
                <w:sz w:val="20"/>
                <w:szCs w:val="20"/>
              </w:rPr>
              <w:t xml:space="preserve"> Все фотографии хранятся в зашифрованном виде, что обеспечивает их безопасность и конфиденциальность.</w:t>
            </w:r>
          </w:p>
          <w:p w14:paraId="21750D2E" w14:textId="77777777" w:rsidR="00950ABC" w:rsidRPr="00950ABC" w:rsidRDefault="00950ABC" w:rsidP="00950ABC">
            <w:pPr>
              <w:numPr>
                <w:ilvl w:val="0"/>
                <w:numId w:val="21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Экономия времени:</w:t>
            </w:r>
            <w:r w:rsidRPr="00950ABC">
              <w:rPr>
                <w:sz w:val="20"/>
                <w:szCs w:val="20"/>
              </w:rPr>
              <w:t xml:space="preserve"> Функции автоматического распознавания и поиска значительно сокращают время, затрачиваемое на поиск нужных изображений.</w:t>
            </w:r>
          </w:p>
          <w:p w14:paraId="3C9E6BF9" w14:textId="24D6E76D" w:rsidR="00950ABC" w:rsidRPr="00950ABC" w:rsidRDefault="00950ABC" w:rsidP="00950ABC">
            <w:pPr>
              <w:shd w:val="clear" w:color="auto" w:fill="FFFFFF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Приложение "Фото-Память" — это мощный инструмент для хранения, управления и организации фотографий. Благодаря уникальным функциям, таким как распознавание лиц и объектов, поиск по эмоциям, автоматическое создание фотокниг и многое другое, пользователи могут легко находить и сохранять важные моменты своей жизни.</w:t>
            </w:r>
          </w:p>
        </w:tc>
      </w:tr>
      <w:tr w:rsidR="00950ABC" w:rsidRPr="00950ABC" w14:paraId="250A23DE" w14:textId="77777777">
        <w:trPr>
          <w:trHeight w:val="1737"/>
        </w:trPr>
        <w:tc>
          <w:tcPr>
            <w:tcW w:w="668" w:type="dxa"/>
            <w:vMerge/>
          </w:tcPr>
          <w:p w14:paraId="4E595807" w14:textId="01B78390" w:rsidR="00950ABC" w:rsidRPr="00950ABC" w:rsidRDefault="00950ABC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4258" w:type="dxa"/>
            <w:vMerge/>
          </w:tcPr>
          <w:p w14:paraId="66F20D24" w14:textId="404F0C64" w:rsidR="00950ABC" w:rsidRPr="00950ABC" w:rsidRDefault="00950ABC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5567" w:type="dxa"/>
          </w:tcPr>
          <w:p w14:paraId="631F47B8" w14:textId="63790A07" w:rsidR="00950ABC" w:rsidRPr="00950ABC" w:rsidRDefault="00950ABC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 "Фото-Память" решает проблему, связанную с неудобством и рисками, связанными с хранением и организацией фотографий на смартфонах. Конкретные проявления этой проблемы включают потерю фотографий, недостаточное место для хранения, сложности с поиском, отсутствие возможности создания качественных фотокниг и нехватку времени и навыков для редактирования и упорядочивания фотографий.</w:t>
            </w:r>
          </w:p>
          <w:p w14:paraId="420F4984" w14:textId="77777777" w:rsidR="00950ABC" w:rsidRPr="00950ABC" w:rsidRDefault="00950ABC" w:rsidP="00950ABC">
            <w:pPr>
              <w:shd w:val="clear" w:color="auto" w:fill="FFFFFF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Основные аспекты, которые "Фото-Память" решает:</w:t>
            </w:r>
          </w:p>
          <w:p w14:paraId="5F842777" w14:textId="77777777" w:rsidR="00950ABC" w:rsidRPr="00950ABC" w:rsidRDefault="00950ABC" w:rsidP="00950ABC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Автоматическое резервное копирование в облако</w:t>
            </w:r>
            <w:r w:rsidRPr="00950ABC">
              <w:rPr>
                <w:sz w:val="20"/>
                <w:szCs w:val="20"/>
              </w:rPr>
              <w:t>:</w:t>
            </w:r>
            <w:r w:rsidRPr="00950ABC">
              <w:rPr>
                <w:sz w:val="20"/>
                <w:szCs w:val="20"/>
              </w:rPr>
              <w:br/>
              <w:t xml:space="preserve">   - Предотвращает потерю фотографий в случае кражи, поломки устройства или других непредвиденных ситуаций.</w:t>
            </w:r>
          </w:p>
          <w:p w14:paraId="6BEAEA40" w14:textId="77777777" w:rsidR="00950ABC" w:rsidRPr="00950ABC" w:rsidRDefault="00950ABC" w:rsidP="00950ABC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Интуитивно понятный интерфейс для поиска и сортировки</w:t>
            </w:r>
            <w:r w:rsidRPr="00950ABC">
              <w:rPr>
                <w:sz w:val="20"/>
                <w:szCs w:val="20"/>
              </w:rPr>
              <w:t>:</w:t>
            </w:r>
            <w:r w:rsidRPr="00950ABC">
              <w:rPr>
                <w:sz w:val="20"/>
                <w:szCs w:val="20"/>
              </w:rPr>
              <w:br/>
              <w:t xml:space="preserve">   - Облегчает поиск нужных фотографий среди тысяч других, особенно при наличии четкой системы организации.</w:t>
            </w:r>
          </w:p>
          <w:p w14:paraId="2E299A47" w14:textId="77777777" w:rsidR="00950ABC" w:rsidRPr="00950ABC" w:rsidRDefault="00950ABC" w:rsidP="00950ABC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Функционал для создания красивых фотокниг</w:t>
            </w:r>
            <w:r w:rsidRPr="00950ABC">
              <w:rPr>
                <w:sz w:val="20"/>
                <w:szCs w:val="20"/>
              </w:rPr>
              <w:t>:</w:t>
            </w:r>
            <w:r w:rsidRPr="00950ABC">
              <w:rPr>
                <w:sz w:val="20"/>
                <w:szCs w:val="20"/>
              </w:rPr>
              <w:br/>
              <w:t xml:space="preserve">   - Позволяет сохранять воспоминания в удобной и эстетически привлекательной форме.</w:t>
            </w:r>
          </w:p>
          <w:p w14:paraId="0D10678B" w14:textId="77777777" w:rsidR="00950ABC" w:rsidRPr="00950ABC" w:rsidRDefault="00950ABC" w:rsidP="00950ABC">
            <w:pPr>
              <w:numPr>
                <w:ilvl w:val="0"/>
                <w:numId w:val="7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Система прогнозирования ценных фотографий</w:t>
            </w:r>
            <w:r w:rsidRPr="00950ABC">
              <w:rPr>
                <w:sz w:val="20"/>
                <w:szCs w:val="20"/>
              </w:rPr>
              <w:t>:</w:t>
            </w:r>
            <w:r w:rsidRPr="00950ABC">
              <w:rPr>
                <w:sz w:val="20"/>
                <w:szCs w:val="20"/>
              </w:rPr>
              <w:br/>
              <w:t xml:space="preserve">   - Помогает определить, какие фотографии наиболее ценны и важны для пользователя, и автоматически сохранять их в высоком качестве.</w:t>
            </w:r>
          </w:p>
          <w:p w14:paraId="4960F97E" w14:textId="77777777" w:rsidR="00950ABC" w:rsidRPr="00950ABC" w:rsidRDefault="00950ABC" w:rsidP="00950ABC">
            <w:pPr>
              <w:shd w:val="clear" w:color="auto" w:fill="FFFFFF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Таким образом, "Фото-Память" решает значительную часть проблемы, связанной с хранением и организацией фотографий, делая их более доступными, безопасными и ценными для пользователей.</w:t>
            </w:r>
          </w:p>
          <w:p w14:paraId="285020E1" w14:textId="77777777" w:rsidR="00950ABC" w:rsidRPr="00950ABC" w:rsidRDefault="00950ABC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tbl>
      <w:tblPr>
        <w:tblStyle w:val="affd"/>
        <w:tblW w:w="10493" w:type="dxa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258"/>
        <w:gridCol w:w="5567"/>
      </w:tblGrid>
      <w:tr w:rsidR="00717E54" w:rsidRPr="00950ABC" w14:paraId="4D3245C2" w14:textId="77777777">
        <w:trPr>
          <w:trHeight w:val="1984"/>
        </w:trPr>
        <w:tc>
          <w:tcPr>
            <w:tcW w:w="668" w:type="dxa"/>
          </w:tcPr>
          <w:p w14:paraId="778A7E62" w14:textId="6BC268C1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50ABC">
              <w:rPr>
                <w:color w:val="000000"/>
                <w:sz w:val="20"/>
                <w:szCs w:val="20"/>
              </w:rPr>
              <w:t>2</w:t>
            </w:r>
            <w:r w:rsidR="00950AB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258" w:type="dxa"/>
          </w:tcPr>
          <w:p w14:paraId="171F6014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950ABC">
              <w:rPr>
                <w:b/>
                <w:color w:val="000000"/>
                <w:sz w:val="20"/>
                <w:szCs w:val="20"/>
              </w:rPr>
              <w:t>«Держатель» проблемы, его мотивации и возможности решения проблемы с использованием продукции*</w:t>
            </w:r>
          </w:p>
          <w:p w14:paraId="29B59717" w14:textId="77777777" w:rsidR="00717E54" w:rsidRPr="00950ABC" w:rsidRDefault="00717E54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</w:p>
          <w:p w14:paraId="36720D32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  <w:r w:rsidRPr="00950ABC">
              <w:rPr>
                <w:i/>
                <w:color w:val="000000"/>
                <w:sz w:val="20"/>
                <w:szCs w:val="20"/>
              </w:rPr>
              <w:t>Необходимо детально описать взаимосвязь между выявленной проблемой и потенциальным потребителем (см. пункты 9,</w:t>
            </w:r>
          </w:p>
          <w:p w14:paraId="507107B6" w14:textId="67D7A53F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  <w:r w:rsidRPr="00950ABC">
              <w:rPr>
                <w:i/>
                <w:color w:val="000000"/>
                <w:sz w:val="20"/>
                <w:szCs w:val="20"/>
              </w:rPr>
              <w:t xml:space="preserve">10 и </w:t>
            </w:r>
            <w:r w:rsidR="00950ABC">
              <w:rPr>
                <w:i/>
                <w:color w:val="000000"/>
                <w:sz w:val="20"/>
                <w:szCs w:val="20"/>
              </w:rPr>
              <w:t>11</w:t>
            </w:r>
            <w:r w:rsidRPr="00950ABC">
              <w:rPr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5567" w:type="dxa"/>
          </w:tcPr>
          <w:p w14:paraId="1B41B513" w14:textId="77777777" w:rsidR="00717E54" w:rsidRPr="00950ABC" w:rsidRDefault="000C5B83" w:rsidP="00950ABC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Взаимосвязь между проблемой и потенциальным потребителем</w:t>
            </w:r>
          </w:p>
          <w:p w14:paraId="42CC5938" w14:textId="77777777" w:rsidR="00717E54" w:rsidRPr="00950ABC" w:rsidRDefault="000C5B83" w:rsidP="00950ABC">
            <w:pPr>
              <w:shd w:val="clear" w:color="auto" w:fill="FFFFFF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Проблема, с которой сталкиваются пользователи смартфонов, связана с неудобством и рисками при хранении и организации фотографий. Это касается как людей, которые дорожат своими воспоминаниями, так и тех, кто хочет сделать свои фотографии доступными и безопасными, а также тех, кто стремится организовать свои фотографии для легкого доступа и обмена.</w:t>
            </w:r>
          </w:p>
          <w:p w14:paraId="34877F7A" w14:textId="77777777" w:rsidR="00717E54" w:rsidRPr="00950ABC" w:rsidRDefault="000C5B83" w:rsidP="00950ABC">
            <w:pPr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Таким образом, "Фото-Память" упрощает процесс хранения, организации и использования фотографий, делая их более доступными, безопасными и ценными.</w:t>
            </w:r>
          </w:p>
        </w:tc>
      </w:tr>
      <w:tr w:rsidR="00717E54" w:rsidRPr="00950ABC" w14:paraId="7693EBBE" w14:textId="77777777">
        <w:trPr>
          <w:trHeight w:val="1240"/>
        </w:trPr>
        <w:tc>
          <w:tcPr>
            <w:tcW w:w="668" w:type="dxa"/>
          </w:tcPr>
          <w:p w14:paraId="1CAB0689" w14:textId="1B9B2682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50ABC">
              <w:rPr>
                <w:color w:val="000000"/>
                <w:sz w:val="20"/>
                <w:szCs w:val="20"/>
              </w:rPr>
              <w:lastRenderedPageBreak/>
              <w:t>2</w:t>
            </w:r>
            <w:r w:rsidR="00950AB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258" w:type="dxa"/>
          </w:tcPr>
          <w:p w14:paraId="68266E30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950ABC">
              <w:rPr>
                <w:b/>
                <w:color w:val="000000"/>
                <w:sz w:val="20"/>
                <w:szCs w:val="20"/>
              </w:rPr>
              <w:t>Каким способом будет решена проблема*</w:t>
            </w:r>
          </w:p>
          <w:p w14:paraId="255E1F06" w14:textId="77777777" w:rsidR="00717E54" w:rsidRPr="00950ABC" w:rsidRDefault="00717E54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</w:p>
          <w:p w14:paraId="26D8FF20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  <w:r w:rsidRPr="00950ABC">
              <w:rPr>
                <w:i/>
                <w:color w:val="000000"/>
                <w:sz w:val="20"/>
                <w:szCs w:val="20"/>
              </w:rPr>
              <w:t>Необходимо описать детально, как именно ваши товары и услуги помогут потребителям</w:t>
            </w:r>
          </w:p>
          <w:p w14:paraId="6DC02F36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  <w:r w:rsidRPr="00950ABC">
              <w:rPr>
                <w:i/>
                <w:color w:val="000000"/>
                <w:sz w:val="20"/>
                <w:szCs w:val="20"/>
              </w:rPr>
              <w:t>справляться с проблемой</w:t>
            </w:r>
          </w:p>
        </w:tc>
        <w:tc>
          <w:tcPr>
            <w:tcW w:w="5567" w:type="dxa"/>
          </w:tcPr>
          <w:p w14:paraId="00E01A7D" w14:textId="77777777" w:rsidR="00717E54" w:rsidRPr="00950ABC" w:rsidRDefault="000C5B83" w:rsidP="00950ABC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Решение проблемы</w:t>
            </w:r>
          </w:p>
          <w:p w14:paraId="3064E83B" w14:textId="77777777" w:rsidR="00717E54" w:rsidRPr="00950ABC" w:rsidRDefault="000C5B83" w:rsidP="00950ABC">
            <w:pPr>
              <w:shd w:val="clear" w:color="auto" w:fill="FFFFFF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"Фото-Память" решает проблему, предлагая:</w:t>
            </w:r>
          </w:p>
          <w:p w14:paraId="2A2DE977" w14:textId="77777777" w:rsidR="00717E54" w:rsidRPr="00950ABC" w:rsidRDefault="000C5B83" w:rsidP="00950ABC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Автоматическое резервное копирование фотографий в облако.</w:t>
            </w:r>
          </w:p>
          <w:p w14:paraId="3E624AE4" w14:textId="77777777" w:rsidR="00717E54" w:rsidRPr="00950ABC" w:rsidRDefault="000C5B83" w:rsidP="00950ABC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Интуитивно понятный интерфейс для поиска и сортировки фотографий.</w:t>
            </w:r>
          </w:p>
          <w:p w14:paraId="5BDFE80D" w14:textId="77777777" w:rsidR="00717E54" w:rsidRPr="00950ABC" w:rsidRDefault="000C5B83" w:rsidP="00950ABC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Функционал для создания красивых фотокниг.</w:t>
            </w:r>
          </w:p>
          <w:p w14:paraId="2E971F2E" w14:textId="2A211428" w:rsidR="00717E54" w:rsidRPr="00950ABC" w:rsidRDefault="000C5B83" w:rsidP="00950ABC">
            <w:pPr>
              <w:numPr>
                <w:ilvl w:val="0"/>
                <w:numId w:val="9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Систему прогнозирования ценных фотографий.</w:t>
            </w:r>
          </w:p>
        </w:tc>
      </w:tr>
      <w:tr w:rsidR="00717E54" w:rsidRPr="00950ABC" w14:paraId="68BF2786" w14:textId="77777777">
        <w:trPr>
          <w:trHeight w:val="1987"/>
        </w:trPr>
        <w:tc>
          <w:tcPr>
            <w:tcW w:w="668" w:type="dxa"/>
          </w:tcPr>
          <w:p w14:paraId="23C7D588" w14:textId="26AF51FB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950ABC">
              <w:rPr>
                <w:color w:val="000000"/>
                <w:sz w:val="20"/>
                <w:szCs w:val="20"/>
              </w:rPr>
              <w:t>2</w:t>
            </w:r>
            <w:r w:rsidR="00950AB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258" w:type="dxa"/>
          </w:tcPr>
          <w:p w14:paraId="44577F79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950ABC">
              <w:rPr>
                <w:b/>
                <w:color w:val="000000"/>
                <w:sz w:val="20"/>
                <w:szCs w:val="20"/>
              </w:rPr>
              <w:t>Оценка потенциала «рынка» и рентабельности бизнеса*</w:t>
            </w:r>
          </w:p>
          <w:p w14:paraId="6BC22038" w14:textId="77777777" w:rsidR="00717E54" w:rsidRPr="00950ABC" w:rsidRDefault="00717E54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15AE754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  <w:r w:rsidRPr="00950ABC">
              <w:rPr>
                <w:i/>
                <w:color w:val="000000"/>
                <w:sz w:val="20"/>
                <w:szCs w:val="20"/>
              </w:rPr>
              <w:t>Необходимо привести кратко обоснование сегмента и доли рынка, потенциальные</w:t>
            </w:r>
          </w:p>
          <w:p w14:paraId="6769330B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  <w:r w:rsidRPr="00950ABC">
              <w:rPr>
                <w:i/>
                <w:color w:val="000000"/>
                <w:sz w:val="20"/>
                <w:szCs w:val="20"/>
              </w:rPr>
              <w:t>возможности для масштабирования бизнеса, а также детально раскрыть информацию,</w:t>
            </w:r>
          </w:p>
          <w:p w14:paraId="49D8094F" w14:textId="77777777" w:rsidR="00717E54" w:rsidRPr="00950ABC" w:rsidRDefault="000C5B83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0"/>
                <w:szCs w:val="20"/>
              </w:rPr>
            </w:pPr>
            <w:r w:rsidRPr="00950ABC">
              <w:rPr>
                <w:i/>
                <w:color w:val="000000"/>
                <w:sz w:val="20"/>
                <w:szCs w:val="20"/>
              </w:rPr>
              <w:t>указанную в пункте 7.</w:t>
            </w:r>
          </w:p>
        </w:tc>
        <w:tc>
          <w:tcPr>
            <w:tcW w:w="5567" w:type="dxa"/>
          </w:tcPr>
          <w:p w14:paraId="4C3B8F4A" w14:textId="77777777" w:rsidR="00717E54" w:rsidRPr="00950ABC" w:rsidRDefault="000C5B83" w:rsidP="00950ABC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Оценка потенциала «рынка» и рентабельности бизнеса "Фото-Память"</w:t>
            </w:r>
          </w:p>
          <w:p w14:paraId="23F4E49F" w14:textId="77777777" w:rsidR="00717E54" w:rsidRPr="00950ABC" w:rsidRDefault="000C5B83" w:rsidP="00950ABC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Сегмент и доля рынка:</w:t>
            </w:r>
          </w:p>
          <w:p w14:paraId="04F38055" w14:textId="77777777" w:rsidR="00717E54" w:rsidRPr="00950ABC" w:rsidRDefault="000C5B83" w:rsidP="00950ABC">
            <w:pPr>
              <w:shd w:val="clear" w:color="auto" w:fill="FFFFFF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>Сегмент рынка, на который ориентирован стартап "Фото-Память", включает пользователей смартфонов и планшетов, которые ценят свои фотографии и хотят обеспечить их сохранность. Это могут быть как индивидуальные пользователи, так и семьи, которые хотят делиться фотографиями друг с другом.</w:t>
            </w:r>
          </w:p>
          <w:p w14:paraId="0C8EE4D2" w14:textId="77777777" w:rsidR="00717E54" w:rsidRPr="00950ABC" w:rsidRDefault="000C5B83" w:rsidP="00950ABC">
            <w:pPr>
              <w:shd w:val="clear" w:color="auto" w:fill="FFFFFF"/>
              <w:rPr>
                <w:sz w:val="20"/>
                <w:szCs w:val="20"/>
              </w:rPr>
            </w:pPr>
            <w:r w:rsidRPr="00950ABC">
              <w:rPr>
                <w:sz w:val="20"/>
                <w:szCs w:val="20"/>
              </w:rPr>
              <w:t xml:space="preserve">Согласно данным </w:t>
            </w:r>
            <w:proofErr w:type="spellStart"/>
            <w:r w:rsidRPr="00950ABC">
              <w:rPr>
                <w:sz w:val="20"/>
                <w:szCs w:val="20"/>
              </w:rPr>
              <w:t>Statista</w:t>
            </w:r>
            <w:proofErr w:type="spellEnd"/>
            <w:r w:rsidRPr="00950ABC">
              <w:rPr>
                <w:sz w:val="20"/>
                <w:szCs w:val="20"/>
              </w:rPr>
              <w:t>, в 2023 году количество пользователей смартфонов в мире превысило 5 миллиардов, и это число продолжает расти. Из них значительная часть активно использует свои устройства для фотографирования и хранения фотографий. Доля рынка, которую может занять "Фото-Память", зависит от эффективности маркетинговых стратегий и качества продукта. Однако, учитывая растущий интерес к облачным сервисам для хранения данных и потребность в защите личных фотографий, стартап имеет хорошие шансы на успешное проникновение на рынок.</w:t>
            </w:r>
          </w:p>
          <w:p w14:paraId="60ECF8A5" w14:textId="77777777" w:rsidR="00717E54" w:rsidRPr="00950ABC" w:rsidRDefault="000C5B83" w:rsidP="00950ABC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Потенциальные возможности для масштабирования бизнеса:</w:t>
            </w:r>
          </w:p>
          <w:p w14:paraId="7E0BC028" w14:textId="77777777" w:rsidR="00717E54" w:rsidRPr="00950ABC" w:rsidRDefault="000C5B83" w:rsidP="00950ABC">
            <w:pPr>
              <w:numPr>
                <w:ilvl w:val="0"/>
                <w:numId w:val="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Расширение функционала:</w:t>
            </w:r>
            <w:r w:rsidRPr="00950ABC">
              <w:rPr>
                <w:sz w:val="20"/>
                <w:szCs w:val="20"/>
              </w:rPr>
              <w:t xml:space="preserve"> "Фото-Память" может развиваться в направлении добавления новых функций, таких как интеграция с социальными сетями, возможность редактирования фотографий и создания коллажей прямо в приложении.</w:t>
            </w:r>
          </w:p>
          <w:p w14:paraId="23D7C627" w14:textId="77777777" w:rsidR="00717E54" w:rsidRPr="00950ABC" w:rsidRDefault="000C5B83" w:rsidP="00950ABC">
            <w:pPr>
              <w:numPr>
                <w:ilvl w:val="0"/>
                <w:numId w:val="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Международное расширение:</w:t>
            </w:r>
            <w:r w:rsidRPr="00950ABC">
              <w:rPr>
                <w:sz w:val="20"/>
                <w:szCs w:val="20"/>
              </w:rPr>
              <w:t xml:space="preserve"> Выход на международные рынки с адаптацией продукта под местные особенности и культурные различия.</w:t>
            </w:r>
          </w:p>
          <w:p w14:paraId="27D99751" w14:textId="77777777" w:rsidR="00717E54" w:rsidRPr="00950ABC" w:rsidRDefault="000C5B83" w:rsidP="00950ABC">
            <w:pPr>
              <w:numPr>
                <w:ilvl w:val="0"/>
                <w:numId w:val="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Партнерства и интеграции:</w:t>
            </w:r>
            <w:r w:rsidRPr="00950ABC">
              <w:rPr>
                <w:sz w:val="20"/>
                <w:szCs w:val="20"/>
              </w:rPr>
              <w:t xml:space="preserve"> Сотрудничество с производителями смартфонов и другими технологическими компаниями для улучшения пользовательского опыта и повышения доверия к продукту.</w:t>
            </w:r>
          </w:p>
          <w:p w14:paraId="1D80941F" w14:textId="272E08FC" w:rsidR="00717E54" w:rsidRPr="00950ABC" w:rsidRDefault="000C5B83" w:rsidP="00950ABC">
            <w:pPr>
              <w:numPr>
                <w:ilvl w:val="0"/>
                <w:numId w:val="8"/>
              </w:numPr>
              <w:shd w:val="clear" w:color="auto" w:fill="FFFFFF"/>
              <w:ind w:left="0"/>
              <w:rPr>
                <w:sz w:val="20"/>
                <w:szCs w:val="20"/>
              </w:rPr>
            </w:pPr>
            <w:r w:rsidRPr="00950ABC">
              <w:rPr>
                <w:b/>
                <w:sz w:val="20"/>
                <w:szCs w:val="20"/>
              </w:rPr>
              <w:t>Развитие дополнительных сервисов:</w:t>
            </w:r>
            <w:r w:rsidRPr="00950ABC">
              <w:rPr>
                <w:sz w:val="20"/>
                <w:szCs w:val="20"/>
              </w:rPr>
              <w:t xml:space="preserve"> Введение платных подписок с расширенными возможностями, такими как доступ к профессиональным редакторам фотографий или организация </w:t>
            </w:r>
            <w:proofErr w:type="spellStart"/>
            <w:r w:rsidRPr="00950ABC">
              <w:rPr>
                <w:sz w:val="20"/>
                <w:szCs w:val="20"/>
              </w:rPr>
              <w:t>фототуров</w:t>
            </w:r>
            <w:proofErr w:type="spellEnd"/>
            <w:r w:rsidRPr="00950ABC">
              <w:rPr>
                <w:sz w:val="20"/>
                <w:szCs w:val="20"/>
              </w:rPr>
              <w:t>.</w:t>
            </w:r>
          </w:p>
        </w:tc>
      </w:tr>
      <w:tr w:rsidR="00950ABC" w:rsidRPr="00950ABC" w14:paraId="24BD995F" w14:textId="77777777" w:rsidTr="00950ABC">
        <w:trPr>
          <w:trHeight w:val="456"/>
        </w:trPr>
        <w:tc>
          <w:tcPr>
            <w:tcW w:w="668" w:type="dxa"/>
          </w:tcPr>
          <w:p w14:paraId="4C40E62B" w14:textId="32DC868C" w:rsidR="00950ABC" w:rsidRPr="00950ABC" w:rsidRDefault="00950ABC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4258" w:type="dxa"/>
          </w:tcPr>
          <w:p w14:paraId="70CAE11A" w14:textId="1B9D9FE7" w:rsidR="00950ABC" w:rsidRPr="00950ABC" w:rsidRDefault="00950ABC" w:rsidP="00950A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План дальнейшего развития стартап-проекта</w:t>
            </w:r>
          </w:p>
        </w:tc>
        <w:tc>
          <w:tcPr>
            <w:tcW w:w="5567" w:type="dxa"/>
          </w:tcPr>
          <w:p w14:paraId="322A8859" w14:textId="090C2089" w:rsidR="00950ABC" w:rsidRPr="00950ABC" w:rsidRDefault="00950ABC" w:rsidP="00950ABC">
            <w:pPr>
              <w:shd w:val="clear" w:color="auto" w:fill="FFFFFF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Переход к этапу прототипирования и тестирования на целевой аудитории</w:t>
            </w:r>
          </w:p>
        </w:tc>
      </w:tr>
    </w:tbl>
    <w:p w14:paraId="02D7C361" w14:textId="77777777" w:rsidR="00717E54" w:rsidRPr="00950ABC" w:rsidRDefault="00717E54" w:rsidP="00950ABC">
      <w:pPr>
        <w:rPr>
          <w:color w:val="000000"/>
          <w:sz w:val="20"/>
          <w:szCs w:val="20"/>
        </w:rPr>
      </w:pPr>
    </w:p>
    <w:sectPr w:rsidR="00717E54" w:rsidRPr="00950ABC">
      <w:pgSz w:w="11910" w:h="16840"/>
      <w:pgMar w:top="400" w:right="260" w:bottom="280" w:left="88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15195"/>
    <w:multiLevelType w:val="multilevel"/>
    <w:tmpl w:val="FD961074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DC35B6"/>
    <w:multiLevelType w:val="multilevel"/>
    <w:tmpl w:val="7C6A5D68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C8854A3"/>
    <w:multiLevelType w:val="multilevel"/>
    <w:tmpl w:val="54A83DB0"/>
    <w:lvl w:ilvl="0">
      <w:start w:val="1"/>
      <w:numFmt w:val="bullet"/>
      <w:lvlText w:val="●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C0A27DB"/>
    <w:multiLevelType w:val="multilevel"/>
    <w:tmpl w:val="82402F36"/>
    <w:lvl w:ilvl="0"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754" w:hanging="116"/>
      </w:pPr>
    </w:lvl>
    <w:lvl w:ilvl="2">
      <w:numFmt w:val="bullet"/>
      <w:lvlText w:val="•"/>
      <w:lvlJc w:val="left"/>
      <w:pPr>
        <w:ind w:left="1288" w:hanging="115"/>
      </w:pPr>
    </w:lvl>
    <w:lvl w:ilvl="3">
      <w:numFmt w:val="bullet"/>
      <w:lvlText w:val="•"/>
      <w:lvlJc w:val="left"/>
      <w:pPr>
        <w:ind w:left="1822" w:hanging="116"/>
      </w:pPr>
    </w:lvl>
    <w:lvl w:ilvl="4">
      <w:numFmt w:val="bullet"/>
      <w:lvlText w:val="•"/>
      <w:lvlJc w:val="left"/>
      <w:pPr>
        <w:ind w:left="2356" w:hanging="116"/>
      </w:pPr>
    </w:lvl>
    <w:lvl w:ilvl="5">
      <w:numFmt w:val="bullet"/>
      <w:lvlText w:val="•"/>
      <w:lvlJc w:val="left"/>
      <w:pPr>
        <w:ind w:left="2891" w:hanging="116"/>
      </w:pPr>
    </w:lvl>
    <w:lvl w:ilvl="6">
      <w:numFmt w:val="bullet"/>
      <w:lvlText w:val="•"/>
      <w:lvlJc w:val="left"/>
      <w:pPr>
        <w:ind w:left="3425" w:hanging="116"/>
      </w:pPr>
    </w:lvl>
    <w:lvl w:ilvl="7">
      <w:numFmt w:val="bullet"/>
      <w:lvlText w:val="•"/>
      <w:lvlJc w:val="left"/>
      <w:pPr>
        <w:ind w:left="3959" w:hanging="116"/>
      </w:pPr>
    </w:lvl>
    <w:lvl w:ilvl="8">
      <w:numFmt w:val="bullet"/>
      <w:lvlText w:val="•"/>
      <w:lvlJc w:val="left"/>
      <w:pPr>
        <w:ind w:left="4493" w:hanging="116"/>
      </w:pPr>
    </w:lvl>
  </w:abstractNum>
  <w:abstractNum w:abstractNumId="4" w15:restartNumberingAfterBreak="0">
    <w:nsid w:val="31250AE2"/>
    <w:multiLevelType w:val="multilevel"/>
    <w:tmpl w:val="717293C6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5ED7533"/>
    <w:multiLevelType w:val="multilevel"/>
    <w:tmpl w:val="E076B498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6CA25C9"/>
    <w:multiLevelType w:val="multilevel"/>
    <w:tmpl w:val="897039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5E5212B"/>
    <w:multiLevelType w:val="multilevel"/>
    <w:tmpl w:val="390C06EC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BB40765"/>
    <w:multiLevelType w:val="multilevel"/>
    <w:tmpl w:val="D9120B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CD72BDF"/>
    <w:multiLevelType w:val="multilevel"/>
    <w:tmpl w:val="AC887D4A"/>
    <w:lvl w:ilvl="0">
      <w:start w:val="1"/>
      <w:numFmt w:val="bullet"/>
      <w:lvlText w:val="●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C7D73B4"/>
    <w:multiLevelType w:val="multilevel"/>
    <w:tmpl w:val="386254EC"/>
    <w:lvl w:ilvl="0">
      <w:start w:val="1"/>
      <w:numFmt w:val="bullet"/>
      <w:lvlText w:val="●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E1E7B48"/>
    <w:multiLevelType w:val="multilevel"/>
    <w:tmpl w:val="77E28D22"/>
    <w:lvl w:ilvl="0">
      <w:start w:val="1"/>
      <w:numFmt w:val="bullet"/>
      <w:lvlText w:val="●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2B75885"/>
    <w:multiLevelType w:val="multilevel"/>
    <w:tmpl w:val="4090618E"/>
    <w:lvl w:ilvl="0">
      <w:start w:val="1"/>
      <w:numFmt w:val="bullet"/>
      <w:lvlText w:val="●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3046AA5"/>
    <w:multiLevelType w:val="multilevel"/>
    <w:tmpl w:val="36F6D18C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F154312"/>
    <w:multiLevelType w:val="multilevel"/>
    <w:tmpl w:val="8B908098"/>
    <w:lvl w:ilvl="0">
      <w:start w:val="1"/>
      <w:numFmt w:val="bullet"/>
      <w:lvlText w:val="●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08B58FA"/>
    <w:multiLevelType w:val="multilevel"/>
    <w:tmpl w:val="57CA4FF6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3FF5FBE"/>
    <w:multiLevelType w:val="multilevel"/>
    <w:tmpl w:val="68CE382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B0F35B4"/>
    <w:multiLevelType w:val="multilevel"/>
    <w:tmpl w:val="DCBA883C"/>
    <w:lvl w:ilvl="0">
      <w:start w:val="1"/>
      <w:numFmt w:val="bullet"/>
      <w:lvlText w:val="●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B732E24"/>
    <w:multiLevelType w:val="multilevel"/>
    <w:tmpl w:val="92ECF1FC"/>
    <w:lvl w:ilvl="0">
      <w:start w:val="1"/>
      <w:numFmt w:val="bullet"/>
      <w:lvlText w:val="●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7C301A5F"/>
    <w:multiLevelType w:val="multilevel"/>
    <w:tmpl w:val="B8C280D6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7D585CC8"/>
    <w:multiLevelType w:val="multilevel"/>
    <w:tmpl w:val="616E50AC"/>
    <w:lvl w:ilvl="0">
      <w:start w:val="1"/>
      <w:numFmt w:val="bullet"/>
      <w:lvlText w:val="●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7"/>
  </w:num>
  <w:num w:numId="3">
    <w:abstractNumId w:val="12"/>
  </w:num>
  <w:num w:numId="4">
    <w:abstractNumId w:val="15"/>
  </w:num>
  <w:num w:numId="5">
    <w:abstractNumId w:val="19"/>
  </w:num>
  <w:num w:numId="6">
    <w:abstractNumId w:val="1"/>
  </w:num>
  <w:num w:numId="7">
    <w:abstractNumId w:val="13"/>
  </w:num>
  <w:num w:numId="8">
    <w:abstractNumId w:val="5"/>
  </w:num>
  <w:num w:numId="9">
    <w:abstractNumId w:val="11"/>
  </w:num>
  <w:num w:numId="10">
    <w:abstractNumId w:val="10"/>
  </w:num>
  <w:num w:numId="11">
    <w:abstractNumId w:val="6"/>
  </w:num>
  <w:num w:numId="12">
    <w:abstractNumId w:val="3"/>
  </w:num>
  <w:num w:numId="13">
    <w:abstractNumId w:val="8"/>
  </w:num>
  <w:num w:numId="14">
    <w:abstractNumId w:val="0"/>
  </w:num>
  <w:num w:numId="15">
    <w:abstractNumId w:val="9"/>
  </w:num>
  <w:num w:numId="16">
    <w:abstractNumId w:val="18"/>
  </w:num>
  <w:num w:numId="17">
    <w:abstractNumId w:val="16"/>
  </w:num>
  <w:num w:numId="18">
    <w:abstractNumId w:val="17"/>
  </w:num>
  <w:num w:numId="19">
    <w:abstractNumId w:val="20"/>
  </w:num>
  <w:num w:numId="20">
    <w:abstractNumId w:val="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E54"/>
    <w:rsid w:val="000C5B83"/>
    <w:rsid w:val="00717E54"/>
    <w:rsid w:val="0095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F4DB3"/>
  <w15:docId w15:val="{92BC32D2-38C6-4F35-9E86-675331D6B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uiPriority w:val="1"/>
    <w:qFormat/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3"/>
    <w:tblPr>
      <w:tblStyleRowBandSize w:val="1"/>
      <w:tblStyleColBandSize w:val="1"/>
    </w:tblPr>
  </w:style>
  <w:style w:type="table" w:customStyle="1" w:styleId="a8">
    <w:basedOn w:val="TableNormal3"/>
    <w:tblPr>
      <w:tblStyleRowBandSize w:val="1"/>
      <w:tblStyleColBandSize w:val="1"/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3"/>
    <w:tblPr>
      <w:tblStyleRowBandSize w:val="1"/>
      <w:tblStyleColBandSize w:val="1"/>
    </w:tblPr>
  </w:style>
  <w:style w:type="table" w:customStyle="1" w:styleId="ab">
    <w:basedOn w:val="TableNormal3"/>
    <w:tblPr>
      <w:tblStyleRowBandSize w:val="1"/>
      <w:tblStyleColBandSize w:val="1"/>
    </w:tblPr>
  </w:style>
  <w:style w:type="table" w:customStyle="1" w:styleId="ac">
    <w:basedOn w:val="TableNormal3"/>
    <w:tblPr>
      <w:tblStyleRowBandSize w:val="1"/>
      <w:tblStyleColBandSize w:val="1"/>
    </w:tblPr>
  </w:style>
  <w:style w:type="table" w:customStyle="1" w:styleId="ad">
    <w:basedOn w:val="TableNormal3"/>
    <w:tblPr>
      <w:tblStyleRowBandSize w:val="1"/>
      <w:tblStyleColBandSize w:val="1"/>
    </w:tblPr>
  </w:style>
  <w:style w:type="table" w:customStyle="1" w:styleId="ae">
    <w:basedOn w:val="TableNormal3"/>
    <w:tblPr>
      <w:tblStyleRowBandSize w:val="1"/>
      <w:tblStyleColBandSize w:val="1"/>
    </w:tblPr>
  </w:style>
  <w:style w:type="table" w:customStyle="1" w:styleId="af">
    <w:basedOn w:val="TableNormal3"/>
    <w:tblPr>
      <w:tblStyleRowBandSize w:val="1"/>
      <w:tblStyleColBandSize w:val="1"/>
    </w:tblPr>
  </w:style>
  <w:style w:type="table" w:customStyle="1" w:styleId="af0">
    <w:basedOn w:val="TableNormal3"/>
    <w:tblPr>
      <w:tblStyleRowBandSize w:val="1"/>
      <w:tblStyleColBandSize w:val="1"/>
    </w:tblPr>
  </w:style>
  <w:style w:type="table" w:customStyle="1" w:styleId="af1">
    <w:basedOn w:val="TableNormal3"/>
    <w:tblPr>
      <w:tblStyleRowBandSize w:val="1"/>
      <w:tblStyleColBandSize w:val="1"/>
    </w:tblPr>
  </w:style>
  <w:style w:type="table" w:customStyle="1" w:styleId="af2">
    <w:basedOn w:val="TableNormal3"/>
    <w:tblPr>
      <w:tblStyleRowBandSize w:val="1"/>
      <w:tblStyleColBandSize w:val="1"/>
    </w:tblPr>
  </w:style>
  <w:style w:type="table" w:customStyle="1" w:styleId="af3">
    <w:basedOn w:val="TableNormal3"/>
    <w:tblPr>
      <w:tblStyleRowBandSize w:val="1"/>
      <w:tblStyleColBandSize w:val="1"/>
    </w:tblPr>
  </w:style>
  <w:style w:type="table" w:customStyle="1" w:styleId="af4">
    <w:basedOn w:val="TableNormal3"/>
    <w:tblPr>
      <w:tblStyleRowBandSize w:val="1"/>
      <w:tblStyleColBandSize w:val="1"/>
    </w:tblPr>
  </w:style>
  <w:style w:type="table" w:customStyle="1" w:styleId="af5">
    <w:basedOn w:val="TableNormal3"/>
    <w:tblPr>
      <w:tblStyleRowBandSize w:val="1"/>
      <w:tblStyleColBandSize w:val="1"/>
    </w:tblPr>
  </w:style>
  <w:style w:type="table" w:customStyle="1" w:styleId="af6">
    <w:basedOn w:val="TableNormal3"/>
    <w:tblPr>
      <w:tblStyleRowBandSize w:val="1"/>
      <w:tblStyleColBandSize w:val="1"/>
    </w:tblPr>
  </w:style>
  <w:style w:type="table" w:customStyle="1" w:styleId="af7">
    <w:basedOn w:val="TableNormal3"/>
    <w:tblPr>
      <w:tblStyleRowBandSize w:val="1"/>
      <w:tblStyleColBandSize w:val="1"/>
    </w:tblPr>
  </w:style>
  <w:style w:type="table" w:customStyle="1" w:styleId="af8">
    <w:basedOn w:val="TableNormal3"/>
    <w:tblPr>
      <w:tblStyleRowBandSize w:val="1"/>
      <w:tblStyleColBandSize w:val="1"/>
    </w:tblPr>
  </w:style>
  <w:style w:type="table" w:customStyle="1" w:styleId="af9">
    <w:basedOn w:val="TableNormal3"/>
    <w:tblPr>
      <w:tblStyleRowBandSize w:val="1"/>
      <w:tblStyleColBandSize w:val="1"/>
    </w:tblPr>
  </w:style>
  <w:style w:type="table" w:customStyle="1" w:styleId="afa">
    <w:basedOn w:val="TableNormal3"/>
    <w:tblPr>
      <w:tblStyleRowBandSize w:val="1"/>
      <w:tblStyleColBandSize w:val="1"/>
    </w:tblPr>
  </w:style>
  <w:style w:type="table" w:customStyle="1" w:styleId="afb">
    <w:basedOn w:val="TableNormal3"/>
    <w:tblPr>
      <w:tblStyleRowBandSize w:val="1"/>
      <w:tblStyleColBandSize w:val="1"/>
    </w:tblPr>
  </w:style>
  <w:style w:type="table" w:customStyle="1" w:styleId="afc">
    <w:basedOn w:val="TableNormal3"/>
    <w:tblPr>
      <w:tblStyleRowBandSize w:val="1"/>
      <w:tblStyleColBandSize w:val="1"/>
    </w:tblPr>
  </w:style>
  <w:style w:type="table" w:customStyle="1" w:styleId="afd">
    <w:basedOn w:val="TableNormal3"/>
    <w:tblPr>
      <w:tblStyleRowBandSize w:val="1"/>
      <w:tblStyleColBandSize w:val="1"/>
    </w:tblPr>
  </w:style>
  <w:style w:type="table" w:customStyle="1" w:styleId="afe">
    <w:basedOn w:val="TableNormal3"/>
    <w:tblPr>
      <w:tblStyleRowBandSize w:val="1"/>
      <w:tblStyleColBandSize w:val="1"/>
    </w:tblPr>
  </w:style>
  <w:style w:type="table" w:customStyle="1" w:styleId="aff">
    <w:basedOn w:val="TableNormal3"/>
    <w:tblPr>
      <w:tblStyleRowBandSize w:val="1"/>
      <w:tblStyleColBandSize w:val="1"/>
    </w:tblPr>
  </w:style>
  <w:style w:type="table" w:customStyle="1" w:styleId="aff0">
    <w:basedOn w:val="TableNormal3"/>
    <w:tblPr>
      <w:tblStyleRowBandSize w:val="1"/>
      <w:tblStyleColBandSize w:val="1"/>
    </w:tblPr>
  </w:style>
  <w:style w:type="table" w:customStyle="1" w:styleId="aff1">
    <w:basedOn w:val="TableNormal3"/>
    <w:tblPr>
      <w:tblStyleRowBandSize w:val="1"/>
      <w:tblStyleColBandSize w:val="1"/>
    </w:tblPr>
  </w:style>
  <w:style w:type="table" w:customStyle="1" w:styleId="aff2">
    <w:basedOn w:val="TableNormal3"/>
    <w:tblPr>
      <w:tblStyleRowBandSize w:val="1"/>
      <w:tblStyleColBandSize w:val="1"/>
    </w:tblPr>
  </w:style>
  <w:style w:type="table" w:customStyle="1" w:styleId="aff3">
    <w:basedOn w:val="TableNormal3"/>
    <w:tblPr>
      <w:tblStyleRowBandSize w:val="1"/>
      <w:tblStyleColBandSize w:val="1"/>
    </w:tblPr>
  </w:style>
  <w:style w:type="table" w:customStyle="1" w:styleId="aff4">
    <w:basedOn w:val="TableNormal3"/>
    <w:tblPr>
      <w:tblStyleRowBandSize w:val="1"/>
      <w:tblStyleColBandSize w:val="1"/>
    </w:tblPr>
  </w:style>
  <w:style w:type="table" w:customStyle="1" w:styleId="aff5">
    <w:basedOn w:val="TableNormal3"/>
    <w:tblPr>
      <w:tblStyleRowBandSize w:val="1"/>
      <w:tblStyleColBandSize w:val="1"/>
    </w:tblPr>
  </w:style>
  <w:style w:type="table" w:customStyle="1" w:styleId="aff6">
    <w:basedOn w:val="TableNormal3"/>
    <w:tblPr>
      <w:tblStyleRowBandSize w:val="1"/>
      <w:tblStyleColBandSize w:val="1"/>
    </w:tblPr>
  </w:style>
  <w:style w:type="table" w:customStyle="1" w:styleId="aff7">
    <w:basedOn w:val="TableNormal3"/>
    <w:tblPr>
      <w:tblStyleRowBandSize w:val="1"/>
      <w:tblStyleColBandSize w:val="1"/>
    </w:tblPr>
  </w:style>
  <w:style w:type="table" w:customStyle="1" w:styleId="aff8">
    <w:basedOn w:val="TableNormal3"/>
    <w:tblPr>
      <w:tblStyleRowBandSize w:val="1"/>
      <w:tblStyleColBandSize w:val="1"/>
    </w:tblPr>
  </w:style>
  <w:style w:type="table" w:customStyle="1" w:styleId="aff9">
    <w:basedOn w:val="TableNormal3"/>
    <w:tblPr>
      <w:tblStyleRowBandSize w:val="1"/>
      <w:tblStyleColBandSize w:val="1"/>
    </w:tblPr>
  </w:style>
  <w:style w:type="table" w:customStyle="1" w:styleId="affa">
    <w:basedOn w:val="TableNormal3"/>
    <w:tblPr>
      <w:tblStyleRowBandSize w:val="1"/>
      <w:tblStyleColBandSize w:val="1"/>
    </w:tblPr>
  </w:style>
  <w:style w:type="table" w:customStyle="1" w:styleId="affb">
    <w:basedOn w:val="TableNormal3"/>
    <w:tblPr>
      <w:tblStyleRowBandSize w:val="1"/>
      <w:tblStyleColBandSize w:val="1"/>
    </w:tblPr>
  </w:style>
  <w:style w:type="table" w:customStyle="1" w:styleId="affc">
    <w:basedOn w:val="TableNormal3"/>
    <w:tblPr>
      <w:tblStyleRowBandSize w:val="1"/>
      <w:tblStyleColBandSize w:val="1"/>
    </w:tblPr>
  </w:style>
  <w:style w:type="table" w:customStyle="1" w:styleId="affd">
    <w:basedOn w:val="TableNormal3"/>
    <w:tblPr>
      <w:tblStyleRowBandSize w:val="1"/>
      <w:tblStyleColBandSize w:val="1"/>
    </w:tblPr>
  </w:style>
  <w:style w:type="table" w:customStyle="1" w:styleId="affe">
    <w:basedOn w:val="TableNormal3"/>
    <w:tblPr>
      <w:tblStyleRowBandSize w:val="1"/>
      <w:tblStyleColBandSize w:val="1"/>
    </w:tblPr>
  </w:style>
  <w:style w:type="table" w:customStyle="1" w:styleId="afff">
    <w:basedOn w:val="TableNormal3"/>
    <w:tblPr>
      <w:tblStyleRowBandSize w:val="1"/>
      <w:tblStyleColBandSize w:val="1"/>
    </w:tblPr>
  </w:style>
  <w:style w:type="table" w:customStyle="1" w:styleId="afff0">
    <w:basedOn w:val="TableNormal3"/>
    <w:tblPr>
      <w:tblStyleRowBandSize w:val="1"/>
      <w:tblStyleColBandSize w:val="1"/>
    </w:tblPr>
  </w:style>
  <w:style w:type="table" w:customStyle="1" w:styleId="afff1">
    <w:basedOn w:val="TableNormal3"/>
    <w:tblPr>
      <w:tblStyleRowBandSize w:val="1"/>
      <w:tblStyleColBandSize w:val="1"/>
    </w:tblPr>
  </w:style>
  <w:style w:type="table" w:customStyle="1" w:styleId="afff2">
    <w:basedOn w:val="TableNormal3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milarweb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leader-id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2035.university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alex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IaF/LYMnq8T9tBLcrtv0c5snfg==">CgMxLjAaFAoBMBIPCg0IB0IJEgdHdW5nc3VoGhQKATESDwoNCAdCCRIHR3VuZ3N1aBoUCgEyEg8KDQgHQgkSB0d1bmdzdWgyDmguNXlvbWkxZGtxd24xMg5oLm01NTZrN3E1eDRheTIOaC50ZHNhbmV4Z2p6dnUyDmgudWFod3RicGhlZjJ4Mg5oLmUxZDMzb2VzNTl1ZjIOaC5yZ251YndxYm0xNnUyDmguOTZ1aHM3ODZzZjgzMg5oLjVjcWJxYWl6Mmh4bzgAciExTnZWQ2d1MWEtckFsSzBlek96VjZad0E0cV9lOU56a08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6788</Words>
  <Characters>38698</Characters>
  <Application>Microsoft Office Word</Application>
  <DocSecurity>0</DocSecurity>
  <Lines>322</Lines>
  <Paragraphs>90</Paragraphs>
  <ScaleCrop>false</ScaleCrop>
  <Company/>
  <LinksUpToDate>false</LinksUpToDate>
  <CharactersWithSpaces>45396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2024-12-18T23:50:00Z</dcterms:created>
  <dcterms:modified xsi:type="dcterms:W3CDTF">2024-12-25T09:28:00Z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lpwstr>2023-08-02T00:00:00Z</vt:lpwstr>
  </property>
</Properties>
</file>