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AD23" w14:textId="77777777" w:rsidR="00AF5FAB" w:rsidRDefault="000C692E">
      <w:pPr>
        <w:spacing w:before="65"/>
        <w:ind w:left="7077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</w:t>
      </w:r>
    </w:p>
    <w:p w14:paraId="47D4E93D" w14:textId="1BC73E5A" w:rsidR="00AF5FAB" w:rsidRDefault="000C692E">
      <w:pPr>
        <w:tabs>
          <w:tab w:val="left" w:pos="8262"/>
        </w:tabs>
        <w:spacing w:before="93"/>
        <w:ind w:left="6849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</w:p>
    <w:p w14:paraId="4E04949D" w14:textId="77777777" w:rsidR="00AF5FAB" w:rsidRDefault="00AF5FAB">
      <w:pPr>
        <w:rPr>
          <w:sz w:val="24"/>
        </w:rPr>
      </w:pPr>
    </w:p>
    <w:p w14:paraId="20C62181" w14:textId="77777777" w:rsidR="00AF5FAB" w:rsidRDefault="00AF5FAB">
      <w:pPr>
        <w:spacing w:before="6"/>
        <w:rPr>
          <w:sz w:val="31"/>
        </w:rPr>
      </w:pPr>
    </w:p>
    <w:p w14:paraId="6C001CDD" w14:textId="77777777" w:rsidR="00AF5FAB" w:rsidRDefault="000C692E">
      <w:pPr>
        <w:pStyle w:val="a3"/>
        <w:ind w:left="1131" w:right="1468"/>
        <w:jc w:val="center"/>
      </w:pPr>
      <w:r>
        <w:t>ПАСПОРТ</w:t>
      </w:r>
      <w:r>
        <w:rPr>
          <w:spacing w:val="-5"/>
        </w:rPr>
        <w:t xml:space="preserve"> </w:t>
      </w:r>
      <w:r>
        <w:t>СТАРТАП-ПРОЕКТА</w:t>
      </w:r>
    </w:p>
    <w:p w14:paraId="5B6043AB" w14:textId="77777777" w:rsidR="00AF5FAB" w:rsidRDefault="000C692E">
      <w:pPr>
        <w:tabs>
          <w:tab w:val="left" w:pos="1563"/>
          <w:tab w:val="left" w:pos="6966"/>
          <w:tab w:val="left" w:pos="8668"/>
        </w:tabs>
        <w:spacing w:before="190"/>
        <w:ind w:left="361"/>
        <w:rPr>
          <w:i/>
          <w:sz w:val="20"/>
        </w:rPr>
      </w:pP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(ссылка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проект)</w:t>
      </w:r>
      <w:r>
        <w:rPr>
          <w:i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i/>
          <w:sz w:val="20"/>
        </w:rPr>
        <w:t>(дата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выгрузки)</w:t>
      </w:r>
    </w:p>
    <w:p w14:paraId="1710DADA" w14:textId="77777777" w:rsidR="00AF5FAB" w:rsidRDefault="00AF5FAB">
      <w:pPr>
        <w:rPr>
          <w:i/>
          <w:sz w:val="20"/>
        </w:rPr>
      </w:pPr>
    </w:p>
    <w:p w14:paraId="7CA8ADF7" w14:textId="77777777" w:rsidR="00AF5FAB" w:rsidRDefault="00AF5FAB">
      <w:pPr>
        <w:spacing w:before="6"/>
        <w:rPr>
          <w:i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389"/>
      </w:tblGrid>
      <w:tr w:rsidR="00AF5FAB" w14:paraId="4DD3CE30" w14:textId="77777777">
        <w:trPr>
          <w:trHeight w:val="505"/>
        </w:trPr>
        <w:tc>
          <w:tcPr>
            <w:tcW w:w="5103" w:type="dxa"/>
          </w:tcPr>
          <w:p w14:paraId="6E26D596" w14:textId="77777777" w:rsidR="00AF5FAB" w:rsidRDefault="000C692E">
            <w:pPr>
              <w:pStyle w:val="TableParagraph"/>
              <w:spacing w:line="252" w:lineRule="exact"/>
              <w:ind w:left="107" w:right="724"/>
            </w:pPr>
            <w:r>
              <w:t>Наименование образовательной организации</w:t>
            </w:r>
            <w:r>
              <w:rPr>
                <w:spacing w:val="-52"/>
              </w:rPr>
              <w:t xml:space="preserve"> </w:t>
            </w:r>
            <w:r>
              <w:t>высшего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(Получателя</w:t>
            </w:r>
            <w:r>
              <w:rPr>
                <w:spacing w:val="-2"/>
              </w:rPr>
              <w:t xml:space="preserve"> </w:t>
            </w:r>
            <w:r>
              <w:t>гранта)</w:t>
            </w:r>
          </w:p>
        </w:tc>
        <w:tc>
          <w:tcPr>
            <w:tcW w:w="5389" w:type="dxa"/>
          </w:tcPr>
          <w:p w14:paraId="62DCDB3E" w14:textId="77777777" w:rsidR="00AF5FAB" w:rsidRDefault="00AF5FAB">
            <w:pPr>
              <w:pStyle w:val="TableParagraph"/>
              <w:rPr>
                <w:sz w:val="20"/>
              </w:rPr>
            </w:pPr>
          </w:p>
        </w:tc>
      </w:tr>
      <w:tr w:rsidR="00AF5FAB" w14:paraId="0DCF8D03" w14:textId="77777777">
        <w:trPr>
          <w:trHeight w:val="251"/>
        </w:trPr>
        <w:tc>
          <w:tcPr>
            <w:tcW w:w="5103" w:type="dxa"/>
          </w:tcPr>
          <w:p w14:paraId="5199DA28" w14:textId="77777777" w:rsidR="00AF5FAB" w:rsidRDefault="000C692E">
            <w:pPr>
              <w:pStyle w:val="TableParagraph"/>
              <w:spacing w:line="232" w:lineRule="exact"/>
              <w:ind w:left="107"/>
            </w:pPr>
            <w:r>
              <w:t>Карточка</w:t>
            </w:r>
            <w:r>
              <w:rPr>
                <w:spacing w:val="-1"/>
              </w:rPr>
              <w:t xml:space="preserve"> </w:t>
            </w:r>
            <w:r>
              <w:t>ВУЗа</w:t>
            </w:r>
            <w:r>
              <w:rPr>
                <w:spacing w:val="-1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ИНН)</w:t>
            </w:r>
          </w:p>
        </w:tc>
        <w:tc>
          <w:tcPr>
            <w:tcW w:w="5389" w:type="dxa"/>
          </w:tcPr>
          <w:p w14:paraId="16531EC1" w14:textId="77777777" w:rsidR="00AF5FAB" w:rsidRPr="007700A1" w:rsidRDefault="00AF5FAB">
            <w:pPr>
              <w:pStyle w:val="TableParagraph"/>
              <w:rPr>
                <w:sz w:val="18"/>
              </w:rPr>
            </w:pPr>
          </w:p>
        </w:tc>
      </w:tr>
      <w:tr w:rsidR="00AF5FAB" w14:paraId="3190D3A0" w14:textId="77777777">
        <w:trPr>
          <w:trHeight w:val="253"/>
        </w:trPr>
        <w:tc>
          <w:tcPr>
            <w:tcW w:w="5103" w:type="dxa"/>
          </w:tcPr>
          <w:p w14:paraId="6E6156B9" w14:textId="77777777" w:rsidR="00AF5FAB" w:rsidRDefault="000C692E">
            <w:pPr>
              <w:pStyle w:val="TableParagraph"/>
              <w:spacing w:line="234" w:lineRule="exact"/>
              <w:ind w:left="107"/>
            </w:pPr>
            <w:r>
              <w:t>Регион</w:t>
            </w:r>
            <w:r>
              <w:rPr>
                <w:spacing w:val="-2"/>
              </w:rPr>
              <w:t xml:space="preserve"> </w:t>
            </w:r>
            <w:r>
              <w:t>ВУЗа</w:t>
            </w:r>
          </w:p>
        </w:tc>
        <w:tc>
          <w:tcPr>
            <w:tcW w:w="5389" w:type="dxa"/>
          </w:tcPr>
          <w:p w14:paraId="2748DE9C" w14:textId="77777777" w:rsidR="00AF5FAB" w:rsidRDefault="00AF5FAB">
            <w:pPr>
              <w:pStyle w:val="TableParagraph"/>
              <w:rPr>
                <w:sz w:val="18"/>
              </w:rPr>
            </w:pPr>
          </w:p>
        </w:tc>
      </w:tr>
      <w:tr w:rsidR="00AF5FAB" w14:paraId="761B1348" w14:textId="77777777">
        <w:trPr>
          <w:trHeight w:val="251"/>
        </w:trPr>
        <w:tc>
          <w:tcPr>
            <w:tcW w:w="5103" w:type="dxa"/>
          </w:tcPr>
          <w:p w14:paraId="1C136982" w14:textId="77777777" w:rsidR="00AF5FAB" w:rsidRDefault="000C692E">
            <w:pPr>
              <w:pStyle w:val="TableParagraph"/>
              <w:spacing w:line="232" w:lineRule="exact"/>
              <w:ind w:left="107"/>
            </w:pPr>
            <w:r>
              <w:t>Наименование</w:t>
            </w:r>
            <w:r>
              <w:rPr>
                <w:spacing w:val="-5"/>
              </w:rPr>
              <w:t xml:space="preserve"> </w:t>
            </w:r>
            <w:r>
              <w:t>акселерационной</w:t>
            </w:r>
            <w:r>
              <w:rPr>
                <w:spacing w:val="-6"/>
              </w:rPr>
              <w:t xml:space="preserve"> </w:t>
            </w:r>
            <w:r>
              <w:t>программы</w:t>
            </w:r>
          </w:p>
        </w:tc>
        <w:tc>
          <w:tcPr>
            <w:tcW w:w="5389" w:type="dxa"/>
          </w:tcPr>
          <w:p w14:paraId="2FC36589" w14:textId="77777777" w:rsidR="00AF5FAB" w:rsidRDefault="00AF5FAB">
            <w:pPr>
              <w:pStyle w:val="TableParagraph"/>
              <w:rPr>
                <w:sz w:val="18"/>
              </w:rPr>
            </w:pPr>
          </w:p>
        </w:tc>
      </w:tr>
      <w:tr w:rsidR="00AF5FAB" w14:paraId="0F842A59" w14:textId="77777777">
        <w:trPr>
          <w:trHeight w:val="254"/>
        </w:trPr>
        <w:tc>
          <w:tcPr>
            <w:tcW w:w="5103" w:type="dxa"/>
          </w:tcPr>
          <w:p w14:paraId="07BF9B2F" w14:textId="77777777" w:rsidR="00AF5FAB" w:rsidRDefault="000C692E">
            <w:pPr>
              <w:pStyle w:val="TableParagraph"/>
              <w:spacing w:line="234" w:lineRule="exact"/>
              <w:ind w:left="107"/>
            </w:pPr>
            <w:r>
              <w:t>Дата</w:t>
            </w:r>
            <w:r>
              <w:rPr>
                <w:spacing w:val="-2"/>
              </w:rPr>
              <w:t xml:space="preserve"> </w:t>
            </w:r>
            <w:r>
              <w:t>заключения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номер</w:t>
            </w:r>
            <w:r>
              <w:rPr>
                <w:spacing w:val="-4"/>
              </w:rPr>
              <w:t xml:space="preserve"> </w:t>
            </w:r>
            <w:r>
              <w:t>Договора</w:t>
            </w:r>
          </w:p>
        </w:tc>
        <w:tc>
          <w:tcPr>
            <w:tcW w:w="5389" w:type="dxa"/>
          </w:tcPr>
          <w:p w14:paraId="5CB10E73" w14:textId="77777777" w:rsidR="00AF5FAB" w:rsidRDefault="00AF5FAB">
            <w:pPr>
              <w:pStyle w:val="TableParagraph"/>
              <w:rPr>
                <w:sz w:val="18"/>
              </w:rPr>
            </w:pPr>
          </w:p>
        </w:tc>
      </w:tr>
    </w:tbl>
    <w:p w14:paraId="5C594044" w14:textId="77777777" w:rsidR="00AF5FAB" w:rsidRDefault="00AF5FAB">
      <w:pPr>
        <w:rPr>
          <w:i/>
          <w:sz w:val="20"/>
        </w:rPr>
      </w:pPr>
    </w:p>
    <w:p w14:paraId="670369C9" w14:textId="77777777" w:rsidR="00AF5FAB" w:rsidRDefault="00AF5FAB">
      <w:pPr>
        <w:spacing w:before="6"/>
        <w:rPr>
          <w:i/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16"/>
        <w:gridCol w:w="382"/>
        <w:gridCol w:w="876"/>
        <w:gridCol w:w="1148"/>
        <w:gridCol w:w="1419"/>
        <w:gridCol w:w="616"/>
        <w:gridCol w:w="1088"/>
        <w:gridCol w:w="1134"/>
        <w:gridCol w:w="1562"/>
        <w:gridCol w:w="1504"/>
      </w:tblGrid>
      <w:tr w:rsidR="00AF5FAB" w14:paraId="3F59ECDE" w14:textId="77777777" w:rsidTr="008B0A52">
        <w:trPr>
          <w:trHeight w:val="839"/>
        </w:trPr>
        <w:tc>
          <w:tcPr>
            <w:tcW w:w="668" w:type="dxa"/>
          </w:tcPr>
          <w:p w14:paraId="08FE323E" w14:textId="77777777" w:rsidR="00AF5FAB" w:rsidRDefault="00AF5FAB">
            <w:pPr>
              <w:pStyle w:val="TableParagraph"/>
              <w:rPr>
                <w:sz w:val="20"/>
              </w:rPr>
            </w:pPr>
          </w:p>
        </w:tc>
        <w:tc>
          <w:tcPr>
            <w:tcW w:w="9845" w:type="dxa"/>
            <w:gridSpan w:val="10"/>
          </w:tcPr>
          <w:p w14:paraId="1ADA2F6B" w14:textId="77777777" w:rsidR="00AF5FAB" w:rsidRDefault="000C692E">
            <w:pPr>
              <w:pStyle w:val="TableParagraph"/>
              <w:spacing w:before="240"/>
              <w:ind w:left="1496" w:right="14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СТАРТАП-ПРОЕКТЕ</w:t>
            </w:r>
          </w:p>
        </w:tc>
      </w:tr>
      <w:tr w:rsidR="00AF5FAB" w14:paraId="1E41BC9E" w14:textId="77777777" w:rsidTr="008B0A52">
        <w:trPr>
          <w:trHeight w:val="460"/>
        </w:trPr>
        <w:tc>
          <w:tcPr>
            <w:tcW w:w="668" w:type="dxa"/>
          </w:tcPr>
          <w:p w14:paraId="77E0E80C" w14:textId="77777777" w:rsidR="00AF5FAB" w:rsidRDefault="000C692E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557" w:type="dxa"/>
            <w:gridSpan w:val="6"/>
          </w:tcPr>
          <w:p w14:paraId="0A3307AD" w14:textId="77777777" w:rsidR="00AF5FAB" w:rsidRDefault="000C692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</w:tc>
        <w:tc>
          <w:tcPr>
            <w:tcW w:w="5288" w:type="dxa"/>
            <w:gridSpan w:val="4"/>
          </w:tcPr>
          <w:p w14:paraId="62BA404D" w14:textId="77777777" w:rsidR="00AF5FAB" w:rsidRDefault="00AF5FAB">
            <w:pPr>
              <w:pStyle w:val="TableParagraph"/>
              <w:rPr>
                <w:sz w:val="20"/>
              </w:rPr>
            </w:pPr>
          </w:p>
        </w:tc>
      </w:tr>
      <w:tr w:rsidR="00AF5FAB" w14:paraId="5C246304" w14:textId="77777777" w:rsidTr="008B0A52">
        <w:trPr>
          <w:trHeight w:val="2714"/>
        </w:trPr>
        <w:tc>
          <w:tcPr>
            <w:tcW w:w="668" w:type="dxa"/>
          </w:tcPr>
          <w:p w14:paraId="5AEDA96D" w14:textId="77777777" w:rsidR="00AF5FAB" w:rsidRDefault="000C692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557" w:type="dxa"/>
            <w:gridSpan w:val="6"/>
          </w:tcPr>
          <w:p w14:paraId="6A89A4FE" w14:textId="77777777" w:rsidR="00AF5FAB" w:rsidRDefault="000C692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  <w:p w14:paraId="3D8BA1C7" w14:textId="77777777" w:rsidR="00AF5FAB" w:rsidRDefault="00AF5FAB">
            <w:pPr>
              <w:pStyle w:val="TableParagraph"/>
              <w:rPr>
                <w:i/>
              </w:rPr>
            </w:pPr>
          </w:p>
          <w:p w14:paraId="30CA32A6" w14:textId="77777777" w:rsidR="00AF5FAB" w:rsidRDefault="000C692E">
            <w:pPr>
              <w:pStyle w:val="TableParagraph"/>
              <w:spacing w:before="175" w:line="256" w:lineRule="auto"/>
              <w:ind w:left="109" w:right="413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рамках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темы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программы,</w:t>
            </w:r>
          </w:p>
          <w:p w14:paraId="5805DE99" w14:textId="77777777" w:rsidR="00AF5FAB" w:rsidRDefault="000C692E">
            <w:pPr>
              <w:pStyle w:val="TableParagraph"/>
              <w:spacing w:before="4" w:line="259" w:lineRule="auto"/>
              <w:ind w:left="109" w:right="111"/>
              <w:rPr>
                <w:i/>
                <w:sz w:val="20"/>
              </w:rPr>
            </w:pPr>
            <w:r>
              <w:rPr>
                <w:i/>
                <w:sz w:val="20"/>
              </w:rPr>
              <w:t>основанной на Технологических направлениях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 с перечнем критических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технологий РФ, Рынках НТИ и Сквозных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технологиях.</w:t>
            </w:r>
          </w:p>
        </w:tc>
        <w:tc>
          <w:tcPr>
            <w:tcW w:w="5288" w:type="dxa"/>
            <w:gridSpan w:val="4"/>
          </w:tcPr>
          <w:p w14:paraId="74397AAE" w14:textId="77777777" w:rsidR="00AF5FAB" w:rsidRDefault="00AF5FAB">
            <w:pPr>
              <w:pStyle w:val="TableParagraph"/>
              <w:rPr>
                <w:sz w:val="20"/>
              </w:rPr>
            </w:pPr>
          </w:p>
        </w:tc>
      </w:tr>
      <w:tr w:rsidR="00AF5FAB" w14:paraId="13F909C9" w14:textId="77777777" w:rsidTr="008B0A52">
        <w:trPr>
          <w:trHeight w:val="1153"/>
        </w:trPr>
        <w:tc>
          <w:tcPr>
            <w:tcW w:w="668" w:type="dxa"/>
          </w:tcPr>
          <w:p w14:paraId="7AF76964" w14:textId="77777777" w:rsidR="00AF5FAB" w:rsidRDefault="000C692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557" w:type="dxa"/>
            <w:gridSpan w:val="6"/>
          </w:tcPr>
          <w:p w14:paraId="00931279" w14:textId="77777777" w:rsidR="00AF5FAB" w:rsidRDefault="000C692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  <w:p w14:paraId="25386A39" w14:textId="77777777" w:rsidR="00AF5FAB" w:rsidRDefault="000C692E">
            <w:pPr>
              <w:pStyle w:val="TableParagraph"/>
              <w:spacing w:before="20" w:line="256" w:lineRule="auto"/>
              <w:ind w:left="109" w:right="642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 с перечнем критических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РФ*</w:t>
            </w:r>
          </w:p>
        </w:tc>
        <w:tc>
          <w:tcPr>
            <w:tcW w:w="5288" w:type="dxa"/>
            <w:gridSpan w:val="4"/>
          </w:tcPr>
          <w:p w14:paraId="004FE461" w14:textId="77777777" w:rsidR="00AF5FAB" w:rsidRDefault="00AF5FAB">
            <w:pPr>
              <w:pStyle w:val="TableParagraph"/>
              <w:rPr>
                <w:sz w:val="20"/>
              </w:rPr>
            </w:pPr>
          </w:p>
        </w:tc>
      </w:tr>
      <w:tr w:rsidR="00AF5FAB" w14:paraId="72E3DC08" w14:textId="77777777" w:rsidTr="008B0A52">
        <w:trPr>
          <w:trHeight w:val="654"/>
        </w:trPr>
        <w:tc>
          <w:tcPr>
            <w:tcW w:w="668" w:type="dxa"/>
          </w:tcPr>
          <w:p w14:paraId="53F92A1E" w14:textId="77777777" w:rsidR="00AF5FAB" w:rsidRDefault="000C692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557" w:type="dxa"/>
            <w:gridSpan w:val="6"/>
          </w:tcPr>
          <w:p w14:paraId="18D1930B" w14:textId="77777777" w:rsidR="00AF5FAB" w:rsidRDefault="000C692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НТИ</w:t>
            </w:r>
          </w:p>
        </w:tc>
        <w:tc>
          <w:tcPr>
            <w:tcW w:w="5288" w:type="dxa"/>
            <w:gridSpan w:val="4"/>
          </w:tcPr>
          <w:p w14:paraId="3B02BB9A" w14:textId="77777777" w:rsidR="00AF5FAB" w:rsidRDefault="00AF5FAB">
            <w:pPr>
              <w:pStyle w:val="TableParagraph"/>
              <w:rPr>
                <w:sz w:val="20"/>
              </w:rPr>
            </w:pPr>
          </w:p>
        </w:tc>
      </w:tr>
      <w:tr w:rsidR="00AF5FAB" w14:paraId="2D88041B" w14:textId="77777777" w:rsidTr="008B0A52">
        <w:trPr>
          <w:trHeight w:val="657"/>
        </w:trPr>
        <w:tc>
          <w:tcPr>
            <w:tcW w:w="668" w:type="dxa"/>
          </w:tcPr>
          <w:p w14:paraId="2A7D1DFC" w14:textId="77777777" w:rsidR="00AF5FAB" w:rsidRDefault="000C692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557" w:type="dxa"/>
            <w:gridSpan w:val="6"/>
          </w:tcPr>
          <w:p w14:paraId="1CF428C9" w14:textId="77777777" w:rsidR="00AF5FAB" w:rsidRDefault="000C692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технологии</w:t>
            </w:r>
          </w:p>
        </w:tc>
        <w:tc>
          <w:tcPr>
            <w:tcW w:w="5288" w:type="dxa"/>
            <w:gridSpan w:val="4"/>
          </w:tcPr>
          <w:p w14:paraId="5DCD717F" w14:textId="77777777" w:rsidR="00AF5FAB" w:rsidRDefault="00AF5FAB">
            <w:pPr>
              <w:pStyle w:val="TableParagraph"/>
              <w:rPr>
                <w:sz w:val="20"/>
              </w:rPr>
            </w:pPr>
          </w:p>
        </w:tc>
      </w:tr>
      <w:tr w:rsidR="00AF5FAB" w14:paraId="3EA68FAA" w14:textId="77777777" w:rsidTr="008B0A52">
        <w:trPr>
          <w:trHeight w:val="846"/>
        </w:trPr>
        <w:tc>
          <w:tcPr>
            <w:tcW w:w="668" w:type="dxa"/>
          </w:tcPr>
          <w:p w14:paraId="56125A05" w14:textId="77777777" w:rsidR="00AF5FAB" w:rsidRDefault="00AF5FAB">
            <w:pPr>
              <w:pStyle w:val="TableParagraph"/>
              <w:rPr>
                <w:sz w:val="20"/>
              </w:rPr>
            </w:pPr>
          </w:p>
        </w:tc>
        <w:tc>
          <w:tcPr>
            <w:tcW w:w="9845" w:type="dxa"/>
            <w:gridSpan w:val="10"/>
          </w:tcPr>
          <w:p w14:paraId="19146655" w14:textId="77777777" w:rsidR="00AF5FAB" w:rsidRDefault="000C692E">
            <w:pPr>
              <w:pStyle w:val="TableParagraph"/>
              <w:spacing w:before="240"/>
              <w:ind w:left="777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3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5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1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2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4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СТАРТАП-ПРОЕКТА</w:t>
            </w:r>
          </w:p>
        </w:tc>
      </w:tr>
      <w:tr w:rsidR="00AF5FAB" w14:paraId="2EB2E50C" w14:textId="77777777" w:rsidTr="008B0A52">
        <w:trPr>
          <w:trHeight w:val="1149"/>
        </w:trPr>
        <w:tc>
          <w:tcPr>
            <w:tcW w:w="668" w:type="dxa"/>
          </w:tcPr>
          <w:p w14:paraId="16E23CDC" w14:textId="77777777" w:rsidR="00AF5FAB" w:rsidRDefault="000C692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557" w:type="dxa"/>
            <w:gridSpan w:val="6"/>
          </w:tcPr>
          <w:p w14:paraId="00457E12" w14:textId="77777777" w:rsidR="00AF5FAB" w:rsidRDefault="000C692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</w:tc>
        <w:tc>
          <w:tcPr>
            <w:tcW w:w="5288" w:type="dxa"/>
            <w:gridSpan w:val="4"/>
          </w:tcPr>
          <w:p w14:paraId="05022A38" w14:textId="77777777" w:rsidR="00AF5FAB" w:rsidRDefault="000C692E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  <w:p w14:paraId="3F1A6A3B" w14:textId="77777777" w:rsidR="00AF5FAB" w:rsidRDefault="000C692E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  <w:p w14:paraId="736A3102" w14:textId="77777777" w:rsidR="00AF5FAB" w:rsidRDefault="000C692E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14:paraId="4BE7100A" w14:textId="77777777" w:rsidR="00AF5FAB" w:rsidRDefault="000C692E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  <w:p w14:paraId="7A5F2247" w14:textId="77777777" w:rsidR="00AF5FAB" w:rsidRDefault="000C692E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почта</w:t>
            </w:r>
          </w:p>
        </w:tc>
      </w:tr>
      <w:tr w:rsidR="00AF5FAB" w14:paraId="7590E9D6" w14:textId="77777777" w:rsidTr="008B0A52">
        <w:trPr>
          <w:trHeight w:val="460"/>
        </w:trPr>
        <w:tc>
          <w:tcPr>
            <w:tcW w:w="668" w:type="dxa"/>
            <w:vMerge w:val="restart"/>
          </w:tcPr>
          <w:p w14:paraId="2009BC87" w14:textId="77777777" w:rsidR="00AF5FAB" w:rsidRDefault="000C692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9845" w:type="dxa"/>
            <w:gridSpan w:val="10"/>
          </w:tcPr>
          <w:p w14:paraId="0CF557F3" w14:textId="77777777" w:rsidR="00AF5FAB" w:rsidRDefault="000C692E">
            <w:pPr>
              <w:pStyle w:val="TableParagraph"/>
              <w:spacing w:line="230" w:lineRule="atLeas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акселерационной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программы)</w:t>
            </w:r>
          </w:p>
          <w:p w14:paraId="2FCB95DE" w14:textId="5DB7DF42" w:rsidR="00D743E8" w:rsidRDefault="00A234F8" w:rsidP="00330E79">
            <w:pPr>
              <w:adjustRightInd w:val="0"/>
            </w:pPr>
            <w:r>
              <w:t xml:space="preserve">№8 </w:t>
            </w:r>
            <w:r w:rsidR="00D743E8" w:rsidRPr="00D743E8">
              <w:t>Управление командой проекта. Лидерские компетенции.</w:t>
            </w:r>
            <w:r w:rsidR="00E355F3" w:rsidRPr="00D743E8">
              <w:t xml:space="preserve"> </w:t>
            </w:r>
            <w:r>
              <w:t xml:space="preserve">- </w:t>
            </w:r>
            <w:r w:rsidRPr="00D743E8">
              <w:t>Володин Р.С.</w:t>
            </w:r>
          </w:p>
          <w:p w14:paraId="770D5E23" w14:textId="6281FCC9" w:rsidR="00330E79" w:rsidRPr="00D743E8" w:rsidRDefault="00330E79" w:rsidP="00D743E8">
            <w:pPr>
              <w:adjustRightInd w:val="0"/>
              <w:ind w:left="720"/>
            </w:pPr>
            <w:r w:rsidRPr="00D743E8">
              <w:t>В ходе тренинга разберемся, что такое оптимальная команда для стартапа, какими лидерскими компетенциями должен обладать руководитель проекта.</w:t>
            </w:r>
          </w:p>
          <w:p w14:paraId="30923F3E" w14:textId="2C684FC2" w:rsidR="00330E79" w:rsidRPr="00D743E8" w:rsidRDefault="00953436" w:rsidP="00D743E8">
            <w:pPr>
              <w:pStyle w:val="TableParagraph"/>
              <w:spacing w:line="230" w:lineRule="atLeast"/>
              <w:rPr>
                <w:bCs/>
              </w:rPr>
            </w:pPr>
            <w:r>
              <w:t xml:space="preserve">№ 20 </w:t>
            </w:r>
            <w:r w:rsidR="00D743E8" w:rsidRPr="00D743E8">
              <w:rPr>
                <w:bCs/>
              </w:rPr>
              <w:t>Как презентовать себя инвесторам, корпорациям, партнерам. Публичные выступления, как держать себя на сцене.</w:t>
            </w:r>
            <w:r>
              <w:rPr>
                <w:bCs/>
              </w:rPr>
              <w:t xml:space="preserve"> -</w:t>
            </w:r>
            <w:r w:rsidR="00D743E8" w:rsidRPr="00D743E8">
              <w:rPr>
                <w:bCs/>
              </w:rPr>
              <w:t xml:space="preserve"> </w:t>
            </w:r>
            <w:r w:rsidRPr="00D743E8">
              <w:rPr>
                <w:bCs/>
              </w:rPr>
              <w:t>Лазарева О.А.</w:t>
            </w:r>
          </w:p>
        </w:tc>
      </w:tr>
      <w:tr w:rsidR="00AF5FAB" w14:paraId="6FEFEDEA" w14:textId="77777777" w:rsidTr="008B0A52">
        <w:trPr>
          <w:trHeight w:val="921"/>
        </w:trPr>
        <w:tc>
          <w:tcPr>
            <w:tcW w:w="668" w:type="dxa"/>
            <w:vMerge/>
            <w:tcBorders>
              <w:top w:val="nil"/>
            </w:tcBorders>
          </w:tcPr>
          <w:p w14:paraId="5367BF69" w14:textId="77777777" w:rsidR="00AF5FAB" w:rsidRDefault="00AF5FAB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14:paraId="4E2704F9" w14:textId="77777777" w:rsidR="00AF5FAB" w:rsidRDefault="00AF5FAB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14:paraId="49F69887" w14:textId="77777777" w:rsidR="00AF5FAB" w:rsidRDefault="000C692E"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876" w:type="dxa"/>
          </w:tcPr>
          <w:p w14:paraId="1446453E" w14:textId="77777777" w:rsidR="00AF5FAB" w:rsidRDefault="000C692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148" w:type="dxa"/>
          </w:tcPr>
          <w:p w14:paraId="66DB18F6" w14:textId="77777777" w:rsidR="00AF5FAB" w:rsidRDefault="000C692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419" w:type="dxa"/>
          </w:tcPr>
          <w:p w14:paraId="7E599378" w14:textId="77777777" w:rsidR="00AF5FAB" w:rsidRDefault="000C692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1704" w:type="dxa"/>
            <w:gridSpan w:val="2"/>
          </w:tcPr>
          <w:p w14:paraId="4D7B5755" w14:textId="77777777" w:rsidR="00AF5FAB" w:rsidRDefault="000C692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проекте</w:t>
            </w:r>
          </w:p>
        </w:tc>
        <w:tc>
          <w:tcPr>
            <w:tcW w:w="1134" w:type="dxa"/>
          </w:tcPr>
          <w:p w14:paraId="0FD231B9" w14:textId="77777777" w:rsidR="00AF5FAB" w:rsidRDefault="000C692E">
            <w:pPr>
              <w:pStyle w:val="TableParagraph"/>
              <w:ind w:left="101" w:right="216"/>
              <w:rPr>
                <w:sz w:val="20"/>
              </w:rPr>
            </w:pPr>
            <w:r>
              <w:rPr>
                <w:sz w:val="20"/>
              </w:rPr>
              <w:t>Телефон,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  <w:tc>
          <w:tcPr>
            <w:tcW w:w="1562" w:type="dxa"/>
          </w:tcPr>
          <w:p w14:paraId="0DCA3185" w14:textId="77777777" w:rsidR="00AF5FAB" w:rsidRDefault="000C692E">
            <w:pPr>
              <w:pStyle w:val="TableParagraph"/>
              <w:ind w:left="102" w:right="225"/>
              <w:rPr>
                <w:sz w:val="20"/>
              </w:rPr>
            </w:pP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504" w:type="dxa"/>
          </w:tcPr>
          <w:p w14:paraId="20DA6E58" w14:textId="77777777" w:rsidR="00AF5FAB" w:rsidRDefault="000C692E">
            <w:pPr>
              <w:pStyle w:val="TableParagraph"/>
              <w:ind w:left="100" w:right="158"/>
              <w:rPr>
                <w:sz w:val="20"/>
              </w:rPr>
            </w:pPr>
            <w:r>
              <w:rPr>
                <w:sz w:val="20"/>
              </w:rPr>
              <w:t>Опыт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квалификация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(краткое</w:t>
            </w:r>
          </w:p>
          <w:p w14:paraId="76C7F431" w14:textId="77777777" w:rsidR="00AF5FAB" w:rsidRDefault="000C692E">
            <w:pPr>
              <w:pStyle w:val="TableParagraph"/>
              <w:spacing w:before="2"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описание)</w:t>
            </w:r>
          </w:p>
        </w:tc>
      </w:tr>
      <w:tr w:rsidR="00AF5FAB" w14:paraId="389153F1" w14:textId="77777777" w:rsidTr="008B0A52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62871C6C" w14:textId="77777777" w:rsidR="00AF5FAB" w:rsidRDefault="00AF5FAB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745A4328" w14:textId="77777777" w:rsidR="00AF5FAB" w:rsidRDefault="00AF5FAB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45CF5343" w14:textId="77777777" w:rsidR="00AF5FAB" w:rsidRDefault="000C692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6" w:type="dxa"/>
          </w:tcPr>
          <w:p w14:paraId="3DBA0363" w14:textId="77777777" w:rsidR="00AF5FAB" w:rsidRDefault="00AF5FAB">
            <w:pPr>
              <w:pStyle w:val="TableParagraph"/>
              <w:rPr>
                <w:sz w:val="18"/>
              </w:rPr>
            </w:pPr>
          </w:p>
        </w:tc>
        <w:tc>
          <w:tcPr>
            <w:tcW w:w="1148" w:type="dxa"/>
          </w:tcPr>
          <w:p w14:paraId="2420C2D6" w14:textId="77777777" w:rsidR="00AF5FAB" w:rsidRDefault="00AF5FAB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17DF455D" w14:textId="77777777" w:rsidR="00AF5FAB" w:rsidRDefault="00AF5FAB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gridSpan w:val="2"/>
          </w:tcPr>
          <w:p w14:paraId="6B74CE69" w14:textId="77777777" w:rsidR="00AF5FAB" w:rsidRDefault="00AF5FA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7B1F72E0" w14:textId="77777777" w:rsidR="00AF5FAB" w:rsidRDefault="00AF5FAB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0086E866" w14:textId="77777777" w:rsidR="00AF5FAB" w:rsidRDefault="00AF5FAB">
            <w:pPr>
              <w:pStyle w:val="TableParagraph"/>
              <w:rPr>
                <w:sz w:val="18"/>
              </w:rPr>
            </w:pPr>
          </w:p>
        </w:tc>
        <w:tc>
          <w:tcPr>
            <w:tcW w:w="1504" w:type="dxa"/>
          </w:tcPr>
          <w:p w14:paraId="528E4F9E" w14:textId="77777777" w:rsidR="00AF5FAB" w:rsidRDefault="00AF5FAB">
            <w:pPr>
              <w:pStyle w:val="TableParagraph"/>
              <w:rPr>
                <w:sz w:val="18"/>
              </w:rPr>
            </w:pPr>
          </w:p>
        </w:tc>
      </w:tr>
      <w:tr w:rsidR="00AF5FAB" w14:paraId="0DBFB24D" w14:textId="77777777" w:rsidTr="008B0A52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3A4E06F0" w14:textId="77777777" w:rsidR="00AF5FAB" w:rsidRDefault="00AF5FAB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5E6CFC7A" w14:textId="77777777" w:rsidR="00AF5FAB" w:rsidRDefault="00AF5FAB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161EC59D" w14:textId="77777777" w:rsidR="00AF5FAB" w:rsidRDefault="000C692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6" w:type="dxa"/>
          </w:tcPr>
          <w:p w14:paraId="358FE417" w14:textId="77777777" w:rsidR="00AF5FAB" w:rsidRDefault="00AF5FAB">
            <w:pPr>
              <w:pStyle w:val="TableParagraph"/>
              <w:rPr>
                <w:sz w:val="18"/>
              </w:rPr>
            </w:pPr>
          </w:p>
        </w:tc>
        <w:tc>
          <w:tcPr>
            <w:tcW w:w="1148" w:type="dxa"/>
          </w:tcPr>
          <w:p w14:paraId="6C2E07D7" w14:textId="77777777" w:rsidR="00AF5FAB" w:rsidRDefault="00AF5FAB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3CEFB9DE" w14:textId="77777777" w:rsidR="00AF5FAB" w:rsidRDefault="00AF5FAB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gridSpan w:val="2"/>
          </w:tcPr>
          <w:p w14:paraId="53BA4FBD" w14:textId="77777777" w:rsidR="00AF5FAB" w:rsidRDefault="00AF5FA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2D91FA8D" w14:textId="77777777" w:rsidR="00AF5FAB" w:rsidRDefault="00AF5FAB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5445B47C" w14:textId="77777777" w:rsidR="00AF5FAB" w:rsidRDefault="00AF5FAB">
            <w:pPr>
              <w:pStyle w:val="TableParagraph"/>
              <w:rPr>
                <w:sz w:val="18"/>
              </w:rPr>
            </w:pPr>
          </w:p>
        </w:tc>
        <w:tc>
          <w:tcPr>
            <w:tcW w:w="1504" w:type="dxa"/>
          </w:tcPr>
          <w:p w14:paraId="1129DAE8" w14:textId="77777777" w:rsidR="00AF5FAB" w:rsidRDefault="00AF5FAB">
            <w:pPr>
              <w:pStyle w:val="TableParagraph"/>
              <w:rPr>
                <w:sz w:val="18"/>
              </w:rPr>
            </w:pPr>
          </w:p>
        </w:tc>
      </w:tr>
      <w:tr w:rsidR="00AF5FAB" w14:paraId="6CC58118" w14:textId="77777777" w:rsidTr="008B0A52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0E27FA69" w14:textId="77777777" w:rsidR="00AF5FAB" w:rsidRDefault="00AF5FAB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2EBE37BB" w14:textId="77777777" w:rsidR="00AF5FAB" w:rsidRDefault="00AF5FAB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14:paraId="526CD381" w14:textId="77777777" w:rsidR="00AF5FAB" w:rsidRDefault="000C692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14:paraId="33FADC26" w14:textId="77777777" w:rsidR="00AF5FAB" w:rsidRDefault="00AF5FAB">
            <w:pPr>
              <w:pStyle w:val="TableParagraph"/>
              <w:rPr>
                <w:sz w:val="18"/>
              </w:rPr>
            </w:pPr>
          </w:p>
        </w:tc>
        <w:tc>
          <w:tcPr>
            <w:tcW w:w="1148" w:type="dxa"/>
            <w:tcBorders>
              <w:bottom w:val="single" w:sz="8" w:space="0" w:color="000000"/>
            </w:tcBorders>
          </w:tcPr>
          <w:p w14:paraId="39DC60F1" w14:textId="77777777" w:rsidR="00AF5FAB" w:rsidRDefault="00AF5FAB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14:paraId="567FCDCC" w14:textId="77777777" w:rsidR="00AF5FAB" w:rsidRDefault="00AF5FAB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gridSpan w:val="2"/>
            <w:tcBorders>
              <w:bottom w:val="single" w:sz="8" w:space="0" w:color="000000"/>
            </w:tcBorders>
          </w:tcPr>
          <w:p w14:paraId="0006F98F" w14:textId="77777777" w:rsidR="00AF5FAB" w:rsidRDefault="00AF5FA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26A08C63" w14:textId="77777777" w:rsidR="00AF5FAB" w:rsidRDefault="00AF5FAB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14:paraId="78367699" w14:textId="77777777" w:rsidR="00AF5FAB" w:rsidRDefault="00AF5FAB">
            <w:pPr>
              <w:pStyle w:val="TableParagraph"/>
              <w:rPr>
                <w:sz w:val="18"/>
              </w:rPr>
            </w:pPr>
          </w:p>
        </w:tc>
        <w:tc>
          <w:tcPr>
            <w:tcW w:w="1504" w:type="dxa"/>
            <w:tcBorders>
              <w:bottom w:val="single" w:sz="8" w:space="0" w:color="000000"/>
            </w:tcBorders>
          </w:tcPr>
          <w:p w14:paraId="5C70C1BE" w14:textId="77777777" w:rsidR="00AF5FAB" w:rsidRDefault="00AF5FAB">
            <w:pPr>
              <w:pStyle w:val="TableParagraph"/>
              <w:rPr>
                <w:sz w:val="18"/>
              </w:rPr>
            </w:pPr>
          </w:p>
        </w:tc>
      </w:tr>
      <w:tr w:rsidR="00AF5FAB" w14:paraId="742AEBDC" w14:textId="77777777" w:rsidTr="008B0A52">
        <w:trPr>
          <w:trHeight w:val="1070"/>
        </w:trPr>
        <w:tc>
          <w:tcPr>
            <w:tcW w:w="668" w:type="dxa"/>
          </w:tcPr>
          <w:p w14:paraId="5A95AD3F" w14:textId="77777777" w:rsidR="00AF5FAB" w:rsidRDefault="00AF5FAB">
            <w:pPr>
              <w:pStyle w:val="TableParagraph"/>
              <w:rPr>
                <w:sz w:val="20"/>
              </w:rPr>
            </w:pPr>
          </w:p>
        </w:tc>
        <w:tc>
          <w:tcPr>
            <w:tcW w:w="9845" w:type="dxa"/>
            <w:gridSpan w:val="10"/>
          </w:tcPr>
          <w:p w14:paraId="3B2421A1" w14:textId="77777777" w:rsidR="00AF5FAB" w:rsidRDefault="000C692E">
            <w:pPr>
              <w:pStyle w:val="TableParagraph"/>
              <w:spacing w:before="238"/>
              <w:ind w:left="1567" w:right="156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ПЛАН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СТАРТАП-ПРОЕКТА</w:t>
            </w:r>
          </w:p>
        </w:tc>
      </w:tr>
      <w:tr w:rsidR="00AF5FAB" w14:paraId="52DA4F0E" w14:textId="77777777" w:rsidTr="008B0A52">
        <w:trPr>
          <w:trHeight w:val="2553"/>
        </w:trPr>
        <w:tc>
          <w:tcPr>
            <w:tcW w:w="668" w:type="dxa"/>
          </w:tcPr>
          <w:p w14:paraId="2DA756FA" w14:textId="77777777" w:rsidR="00AF5FAB" w:rsidRDefault="000C692E">
            <w:pPr>
              <w:pStyle w:val="TableParagraph"/>
              <w:spacing w:before="1"/>
              <w:ind w:left="107"/>
            </w:pPr>
            <w:r>
              <w:t>8</w:t>
            </w:r>
          </w:p>
        </w:tc>
        <w:tc>
          <w:tcPr>
            <w:tcW w:w="4557" w:type="dxa"/>
            <w:gridSpan w:val="6"/>
          </w:tcPr>
          <w:p w14:paraId="07C078A2" w14:textId="77777777" w:rsidR="00AF5FAB" w:rsidRPr="00AA1907" w:rsidRDefault="000C692E">
            <w:pPr>
              <w:pStyle w:val="TableParagraph"/>
              <w:ind w:left="109"/>
              <w:rPr>
                <w:b/>
              </w:rPr>
            </w:pPr>
            <w:r w:rsidRPr="00AA1907">
              <w:rPr>
                <w:b/>
              </w:rPr>
              <w:t>Аннотация</w:t>
            </w:r>
            <w:r w:rsidRPr="00AA1907">
              <w:rPr>
                <w:b/>
                <w:spacing w:val="-4"/>
              </w:rPr>
              <w:t xml:space="preserve"> </w:t>
            </w:r>
            <w:r w:rsidRPr="00AA1907">
              <w:rPr>
                <w:b/>
              </w:rPr>
              <w:t>проекта*</w:t>
            </w:r>
          </w:p>
          <w:p w14:paraId="7DE0A116" w14:textId="77777777" w:rsidR="00AF5FAB" w:rsidRPr="00AA1907" w:rsidRDefault="000C692E">
            <w:pPr>
              <w:pStyle w:val="TableParagraph"/>
              <w:spacing w:before="178" w:line="259" w:lineRule="auto"/>
              <w:ind w:left="109" w:right="104"/>
              <w:rPr>
                <w:i/>
              </w:rPr>
            </w:pPr>
            <w:r w:rsidRPr="00AA1907">
              <w:rPr>
                <w:i/>
              </w:rPr>
              <w:t>Указывается краткая информация (не более</w:t>
            </w:r>
            <w:r w:rsidRPr="00AA1907">
              <w:rPr>
                <w:i/>
                <w:spacing w:val="1"/>
              </w:rPr>
              <w:t xml:space="preserve"> </w:t>
            </w:r>
            <w:r w:rsidRPr="00AA1907">
              <w:rPr>
                <w:i/>
              </w:rPr>
              <w:t>1000 знаков, без пробелов) о стартап-проекте</w:t>
            </w:r>
            <w:r w:rsidRPr="00AA1907">
              <w:rPr>
                <w:i/>
                <w:spacing w:val="-47"/>
              </w:rPr>
              <w:t xml:space="preserve"> </w:t>
            </w:r>
            <w:r w:rsidRPr="00AA1907">
              <w:rPr>
                <w:i/>
              </w:rPr>
              <w:t>(краткий реферат проекта, детализация</w:t>
            </w:r>
            <w:r w:rsidRPr="00AA1907">
              <w:rPr>
                <w:i/>
                <w:spacing w:val="1"/>
              </w:rPr>
              <w:t xml:space="preserve"> </w:t>
            </w:r>
            <w:r w:rsidRPr="00AA1907">
              <w:rPr>
                <w:i/>
              </w:rPr>
              <w:t>отдельных блоков предусмотрена другими</w:t>
            </w:r>
            <w:r w:rsidRPr="00AA1907">
              <w:rPr>
                <w:i/>
                <w:spacing w:val="1"/>
              </w:rPr>
              <w:t xml:space="preserve"> </w:t>
            </w:r>
            <w:r w:rsidRPr="00AA1907">
              <w:rPr>
                <w:i/>
              </w:rPr>
              <w:t>разделами Паспорта): цели и задачи проекта,</w:t>
            </w:r>
            <w:r w:rsidRPr="00AA1907">
              <w:rPr>
                <w:i/>
                <w:spacing w:val="-47"/>
              </w:rPr>
              <w:t xml:space="preserve"> </w:t>
            </w:r>
            <w:r w:rsidRPr="00AA1907">
              <w:rPr>
                <w:i/>
              </w:rPr>
              <w:t>ожидаемые результаты, области применения</w:t>
            </w:r>
            <w:r w:rsidRPr="00AA1907">
              <w:rPr>
                <w:i/>
                <w:spacing w:val="-47"/>
              </w:rPr>
              <w:t xml:space="preserve"> </w:t>
            </w:r>
            <w:r w:rsidRPr="00AA1907">
              <w:rPr>
                <w:i/>
              </w:rPr>
              <w:t>результатов,</w:t>
            </w:r>
            <w:r w:rsidRPr="00AA1907">
              <w:rPr>
                <w:i/>
                <w:spacing w:val="-1"/>
              </w:rPr>
              <w:t xml:space="preserve"> </w:t>
            </w:r>
            <w:r w:rsidRPr="00AA1907">
              <w:rPr>
                <w:i/>
              </w:rPr>
              <w:t>потенциальные</w:t>
            </w:r>
          </w:p>
          <w:p w14:paraId="2D90B8B6" w14:textId="77777777" w:rsidR="00AF5FAB" w:rsidRPr="00AA1907" w:rsidRDefault="000C692E">
            <w:pPr>
              <w:pStyle w:val="TableParagraph"/>
              <w:spacing w:line="229" w:lineRule="exact"/>
              <w:ind w:left="109"/>
              <w:rPr>
                <w:i/>
              </w:rPr>
            </w:pPr>
            <w:r w:rsidRPr="00AA1907">
              <w:rPr>
                <w:i/>
              </w:rPr>
              <w:t>потребительские</w:t>
            </w:r>
            <w:r w:rsidRPr="00AA1907">
              <w:rPr>
                <w:i/>
                <w:spacing w:val="-7"/>
              </w:rPr>
              <w:t xml:space="preserve"> </w:t>
            </w:r>
            <w:r w:rsidRPr="00AA1907">
              <w:rPr>
                <w:i/>
              </w:rPr>
              <w:t>сегменты</w:t>
            </w:r>
          </w:p>
        </w:tc>
        <w:tc>
          <w:tcPr>
            <w:tcW w:w="5288" w:type="dxa"/>
            <w:gridSpan w:val="4"/>
          </w:tcPr>
          <w:p w14:paraId="240AF15D" w14:textId="229DB02D" w:rsidR="003350E7" w:rsidRPr="00CD7D64" w:rsidRDefault="003350E7">
            <w:pPr>
              <w:pStyle w:val="TableParagraph"/>
            </w:pPr>
          </w:p>
        </w:tc>
      </w:tr>
      <w:tr w:rsidR="00AF5FAB" w14:paraId="20E2483F" w14:textId="77777777" w:rsidTr="008B0A52">
        <w:trPr>
          <w:trHeight w:val="508"/>
        </w:trPr>
        <w:tc>
          <w:tcPr>
            <w:tcW w:w="668" w:type="dxa"/>
          </w:tcPr>
          <w:p w14:paraId="1C17B6DC" w14:textId="77777777" w:rsidR="00AF5FAB" w:rsidRDefault="00AF5FAB">
            <w:pPr>
              <w:pStyle w:val="TableParagraph"/>
              <w:rPr>
                <w:sz w:val="20"/>
              </w:rPr>
            </w:pPr>
          </w:p>
        </w:tc>
        <w:tc>
          <w:tcPr>
            <w:tcW w:w="9845" w:type="dxa"/>
            <w:gridSpan w:val="10"/>
          </w:tcPr>
          <w:p w14:paraId="54CEE98A" w14:textId="77777777" w:rsidR="00AF5FAB" w:rsidRDefault="000C692E">
            <w:pPr>
              <w:pStyle w:val="TableParagraph"/>
              <w:ind w:left="1567" w:right="15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бизнес-идея</w:t>
            </w:r>
          </w:p>
        </w:tc>
      </w:tr>
      <w:tr w:rsidR="00AF5FAB" w14:paraId="5FE2E36E" w14:textId="77777777" w:rsidTr="008B0A52">
        <w:trPr>
          <w:trHeight w:val="2481"/>
        </w:trPr>
        <w:tc>
          <w:tcPr>
            <w:tcW w:w="668" w:type="dxa"/>
          </w:tcPr>
          <w:p w14:paraId="23FA6F0E" w14:textId="77777777" w:rsidR="00AF5FAB" w:rsidRDefault="000C692E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557" w:type="dxa"/>
            <w:gridSpan w:val="6"/>
          </w:tcPr>
          <w:p w14:paraId="59834194" w14:textId="77777777" w:rsidR="00AF5FAB" w:rsidRDefault="000C692E">
            <w:pPr>
              <w:pStyle w:val="TableParagraph"/>
              <w:spacing w:line="259" w:lineRule="auto"/>
              <w:ind w:left="109" w:right="269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устройство/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технология/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 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т.д.)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</w:p>
          <w:p w14:paraId="1B77AE46" w14:textId="77777777" w:rsidR="00AF5FAB" w:rsidRDefault="000C692E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продаваться*</w:t>
            </w:r>
          </w:p>
          <w:p w14:paraId="59656F4C" w14:textId="77777777" w:rsidR="00AF5FAB" w:rsidRDefault="00AF5FAB">
            <w:pPr>
              <w:pStyle w:val="TableParagraph"/>
              <w:spacing w:before="2"/>
              <w:rPr>
                <w:i/>
                <w:sz w:val="23"/>
              </w:rPr>
            </w:pPr>
          </w:p>
          <w:p w14:paraId="236B9578" w14:textId="77777777" w:rsidR="00AF5FAB" w:rsidRDefault="000C692E">
            <w:pPr>
              <w:pStyle w:val="TableParagraph"/>
              <w:spacing w:line="259" w:lineRule="auto"/>
              <w:ind w:left="109" w:right="38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основе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стартап-проекта,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благодаря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</w:p>
          <w:p w14:paraId="7151F4C8" w14:textId="77777777" w:rsidR="00AF5FAB" w:rsidRDefault="000C692E">
            <w:pPr>
              <w:pStyle w:val="TableParagraph"/>
              <w:spacing w:line="256" w:lineRule="auto"/>
              <w:ind w:left="109" w:right="49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которого планируется получать основной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доход</w:t>
            </w:r>
          </w:p>
        </w:tc>
        <w:tc>
          <w:tcPr>
            <w:tcW w:w="5288" w:type="dxa"/>
            <w:gridSpan w:val="4"/>
          </w:tcPr>
          <w:p w14:paraId="702894D7" w14:textId="7522676F" w:rsidR="00AF5FAB" w:rsidRPr="00B20EAB" w:rsidRDefault="000C5C46" w:rsidP="003350E7">
            <w:pPr>
              <w:pStyle w:val="TableParagraph"/>
            </w:pPr>
            <w:r>
              <w:t xml:space="preserve">Сайт для самообучения </w:t>
            </w:r>
          </w:p>
        </w:tc>
      </w:tr>
      <w:tr w:rsidR="00AF5FAB" w14:paraId="528FE26A" w14:textId="77777777" w:rsidTr="008B0A52">
        <w:trPr>
          <w:trHeight w:val="2299"/>
        </w:trPr>
        <w:tc>
          <w:tcPr>
            <w:tcW w:w="668" w:type="dxa"/>
          </w:tcPr>
          <w:p w14:paraId="1E3BDF62" w14:textId="77777777" w:rsidR="00AF5FAB" w:rsidRDefault="00AF5FAB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79F58612" w14:textId="77777777" w:rsidR="00AF5FAB" w:rsidRDefault="000C69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57" w:type="dxa"/>
            <w:gridSpan w:val="6"/>
          </w:tcPr>
          <w:p w14:paraId="5B2547B7" w14:textId="77777777" w:rsidR="00AF5FAB" w:rsidRDefault="00AF5FAB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403D15F7" w14:textId="77777777" w:rsidR="00AF5FAB" w:rsidRDefault="000C692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проблему решает*</w:t>
            </w:r>
          </w:p>
          <w:p w14:paraId="02808072" w14:textId="77777777" w:rsidR="00AF5FAB" w:rsidRDefault="00AF5FAB">
            <w:pPr>
              <w:pStyle w:val="TableParagraph"/>
              <w:rPr>
                <w:i/>
              </w:rPr>
            </w:pPr>
          </w:p>
          <w:p w14:paraId="16CC557B" w14:textId="77777777" w:rsidR="00AF5FAB" w:rsidRDefault="000C692E">
            <w:pPr>
              <w:pStyle w:val="TableParagraph"/>
              <w:spacing w:before="157" w:line="256" w:lineRule="auto"/>
              <w:ind w:left="109" w:right="8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и емко информация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потребителя,</w:t>
            </w:r>
          </w:p>
          <w:p w14:paraId="37F80EC7" w14:textId="77777777" w:rsidR="00AF5FAB" w:rsidRDefault="000C692E">
            <w:pPr>
              <w:pStyle w:val="TableParagraph"/>
              <w:spacing w:before="4" w:line="256" w:lineRule="auto"/>
              <w:ind w:left="109" w:right="236"/>
              <w:rPr>
                <w:i/>
                <w:sz w:val="20"/>
              </w:rPr>
            </w:pPr>
            <w:r>
              <w:rPr>
                <w:i/>
                <w:sz w:val="20"/>
              </w:rPr>
              <w:t>которую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(полностью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частично)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сможет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решить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ваш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</w:t>
            </w:r>
          </w:p>
        </w:tc>
        <w:tc>
          <w:tcPr>
            <w:tcW w:w="5288" w:type="dxa"/>
            <w:gridSpan w:val="4"/>
          </w:tcPr>
          <w:p w14:paraId="425BB086" w14:textId="719962C3" w:rsidR="003350E7" w:rsidRPr="00B20EAB" w:rsidRDefault="000C5C46" w:rsidP="00B20EAB">
            <w:pPr>
              <w:pStyle w:val="TableParagraph"/>
            </w:pPr>
            <w:r>
              <w:t>Проблема заключается в том, что очень тяжело учиться эффективно и легко одновременно. Эта проблема часто возникает у студентов и школьников.</w:t>
            </w:r>
          </w:p>
        </w:tc>
      </w:tr>
      <w:tr w:rsidR="00AF5FAB" w14:paraId="70C7DE76" w14:textId="77777777" w:rsidTr="008B0A52">
        <w:trPr>
          <w:trHeight w:val="2841"/>
        </w:trPr>
        <w:tc>
          <w:tcPr>
            <w:tcW w:w="668" w:type="dxa"/>
          </w:tcPr>
          <w:p w14:paraId="74EDDF43" w14:textId="77777777" w:rsidR="00AF5FAB" w:rsidRDefault="000C692E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</w:t>
            </w:r>
          </w:p>
        </w:tc>
        <w:tc>
          <w:tcPr>
            <w:tcW w:w="4557" w:type="dxa"/>
            <w:gridSpan w:val="6"/>
          </w:tcPr>
          <w:p w14:paraId="649AF69D" w14:textId="77777777" w:rsidR="00AF5FAB" w:rsidRDefault="000C692E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Потенциальные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потребительские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сегменты*</w:t>
            </w:r>
          </w:p>
          <w:p w14:paraId="27F3C6D2" w14:textId="77777777" w:rsidR="00AF5FAB" w:rsidRDefault="00AF5FAB">
            <w:pPr>
              <w:pStyle w:val="TableParagraph"/>
              <w:rPr>
                <w:i/>
                <w:sz w:val="26"/>
              </w:rPr>
            </w:pPr>
          </w:p>
          <w:p w14:paraId="4E1F1B56" w14:textId="77777777" w:rsidR="00AF5FAB" w:rsidRDefault="000C692E">
            <w:pPr>
              <w:pStyle w:val="TableParagraph"/>
              <w:ind w:left="109" w:right="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потенциальных потребителях с указанием 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таблицы):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юридических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лиц</w:t>
            </w:r>
          </w:p>
          <w:p w14:paraId="1A68A329" w14:textId="77777777" w:rsidR="00AF5FAB" w:rsidRDefault="000C692E">
            <w:pPr>
              <w:pStyle w:val="TableParagraph"/>
              <w:ind w:left="109" w:right="9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категория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отрасль,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физических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лиц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демографические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данные,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вкусы,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уровень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образования,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уровень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потребления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географическое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расположение</w:t>
            </w:r>
            <w:r>
              <w:rPr>
                <w:i/>
                <w:spacing w:val="66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потребителей,</w:t>
            </w:r>
            <w:r>
              <w:rPr>
                <w:i/>
                <w:spacing w:val="66"/>
                <w:sz w:val="20"/>
              </w:rPr>
              <w:t xml:space="preserve"> </w:t>
            </w:r>
            <w:r>
              <w:rPr>
                <w:i/>
                <w:sz w:val="20"/>
              </w:rPr>
              <w:t>сектор</w:t>
            </w:r>
            <w:r>
              <w:rPr>
                <w:i/>
                <w:spacing w:val="64"/>
                <w:sz w:val="20"/>
              </w:rPr>
              <w:t xml:space="preserve"> </w:t>
            </w:r>
            <w:r>
              <w:rPr>
                <w:i/>
                <w:sz w:val="20"/>
              </w:rPr>
              <w:t>рынка</w:t>
            </w:r>
          </w:p>
          <w:p w14:paraId="3B482B78" w14:textId="77777777" w:rsidR="00AF5FAB" w:rsidRDefault="000C692E">
            <w:pPr>
              <w:pStyle w:val="TableParagraph"/>
              <w:spacing w:line="210" w:lineRule="exact"/>
              <w:ind w:left="10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(B2B, B2C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 др.)</w:t>
            </w:r>
          </w:p>
        </w:tc>
        <w:tc>
          <w:tcPr>
            <w:tcW w:w="5288" w:type="dxa"/>
            <w:gridSpan w:val="4"/>
          </w:tcPr>
          <w:p w14:paraId="5AB870AF" w14:textId="518D4F08" w:rsidR="002F2D2A" w:rsidRPr="00B20EAB" w:rsidRDefault="000C5C46">
            <w:pPr>
              <w:pStyle w:val="TableParagraph"/>
            </w:pPr>
            <w:r>
              <w:t>Школьники1(1-11 класс), студенты</w:t>
            </w:r>
            <w:r w:rsidR="0000420F">
              <w:t xml:space="preserve"> </w:t>
            </w:r>
            <w:r>
              <w:t>(1-5 курс), люди, имеющие свободное время и заинтересованные в дополнительном образовании</w:t>
            </w:r>
            <w:r w:rsidR="0000420F">
              <w:t xml:space="preserve"> </w:t>
            </w:r>
            <w:r>
              <w:t xml:space="preserve">(например, домохозяйки, работники в дистанционной форме и т.д.) </w:t>
            </w:r>
          </w:p>
        </w:tc>
      </w:tr>
      <w:tr w:rsidR="00AF5FAB" w14:paraId="69C57853" w14:textId="77777777" w:rsidTr="008B0A52">
        <w:trPr>
          <w:trHeight w:val="2680"/>
        </w:trPr>
        <w:tc>
          <w:tcPr>
            <w:tcW w:w="668" w:type="dxa"/>
          </w:tcPr>
          <w:p w14:paraId="3EAE3C7E" w14:textId="77777777" w:rsidR="00AF5FAB" w:rsidRDefault="00AF5FAB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3D538FB5" w14:textId="77777777" w:rsidR="00AF5FAB" w:rsidRDefault="000C69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57" w:type="dxa"/>
            <w:gridSpan w:val="6"/>
          </w:tcPr>
          <w:p w14:paraId="49BCD5BD" w14:textId="77777777" w:rsidR="00AF5FAB" w:rsidRDefault="00AF5FAB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6C609C55" w14:textId="77777777" w:rsidR="00AF5FAB" w:rsidRDefault="000C692E">
            <w:pPr>
              <w:pStyle w:val="TableParagraph"/>
              <w:tabs>
                <w:tab w:val="left" w:pos="1848"/>
                <w:tab w:val="left" w:pos="2772"/>
              </w:tabs>
              <w:ind w:left="109" w:right="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научно-технического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и/или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создан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указанием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  <w:t>или</w:t>
            </w:r>
            <w:r>
              <w:rPr>
                <w:b/>
                <w:sz w:val="20"/>
              </w:rPr>
              <w:tab/>
              <w:t>существующих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разработок)*</w:t>
            </w:r>
            <w:proofErr w:type="gramEnd"/>
          </w:p>
          <w:p w14:paraId="515A5F91" w14:textId="77777777" w:rsidR="00AF5FAB" w:rsidRDefault="00AF5FAB">
            <w:pPr>
              <w:pStyle w:val="TableParagraph"/>
              <w:rPr>
                <w:i/>
              </w:rPr>
            </w:pPr>
          </w:p>
          <w:p w14:paraId="13110CBA" w14:textId="77777777" w:rsidR="00AF5FAB" w:rsidRDefault="00AF5FAB">
            <w:pPr>
              <w:pStyle w:val="TableParagraph"/>
              <w:spacing w:before="3"/>
              <w:rPr>
                <w:i/>
              </w:rPr>
            </w:pPr>
          </w:p>
          <w:p w14:paraId="10220740" w14:textId="77777777" w:rsidR="00AF5FAB" w:rsidRDefault="000C692E">
            <w:pPr>
              <w:pStyle w:val="TableParagraph"/>
              <w:spacing w:line="259" w:lineRule="auto"/>
              <w:ind w:left="109" w:right="14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описанием</w:t>
            </w:r>
          </w:p>
          <w:p w14:paraId="047CE743" w14:textId="77777777" w:rsidR="00AF5FAB" w:rsidRDefault="000C692E">
            <w:pPr>
              <w:pStyle w:val="TableParagraph"/>
              <w:spacing w:line="227" w:lineRule="exact"/>
              <w:ind w:left="10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</w:p>
        </w:tc>
        <w:tc>
          <w:tcPr>
            <w:tcW w:w="5288" w:type="dxa"/>
            <w:gridSpan w:val="4"/>
          </w:tcPr>
          <w:p w14:paraId="46C0B3FB" w14:textId="167C68F2" w:rsidR="0027382B" w:rsidRPr="00B20EAB" w:rsidRDefault="0027382B" w:rsidP="0027382B">
            <w:pPr>
              <w:pStyle w:val="TableParagraph"/>
            </w:pPr>
          </w:p>
        </w:tc>
      </w:tr>
      <w:tr w:rsidR="00AF5FAB" w14:paraId="379AF5A0" w14:textId="77777777" w:rsidTr="008B0A52">
        <w:trPr>
          <w:trHeight w:val="2800"/>
        </w:trPr>
        <w:tc>
          <w:tcPr>
            <w:tcW w:w="668" w:type="dxa"/>
          </w:tcPr>
          <w:p w14:paraId="17817DE6" w14:textId="77777777" w:rsidR="00AF5FAB" w:rsidRDefault="000C69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4557" w:type="dxa"/>
            <w:gridSpan w:val="6"/>
          </w:tcPr>
          <w:p w14:paraId="5DC7924E" w14:textId="77777777" w:rsidR="00AF5FAB" w:rsidRDefault="000C69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Бизнес-модель*</w:t>
            </w:r>
          </w:p>
          <w:p w14:paraId="4C44AB8D" w14:textId="77777777" w:rsidR="00AF5FAB" w:rsidRDefault="000C692E">
            <w:pPr>
              <w:pStyle w:val="TableParagraph"/>
              <w:spacing w:before="178" w:line="256" w:lineRule="auto"/>
              <w:ind w:left="109" w:right="67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</w:p>
          <w:p w14:paraId="01762BAD" w14:textId="77777777" w:rsidR="00AF5FAB" w:rsidRDefault="000C692E">
            <w:pPr>
              <w:pStyle w:val="TableParagraph"/>
              <w:spacing w:before="5" w:line="259" w:lineRule="auto"/>
              <w:ind w:left="109" w:right="4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создания ценности и получения прибыли, в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том числе, как планируется выстраивать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отношения с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потребителями и</w:t>
            </w:r>
          </w:p>
          <w:p w14:paraId="2D762B18" w14:textId="77777777" w:rsidR="00AF5FAB" w:rsidRDefault="000C692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привлечения</w:t>
            </w:r>
          </w:p>
          <w:p w14:paraId="296007BF" w14:textId="77777777" w:rsidR="00AF5FAB" w:rsidRDefault="000C692E">
            <w:pPr>
              <w:pStyle w:val="TableParagraph"/>
              <w:spacing w:before="17" w:line="259" w:lineRule="auto"/>
              <w:ind w:left="109" w:right="193"/>
              <w:rPr>
                <w:i/>
                <w:sz w:val="20"/>
              </w:rPr>
            </w:pPr>
            <w:r>
              <w:rPr>
                <w:i/>
                <w:sz w:val="20"/>
              </w:rPr>
              <w:t>финансовых и иных ресурсов, какие каналы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продвижения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развивать,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т.д.</w:t>
            </w:r>
          </w:p>
        </w:tc>
        <w:tc>
          <w:tcPr>
            <w:tcW w:w="5288" w:type="dxa"/>
            <w:gridSpan w:val="4"/>
          </w:tcPr>
          <w:p w14:paraId="6415E910" w14:textId="1DB24774" w:rsidR="0027382B" w:rsidRPr="00B20EAB" w:rsidRDefault="000C5C46" w:rsidP="00D743E8">
            <w:pPr>
              <w:pStyle w:val="TableParagraph"/>
            </w:pPr>
            <w:r>
              <w:t>Сайт с интерактивом и удобно оформленной информацией касательно образовательных программ</w:t>
            </w:r>
            <w:r>
              <w:br/>
              <w:t>Привлечение: прямые продажи, продвижение через социальные сети</w:t>
            </w:r>
            <w:r>
              <w:br/>
              <w:t xml:space="preserve">Доход: платная подписка на получение доступа к функционалу сайта </w:t>
            </w:r>
            <w:r>
              <w:br/>
              <w:t>Расходы: разработка и наполнение сайта, налоги, сервера и т.д.</w:t>
            </w:r>
            <w:r>
              <w:br/>
              <w:t xml:space="preserve">Привлечение финансов: </w:t>
            </w:r>
            <w:r w:rsidR="005A29AE">
              <w:t xml:space="preserve">инвестиционные деньги и свои деньги </w:t>
            </w:r>
          </w:p>
        </w:tc>
      </w:tr>
      <w:tr w:rsidR="00AF5FAB" w14:paraId="73580E3B" w14:textId="77777777" w:rsidTr="008B0A52">
        <w:trPr>
          <w:trHeight w:val="1065"/>
        </w:trPr>
        <w:tc>
          <w:tcPr>
            <w:tcW w:w="668" w:type="dxa"/>
          </w:tcPr>
          <w:p w14:paraId="4ECDBF02" w14:textId="7CE8601E" w:rsidR="00AF5FAB" w:rsidRDefault="00AF5FAB" w:rsidP="000C5C46">
            <w:pPr>
              <w:pStyle w:val="TableParagraph"/>
              <w:rPr>
                <w:sz w:val="20"/>
              </w:rPr>
            </w:pPr>
          </w:p>
        </w:tc>
        <w:tc>
          <w:tcPr>
            <w:tcW w:w="4557" w:type="dxa"/>
            <w:gridSpan w:val="6"/>
          </w:tcPr>
          <w:p w14:paraId="46259F4B" w14:textId="77777777" w:rsidR="00AF5FAB" w:rsidRDefault="000C692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конкуренты*</w:t>
            </w:r>
          </w:p>
          <w:p w14:paraId="2C5CEBD8" w14:textId="77777777" w:rsidR="00AF5FAB" w:rsidRDefault="000C692E">
            <w:pPr>
              <w:pStyle w:val="TableParagraph"/>
              <w:spacing w:before="178" w:line="261" w:lineRule="auto"/>
              <w:ind w:left="109" w:right="327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(не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менее 5)</w:t>
            </w:r>
          </w:p>
        </w:tc>
        <w:tc>
          <w:tcPr>
            <w:tcW w:w="5288" w:type="dxa"/>
            <w:gridSpan w:val="4"/>
          </w:tcPr>
          <w:p w14:paraId="03D09105" w14:textId="5FF5EAC5" w:rsidR="00AF5FAB" w:rsidRPr="00B20EAB" w:rsidRDefault="00000000" w:rsidP="008B0A52">
            <w:pPr>
              <w:pStyle w:val="TableParagraph"/>
            </w:pPr>
            <w:hyperlink r:id="rId5" w:tgtFrame="_blank" w:history="1">
              <w:r w:rsidR="005A29AE">
                <w:rPr>
                  <w:rStyle w:val="a7"/>
                  <w:rFonts w:ascii="Tahoma" w:hAnsi="Tahoma" w:cs="Tahoma"/>
                  <w:color w:val="F26522"/>
                  <w:sz w:val="21"/>
                  <w:szCs w:val="21"/>
                </w:rPr>
                <w:t>znanija.com</w:t>
              </w:r>
            </w:hyperlink>
            <w:r w:rsidR="005A29AE">
              <w:t xml:space="preserve"> («Школьные знания»)</w:t>
            </w:r>
            <w:r w:rsidR="005A29AE">
              <w:br/>
            </w:r>
            <w:hyperlink r:id="rId6" w:tgtFrame="_blank" w:history="1">
              <w:r w:rsidR="005A29AE">
                <w:rPr>
                  <w:rStyle w:val="a7"/>
                  <w:rFonts w:ascii="Tahoma" w:hAnsi="Tahoma" w:cs="Tahoma"/>
                  <w:color w:val="F26522"/>
                  <w:sz w:val="21"/>
                  <w:szCs w:val="21"/>
                </w:rPr>
                <w:t>znaika.ru</w:t>
              </w:r>
            </w:hyperlink>
            <w:r w:rsidR="005A29AE">
              <w:t xml:space="preserve"> («</w:t>
            </w:r>
            <w:proofErr w:type="spellStart"/>
            <w:r w:rsidR="005A29AE">
              <w:t>Знайка.ру</w:t>
            </w:r>
            <w:proofErr w:type="spellEnd"/>
            <w:r w:rsidR="005A29AE">
              <w:t>»)</w:t>
            </w:r>
            <w:r w:rsidR="005A29AE">
              <w:br/>
            </w:r>
            <w:r w:rsidR="005A29AE" w:rsidRPr="005A29AE">
              <w:t>skillfactory.ru (</w:t>
            </w:r>
            <w:proofErr w:type="spellStart"/>
            <w:r w:rsidR="005A29AE">
              <w:t>скилфэктори</w:t>
            </w:r>
            <w:proofErr w:type="spellEnd"/>
            <w:r w:rsidR="005A29AE">
              <w:t>)</w:t>
            </w:r>
            <w:r w:rsidR="005A29AE">
              <w:br/>
            </w:r>
            <w:hyperlink r:id="rId7" w:tgtFrame="_blank" w:history="1">
              <w:r w:rsidR="005A29AE">
                <w:rPr>
                  <w:rStyle w:val="a7"/>
                  <w:rFonts w:ascii="Tahoma" w:hAnsi="Tahoma" w:cs="Tahoma"/>
                  <w:color w:val="F26522"/>
                  <w:sz w:val="21"/>
                  <w:szCs w:val="21"/>
                </w:rPr>
                <w:t>sdamgia.ru</w:t>
              </w:r>
            </w:hyperlink>
            <w:r w:rsidR="005A29AE">
              <w:t xml:space="preserve"> (</w:t>
            </w:r>
            <w:proofErr w:type="spellStart"/>
            <w:r w:rsidR="005A29AE">
              <w:t>СдамГиа</w:t>
            </w:r>
            <w:proofErr w:type="spellEnd"/>
            <w:r w:rsidR="005A29AE">
              <w:t>)</w:t>
            </w:r>
            <w:r w:rsidR="005A29AE">
              <w:br/>
            </w:r>
            <w:hyperlink r:id="rId8" w:history="1">
              <w:r w:rsidR="005A29AE" w:rsidRPr="00EF3000">
                <w:rPr>
                  <w:rStyle w:val="a7"/>
                </w:rPr>
                <w:t>https://skillbox.ru/</w:t>
              </w:r>
            </w:hyperlink>
            <w:r w:rsidR="005A29AE">
              <w:t xml:space="preserve"> (</w:t>
            </w:r>
            <w:proofErr w:type="spellStart"/>
            <w:r w:rsidR="005A29AE">
              <w:t>скиллбокс</w:t>
            </w:r>
            <w:proofErr w:type="spellEnd"/>
            <w:r w:rsidR="005A29AE">
              <w:t>)</w:t>
            </w:r>
            <w:r w:rsidR="005A29AE">
              <w:br/>
            </w:r>
            <w:hyperlink r:id="rId9" w:history="1">
              <w:r w:rsidR="005A29AE" w:rsidRPr="00EF3000">
                <w:rPr>
                  <w:rStyle w:val="a7"/>
                </w:rPr>
                <w:t>https://practicum.yandex.ru/</w:t>
              </w:r>
            </w:hyperlink>
            <w:r w:rsidR="005A29AE">
              <w:t xml:space="preserve"> (</w:t>
            </w:r>
            <w:proofErr w:type="spellStart"/>
            <w:r w:rsidR="005A29AE">
              <w:t>яндекс</w:t>
            </w:r>
            <w:proofErr w:type="spellEnd"/>
            <w:r w:rsidR="005A29AE">
              <w:t xml:space="preserve"> практикум)</w:t>
            </w:r>
            <w:r w:rsidR="005A29AE">
              <w:br/>
            </w:r>
          </w:p>
        </w:tc>
      </w:tr>
      <w:tr w:rsidR="00AF5FAB" w14:paraId="378CDAE3" w14:textId="77777777" w:rsidTr="008B0A52">
        <w:trPr>
          <w:trHeight w:val="1809"/>
        </w:trPr>
        <w:tc>
          <w:tcPr>
            <w:tcW w:w="668" w:type="dxa"/>
          </w:tcPr>
          <w:p w14:paraId="1426EE17" w14:textId="77777777" w:rsidR="00AF5FAB" w:rsidRDefault="000C69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557" w:type="dxa"/>
            <w:gridSpan w:val="6"/>
          </w:tcPr>
          <w:p w14:paraId="34889730" w14:textId="77777777" w:rsidR="00AF5FAB" w:rsidRDefault="000C692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предложение*</w:t>
            </w:r>
          </w:p>
          <w:p w14:paraId="771CD411" w14:textId="77777777" w:rsidR="00AF5FAB" w:rsidRDefault="000C692E">
            <w:pPr>
              <w:pStyle w:val="TableParagraph"/>
              <w:spacing w:before="179" w:line="261" w:lineRule="auto"/>
              <w:ind w:left="109" w:right="251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должны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вести дела 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вами,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 не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вашими</w:t>
            </w:r>
          </w:p>
          <w:p w14:paraId="280082E5" w14:textId="77777777" w:rsidR="00AF5FAB" w:rsidRDefault="000C692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конкурентами,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самого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начала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делает</w:t>
            </w:r>
          </w:p>
          <w:p w14:paraId="36AA4244" w14:textId="77777777" w:rsidR="00AF5FAB" w:rsidRDefault="000C692E">
            <w:pPr>
              <w:pStyle w:val="TableParagraph"/>
              <w:spacing w:before="17" w:line="261" w:lineRule="auto"/>
              <w:ind w:left="109" w:right="228"/>
              <w:rPr>
                <w:i/>
                <w:sz w:val="20"/>
              </w:rPr>
            </w:pPr>
            <w:r>
              <w:rPr>
                <w:i/>
                <w:sz w:val="20"/>
              </w:rPr>
              <w:t>очевидными преимущества ваших продуктов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услуг</w:t>
            </w:r>
          </w:p>
        </w:tc>
        <w:tc>
          <w:tcPr>
            <w:tcW w:w="5288" w:type="dxa"/>
            <w:gridSpan w:val="4"/>
          </w:tcPr>
          <w:p w14:paraId="3CBCF196" w14:textId="640E449A" w:rsidR="00AF5FAB" w:rsidRPr="00B20EAB" w:rsidRDefault="005A29AE" w:rsidP="008B0A52">
            <w:pPr>
              <w:pStyle w:val="TableParagraph"/>
            </w:pPr>
            <w:r>
              <w:t xml:space="preserve">Особый дизайн </w:t>
            </w:r>
            <w:r>
              <w:br/>
              <w:t xml:space="preserve">Низкая стоимость </w:t>
            </w:r>
            <w:r>
              <w:br/>
              <w:t xml:space="preserve">Интересный игровой интерактив (у конкурентов их нет) </w:t>
            </w:r>
            <w:r>
              <w:br/>
              <w:t xml:space="preserve">Более сокращённая информация, которая не скажется на своём качестве </w:t>
            </w:r>
          </w:p>
        </w:tc>
      </w:tr>
      <w:tr w:rsidR="00AF5FAB" w14:paraId="746CFC3E" w14:textId="77777777" w:rsidTr="008B0A52">
        <w:trPr>
          <w:trHeight w:val="3475"/>
        </w:trPr>
        <w:tc>
          <w:tcPr>
            <w:tcW w:w="668" w:type="dxa"/>
          </w:tcPr>
          <w:p w14:paraId="31B616AD" w14:textId="77777777" w:rsidR="00AF5FAB" w:rsidRDefault="000C69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557" w:type="dxa"/>
            <w:gridSpan w:val="6"/>
          </w:tcPr>
          <w:p w14:paraId="3190A704" w14:textId="77777777" w:rsidR="00AF5FAB" w:rsidRDefault="000C692E">
            <w:pPr>
              <w:pStyle w:val="TableParagraph"/>
              <w:spacing w:line="259" w:lineRule="auto"/>
              <w:ind w:left="109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(устойчивости)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 (конкурентные преимущества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(включая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РИД,</w:t>
            </w:r>
          </w:p>
          <w:p w14:paraId="156418D3" w14:textId="77777777" w:rsidR="00AF5FAB" w:rsidRDefault="000C692E">
            <w:pPr>
              <w:pStyle w:val="TableParagraph"/>
              <w:spacing w:line="261" w:lineRule="auto"/>
              <w:ind w:left="109" w:right="267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действующих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индустриальных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партнеров,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доступ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ограниченным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ресурсам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т.д.);</w:t>
            </w:r>
          </w:p>
          <w:p w14:paraId="3C191E5C" w14:textId="77777777" w:rsidR="00AF5FAB" w:rsidRDefault="000C692E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т.п.)*</w:t>
            </w:r>
            <w:proofErr w:type="gramEnd"/>
          </w:p>
          <w:p w14:paraId="2AAE82BE" w14:textId="77777777" w:rsidR="00AF5FAB" w:rsidRDefault="00AF5FAB">
            <w:pPr>
              <w:pStyle w:val="TableParagraph"/>
              <w:spacing w:before="1"/>
              <w:rPr>
                <w:i/>
                <w:sz w:val="23"/>
              </w:rPr>
            </w:pPr>
          </w:p>
          <w:p w14:paraId="03DA8C44" w14:textId="77777777" w:rsidR="00AF5FAB" w:rsidRDefault="000C692E">
            <w:pPr>
              <w:pStyle w:val="TableParagraph"/>
              <w:spacing w:before="1" w:line="256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бизнес-идеи,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чем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ее полезность и</w:t>
            </w:r>
          </w:p>
          <w:p w14:paraId="7243CCFD" w14:textId="77777777" w:rsidR="00AF5FAB" w:rsidRDefault="000C692E">
            <w:pPr>
              <w:pStyle w:val="TableParagraph"/>
              <w:spacing w:before="4" w:line="256" w:lineRule="auto"/>
              <w:ind w:left="109" w:right="279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 продукта по сравнению с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другими продуктами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 рынке,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чем</w:t>
            </w:r>
          </w:p>
          <w:p w14:paraId="2E1C0045" w14:textId="77777777" w:rsidR="00AF5FAB" w:rsidRDefault="000C692E">
            <w:pPr>
              <w:pStyle w:val="TableParagraph"/>
              <w:spacing w:before="5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потенциальная</w:t>
            </w:r>
          </w:p>
          <w:p w14:paraId="03432260" w14:textId="77777777" w:rsidR="00AF5FAB" w:rsidRDefault="000C692E">
            <w:pPr>
              <w:pStyle w:val="TableParagraph"/>
              <w:spacing w:before="7" w:line="240" w:lineRule="atLeast"/>
              <w:ind w:left="109" w:right="663"/>
              <w:rPr>
                <w:i/>
                <w:sz w:val="20"/>
              </w:rPr>
            </w:pPr>
            <w:r>
              <w:rPr>
                <w:i/>
                <w:sz w:val="20"/>
              </w:rPr>
              <w:t>прибыльность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будет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устойчивым</w:t>
            </w:r>
          </w:p>
        </w:tc>
        <w:tc>
          <w:tcPr>
            <w:tcW w:w="5288" w:type="dxa"/>
            <w:gridSpan w:val="4"/>
          </w:tcPr>
          <w:p w14:paraId="418A5F0B" w14:textId="58502488" w:rsidR="00330E79" w:rsidRPr="00B20EAB" w:rsidRDefault="00722AA4" w:rsidP="008B0A52">
            <w:r>
              <w:t>Реализуемость бизнес-идеи возможна при наличии сплочённой команды</w:t>
            </w:r>
            <w:r>
              <w:br/>
              <w:t xml:space="preserve">Продукт будет полезен в повышении уровня образованности школьников и студентов </w:t>
            </w:r>
            <w:r>
              <w:br/>
              <w:t>Прибыльность бизнеса обосновывается возможной востребованностью продукта</w:t>
            </w:r>
            <w:r w:rsidR="009A0BCF">
              <w:t xml:space="preserve"> </w:t>
            </w:r>
            <w:r>
              <w:t>(это надо проверить)</w:t>
            </w:r>
            <w:r>
              <w:br/>
            </w:r>
            <w:r w:rsidR="009A0BCF">
              <w:t>Устойчивость бизнеса обусловлена: наличием необходимых знаний и умений и понимаем того, откуда эти знания можно почерпнуть.</w:t>
            </w:r>
            <w:r w:rsidR="009A0BCF">
              <w:br/>
            </w:r>
            <w:r w:rsidR="009A0BCF" w:rsidRPr="009A0BCF">
              <w:rPr>
                <w:color w:val="FF0000"/>
              </w:rPr>
              <w:t xml:space="preserve">Тактическое и стратегическое планирование на 3-5 лет </w:t>
            </w:r>
            <w:r w:rsidR="009A0BCF">
              <w:br/>
            </w:r>
          </w:p>
        </w:tc>
      </w:tr>
      <w:tr w:rsidR="00AF5FAB" w14:paraId="411FC43E" w14:textId="77777777" w:rsidTr="008B0A52">
        <w:trPr>
          <w:trHeight w:val="551"/>
        </w:trPr>
        <w:tc>
          <w:tcPr>
            <w:tcW w:w="668" w:type="dxa"/>
          </w:tcPr>
          <w:p w14:paraId="1415BFCD" w14:textId="77777777" w:rsidR="00AF5FAB" w:rsidRDefault="00AF5FAB">
            <w:pPr>
              <w:pStyle w:val="TableParagraph"/>
              <w:rPr>
                <w:sz w:val="20"/>
              </w:rPr>
            </w:pPr>
          </w:p>
        </w:tc>
        <w:tc>
          <w:tcPr>
            <w:tcW w:w="9845" w:type="dxa"/>
            <w:gridSpan w:val="10"/>
          </w:tcPr>
          <w:p w14:paraId="216BD6E5" w14:textId="77777777" w:rsidR="00AF5FAB" w:rsidRDefault="000C692E">
            <w:pPr>
              <w:pStyle w:val="TableParagraph"/>
              <w:spacing w:before="21"/>
              <w:ind w:left="1567" w:right="15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продукта</w:t>
            </w:r>
          </w:p>
        </w:tc>
      </w:tr>
      <w:tr w:rsidR="00AF5FAB" w14:paraId="6CA8C88E" w14:textId="77777777" w:rsidTr="008B0A52">
        <w:trPr>
          <w:trHeight w:val="2234"/>
        </w:trPr>
        <w:tc>
          <w:tcPr>
            <w:tcW w:w="668" w:type="dxa"/>
          </w:tcPr>
          <w:p w14:paraId="7AB84913" w14:textId="77777777" w:rsidR="00AF5FAB" w:rsidRDefault="000C692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557" w:type="dxa"/>
            <w:gridSpan w:val="6"/>
          </w:tcPr>
          <w:p w14:paraId="0AD853D8" w14:textId="77777777" w:rsidR="00AF5FAB" w:rsidRDefault="000C692E">
            <w:pPr>
              <w:pStyle w:val="TableParagraph"/>
              <w:spacing w:before="2" w:line="259" w:lineRule="auto"/>
              <w:ind w:left="109" w:right="34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технические параметры,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включая обоснование соответствия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идеи/задела тематическому направлению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(лоту)*</w:t>
            </w:r>
          </w:p>
          <w:p w14:paraId="2815355A" w14:textId="77777777" w:rsidR="00AF5FAB" w:rsidRDefault="00AF5FAB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50AC73CB" w14:textId="77777777" w:rsidR="00AF5FAB" w:rsidRDefault="000C692E">
            <w:pPr>
              <w:pStyle w:val="TableParagraph"/>
              <w:spacing w:line="256" w:lineRule="auto"/>
              <w:ind w:left="109" w:right="113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соответствуют</w:t>
            </w:r>
          </w:p>
          <w:p w14:paraId="02E31222" w14:textId="77777777" w:rsidR="00AF5FAB" w:rsidRDefault="000C692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направлению</w:t>
            </w:r>
          </w:p>
        </w:tc>
        <w:tc>
          <w:tcPr>
            <w:tcW w:w="5288" w:type="dxa"/>
            <w:gridSpan w:val="4"/>
          </w:tcPr>
          <w:p w14:paraId="5C3B5E98" w14:textId="2D62C5D8" w:rsidR="00330E79" w:rsidRPr="009A0BCF" w:rsidRDefault="009A0BCF">
            <w:pPr>
              <w:pStyle w:val="TableParagraph"/>
            </w:pPr>
            <w:r>
              <w:t>Сайт будет реализован через платформу «</w:t>
            </w:r>
            <w:r>
              <w:rPr>
                <w:lang w:val="en-US"/>
              </w:rPr>
              <w:t>Google</w:t>
            </w:r>
            <w:r w:rsidRPr="009A0BCF">
              <w:t xml:space="preserve"> </w:t>
            </w:r>
            <w:r>
              <w:t>сайты»</w:t>
            </w:r>
            <w:r>
              <w:br/>
              <w:t xml:space="preserve">Изображения и другие дизайнерские решения будут реализованы через программу </w:t>
            </w:r>
            <w:r>
              <w:rPr>
                <w:lang w:val="en-US"/>
              </w:rPr>
              <w:t>Krita</w:t>
            </w:r>
            <w:r w:rsidRPr="009A0BCF">
              <w:t xml:space="preserve"> </w:t>
            </w:r>
            <w:r>
              <w:br/>
              <w:t>На сайте будет возможность регистрации со сбором обратной связи с целью дальнейшего выстраивания маркетинговой стратегии при продвижении продукта</w:t>
            </w:r>
            <w:r>
              <w:br/>
              <w:t xml:space="preserve">В сайт будет встроен функционал, позволяющий производить онлайн-платежи </w:t>
            </w:r>
          </w:p>
        </w:tc>
      </w:tr>
      <w:tr w:rsidR="00AF5FAB" w14:paraId="740B8424" w14:textId="77777777" w:rsidTr="008B0A52">
        <w:trPr>
          <w:trHeight w:val="1737"/>
        </w:trPr>
        <w:tc>
          <w:tcPr>
            <w:tcW w:w="668" w:type="dxa"/>
          </w:tcPr>
          <w:p w14:paraId="2222F08A" w14:textId="77777777" w:rsidR="00AF5FAB" w:rsidRDefault="000C69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557" w:type="dxa"/>
            <w:gridSpan w:val="6"/>
          </w:tcPr>
          <w:p w14:paraId="3172A8D6" w14:textId="77777777" w:rsidR="00AF5FAB" w:rsidRDefault="000C692E">
            <w:pPr>
              <w:pStyle w:val="TableParagraph"/>
              <w:spacing w:line="261" w:lineRule="auto"/>
              <w:ind w:left="109" w:right="489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 производственные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бизнеса*</w:t>
            </w:r>
          </w:p>
          <w:p w14:paraId="16C3F741" w14:textId="77777777" w:rsidR="00AF5FAB" w:rsidRDefault="00AF5FAB">
            <w:pPr>
              <w:pStyle w:val="TableParagraph"/>
              <w:spacing w:before="3"/>
              <w:rPr>
                <w:i/>
                <w:sz w:val="21"/>
              </w:rPr>
            </w:pPr>
          </w:p>
          <w:p w14:paraId="76F14676" w14:textId="77777777" w:rsidR="00AF5FAB" w:rsidRDefault="000C692E">
            <w:pPr>
              <w:pStyle w:val="TableParagraph"/>
              <w:spacing w:before="1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видение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основателя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(-лей)</w:t>
            </w:r>
          </w:p>
          <w:p w14:paraId="21291282" w14:textId="77777777" w:rsidR="00AF5FAB" w:rsidRDefault="000C692E">
            <w:pPr>
              <w:pStyle w:val="TableParagraph"/>
              <w:spacing w:before="17"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стартапа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процессов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организации бизнеса,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включая</w:t>
            </w:r>
          </w:p>
          <w:p w14:paraId="3FB7BF99" w14:textId="77777777" w:rsidR="00AF5FAB" w:rsidRDefault="000C692E">
            <w:pPr>
              <w:pStyle w:val="TableParagraph"/>
              <w:spacing w:before="4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возможности</w:t>
            </w:r>
          </w:p>
        </w:tc>
        <w:tc>
          <w:tcPr>
            <w:tcW w:w="5288" w:type="dxa"/>
            <w:gridSpan w:val="4"/>
          </w:tcPr>
          <w:p w14:paraId="073E172B" w14:textId="2C51642C" w:rsidR="00C04E52" w:rsidRPr="00B20EAB" w:rsidRDefault="0000420F" w:rsidP="00B20EAB">
            <w:pPr>
              <w:pStyle w:val="TableParagraph"/>
            </w:pPr>
            <w:r>
              <w:t xml:space="preserve">Взаимодействие внутри команды будет реализовано за счёт общения в мессенджерах, программного управления бизнесом (доска Миро, </w:t>
            </w:r>
            <w:proofErr w:type="spellStart"/>
            <w:r>
              <w:t>Трелло</w:t>
            </w:r>
            <w:proofErr w:type="spellEnd"/>
            <w:r>
              <w:t>)</w:t>
            </w:r>
            <w:r>
              <w:br/>
              <w:t xml:space="preserve">На раннем этапе все функции (бухгалтерия, пиар, продвижение, взаимодействие с клиентами и т.д.) будет выполнять основатель проекта </w:t>
            </w:r>
            <w:r>
              <w:br/>
              <w:t>В будущем планируется расширить персонал до нескольких отделов, по которым будут равномерно распределены все функции</w:t>
            </w:r>
            <w:r>
              <w:br/>
              <w:t xml:space="preserve">Отношения с партнёрами будут реализованы в ЭДО, в дистанционной форме </w:t>
            </w:r>
          </w:p>
        </w:tc>
      </w:tr>
      <w:tr w:rsidR="00AF5FAB" w14:paraId="5DAF0358" w14:textId="77777777" w:rsidTr="008B0A52">
        <w:trPr>
          <w:trHeight w:val="2232"/>
        </w:trPr>
        <w:tc>
          <w:tcPr>
            <w:tcW w:w="668" w:type="dxa"/>
          </w:tcPr>
          <w:p w14:paraId="42EFEB99" w14:textId="77777777" w:rsidR="00AF5FAB" w:rsidRDefault="000C69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4557" w:type="dxa"/>
            <w:gridSpan w:val="6"/>
          </w:tcPr>
          <w:p w14:paraId="092E2F1E" w14:textId="77777777" w:rsidR="00AF5FAB" w:rsidRDefault="000C692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конкурентные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преимущества*</w:t>
            </w:r>
          </w:p>
          <w:p w14:paraId="4BD23FE7" w14:textId="77777777" w:rsidR="00AF5FAB" w:rsidRDefault="00AF5FAB">
            <w:pPr>
              <w:pStyle w:val="TableParagraph"/>
              <w:rPr>
                <w:i/>
                <w:sz w:val="23"/>
              </w:rPr>
            </w:pPr>
          </w:p>
          <w:p w14:paraId="5BEA6EFC" w14:textId="77777777" w:rsidR="00AF5FAB" w:rsidRDefault="000C692E">
            <w:pPr>
              <w:pStyle w:val="TableParagraph"/>
              <w:spacing w:line="259" w:lineRule="auto"/>
              <w:ind w:left="109" w:right="45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значимых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качественных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</w:p>
          <w:p w14:paraId="4BB0B33B" w14:textId="77777777" w:rsidR="00AF5FAB" w:rsidRDefault="000C692E">
            <w:pPr>
              <w:pStyle w:val="TableParagraph"/>
              <w:spacing w:before="2" w:line="256" w:lineRule="auto"/>
              <w:ind w:left="109"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 конкурентные преимущества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существующими аналогами</w:t>
            </w:r>
          </w:p>
          <w:p w14:paraId="54D8B7AC" w14:textId="77777777" w:rsidR="00AF5FAB" w:rsidRDefault="000C692E">
            <w:pPr>
              <w:pStyle w:val="TableParagraph"/>
              <w:spacing w:before="4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(сравнение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стоимостным,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техническим</w:t>
            </w:r>
          </w:p>
          <w:p w14:paraId="190B2824" w14:textId="77777777" w:rsidR="00AF5FAB" w:rsidRDefault="000C692E">
            <w:pPr>
              <w:pStyle w:val="TableParagraph"/>
              <w:spacing w:before="17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проч.)</w:t>
            </w:r>
          </w:p>
        </w:tc>
        <w:tc>
          <w:tcPr>
            <w:tcW w:w="5288" w:type="dxa"/>
            <w:gridSpan w:val="4"/>
          </w:tcPr>
          <w:p w14:paraId="5C0F9AB5" w14:textId="68CBFD03" w:rsidR="00330E79" w:rsidRPr="00B20EAB" w:rsidRDefault="00330E79" w:rsidP="00B20EAB">
            <w:pPr>
              <w:pStyle w:val="TableParagraph"/>
            </w:pPr>
          </w:p>
        </w:tc>
      </w:tr>
      <w:tr w:rsidR="00AF5FAB" w14:paraId="35AAA462" w14:textId="77777777" w:rsidTr="008B0A52">
        <w:trPr>
          <w:trHeight w:val="2484"/>
        </w:trPr>
        <w:tc>
          <w:tcPr>
            <w:tcW w:w="668" w:type="dxa"/>
          </w:tcPr>
          <w:p w14:paraId="1E202EE6" w14:textId="77777777" w:rsidR="00AF5FAB" w:rsidRDefault="000C692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557" w:type="dxa"/>
            <w:gridSpan w:val="6"/>
          </w:tcPr>
          <w:p w14:paraId="53B3DE8F" w14:textId="77777777" w:rsidR="00AF5FAB" w:rsidRDefault="000C692E">
            <w:pPr>
              <w:pStyle w:val="TableParagraph"/>
              <w:spacing w:before="2" w:line="256" w:lineRule="auto"/>
              <w:ind w:left="109" w:right="550"/>
              <w:rPr>
                <w:b/>
                <w:sz w:val="20"/>
              </w:rPr>
            </w:pPr>
            <w:r>
              <w:rPr>
                <w:b/>
                <w:sz w:val="20"/>
              </w:rPr>
              <w:t>Научно-техническое решение и/или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создания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продукции*</w:t>
            </w:r>
          </w:p>
          <w:p w14:paraId="366DE5D9" w14:textId="77777777" w:rsidR="00AF5FAB" w:rsidRDefault="00AF5FAB">
            <w:pPr>
              <w:pStyle w:val="TableParagraph"/>
              <w:rPr>
                <w:i/>
              </w:rPr>
            </w:pPr>
          </w:p>
          <w:p w14:paraId="31177DC4" w14:textId="77777777" w:rsidR="00AF5FAB" w:rsidRDefault="000C692E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параметры</w:t>
            </w:r>
          </w:p>
          <w:p w14:paraId="6D408A10" w14:textId="77777777" w:rsidR="00AF5FAB" w:rsidRDefault="000C692E">
            <w:pPr>
              <w:pStyle w:val="TableParagraph"/>
              <w:spacing w:before="20" w:line="256" w:lineRule="auto"/>
              <w:ind w:left="109" w:right="350"/>
              <w:rPr>
                <w:i/>
                <w:sz w:val="20"/>
              </w:rPr>
            </w:pPr>
            <w:r>
              <w:rPr>
                <w:i/>
                <w:sz w:val="20"/>
              </w:rPr>
              <w:t>научно-технических решений/ результатов,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указанных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12,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подтверждающие/</w:t>
            </w:r>
          </w:p>
          <w:p w14:paraId="5FFD7B0D" w14:textId="77777777" w:rsidR="00AF5FAB" w:rsidRDefault="000C692E">
            <w:pPr>
              <w:pStyle w:val="TableParagraph"/>
              <w:spacing w:before="2" w:line="261" w:lineRule="auto"/>
              <w:ind w:left="109" w:right="101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 достижение характеристик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</w:p>
          <w:p w14:paraId="1A6689A7" w14:textId="77777777" w:rsidR="00AF5FAB" w:rsidRDefault="000C692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конкурентоспособность</w:t>
            </w:r>
          </w:p>
        </w:tc>
        <w:tc>
          <w:tcPr>
            <w:tcW w:w="5288" w:type="dxa"/>
            <w:gridSpan w:val="4"/>
          </w:tcPr>
          <w:p w14:paraId="6ABB7CAB" w14:textId="74B64D74" w:rsidR="00AF5FAB" w:rsidRPr="00B20EAB" w:rsidRDefault="00AF5FAB" w:rsidP="00D866A2">
            <w:pPr>
              <w:pStyle w:val="TableParagraph"/>
            </w:pPr>
          </w:p>
        </w:tc>
      </w:tr>
      <w:tr w:rsidR="00AF5FAB" w14:paraId="4C157736" w14:textId="77777777" w:rsidTr="008B0A52">
        <w:trPr>
          <w:trHeight w:val="2234"/>
        </w:trPr>
        <w:tc>
          <w:tcPr>
            <w:tcW w:w="668" w:type="dxa"/>
          </w:tcPr>
          <w:p w14:paraId="6E710B88" w14:textId="77777777" w:rsidR="00AF5FAB" w:rsidRDefault="000C69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557" w:type="dxa"/>
            <w:gridSpan w:val="6"/>
          </w:tcPr>
          <w:p w14:paraId="01D448A3" w14:textId="77777777" w:rsidR="00AF5FAB" w:rsidRDefault="000C692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TRL</w:t>
            </w:r>
          </w:p>
          <w:p w14:paraId="47F33BCE" w14:textId="77777777" w:rsidR="00AF5FAB" w:rsidRDefault="00AF5FAB">
            <w:pPr>
              <w:pStyle w:val="TableParagraph"/>
              <w:spacing w:before="2"/>
              <w:rPr>
                <w:i/>
                <w:sz w:val="23"/>
              </w:rPr>
            </w:pPr>
          </w:p>
          <w:p w14:paraId="594A1638" w14:textId="77777777" w:rsidR="00AF5FAB" w:rsidRDefault="000C692E">
            <w:pPr>
              <w:pStyle w:val="TableParagraph"/>
              <w:spacing w:line="256" w:lineRule="auto"/>
              <w:ind w:left="109" w:right="5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 максимально емко 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кратко, насколько проработан стартап-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 итогам прохождения</w:t>
            </w:r>
          </w:p>
          <w:p w14:paraId="0A433EA9" w14:textId="77777777" w:rsidR="00AF5FAB" w:rsidRDefault="000C692E">
            <w:pPr>
              <w:pStyle w:val="TableParagraph"/>
              <w:spacing w:before="6" w:line="259" w:lineRule="auto"/>
              <w:ind w:left="109" w:right="172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(организационные,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др.),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позволяющие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эффективно</w:t>
            </w:r>
          </w:p>
          <w:p w14:paraId="50C7847A" w14:textId="77777777" w:rsidR="00AF5FAB" w:rsidRDefault="000C692E"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дальше</w:t>
            </w:r>
          </w:p>
        </w:tc>
        <w:tc>
          <w:tcPr>
            <w:tcW w:w="5288" w:type="dxa"/>
            <w:gridSpan w:val="4"/>
          </w:tcPr>
          <w:p w14:paraId="1132272C" w14:textId="10C65487" w:rsidR="00AF5FAB" w:rsidRPr="00B20EAB" w:rsidRDefault="00AF5FAB">
            <w:pPr>
              <w:pStyle w:val="TableParagraph"/>
            </w:pPr>
          </w:p>
        </w:tc>
      </w:tr>
      <w:tr w:rsidR="00AF5FAB" w14:paraId="3C8EC898" w14:textId="77777777" w:rsidTr="008B0A52">
        <w:trPr>
          <w:trHeight w:val="1240"/>
        </w:trPr>
        <w:tc>
          <w:tcPr>
            <w:tcW w:w="668" w:type="dxa"/>
          </w:tcPr>
          <w:p w14:paraId="6E8B1D3E" w14:textId="77777777" w:rsidR="00AF5FAB" w:rsidRDefault="000C69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557" w:type="dxa"/>
            <w:gridSpan w:val="6"/>
          </w:tcPr>
          <w:p w14:paraId="69EDD06D" w14:textId="77777777" w:rsidR="00AF5FAB" w:rsidRDefault="000C692E">
            <w:pPr>
              <w:pStyle w:val="TableParagraph"/>
              <w:spacing w:line="259" w:lineRule="auto"/>
              <w:ind w:left="109" w:right="595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и(или)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научно-техническим приоритетам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образовательной </w:t>
            </w:r>
            <w:r>
              <w:rPr>
                <w:b/>
                <w:sz w:val="20"/>
              </w:rPr>
              <w:t>организации/региона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заявителя/предприятия*</w:t>
            </w:r>
          </w:p>
        </w:tc>
        <w:tc>
          <w:tcPr>
            <w:tcW w:w="5288" w:type="dxa"/>
            <w:gridSpan w:val="4"/>
          </w:tcPr>
          <w:p w14:paraId="6361DE01" w14:textId="41895CFD" w:rsidR="00D866A2" w:rsidRPr="00B20EAB" w:rsidRDefault="00D866A2" w:rsidP="00D866A2">
            <w:pPr>
              <w:pStyle w:val="TableParagraph"/>
            </w:pPr>
            <w:r w:rsidRPr="00B20EAB">
              <w:rPr>
                <w:color w:val="000000"/>
              </w:rPr>
              <w:t>.</w:t>
            </w:r>
          </w:p>
        </w:tc>
      </w:tr>
      <w:tr w:rsidR="00AF5FAB" w14:paraId="294207B4" w14:textId="77777777" w:rsidTr="008B0A52">
        <w:trPr>
          <w:trHeight w:val="1487"/>
        </w:trPr>
        <w:tc>
          <w:tcPr>
            <w:tcW w:w="668" w:type="dxa"/>
          </w:tcPr>
          <w:p w14:paraId="4CB24F34" w14:textId="77777777" w:rsidR="00AF5FAB" w:rsidRDefault="000C69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557" w:type="dxa"/>
            <w:gridSpan w:val="6"/>
          </w:tcPr>
          <w:p w14:paraId="6F954B84" w14:textId="77777777" w:rsidR="00AF5FAB" w:rsidRDefault="000C692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продукта*</w:t>
            </w:r>
          </w:p>
          <w:p w14:paraId="4D7EE7AF" w14:textId="77777777" w:rsidR="00AF5FAB" w:rsidRDefault="00AF5FAB">
            <w:pPr>
              <w:pStyle w:val="TableParagraph"/>
              <w:spacing w:before="2"/>
              <w:rPr>
                <w:i/>
                <w:sz w:val="23"/>
              </w:rPr>
            </w:pPr>
          </w:p>
          <w:p w14:paraId="188B1199" w14:textId="77777777" w:rsidR="00AF5FAB" w:rsidRDefault="000C692E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какую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маркетинговую</w:t>
            </w:r>
          </w:p>
          <w:p w14:paraId="2A2ED913" w14:textId="77777777" w:rsidR="00AF5FAB" w:rsidRDefault="000C692E">
            <w:pPr>
              <w:pStyle w:val="TableParagraph"/>
              <w:spacing w:before="18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стратегию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</w:p>
          <w:p w14:paraId="624A741C" w14:textId="77777777" w:rsidR="00AF5FAB" w:rsidRDefault="000C692E">
            <w:pPr>
              <w:pStyle w:val="TableParagraph"/>
              <w:spacing w:before="9" w:line="240" w:lineRule="atLeast"/>
              <w:ind w:left="109" w:right="361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 аргументы в пользу выбора тех или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иных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продвижения</w:t>
            </w:r>
          </w:p>
        </w:tc>
        <w:tc>
          <w:tcPr>
            <w:tcW w:w="5288" w:type="dxa"/>
            <w:gridSpan w:val="4"/>
          </w:tcPr>
          <w:p w14:paraId="5D553794" w14:textId="4DC125C8" w:rsidR="00D866A2" w:rsidRPr="00B20EAB" w:rsidRDefault="00D866A2" w:rsidP="00CF3B02">
            <w:pPr>
              <w:pStyle w:val="TableParagraph"/>
            </w:pPr>
          </w:p>
        </w:tc>
      </w:tr>
      <w:tr w:rsidR="00AF5FAB" w14:paraId="2D89F41B" w14:textId="77777777" w:rsidTr="008B0A52">
        <w:trPr>
          <w:trHeight w:val="1243"/>
        </w:trPr>
        <w:tc>
          <w:tcPr>
            <w:tcW w:w="668" w:type="dxa"/>
          </w:tcPr>
          <w:p w14:paraId="652E3D2F" w14:textId="77777777" w:rsidR="00AF5FAB" w:rsidRDefault="000C692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557" w:type="dxa"/>
            <w:gridSpan w:val="6"/>
          </w:tcPr>
          <w:p w14:paraId="39EE2824" w14:textId="77777777" w:rsidR="00AF5FAB" w:rsidRDefault="000C692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продукта*</w:t>
            </w:r>
          </w:p>
          <w:p w14:paraId="0086AE6B" w14:textId="77777777" w:rsidR="00AF5FAB" w:rsidRDefault="00AF5FAB">
            <w:pPr>
              <w:pStyle w:val="TableParagraph"/>
              <w:rPr>
                <w:i/>
                <w:sz w:val="23"/>
              </w:rPr>
            </w:pPr>
          </w:p>
          <w:p w14:paraId="49DE0155" w14:textId="77777777" w:rsidR="00AF5FAB" w:rsidRDefault="000C692E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</w:p>
          <w:p w14:paraId="64E5F823" w14:textId="77777777" w:rsidR="00AF5FAB" w:rsidRDefault="000C692E">
            <w:pPr>
              <w:pStyle w:val="TableParagraph"/>
              <w:spacing w:before="10" w:line="240" w:lineRule="atLeast"/>
              <w:ind w:left="109" w:right="101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 для реализации продукта и дать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 обоснование выбора</w:t>
            </w:r>
          </w:p>
        </w:tc>
        <w:tc>
          <w:tcPr>
            <w:tcW w:w="5288" w:type="dxa"/>
            <w:gridSpan w:val="4"/>
          </w:tcPr>
          <w:p w14:paraId="656D4F59" w14:textId="05D35BA0" w:rsidR="00B95502" w:rsidRPr="00B20EAB" w:rsidRDefault="00B95502">
            <w:pPr>
              <w:pStyle w:val="TableParagraph"/>
            </w:pPr>
          </w:p>
        </w:tc>
      </w:tr>
      <w:tr w:rsidR="00AF5FAB" w14:paraId="3DCB9B03" w14:textId="77777777" w:rsidTr="008B0A52">
        <w:trPr>
          <w:trHeight w:val="1098"/>
        </w:trPr>
        <w:tc>
          <w:tcPr>
            <w:tcW w:w="668" w:type="dxa"/>
          </w:tcPr>
          <w:p w14:paraId="2066836E" w14:textId="77777777" w:rsidR="00AF5FAB" w:rsidRDefault="00AF5FAB">
            <w:pPr>
              <w:pStyle w:val="TableParagraph"/>
              <w:rPr>
                <w:sz w:val="20"/>
              </w:rPr>
            </w:pPr>
          </w:p>
        </w:tc>
        <w:tc>
          <w:tcPr>
            <w:tcW w:w="9845" w:type="dxa"/>
            <w:gridSpan w:val="10"/>
          </w:tcPr>
          <w:p w14:paraId="17CCE1B7" w14:textId="77777777" w:rsidR="00AF5FAB" w:rsidRDefault="000C692E">
            <w:pPr>
              <w:pStyle w:val="TableParagraph"/>
              <w:spacing w:before="120"/>
              <w:ind w:left="1567" w:right="15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проблемы,</w:t>
            </w:r>
          </w:p>
          <w:p w14:paraId="29FBD949" w14:textId="77777777" w:rsidR="00AF5FAB" w:rsidRDefault="000C692E">
            <w:pPr>
              <w:pStyle w:val="TableParagraph"/>
              <w:spacing w:before="167"/>
              <w:ind w:left="1567" w:right="15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стартап-проект</w:t>
            </w:r>
          </w:p>
        </w:tc>
      </w:tr>
      <w:tr w:rsidR="00B95502" w14:paraId="5E48CF45" w14:textId="77777777" w:rsidTr="008B0A52">
        <w:trPr>
          <w:trHeight w:val="993"/>
        </w:trPr>
        <w:tc>
          <w:tcPr>
            <w:tcW w:w="668" w:type="dxa"/>
          </w:tcPr>
          <w:p w14:paraId="4706A598" w14:textId="77777777" w:rsidR="00B95502" w:rsidRDefault="00B95502" w:rsidP="00B95502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557" w:type="dxa"/>
            <w:gridSpan w:val="6"/>
          </w:tcPr>
          <w:p w14:paraId="650B9A73" w14:textId="77777777" w:rsidR="00B95502" w:rsidRDefault="00B95502" w:rsidP="00B95502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проблемы*</w:t>
            </w:r>
          </w:p>
          <w:p w14:paraId="09310CA4" w14:textId="77777777" w:rsidR="00B95502" w:rsidRDefault="00B95502" w:rsidP="00B95502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39BEA168" w14:textId="77777777" w:rsidR="00B95502" w:rsidRDefault="00B95502" w:rsidP="00B95502">
            <w:pPr>
              <w:pStyle w:val="TableParagraph"/>
              <w:spacing w:line="250" w:lineRule="atLeast"/>
              <w:ind w:left="109" w:right="538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описать проблему,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указанную 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 9</w:t>
            </w:r>
          </w:p>
        </w:tc>
        <w:tc>
          <w:tcPr>
            <w:tcW w:w="5288" w:type="dxa"/>
            <w:gridSpan w:val="4"/>
          </w:tcPr>
          <w:p w14:paraId="6142E49A" w14:textId="186EC72B" w:rsidR="00B95502" w:rsidRPr="00B20EAB" w:rsidRDefault="00B95502" w:rsidP="00B95502">
            <w:pPr>
              <w:pStyle w:val="TableParagraph"/>
            </w:pPr>
          </w:p>
        </w:tc>
      </w:tr>
      <w:tr w:rsidR="00B95502" w14:paraId="66138989" w14:textId="77777777" w:rsidTr="008B0A52">
        <w:trPr>
          <w:trHeight w:val="1737"/>
        </w:trPr>
        <w:tc>
          <w:tcPr>
            <w:tcW w:w="668" w:type="dxa"/>
          </w:tcPr>
          <w:p w14:paraId="2A44766A" w14:textId="77777777" w:rsidR="00B95502" w:rsidRDefault="00B95502" w:rsidP="00B9550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557" w:type="dxa"/>
            <w:gridSpan w:val="6"/>
          </w:tcPr>
          <w:p w14:paraId="1F7F8D03" w14:textId="77777777" w:rsidR="00B95502" w:rsidRDefault="00B95502" w:rsidP="00B95502">
            <w:pPr>
              <w:pStyle w:val="TableParagraph"/>
              <w:spacing w:line="261" w:lineRule="auto"/>
              <w:ind w:left="109" w:right="457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(может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быть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решена)*</w:t>
            </w:r>
            <w:proofErr w:type="gramEnd"/>
          </w:p>
          <w:p w14:paraId="7B517105" w14:textId="77777777" w:rsidR="00B95502" w:rsidRDefault="00B95502" w:rsidP="00B95502">
            <w:pPr>
              <w:pStyle w:val="TableParagraph"/>
              <w:spacing w:before="3"/>
              <w:rPr>
                <w:i/>
                <w:sz w:val="21"/>
              </w:rPr>
            </w:pPr>
          </w:p>
          <w:p w14:paraId="7E69D136" w14:textId="77777777" w:rsidR="00B95502" w:rsidRDefault="00B95502" w:rsidP="00B95502">
            <w:pPr>
              <w:pStyle w:val="TableParagraph"/>
              <w:spacing w:before="1" w:line="259" w:lineRule="auto"/>
              <w:ind w:left="109" w:right="595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поставленный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10,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описав,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какая</w:t>
            </w:r>
          </w:p>
          <w:p w14:paraId="3C8C0352" w14:textId="77777777" w:rsidR="00B95502" w:rsidRDefault="00B95502" w:rsidP="00B95502"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часть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14:paraId="6268409F" w14:textId="77777777" w:rsidR="00B95502" w:rsidRDefault="00B95502" w:rsidP="00B95502">
            <w:pPr>
              <w:pStyle w:val="TableParagraph"/>
              <w:spacing w:before="19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помощью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стартап-проекта</w:t>
            </w:r>
          </w:p>
        </w:tc>
        <w:tc>
          <w:tcPr>
            <w:tcW w:w="5288" w:type="dxa"/>
            <w:gridSpan w:val="4"/>
          </w:tcPr>
          <w:p w14:paraId="5483F9D0" w14:textId="6CDB7F61" w:rsidR="00B95502" w:rsidRPr="00B20EAB" w:rsidRDefault="00B95502" w:rsidP="00B95502">
            <w:pPr>
              <w:pStyle w:val="TableParagraph"/>
            </w:pPr>
          </w:p>
        </w:tc>
      </w:tr>
      <w:tr w:rsidR="00AF5FAB" w14:paraId="4FADFA5D" w14:textId="77777777" w:rsidTr="008B0A52">
        <w:trPr>
          <w:trHeight w:val="1984"/>
        </w:trPr>
        <w:tc>
          <w:tcPr>
            <w:tcW w:w="668" w:type="dxa"/>
          </w:tcPr>
          <w:p w14:paraId="35E640A9" w14:textId="77777777" w:rsidR="00AF5FAB" w:rsidRDefault="000C69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27</w:t>
            </w:r>
          </w:p>
        </w:tc>
        <w:tc>
          <w:tcPr>
            <w:tcW w:w="4557" w:type="dxa"/>
            <w:gridSpan w:val="6"/>
          </w:tcPr>
          <w:p w14:paraId="5D4B6092" w14:textId="77777777" w:rsidR="00AF5FAB" w:rsidRDefault="000C692E">
            <w:pPr>
              <w:pStyle w:val="TableParagraph"/>
              <w:spacing w:line="256" w:lineRule="auto"/>
              <w:ind w:left="109" w:right="363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 проблемы, его мотивации 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возможности решения проблемы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использованием продукции*</w:t>
            </w:r>
          </w:p>
          <w:p w14:paraId="2FC49E53" w14:textId="77777777" w:rsidR="00AF5FAB" w:rsidRDefault="00AF5FAB">
            <w:pPr>
              <w:pStyle w:val="TableParagraph"/>
              <w:rPr>
                <w:i/>
              </w:rPr>
            </w:pPr>
          </w:p>
          <w:p w14:paraId="24FAB577" w14:textId="77777777" w:rsidR="00AF5FAB" w:rsidRDefault="000C692E">
            <w:pPr>
              <w:pStyle w:val="TableParagraph"/>
              <w:spacing w:line="259" w:lineRule="auto"/>
              <w:ind w:left="109" w:right="145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описать взаимосвязь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между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выявленной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проблемой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9,</w:t>
            </w:r>
          </w:p>
          <w:p w14:paraId="41104B81" w14:textId="77777777" w:rsidR="00AF5FAB" w:rsidRDefault="000C692E">
            <w:pPr>
              <w:pStyle w:val="TableParagraph"/>
              <w:spacing w:before="2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24)</w:t>
            </w:r>
          </w:p>
        </w:tc>
        <w:tc>
          <w:tcPr>
            <w:tcW w:w="5288" w:type="dxa"/>
            <w:gridSpan w:val="4"/>
          </w:tcPr>
          <w:p w14:paraId="292D7353" w14:textId="3BB2A65F" w:rsidR="00AF5FAB" w:rsidRPr="00B20EAB" w:rsidRDefault="00AF5FAB" w:rsidP="00B95502">
            <w:pPr>
              <w:pStyle w:val="TableParagraph"/>
            </w:pPr>
          </w:p>
        </w:tc>
      </w:tr>
      <w:tr w:rsidR="00AF5FAB" w14:paraId="419095DF" w14:textId="77777777" w:rsidTr="008B0A52">
        <w:trPr>
          <w:trHeight w:val="1240"/>
        </w:trPr>
        <w:tc>
          <w:tcPr>
            <w:tcW w:w="668" w:type="dxa"/>
          </w:tcPr>
          <w:p w14:paraId="606A9900" w14:textId="77777777" w:rsidR="00AF5FAB" w:rsidRDefault="000C69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557" w:type="dxa"/>
            <w:gridSpan w:val="6"/>
          </w:tcPr>
          <w:p w14:paraId="747C7F52" w14:textId="77777777" w:rsidR="00AF5FAB" w:rsidRDefault="000C692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проблема*</w:t>
            </w:r>
          </w:p>
          <w:p w14:paraId="672D6353" w14:textId="77777777" w:rsidR="00AF5FAB" w:rsidRDefault="00AF5FAB">
            <w:pPr>
              <w:pStyle w:val="TableParagraph"/>
              <w:spacing w:before="2"/>
              <w:rPr>
                <w:i/>
                <w:sz w:val="23"/>
              </w:rPr>
            </w:pPr>
          </w:p>
          <w:p w14:paraId="53484EC7" w14:textId="77777777" w:rsidR="00AF5FAB" w:rsidRDefault="000C692E">
            <w:pPr>
              <w:pStyle w:val="TableParagraph"/>
              <w:spacing w:line="256" w:lineRule="auto"/>
              <w:ind w:left="109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ваши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14:paraId="18030A27" w14:textId="77777777" w:rsidR="00AF5FAB" w:rsidRDefault="000C692E">
            <w:pPr>
              <w:pStyle w:val="TableParagraph"/>
              <w:spacing w:before="5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проблемой</w:t>
            </w:r>
          </w:p>
        </w:tc>
        <w:tc>
          <w:tcPr>
            <w:tcW w:w="5288" w:type="dxa"/>
            <w:gridSpan w:val="4"/>
          </w:tcPr>
          <w:p w14:paraId="47A9362F" w14:textId="4FA56759" w:rsidR="00AF5FAB" w:rsidRPr="00B20EAB" w:rsidRDefault="00AF5FAB" w:rsidP="00B95502">
            <w:pPr>
              <w:pStyle w:val="TableParagraph"/>
            </w:pPr>
          </w:p>
        </w:tc>
      </w:tr>
      <w:tr w:rsidR="00AF5FAB" w14:paraId="058BA471" w14:textId="77777777" w:rsidTr="008B0A52">
        <w:trPr>
          <w:trHeight w:val="1987"/>
        </w:trPr>
        <w:tc>
          <w:tcPr>
            <w:tcW w:w="668" w:type="dxa"/>
          </w:tcPr>
          <w:p w14:paraId="62D25BF5" w14:textId="77777777" w:rsidR="00AF5FAB" w:rsidRDefault="000C69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557" w:type="dxa"/>
            <w:gridSpan w:val="6"/>
          </w:tcPr>
          <w:p w14:paraId="3B1EBEF0" w14:textId="77777777" w:rsidR="00AF5FAB" w:rsidRDefault="000C692E">
            <w:pPr>
              <w:pStyle w:val="TableParagraph"/>
              <w:spacing w:line="261" w:lineRule="auto"/>
              <w:ind w:left="109" w:right="1319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рентабельности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бизнеса*</w:t>
            </w:r>
          </w:p>
          <w:p w14:paraId="258FDD79" w14:textId="77777777" w:rsidR="00AF5FAB" w:rsidRDefault="00AF5FAB">
            <w:pPr>
              <w:pStyle w:val="TableParagraph"/>
              <w:spacing w:before="3"/>
              <w:rPr>
                <w:i/>
                <w:sz w:val="21"/>
              </w:rPr>
            </w:pPr>
          </w:p>
          <w:p w14:paraId="1B302E18" w14:textId="77777777" w:rsidR="00AF5FAB" w:rsidRDefault="000C692E">
            <w:pPr>
              <w:pStyle w:val="TableParagraph"/>
              <w:spacing w:before="1" w:line="259" w:lineRule="auto"/>
              <w:ind w:left="109" w:right="428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сегмента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доли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рынка,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потенциальные</w:t>
            </w:r>
          </w:p>
          <w:p w14:paraId="22651EF8" w14:textId="77777777" w:rsidR="00AF5FAB" w:rsidRDefault="000C692E">
            <w:pPr>
              <w:pStyle w:val="TableParagraph"/>
              <w:spacing w:line="261" w:lineRule="auto"/>
              <w:ind w:left="109" w:right="196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также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раскрыть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информацию,</w:t>
            </w:r>
          </w:p>
          <w:p w14:paraId="1C61D82D" w14:textId="77777777" w:rsidR="00AF5FAB" w:rsidRDefault="000C692E">
            <w:pPr>
              <w:pStyle w:val="TableParagraph"/>
              <w:spacing w:line="224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7.</w:t>
            </w:r>
          </w:p>
        </w:tc>
        <w:tc>
          <w:tcPr>
            <w:tcW w:w="5288" w:type="dxa"/>
            <w:gridSpan w:val="4"/>
          </w:tcPr>
          <w:p w14:paraId="70AF0625" w14:textId="177A9D32" w:rsidR="00AF5FAB" w:rsidRPr="00B20EAB" w:rsidRDefault="00AF5FAB" w:rsidP="00CF3B02">
            <w:pPr>
              <w:pStyle w:val="TableParagraph"/>
            </w:pPr>
          </w:p>
        </w:tc>
      </w:tr>
    </w:tbl>
    <w:p w14:paraId="59304536" w14:textId="77777777" w:rsidR="00AF5FAB" w:rsidRDefault="00AF5FAB">
      <w:pPr>
        <w:rPr>
          <w:i/>
          <w:sz w:val="14"/>
        </w:rPr>
      </w:pPr>
    </w:p>
    <w:p w14:paraId="2BDC115E" w14:textId="77777777" w:rsidR="00AF5FAB" w:rsidRDefault="000C692E">
      <w:pPr>
        <w:pStyle w:val="a3"/>
        <w:spacing w:before="86"/>
        <w:ind w:left="790"/>
      </w:pPr>
      <w:r>
        <w:t>ПЛАН</w:t>
      </w:r>
      <w:r>
        <w:rPr>
          <w:spacing w:val="-7"/>
        </w:rPr>
        <w:t xml:space="preserve"> </w:t>
      </w:r>
      <w:r>
        <w:t>ДАЛЬНЕЙШЕГО</w:t>
      </w:r>
      <w:r>
        <w:rPr>
          <w:spacing w:val="-6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СТАРТАП-ПРОЕКТА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10348"/>
      </w:tblGrid>
      <w:tr w:rsidR="00CF3B02" w14:paraId="250AE01A" w14:textId="77777777" w:rsidTr="00CF3B02">
        <w:tc>
          <w:tcPr>
            <w:tcW w:w="10348" w:type="dxa"/>
          </w:tcPr>
          <w:p w14:paraId="51F7A893" w14:textId="55ED552A" w:rsidR="00CF3B02" w:rsidRDefault="00CF3B02">
            <w:pPr>
              <w:spacing w:before="3"/>
              <w:rPr>
                <w:b/>
                <w:sz w:val="25"/>
              </w:rPr>
            </w:pPr>
          </w:p>
        </w:tc>
      </w:tr>
    </w:tbl>
    <w:p w14:paraId="0A6A2BFC" w14:textId="1E8E8616" w:rsidR="00AF5FAB" w:rsidRDefault="00AF5FAB" w:rsidP="00CF3B02">
      <w:pPr>
        <w:spacing w:before="3"/>
        <w:rPr>
          <w:b/>
          <w:sz w:val="27"/>
        </w:rPr>
      </w:pPr>
    </w:p>
    <w:p w14:paraId="2626083D" w14:textId="77777777" w:rsidR="00AF5FAB" w:rsidRDefault="000C692E">
      <w:pPr>
        <w:pStyle w:val="a3"/>
        <w:spacing w:before="86"/>
        <w:ind w:left="1127" w:right="1468"/>
        <w:jc w:val="center"/>
      </w:pPr>
      <w:r>
        <w:t>ДОПОЛНИТЕЛЬНО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ЗАЯВКИ</w:t>
      </w:r>
    </w:p>
    <w:p w14:paraId="1C16CDA6" w14:textId="08147229" w:rsidR="00AF5FAB" w:rsidRPr="009C258F" w:rsidRDefault="000C692E">
      <w:pPr>
        <w:pStyle w:val="a3"/>
        <w:spacing w:before="189"/>
        <w:ind w:left="1131" w:right="1468"/>
        <w:jc w:val="center"/>
      </w:pPr>
      <w:r>
        <w:t>НА</w:t>
      </w:r>
      <w:r>
        <w:rPr>
          <w:spacing w:val="-4"/>
        </w:rPr>
        <w:t xml:space="preserve"> </w:t>
      </w:r>
      <w:r>
        <w:t>КОНКУРС</w:t>
      </w:r>
      <w:r>
        <w:rPr>
          <w:spacing w:val="-3"/>
        </w:rPr>
        <w:t xml:space="preserve"> </w:t>
      </w:r>
      <w:r>
        <w:t>СТУДЕНЧЕСКИЙ</w:t>
      </w:r>
      <w:r>
        <w:rPr>
          <w:spacing w:val="-3"/>
        </w:rPr>
        <w:t xml:space="preserve"> </w:t>
      </w:r>
      <w:r>
        <w:t>СТАРТАП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ФСИ</w:t>
      </w:r>
      <w:r>
        <w:rPr>
          <w:b w:val="0"/>
        </w:rPr>
        <w:t>:</w:t>
      </w:r>
      <w:r w:rsidR="009C258F">
        <w:rPr>
          <w:b w:val="0"/>
        </w:rPr>
        <w:t xml:space="preserve"> </w:t>
      </w:r>
    </w:p>
    <w:p w14:paraId="31DC29B4" w14:textId="77777777" w:rsidR="00AF5FAB" w:rsidRDefault="000C692E">
      <w:pPr>
        <w:spacing w:before="191"/>
        <w:ind w:left="111"/>
      </w:pPr>
      <w:r>
        <w:t>(подробнее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подаче</w:t>
      </w:r>
      <w:r>
        <w:rPr>
          <w:spacing w:val="-6"/>
        </w:rPr>
        <w:t xml:space="preserve"> </w:t>
      </w:r>
      <w:r>
        <w:t>заявки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ФСИ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hyperlink r:id="rId10" w:anchor="documentu">
        <w:r>
          <w:rPr>
            <w:color w:val="0462C1"/>
            <w:u w:val="single" w:color="0462C1"/>
          </w:rPr>
          <w:t>https://fasie.ru/programs/programma-studstartup/#documentu</w:t>
        </w:r>
        <w:r>
          <w:rPr>
            <w:color w:val="0462C1"/>
            <w:spacing w:val="-1"/>
          </w:rPr>
          <w:t xml:space="preserve"> </w:t>
        </w:r>
      </w:hyperlink>
      <w:r>
        <w:t>)</w:t>
      </w:r>
    </w:p>
    <w:p w14:paraId="6638B468" w14:textId="77777777" w:rsidR="00AF5FAB" w:rsidRDefault="00AF5FAB">
      <w:pPr>
        <w:spacing w:before="5" w:after="1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"/>
        <w:gridCol w:w="2672"/>
        <w:gridCol w:w="1410"/>
        <w:gridCol w:w="1017"/>
        <w:gridCol w:w="2077"/>
        <w:gridCol w:w="2568"/>
        <w:gridCol w:w="154"/>
      </w:tblGrid>
      <w:tr w:rsidR="00AF5FAB" w14:paraId="41978C0C" w14:textId="77777777">
        <w:trPr>
          <w:trHeight w:val="820"/>
        </w:trPr>
        <w:tc>
          <w:tcPr>
            <w:tcW w:w="4213" w:type="dxa"/>
            <w:gridSpan w:val="3"/>
          </w:tcPr>
          <w:p w14:paraId="286DE7B4" w14:textId="3DEC33CA" w:rsidR="00AF5FAB" w:rsidRDefault="000C692E">
            <w:pPr>
              <w:pStyle w:val="TableParagraph"/>
              <w:spacing w:before="3" w:line="256" w:lineRule="auto"/>
              <w:ind w:left="107" w:right="670"/>
            </w:pPr>
            <w:r>
              <w:t>Фокусная тематика из перечня ФСИ</w:t>
            </w:r>
            <w:r>
              <w:rPr>
                <w:spacing w:val="-52"/>
              </w:rPr>
              <w:t xml:space="preserve"> </w:t>
            </w:r>
            <w:hyperlink r:id="rId11">
              <w:r>
                <w:rPr>
                  <w:color w:val="0462C1"/>
                  <w:u w:val="single" w:color="0462C1"/>
                </w:rPr>
                <w:t>https://fasie.ru/programs/programma-</w:t>
              </w:r>
            </w:hyperlink>
          </w:p>
          <w:p w14:paraId="1B5EA9C7" w14:textId="298B98D0" w:rsidR="00AF5FAB" w:rsidRDefault="00000000">
            <w:pPr>
              <w:pStyle w:val="TableParagraph"/>
              <w:spacing w:before="3" w:line="252" w:lineRule="exact"/>
              <w:ind w:left="107"/>
            </w:pPr>
            <w:hyperlink r:id="rId12">
              <w:proofErr w:type="spellStart"/>
              <w:r w:rsidR="000C692E">
                <w:rPr>
                  <w:color w:val="0462C1"/>
                  <w:u w:val="single" w:color="0462C1"/>
                </w:rPr>
                <w:t>start</w:t>
              </w:r>
              <w:proofErr w:type="spellEnd"/>
              <w:r w:rsidR="000C692E">
                <w:rPr>
                  <w:color w:val="0462C1"/>
                  <w:u w:val="single" w:color="0462C1"/>
                </w:rPr>
                <w:t>/</w:t>
              </w:r>
              <w:proofErr w:type="spellStart"/>
              <w:r w:rsidR="000C692E">
                <w:rPr>
                  <w:color w:val="0462C1"/>
                  <w:u w:val="single" w:color="0462C1"/>
                </w:rPr>
                <w:t>fokusnye-tematiki.php</w:t>
              </w:r>
              <w:proofErr w:type="spellEnd"/>
              <w:r w:rsidR="000C692E">
                <w:rPr>
                  <w:color w:val="0462C1"/>
                  <w:spacing w:val="-4"/>
                </w:rPr>
                <w:t xml:space="preserve"> </w:t>
              </w:r>
            </w:hyperlink>
          </w:p>
        </w:tc>
        <w:tc>
          <w:tcPr>
            <w:tcW w:w="5814" w:type="dxa"/>
            <w:gridSpan w:val="4"/>
          </w:tcPr>
          <w:p w14:paraId="19A3F26A" w14:textId="297C2C96" w:rsidR="00AF5FAB" w:rsidRDefault="00AF5FAB" w:rsidP="009C258F">
            <w:pPr>
              <w:pStyle w:val="TableParagraph"/>
              <w:rPr>
                <w:sz w:val="20"/>
              </w:rPr>
            </w:pPr>
          </w:p>
        </w:tc>
      </w:tr>
      <w:tr w:rsidR="00AF5FAB" w14:paraId="6A2F61A8" w14:textId="77777777">
        <w:trPr>
          <w:trHeight w:val="1219"/>
        </w:trPr>
        <w:tc>
          <w:tcPr>
            <w:tcW w:w="10027" w:type="dxa"/>
            <w:gridSpan w:val="7"/>
          </w:tcPr>
          <w:p w14:paraId="6DE48365" w14:textId="77777777" w:rsidR="00AF5FAB" w:rsidRDefault="000C692E">
            <w:pPr>
              <w:pStyle w:val="TableParagraph"/>
              <w:spacing w:before="120"/>
              <w:ind w:left="218" w:right="2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ПРЕДПРИЯТИЯ</w:t>
            </w:r>
          </w:p>
          <w:p w14:paraId="7291AE21" w14:textId="77777777" w:rsidR="00AF5FAB" w:rsidRDefault="000C692E">
            <w:pPr>
              <w:pStyle w:val="TableParagraph"/>
              <w:spacing w:before="48"/>
              <w:ind w:left="218" w:right="207"/>
              <w:jc w:val="center"/>
              <w:rPr>
                <w:b/>
              </w:rPr>
            </w:pPr>
            <w:r>
              <w:rPr>
                <w:b/>
              </w:rPr>
              <w:t>(РЕЗУЛЬТАТ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СТАРТАП-ПРОЕКТА)</w:t>
            </w:r>
          </w:p>
          <w:p w14:paraId="59D20C51" w14:textId="77777777" w:rsidR="00AF5FAB" w:rsidRDefault="000C692E">
            <w:pPr>
              <w:pStyle w:val="TableParagraph"/>
              <w:spacing w:before="39"/>
              <w:ind w:left="218" w:right="2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самоокупаемость):</w:t>
            </w:r>
          </w:p>
        </w:tc>
      </w:tr>
      <w:tr w:rsidR="00AF5FAB" w14:paraId="47F12046" w14:textId="77777777">
        <w:trPr>
          <w:trHeight w:val="3225"/>
        </w:trPr>
        <w:tc>
          <w:tcPr>
            <w:tcW w:w="4213" w:type="dxa"/>
            <w:gridSpan w:val="3"/>
          </w:tcPr>
          <w:p w14:paraId="36C248E4" w14:textId="77777777" w:rsidR="00AF5FAB" w:rsidRDefault="000C692E">
            <w:pPr>
              <w:pStyle w:val="TableParagraph"/>
              <w:spacing w:line="256" w:lineRule="auto"/>
              <w:ind w:left="107" w:right="762"/>
              <w:rPr>
                <w:i/>
                <w:sz w:val="20"/>
              </w:rPr>
            </w:pPr>
            <w:r>
              <w:rPr>
                <w:sz w:val="20"/>
              </w:rPr>
              <w:t xml:space="preserve">Коллектив </w:t>
            </w:r>
            <w:r>
              <w:rPr>
                <w:i/>
                <w:sz w:val="20"/>
              </w:rPr>
              <w:t>(характеристика будущего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предприятия)</w:t>
            </w:r>
          </w:p>
          <w:p w14:paraId="56732B05" w14:textId="77777777" w:rsidR="00AF5FAB" w:rsidRDefault="000C692E">
            <w:pPr>
              <w:pStyle w:val="TableParagraph"/>
              <w:spacing w:before="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составе</w:t>
            </w:r>
          </w:p>
          <w:p w14:paraId="1B4630A4" w14:textId="77777777" w:rsidR="00AF5FAB" w:rsidRDefault="000C692E">
            <w:pPr>
              <w:pStyle w:val="TableParagraph"/>
              <w:spacing w:before="17" w:line="261" w:lineRule="auto"/>
              <w:ind w:left="107" w:right="209"/>
              <w:rPr>
                <w:i/>
                <w:sz w:val="20"/>
              </w:rPr>
            </w:pPr>
            <w:r>
              <w:rPr>
                <w:i/>
                <w:sz w:val="20"/>
              </w:rPr>
              <w:t>коллектива (т.е. информация по количеству,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перечню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должностей,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квалификации),</w:t>
            </w:r>
          </w:p>
          <w:p w14:paraId="6EC4C48A" w14:textId="77777777" w:rsidR="00AF5FAB" w:rsidRDefault="000C692E">
            <w:pPr>
              <w:pStyle w:val="TableParagraph"/>
              <w:spacing w:line="256" w:lineRule="auto"/>
              <w:ind w:left="107" w:right="209"/>
              <w:rPr>
                <w:i/>
                <w:sz w:val="20"/>
              </w:rPr>
            </w:pPr>
            <w:r>
              <w:rPr>
                <w:i/>
                <w:sz w:val="20"/>
              </w:rPr>
              <w:t>который Вы представляете на момент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 на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самоокупаемость.</w:t>
            </w:r>
          </w:p>
          <w:p w14:paraId="0DB4CE7C" w14:textId="77777777" w:rsidR="00AF5FAB" w:rsidRDefault="000C692E">
            <w:pPr>
              <w:pStyle w:val="TableParagraph"/>
              <w:spacing w:line="259" w:lineRule="auto"/>
              <w:ind w:left="107" w:right="105"/>
              <w:rPr>
                <w:i/>
                <w:sz w:val="20"/>
              </w:rPr>
            </w:pPr>
            <w:r>
              <w:rPr>
                <w:i/>
                <w:sz w:val="20"/>
              </w:rPr>
              <w:t>Вероятно, этот состав шире и(или) будет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отличаться от состава команды по проекту,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но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нам важно увидеть, как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Вы</w:t>
            </w:r>
          </w:p>
          <w:p w14:paraId="6C621155" w14:textId="77777777" w:rsidR="00AF5FAB" w:rsidRDefault="000C692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представляете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себе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штат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созданного</w:t>
            </w:r>
          </w:p>
          <w:p w14:paraId="093FE31E" w14:textId="77777777" w:rsidR="00AF5FAB" w:rsidRDefault="000C692E">
            <w:pPr>
              <w:pStyle w:val="TableParagraph"/>
              <w:spacing w:before="10" w:line="240" w:lineRule="atLeast"/>
              <w:ind w:left="107" w:right="566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 в будущем, при переходе на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</w:t>
            </w:r>
          </w:p>
        </w:tc>
        <w:tc>
          <w:tcPr>
            <w:tcW w:w="5814" w:type="dxa"/>
            <w:gridSpan w:val="4"/>
          </w:tcPr>
          <w:p w14:paraId="72F8A57A" w14:textId="51578CE9" w:rsidR="00AF5FAB" w:rsidRDefault="00AF5FAB">
            <w:pPr>
              <w:pStyle w:val="TableParagraph"/>
              <w:rPr>
                <w:sz w:val="20"/>
              </w:rPr>
            </w:pPr>
          </w:p>
        </w:tc>
      </w:tr>
      <w:tr w:rsidR="00AF5FAB" w14:paraId="11011CC6" w14:textId="77777777">
        <w:trPr>
          <w:trHeight w:val="1737"/>
        </w:trPr>
        <w:tc>
          <w:tcPr>
            <w:tcW w:w="4213" w:type="dxa"/>
            <w:gridSpan w:val="3"/>
          </w:tcPr>
          <w:p w14:paraId="4800FFAC" w14:textId="77777777" w:rsidR="00AF5FAB" w:rsidRDefault="000C692E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оснащение</w:t>
            </w:r>
          </w:p>
          <w:p w14:paraId="695D4AAA" w14:textId="77777777" w:rsidR="00AF5FAB" w:rsidRDefault="000C692E">
            <w:pPr>
              <w:pStyle w:val="TableParagraph"/>
              <w:spacing w:before="17" w:line="259" w:lineRule="auto"/>
              <w:ind w:left="107" w:right="32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 информацию о Вашем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представлении о планируемом техническом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оснащении предприятия (наличие</w:t>
            </w:r>
          </w:p>
          <w:p w14:paraId="3B064C27" w14:textId="77777777" w:rsidR="00AF5FAB" w:rsidRDefault="000C692E">
            <w:pPr>
              <w:pStyle w:val="TableParagraph"/>
              <w:spacing w:line="229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ресурсов)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</w:p>
          <w:p w14:paraId="7BA43953" w14:textId="77777777" w:rsidR="00AF5FAB" w:rsidRDefault="000C692E">
            <w:pPr>
              <w:pStyle w:val="TableParagraph"/>
              <w:spacing w:before="10" w:line="240" w:lineRule="atLeast"/>
              <w:ind w:left="107" w:right="32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момент выхода на самоокупаемость, т.е. 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как может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быть.</w:t>
            </w:r>
          </w:p>
        </w:tc>
        <w:tc>
          <w:tcPr>
            <w:tcW w:w="5814" w:type="dxa"/>
            <w:gridSpan w:val="4"/>
          </w:tcPr>
          <w:p w14:paraId="66381817" w14:textId="77777777" w:rsidR="00AF5FAB" w:rsidRDefault="00AF5FAB">
            <w:pPr>
              <w:pStyle w:val="TableParagraph"/>
              <w:rPr>
                <w:sz w:val="20"/>
              </w:rPr>
            </w:pPr>
          </w:p>
        </w:tc>
      </w:tr>
      <w:tr w:rsidR="00AF5FAB" w14:paraId="643193FE" w14:textId="77777777">
        <w:trPr>
          <w:trHeight w:val="1737"/>
        </w:trPr>
        <w:tc>
          <w:tcPr>
            <w:tcW w:w="4213" w:type="dxa"/>
            <w:gridSpan w:val="3"/>
          </w:tcPr>
          <w:p w14:paraId="72B9996A" w14:textId="77777777" w:rsidR="00AF5FAB" w:rsidRDefault="000C692E">
            <w:pPr>
              <w:pStyle w:val="TableParagraph"/>
              <w:spacing w:line="259" w:lineRule="auto"/>
              <w:ind w:left="107" w:right="1051"/>
              <w:jc w:val="both"/>
              <w:rPr>
                <w:i/>
                <w:sz w:val="20"/>
              </w:rPr>
            </w:pPr>
            <w:r>
              <w:rPr>
                <w:sz w:val="20"/>
              </w:rPr>
              <w:lastRenderedPageBreak/>
              <w:t>Партнеры (поставщики, продавцы)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Указывается информация о Вашем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партнерах/</w:t>
            </w:r>
          </w:p>
          <w:p w14:paraId="553F6E45" w14:textId="77777777" w:rsidR="00AF5FAB" w:rsidRDefault="000C692E">
            <w:pPr>
              <w:pStyle w:val="TableParagraph"/>
              <w:spacing w:line="256" w:lineRule="auto"/>
              <w:ind w:left="107" w:right="1321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поставщиках/продавцах 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</w:p>
          <w:p w14:paraId="7D762328" w14:textId="77777777" w:rsidR="00AF5FAB" w:rsidRDefault="000C692E">
            <w:pPr>
              <w:pStyle w:val="TableParagraph"/>
              <w:spacing w:before="3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может</w:t>
            </w:r>
          </w:p>
          <w:p w14:paraId="382FAA6C" w14:textId="77777777" w:rsidR="00AF5FAB" w:rsidRDefault="000C692E">
            <w:pPr>
              <w:pStyle w:val="TableParagraph"/>
              <w:spacing w:before="18"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быть.</w:t>
            </w:r>
          </w:p>
        </w:tc>
        <w:tc>
          <w:tcPr>
            <w:tcW w:w="5814" w:type="dxa"/>
            <w:gridSpan w:val="4"/>
          </w:tcPr>
          <w:p w14:paraId="17A9B280" w14:textId="77777777" w:rsidR="00AF5FAB" w:rsidRDefault="00AF5FAB">
            <w:pPr>
              <w:pStyle w:val="TableParagraph"/>
              <w:rPr>
                <w:sz w:val="20"/>
              </w:rPr>
            </w:pPr>
          </w:p>
        </w:tc>
      </w:tr>
      <w:tr w:rsidR="00AF5FAB" w14:paraId="073C6DF4" w14:textId="77777777">
        <w:trPr>
          <w:trHeight w:val="1737"/>
        </w:trPr>
        <w:tc>
          <w:tcPr>
            <w:tcW w:w="4213" w:type="dxa"/>
            <w:gridSpan w:val="3"/>
          </w:tcPr>
          <w:p w14:paraId="5D0759A7" w14:textId="77777777" w:rsidR="00AF5FAB" w:rsidRDefault="000C692E">
            <w:pPr>
              <w:pStyle w:val="TableParagraph"/>
              <w:spacing w:line="256" w:lineRule="auto"/>
              <w:ind w:left="107" w:right="164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натуральных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единицах)</w:t>
            </w:r>
          </w:p>
          <w:p w14:paraId="7E074876" w14:textId="77777777" w:rsidR="00AF5FAB" w:rsidRDefault="000C692E">
            <w:pPr>
              <w:pStyle w:val="TableParagraph"/>
              <w:spacing w:before="5" w:line="259" w:lineRule="auto"/>
              <w:ind w:left="107" w:right="369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объем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продукции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</w:p>
          <w:p w14:paraId="7873CD2D" w14:textId="77777777" w:rsidR="00AF5FAB" w:rsidRDefault="000C692E">
            <w:pPr>
              <w:pStyle w:val="TableParagraph"/>
              <w:spacing w:line="261" w:lineRule="auto"/>
              <w:ind w:left="107"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Ваше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 том,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может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быть</w:t>
            </w:r>
          </w:p>
          <w:p w14:paraId="0D93305C" w14:textId="77777777" w:rsidR="00AF5FAB" w:rsidRDefault="000C692E">
            <w:pPr>
              <w:pStyle w:val="TableParagraph"/>
              <w:spacing w:line="22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осуществлено</w:t>
            </w:r>
          </w:p>
        </w:tc>
        <w:tc>
          <w:tcPr>
            <w:tcW w:w="5814" w:type="dxa"/>
            <w:gridSpan w:val="4"/>
          </w:tcPr>
          <w:p w14:paraId="62B2FA62" w14:textId="77777777" w:rsidR="00AF5FAB" w:rsidRDefault="00AF5FAB">
            <w:pPr>
              <w:pStyle w:val="TableParagraph"/>
              <w:rPr>
                <w:sz w:val="20"/>
              </w:rPr>
            </w:pPr>
          </w:p>
        </w:tc>
      </w:tr>
      <w:tr w:rsidR="00AF5FAB" w14:paraId="2C4B1856" w14:textId="77777777">
        <w:trPr>
          <w:trHeight w:val="1984"/>
        </w:trPr>
        <w:tc>
          <w:tcPr>
            <w:tcW w:w="4213" w:type="dxa"/>
            <w:gridSpan w:val="3"/>
          </w:tcPr>
          <w:p w14:paraId="3452CFC8" w14:textId="77777777" w:rsidR="00AF5FAB" w:rsidRDefault="000C69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рублях)</w:t>
            </w:r>
          </w:p>
          <w:p w14:paraId="67F9F097" w14:textId="77777777" w:rsidR="00AF5FAB" w:rsidRDefault="000C692E">
            <w:pPr>
              <w:pStyle w:val="TableParagraph"/>
              <w:spacing w:before="17" w:line="261" w:lineRule="auto"/>
              <w:ind w:left="107" w:right="405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всех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доходов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(вне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зависимости от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</w:p>
          <w:p w14:paraId="7A8FAEE3" w14:textId="77777777" w:rsidR="00AF5FAB" w:rsidRDefault="000C692E">
            <w:pPr>
              <w:pStyle w:val="TableParagraph"/>
              <w:spacing w:line="256" w:lineRule="auto"/>
              <w:ind w:left="107" w:right="429"/>
              <w:rPr>
                <w:i/>
                <w:sz w:val="20"/>
              </w:rPr>
            </w:pPr>
            <w:r>
              <w:rPr>
                <w:i/>
                <w:sz w:val="20"/>
              </w:rPr>
              <w:t>источника,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например,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выручка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продаж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т.д.)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9</w:t>
            </w:r>
          </w:p>
          <w:p w14:paraId="75353917" w14:textId="77777777" w:rsidR="00AF5FAB" w:rsidRDefault="000C692E">
            <w:pPr>
              <w:pStyle w:val="TableParagraph"/>
              <w:spacing w:line="256" w:lineRule="auto"/>
              <w:ind w:left="107"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Ваше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 том,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это будет</w:t>
            </w:r>
          </w:p>
          <w:p w14:paraId="15DC26A9" w14:textId="77777777" w:rsidR="00AF5FAB" w:rsidRDefault="000C692E">
            <w:pPr>
              <w:pStyle w:val="TableParagraph"/>
              <w:spacing w:before="5" w:line="22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достигнуто.</w:t>
            </w:r>
          </w:p>
        </w:tc>
        <w:tc>
          <w:tcPr>
            <w:tcW w:w="5814" w:type="dxa"/>
            <w:gridSpan w:val="4"/>
          </w:tcPr>
          <w:p w14:paraId="39C3EC40" w14:textId="77777777" w:rsidR="00AF5FAB" w:rsidRDefault="00AF5FAB">
            <w:pPr>
              <w:pStyle w:val="TableParagraph"/>
              <w:rPr>
                <w:sz w:val="20"/>
              </w:rPr>
            </w:pPr>
          </w:p>
        </w:tc>
      </w:tr>
      <w:tr w:rsidR="00AF5FAB" w14:paraId="3A0D3237" w14:textId="77777777">
        <w:trPr>
          <w:trHeight w:val="1490"/>
        </w:trPr>
        <w:tc>
          <w:tcPr>
            <w:tcW w:w="4213" w:type="dxa"/>
            <w:gridSpan w:val="3"/>
          </w:tcPr>
          <w:p w14:paraId="57F160D9" w14:textId="77777777" w:rsidR="00AF5FAB" w:rsidRDefault="000C69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рублях)</w:t>
            </w:r>
          </w:p>
          <w:p w14:paraId="621D5B38" w14:textId="77777777" w:rsidR="00AF5FAB" w:rsidRDefault="000C692E">
            <w:pPr>
              <w:pStyle w:val="TableParagraph"/>
              <w:spacing w:before="20" w:line="259" w:lineRule="auto"/>
              <w:ind w:left="107" w:right="105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всех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расходов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 на самоокупаемость, т.е. Ваше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 том,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это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будет</w:t>
            </w:r>
          </w:p>
          <w:p w14:paraId="1B414CE3" w14:textId="77777777" w:rsidR="00AF5FAB" w:rsidRDefault="000C692E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достигнуто</w:t>
            </w:r>
          </w:p>
        </w:tc>
        <w:tc>
          <w:tcPr>
            <w:tcW w:w="5814" w:type="dxa"/>
            <w:gridSpan w:val="4"/>
          </w:tcPr>
          <w:p w14:paraId="332F5644" w14:textId="77777777" w:rsidR="00AF5FAB" w:rsidRDefault="00AF5FAB">
            <w:pPr>
              <w:pStyle w:val="TableParagraph"/>
              <w:rPr>
                <w:sz w:val="20"/>
              </w:rPr>
            </w:pPr>
          </w:p>
        </w:tc>
      </w:tr>
      <w:tr w:rsidR="00AF5FAB" w14:paraId="0501C139" w14:textId="77777777">
        <w:trPr>
          <w:trHeight w:val="1240"/>
        </w:trPr>
        <w:tc>
          <w:tcPr>
            <w:tcW w:w="4213" w:type="dxa"/>
            <w:gridSpan w:val="3"/>
          </w:tcPr>
          <w:p w14:paraId="274C34B5" w14:textId="77777777" w:rsidR="00AF5FAB" w:rsidRDefault="000C692E">
            <w:pPr>
              <w:pStyle w:val="TableParagraph"/>
              <w:spacing w:line="256" w:lineRule="auto"/>
              <w:ind w:left="107" w:right="183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самоокупаемость</w:t>
            </w:r>
          </w:p>
          <w:p w14:paraId="318EDD98" w14:textId="77777777" w:rsidR="00AF5FAB" w:rsidRDefault="000C692E">
            <w:pPr>
              <w:pStyle w:val="TableParagraph"/>
              <w:spacing w:before="5" w:line="256" w:lineRule="auto"/>
              <w:ind w:left="107" w:right="1024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лет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после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завершения гранта</w:t>
            </w:r>
          </w:p>
        </w:tc>
        <w:tc>
          <w:tcPr>
            <w:tcW w:w="5814" w:type="dxa"/>
            <w:gridSpan w:val="4"/>
          </w:tcPr>
          <w:p w14:paraId="50D7E1E4" w14:textId="77777777" w:rsidR="00AF5FAB" w:rsidRDefault="00AF5FAB">
            <w:pPr>
              <w:pStyle w:val="TableParagraph"/>
              <w:rPr>
                <w:sz w:val="20"/>
              </w:rPr>
            </w:pPr>
          </w:p>
        </w:tc>
      </w:tr>
      <w:tr w:rsidR="00AF5FAB" w14:paraId="5EAABAB9" w14:textId="77777777">
        <w:trPr>
          <w:trHeight w:val="820"/>
        </w:trPr>
        <w:tc>
          <w:tcPr>
            <w:tcW w:w="10027" w:type="dxa"/>
            <w:gridSpan w:val="7"/>
          </w:tcPr>
          <w:p w14:paraId="2F5E4F92" w14:textId="77777777" w:rsidR="00AF5FAB" w:rsidRDefault="000C692E">
            <w:pPr>
              <w:pStyle w:val="TableParagraph"/>
              <w:spacing w:before="40"/>
              <w:ind w:left="218" w:right="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ЗАДЕЛ,</w:t>
            </w:r>
          </w:p>
          <w:p w14:paraId="501F5FCA" w14:textId="77777777" w:rsidR="00AF5FAB" w:rsidRDefault="000C692E">
            <w:pPr>
              <w:pStyle w:val="TableParagraph"/>
              <w:spacing w:before="89"/>
              <w:ind w:left="218" w:right="2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КОТОРЫЙ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ПРЕДПРИЯТИЯ:</w:t>
            </w:r>
          </w:p>
        </w:tc>
      </w:tr>
      <w:tr w:rsidR="00AF5FAB" w14:paraId="15B46105" w14:textId="77777777">
        <w:trPr>
          <w:trHeight w:val="609"/>
        </w:trPr>
        <w:tc>
          <w:tcPr>
            <w:tcW w:w="4213" w:type="dxa"/>
            <w:gridSpan w:val="3"/>
          </w:tcPr>
          <w:p w14:paraId="56CA2C17" w14:textId="77777777" w:rsidR="00AF5FAB" w:rsidRDefault="000C692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Коллектив</w:t>
            </w:r>
          </w:p>
        </w:tc>
        <w:tc>
          <w:tcPr>
            <w:tcW w:w="5814" w:type="dxa"/>
            <w:gridSpan w:val="4"/>
          </w:tcPr>
          <w:p w14:paraId="250A42E0" w14:textId="77777777" w:rsidR="00AF5FAB" w:rsidRDefault="00AF5FAB">
            <w:pPr>
              <w:pStyle w:val="TableParagraph"/>
              <w:rPr>
                <w:sz w:val="20"/>
              </w:rPr>
            </w:pPr>
          </w:p>
        </w:tc>
      </w:tr>
      <w:tr w:rsidR="00AF5FAB" w14:paraId="7969A251" w14:textId="77777777">
        <w:trPr>
          <w:trHeight w:val="618"/>
        </w:trPr>
        <w:tc>
          <w:tcPr>
            <w:tcW w:w="4213" w:type="dxa"/>
            <w:gridSpan w:val="3"/>
          </w:tcPr>
          <w:p w14:paraId="43FAC7E5" w14:textId="77777777" w:rsidR="00AF5FAB" w:rsidRDefault="000C692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оснащение:</w:t>
            </w:r>
          </w:p>
        </w:tc>
        <w:tc>
          <w:tcPr>
            <w:tcW w:w="5814" w:type="dxa"/>
            <w:gridSpan w:val="4"/>
          </w:tcPr>
          <w:p w14:paraId="06D3762F" w14:textId="77777777" w:rsidR="00AF5FAB" w:rsidRDefault="00AF5FAB">
            <w:pPr>
              <w:pStyle w:val="TableParagraph"/>
              <w:rPr>
                <w:sz w:val="20"/>
              </w:rPr>
            </w:pPr>
          </w:p>
        </w:tc>
      </w:tr>
      <w:tr w:rsidR="00AF5FAB" w14:paraId="59B971D6" w14:textId="77777777">
        <w:trPr>
          <w:trHeight w:val="611"/>
        </w:trPr>
        <w:tc>
          <w:tcPr>
            <w:tcW w:w="4213" w:type="dxa"/>
            <w:gridSpan w:val="3"/>
          </w:tcPr>
          <w:p w14:paraId="6484F4EF" w14:textId="77777777" w:rsidR="00AF5FAB" w:rsidRDefault="000C69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Партнеры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(поставщики,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продавцы)</w:t>
            </w:r>
          </w:p>
        </w:tc>
        <w:tc>
          <w:tcPr>
            <w:tcW w:w="5814" w:type="dxa"/>
            <w:gridSpan w:val="4"/>
          </w:tcPr>
          <w:p w14:paraId="5BB56A3C" w14:textId="77777777" w:rsidR="00AF5FAB" w:rsidRDefault="00AF5FAB">
            <w:pPr>
              <w:pStyle w:val="TableParagraph"/>
              <w:rPr>
                <w:sz w:val="20"/>
              </w:rPr>
            </w:pPr>
          </w:p>
        </w:tc>
      </w:tr>
      <w:tr w:rsidR="00AF5FAB" w14:paraId="13758548" w14:textId="77777777">
        <w:trPr>
          <w:trHeight w:val="1365"/>
        </w:trPr>
        <w:tc>
          <w:tcPr>
            <w:tcW w:w="10027" w:type="dxa"/>
            <w:gridSpan w:val="7"/>
          </w:tcPr>
          <w:p w14:paraId="3A510A1D" w14:textId="77777777" w:rsidR="00AF5FAB" w:rsidRDefault="000C692E">
            <w:pPr>
              <w:pStyle w:val="TableParagraph"/>
              <w:spacing w:before="120"/>
              <w:ind w:left="218" w:right="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  <w:p w14:paraId="51FDDF8A" w14:textId="77777777" w:rsidR="00AF5FAB" w:rsidRDefault="000C692E">
            <w:pPr>
              <w:pStyle w:val="TableParagraph"/>
              <w:spacing w:before="166" w:line="259" w:lineRule="auto"/>
              <w:ind w:left="1334" w:right="13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грантовой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максимально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прогнозируемый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срок,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менее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2-х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после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завершения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договора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гранта)</w:t>
            </w:r>
          </w:p>
        </w:tc>
      </w:tr>
      <w:tr w:rsidR="00AF5FAB" w14:paraId="489EAB0E" w14:textId="77777777">
        <w:trPr>
          <w:trHeight w:val="619"/>
        </w:trPr>
        <w:tc>
          <w:tcPr>
            <w:tcW w:w="4213" w:type="dxa"/>
            <w:gridSpan w:val="3"/>
          </w:tcPr>
          <w:p w14:paraId="1E86CDF6" w14:textId="77777777" w:rsidR="00AF5FAB" w:rsidRDefault="000C692E">
            <w:pPr>
              <w:pStyle w:val="TableParagraph"/>
              <w:spacing w:before="1"/>
              <w:ind w:left="107"/>
            </w:pPr>
            <w:r>
              <w:t>Формирование</w:t>
            </w:r>
            <w:r>
              <w:rPr>
                <w:spacing w:val="-4"/>
              </w:rPr>
              <w:t xml:space="preserve"> </w:t>
            </w:r>
            <w:r>
              <w:t>коллектива:</w:t>
            </w:r>
          </w:p>
        </w:tc>
        <w:tc>
          <w:tcPr>
            <w:tcW w:w="5814" w:type="dxa"/>
            <w:gridSpan w:val="4"/>
          </w:tcPr>
          <w:p w14:paraId="34980FB0" w14:textId="77777777" w:rsidR="00AF5FAB" w:rsidRDefault="00AF5FAB">
            <w:pPr>
              <w:pStyle w:val="TableParagraph"/>
              <w:rPr>
                <w:sz w:val="20"/>
              </w:rPr>
            </w:pPr>
          </w:p>
        </w:tc>
      </w:tr>
      <w:tr w:rsidR="00AF5FAB" w14:paraId="286BDED3" w14:textId="77777777">
        <w:trPr>
          <w:trHeight w:val="616"/>
        </w:trPr>
        <w:tc>
          <w:tcPr>
            <w:tcW w:w="4213" w:type="dxa"/>
            <w:gridSpan w:val="3"/>
          </w:tcPr>
          <w:p w14:paraId="0A1502F1" w14:textId="77777777" w:rsidR="00AF5FAB" w:rsidRDefault="000C692E">
            <w:pPr>
              <w:pStyle w:val="TableParagraph"/>
              <w:spacing w:before="1"/>
              <w:ind w:left="107"/>
            </w:pPr>
            <w:r>
              <w:t>Функционирование</w:t>
            </w:r>
            <w:r>
              <w:rPr>
                <w:spacing w:val="-4"/>
              </w:rPr>
              <w:t xml:space="preserve"> </w:t>
            </w:r>
            <w:r>
              <w:t>юридического</w:t>
            </w:r>
            <w:r>
              <w:rPr>
                <w:spacing w:val="-3"/>
              </w:rPr>
              <w:t xml:space="preserve"> </w:t>
            </w:r>
            <w:r>
              <w:t>лица:</w:t>
            </w:r>
          </w:p>
        </w:tc>
        <w:tc>
          <w:tcPr>
            <w:tcW w:w="5814" w:type="dxa"/>
            <w:gridSpan w:val="4"/>
          </w:tcPr>
          <w:p w14:paraId="631E9CA2" w14:textId="77777777" w:rsidR="00AF5FAB" w:rsidRDefault="00AF5FAB">
            <w:pPr>
              <w:pStyle w:val="TableParagraph"/>
              <w:rPr>
                <w:sz w:val="20"/>
              </w:rPr>
            </w:pPr>
          </w:p>
        </w:tc>
      </w:tr>
      <w:tr w:rsidR="00AF5FAB" w14:paraId="7573B04C" w14:textId="77777777">
        <w:trPr>
          <w:trHeight w:val="3276"/>
        </w:trPr>
        <w:tc>
          <w:tcPr>
            <w:tcW w:w="4213" w:type="dxa"/>
            <w:gridSpan w:val="3"/>
          </w:tcPr>
          <w:p w14:paraId="14360A64" w14:textId="77777777" w:rsidR="00AF5FAB" w:rsidRDefault="000C692E">
            <w:pPr>
              <w:pStyle w:val="TableParagraph"/>
              <w:spacing w:before="1" w:line="259" w:lineRule="auto"/>
              <w:ind w:left="107" w:right="165"/>
            </w:pPr>
            <w:r>
              <w:lastRenderedPageBreak/>
              <w:t>Выполнение работ по разработке</w:t>
            </w:r>
            <w:r>
              <w:rPr>
                <w:spacing w:val="1"/>
              </w:rPr>
              <w:t xml:space="preserve"> </w:t>
            </w:r>
            <w:r>
              <w:t>продукции с использованием результатов</w:t>
            </w:r>
            <w:r>
              <w:rPr>
                <w:spacing w:val="-52"/>
              </w:rPr>
              <w:t xml:space="preserve"> </w:t>
            </w:r>
            <w:r>
              <w:t>научно-технических и технологических</w:t>
            </w:r>
            <w:r>
              <w:rPr>
                <w:spacing w:val="1"/>
              </w:rPr>
              <w:t xml:space="preserve"> </w:t>
            </w:r>
            <w:r>
              <w:t>исследований</w:t>
            </w:r>
            <w:r>
              <w:rPr>
                <w:spacing w:val="-1"/>
              </w:rPr>
              <w:t xml:space="preserve"> </w:t>
            </w:r>
            <w:r>
              <w:t>(собственных</w:t>
            </w:r>
            <w:r>
              <w:rPr>
                <w:spacing w:val="1"/>
              </w:rPr>
              <w:t xml:space="preserve"> </w:t>
            </w:r>
            <w:r>
              <w:t>и/или</w:t>
            </w:r>
            <w:r>
              <w:rPr>
                <w:spacing w:val="1"/>
              </w:rPr>
              <w:t xml:space="preserve"> </w:t>
            </w:r>
            <w:r>
              <w:t>легитимно полученных или</w:t>
            </w:r>
            <w:r>
              <w:rPr>
                <w:spacing w:val="1"/>
              </w:rPr>
              <w:t xml:space="preserve"> </w:t>
            </w:r>
            <w:r>
              <w:t>приобретенных), включая информацию о</w:t>
            </w:r>
            <w:r>
              <w:rPr>
                <w:spacing w:val="-52"/>
              </w:rPr>
              <w:t xml:space="preserve"> </w:t>
            </w:r>
            <w:r>
              <w:t>создании MVP и (или) доведению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  <w:r>
              <w:rPr>
                <w:spacing w:val="-1"/>
              </w:rPr>
              <w:t xml:space="preserve"> </w:t>
            </w:r>
            <w:r>
              <w:t>до уровня</w:t>
            </w:r>
            <w:r>
              <w:rPr>
                <w:spacing w:val="-3"/>
              </w:rPr>
              <w:t xml:space="preserve"> </w:t>
            </w:r>
            <w:r>
              <w:t>TRL 31 и</w:t>
            </w:r>
          </w:p>
          <w:p w14:paraId="78395420" w14:textId="77777777" w:rsidR="00AF5FAB" w:rsidRDefault="000C692E">
            <w:pPr>
              <w:pStyle w:val="TableParagraph"/>
              <w:spacing w:line="259" w:lineRule="auto"/>
              <w:ind w:left="107" w:right="89"/>
            </w:pPr>
            <w:r>
              <w:t>обоснование возможности разработки</w:t>
            </w:r>
            <w:r>
              <w:rPr>
                <w:spacing w:val="1"/>
              </w:rPr>
              <w:t xml:space="preserve"> </w:t>
            </w:r>
            <w:r>
              <w:t>MVP / достижения уровня TRL 3 в рамках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договора</w:t>
            </w:r>
            <w:r>
              <w:rPr>
                <w:spacing w:val="-2"/>
              </w:rPr>
              <w:t xml:space="preserve"> </w:t>
            </w:r>
            <w:r>
              <w:t>гранта:</w:t>
            </w:r>
          </w:p>
        </w:tc>
        <w:tc>
          <w:tcPr>
            <w:tcW w:w="5816" w:type="dxa"/>
            <w:gridSpan w:val="4"/>
          </w:tcPr>
          <w:p w14:paraId="4A5D3980" w14:textId="77777777" w:rsidR="00AF5FAB" w:rsidRDefault="00AF5FAB">
            <w:pPr>
              <w:pStyle w:val="TableParagraph"/>
            </w:pPr>
          </w:p>
        </w:tc>
      </w:tr>
      <w:tr w:rsidR="00AF5FAB" w14:paraId="12106165" w14:textId="77777777">
        <w:trPr>
          <w:trHeight w:val="1910"/>
        </w:trPr>
        <w:tc>
          <w:tcPr>
            <w:tcW w:w="4213" w:type="dxa"/>
            <w:gridSpan w:val="3"/>
          </w:tcPr>
          <w:p w14:paraId="723F5AC7" w14:textId="77777777" w:rsidR="00AF5FAB" w:rsidRDefault="000C692E">
            <w:pPr>
              <w:pStyle w:val="TableParagraph"/>
              <w:spacing w:before="1" w:line="259" w:lineRule="auto"/>
              <w:ind w:left="107" w:right="217"/>
            </w:pPr>
            <w:r>
              <w:t>Выполнение работ по уточнению</w:t>
            </w:r>
            <w:r>
              <w:rPr>
                <w:spacing w:val="1"/>
              </w:rPr>
              <w:t xml:space="preserve"> </w:t>
            </w:r>
            <w:r>
              <w:t>параметров продукции, «формирование»</w:t>
            </w:r>
            <w:r>
              <w:rPr>
                <w:spacing w:val="-52"/>
              </w:rPr>
              <w:t xml:space="preserve"> </w:t>
            </w:r>
            <w:r>
              <w:t>рынка</w:t>
            </w:r>
            <w:r>
              <w:rPr>
                <w:spacing w:val="-3"/>
              </w:rPr>
              <w:t xml:space="preserve"> </w:t>
            </w:r>
            <w:r>
              <w:t>быта</w:t>
            </w:r>
            <w:r>
              <w:rPr>
                <w:spacing w:val="-3"/>
              </w:rPr>
              <w:t xml:space="preserve"> </w:t>
            </w:r>
            <w:r>
              <w:t>(взаимодействие с</w:t>
            </w:r>
          </w:p>
          <w:p w14:paraId="038A7836" w14:textId="77777777" w:rsidR="00AF5FAB" w:rsidRDefault="000C692E">
            <w:pPr>
              <w:pStyle w:val="TableParagraph"/>
              <w:spacing w:line="259" w:lineRule="auto"/>
              <w:ind w:left="107" w:right="369"/>
            </w:pPr>
            <w:r>
              <w:t>потенциальным покупателем, проверка</w:t>
            </w:r>
            <w:r>
              <w:rPr>
                <w:spacing w:val="-52"/>
              </w:rPr>
              <w:t xml:space="preserve"> </w:t>
            </w:r>
            <w:r>
              <w:t>гипотез, анализ информационных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-2"/>
              </w:rPr>
              <w:t xml:space="preserve"> </w:t>
            </w:r>
            <w:r>
              <w:t>и т.п.):</w:t>
            </w:r>
          </w:p>
        </w:tc>
        <w:tc>
          <w:tcPr>
            <w:tcW w:w="5816" w:type="dxa"/>
            <w:gridSpan w:val="4"/>
          </w:tcPr>
          <w:p w14:paraId="72326317" w14:textId="77777777" w:rsidR="00AF5FAB" w:rsidRDefault="00AF5FAB">
            <w:pPr>
              <w:pStyle w:val="TableParagraph"/>
            </w:pPr>
          </w:p>
        </w:tc>
      </w:tr>
      <w:tr w:rsidR="00AF5FAB" w14:paraId="2CE2B113" w14:textId="77777777">
        <w:trPr>
          <w:trHeight w:val="618"/>
        </w:trPr>
        <w:tc>
          <w:tcPr>
            <w:tcW w:w="4213" w:type="dxa"/>
            <w:gridSpan w:val="3"/>
          </w:tcPr>
          <w:p w14:paraId="197512DF" w14:textId="77777777" w:rsidR="00AF5FAB" w:rsidRDefault="000C692E">
            <w:pPr>
              <w:pStyle w:val="TableParagraph"/>
              <w:spacing w:before="1"/>
              <w:ind w:left="107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производства</w:t>
            </w:r>
            <w:r>
              <w:rPr>
                <w:spacing w:val="-5"/>
              </w:rPr>
              <w:t xml:space="preserve"> </w:t>
            </w:r>
            <w:r>
              <w:t>продукции:</w:t>
            </w:r>
          </w:p>
        </w:tc>
        <w:tc>
          <w:tcPr>
            <w:tcW w:w="5816" w:type="dxa"/>
            <w:gridSpan w:val="4"/>
          </w:tcPr>
          <w:p w14:paraId="3B61AAD0" w14:textId="77777777" w:rsidR="00AF5FAB" w:rsidRDefault="00AF5FAB">
            <w:pPr>
              <w:pStyle w:val="TableParagraph"/>
            </w:pPr>
          </w:p>
        </w:tc>
      </w:tr>
      <w:tr w:rsidR="00AF5FAB" w14:paraId="39733C30" w14:textId="77777777">
        <w:trPr>
          <w:trHeight w:val="616"/>
        </w:trPr>
        <w:tc>
          <w:tcPr>
            <w:tcW w:w="4213" w:type="dxa"/>
            <w:gridSpan w:val="3"/>
          </w:tcPr>
          <w:p w14:paraId="0FAFF2A2" w14:textId="77777777" w:rsidR="00AF5FAB" w:rsidRDefault="000C692E">
            <w:pPr>
              <w:pStyle w:val="TableParagraph"/>
              <w:spacing w:before="1"/>
              <w:ind w:left="107"/>
            </w:pPr>
            <w:r>
              <w:t>Реализация</w:t>
            </w:r>
            <w:r>
              <w:rPr>
                <w:spacing w:val="-6"/>
              </w:rPr>
              <w:t xml:space="preserve"> </w:t>
            </w:r>
            <w:r>
              <w:t>продукции:</w:t>
            </w:r>
          </w:p>
        </w:tc>
        <w:tc>
          <w:tcPr>
            <w:tcW w:w="5816" w:type="dxa"/>
            <w:gridSpan w:val="4"/>
          </w:tcPr>
          <w:p w14:paraId="6BFBE453" w14:textId="77777777" w:rsidR="00AF5FAB" w:rsidRDefault="00AF5FAB">
            <w:pPr>
              <w:pStyle w:val="TableParagraph"/>
            </w:pPr>
          </w:p>
        </w:tc>
      </w:tr>
      <w:tr w:rsidR="00AF5FAB" w14:paraId="12E4570F" w14:textId="77777777">
        <w:trPr>
          <w:trHeight w:val="981"/>
        </w:trPr>
        <w:tc>
          <w:tcPr>
            <w:tcW w:w="10029" w:type="dxa"/>
            <w:gridSpan w:val="7"/>
          </w:tcPr>
          <w:p w14:paraId="14D8D6FB" w14:textId="77777777" w:rsidR="00AF5FAB" w:rsidRDefault="000C692E">
            <w:pPr>
              <w:pStyle w:val="TableParagraph"/>
              <w:spacing w:before="121"/>
              <w:ind w:left="709" w:right="70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ФИНАНСОВЫЙ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ПЛАН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ПРОЕКТА</w:t>
            </w:r>
          </w:p>
          <w:p w14:paraId="5DBC10FB" w14:textId="77777777" w:rsidR="00AF5FAB" w:rsidRDefault="000C692E">
            <w:pPr>
              <w:pStyle w:val="TableParagraph"/>
              <w:spacing w:before="54"/>
              <w:ind w:left="709" w:right="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</w:tr>
      <w:tr w:rsidR="00AF5FAB" w14:paraId="1FDC5A1D" w14:textId="77777777">
        <w:trPr>
          <w:trHeight w:val="619"/>
        </w:trPr>
        <w:tc>
          <w:tcPr>
            <w:tcW w:w="4213" w:type="dxa"/>
            <w:gridSpan w:val="3"/>
          </w:tcPr>
          <w:p w14:paraId="5CECA72D" w14:textId="77777777" w:rsidR="00AF5FAB" w:rsidRDefault="000C692E">
            <w:pPr>
              <w:pStyle w:val="TableParagraph"/>
              <w:spacing w:before="1"/>
              <w:ind w:left="107"/>
            </w:pPr>
            <w:r>
              <w:t>Доходы:</w:t>
            </w:r>
          </w:p>
        </w:tc>
        <w:tc>
          <w:tcPr>
            <w:tcW w:w="5816" w:type="dxa"/>
            <w:gridSpan w:val="4"/>
          </w:tcPr>
          <w:p w14:paraId="7DD6432F" w14:textId="77777777" w:rsidR="00AF5FAB" w:rsidRDefault="00AF5FAB">
            <w:pPr>
              <w:pStyle w:val="TableParagraph"/>
            </w:pPr>
          </w:p>
        </w:tc>
      </w:tr>
      <w:tr w:rsidR="00AF5FAB" w14:paraId="6BD64CAA" w14:textId="77777777">
        <w:trPr>
          <w:trHeight w:val="618"/>
        </w:trPr>
        <w:tc>
          <w:tcPr>
            <w:tcW w:w="4213" w:type="dxa"/>
            <w:gridSpan w:val="3"/>
          </w:tcPr>
          <w:p w14:paraId="6379BDB6" w14:textId="77777777" w:rsidR="00AF5FAB" w:rsidRDefault="000C692E">
            <w:pPr>
              <w:pStyle w:val="TableParagraph"/>
              <w:spacing w:before="1"/>
              <w:ind w:left="107"/>
            </w:pPr>
            <w:r>
              <w:t>Расходы:</w:t>
            </w:r>
          </w:p>
        </w:tc>
        <w:tc>
          <w:tcPr>
            <w:tcW w:w="5816" w:type="dxa"/>
            <w:gridSpan w:val="4"/>
          </w:tcPr>
          <w:p w14:paraId="506FCB47" w14:textId="77777777" w:rsidR="00AF5FAB" w:rsidRDefault="00AF5FAB">
            <w:pPr>
              <w:pStyle w:val="TableParagraph"/>
            </w:pPr>
          </w:p>
        </w:tc>
      </w:tr>
      <w:tr w:rsidR="00AF5FAB" w14:paraId="4085351F" w14:textId="77777777">
        <w:trPr>
          <w:trHeight w:val="2455"/>
        </w:trPr>
        <w:tc>
          <w:tcPr>
            <w:tcW w:w="4213" w:type="dxa"/>
            <w:gridSpan w:val="3"/>
          </w:tcPr>
          <w:p w14:paraId="174808DA" w14:textId="77777777" w:rsidR="00AF5FAB" w:rsidRDefault="000C692E">
            <w:pPr>
              <w:pStyle w:val="TableParagraph"/>
              <w:spacing w:before="1" w:line="256" w:lineRule="auto"/>
              <w:ind w:left="107" w:right="516"/>
            </w:pPr>
            <w:r>
              <w:t>Источники привлечения ресурсов для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стартап-проекта</w:t>
            </w:r>
            <w:r>
              <w:rPr>
                <w:spacing w:val="-1"/>
              </w:rPr>
              <w:t xml:space="preserve"> </w:t>
            </w:r>
            <w:r>
              <w:t>после</w:t>
            </w:r>
          </w:p>
          <w:p w14:paraId="418846AC" w14:textId="77777777" w:rsidR="00AF5FAB" w:rsidRDefault="000C692E">
            <w:pPr>
              <w:pStyle w:val="TableParagraph"/>
              <w:spacing w:before="3" w:line="259" w:lineRule="auto"/>
              <w:ind w:left="107" w:right="821"/>
            </w:pPr>
            <w:r>
              <w:t>завершения договора гранта и</w:t>
            </w:r>
            <w:r>
              <w:rPr>
                <w:spacing w:val="1"/>
              </w:rPr>
              <w:t xml:space="preserve"> </w:t>
            </w:r>
            <w:r>
              <w:t>обоснование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выбора</w:t>
            </w:r>
            <w:r>
              <w:rPr>
                <w:spacing w:val="-2"/>
              </w:rPr>
              <w:t xml:space="preserve"> </w:t>
            </w:r>
            <w:r>
              <w:t>(грантовая</w:t>
            </w:r>
          </w:p>
          <w:p w14:paraId="240C0629" w14:textId="77777777" w:rsidR="00AF5FAB" w:rsidRDefault="000C692E">
            <w:pPr>
              <w:pStyle w:val="TableParagraph"/>
              <w:spacing w:before="1" w:line="259" w:lineRule="auto"/>
              <w:ind w:left="107" w:right="108"/>
            </w:pPr>
            <w:r>
              <w:t>поддержка</w:t>
            </w:r>
            <w:r>
              <w:rPr>
                <w:spacing w:val="-5"/>
              </w:rPr>
              <w:t xml:space="preserve"> </w:t>
            </w:r>
            <w:r>
              <w:t>Фонда</w:t>
            </w:r>
            <w:r>
              <w:rPr>
                <w:spacing w:val="-6"/>
              </w:rPr>
              <w:t xml:space="preserve"> </w:t>
            </w:r>
            <w:r>
              <w:t>содействия</w:t>
            </w:r>
            <w:r>
              <w:rPr>
                <w:spacing w:val="-6"/>
              </w:rPr>
              <w:t xml:space="preserve"> </w:t>
            </w:r>
            <w:r>
              <w:t>инновациям</w:t>
            </w:r>
            <w:r>
              <w:rPr>
                <w:spacing w:val="-52"/>
              </w:rPr>
              <w:t xml:space="preserve"> </w:t>
            </w:r>
            <w:r>
              <w:t>или других институтов развития,</w:t>
            </w:r>
            <w:r>
              <w:rPr>
                <w:spacing w:val="1"/>
              </w:rPr>
              <w:t xml:space="preserve"> </w:t>
            </w:r>
            <w:r>
              <w:t>привлечение</w:t>
            </w:r>
            <w:r>
              <w:rPr>
                <w:spacing w:val="-1"/>
              </w:rPr>
              <w:t xml:space="preserve"> </w:t>
            </w:r>
            <w:r>
              <w:t>кредитных</w:t>
            </w:r>
            <w:r>
              <w:rPr>
                <w:spacing w:val="-3"/>
              </w:rPr>
              <w:t xml:space="preserve"> </w:t>
            </w:r>
            <w:r>
              <w:t>средств,</w:t>
            </w:r>
          </w:p>
          <w:p w14:paraId="7C5505EB" w14:textId="77777777" w:rsidR="00AF5FAB" w:rsidRDefault="000C692E">
            <w:pPr>
              <w:pStyle w:val="TableParagraph"/>
              <w:spacing w:line="252" w:lineRule="exact"/>
              <w:ind w:left="107"/>
            </w:pPr>
            <w:r>
              <w:t>венчурных</w:t>
            </w:r>
            <w:r>
              <w:rPr>
                <w:spacing w:val="-2"/>
              </w:rPr>
              <w:t xml:space="preserve"> </w:t>
            </w:r>
            <w:r>
              <w:t>инвестиций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др.):</w:t>
            </w:r>
          </w:p>
        </w:tc>
        <w:tc>
          <w:tcPr>
            <w:tcW w:w="5816" w:type="dxa"/>
            <w:gridSpan w:val="4"/>
          </w:tcPr>
          <w:p w14:paraId="64D0FCF5" w14:textId="77777777" w:rsidR="00AF5FAB" w:rsidRDefault="00AF5FAB">
            <w:pPr>
              <w:pStyle w:val="TableParagraph"/>
            </w:pPr>
          </w:p>
        </w:tc>
      </w:tr>
      <w:tr w:rsidR="00AF5FAB" w14:paraId="12E9AF0C" w14:textId="77777777">
        <w:trPr>
          <w:trHeight w:val="664"/>
        </w:trPr>
        <w:tc>
          <w:tcPr>
            <w:tcW w:w="10029" w:type="dxa"/>
            <w:gridSpan w:val="7"/>
          </w:tcPr>
          <w:p w14:paraId="5153B23D" w14:textId="77777777" w:rsidR="00AF5FAB" w:rsidRDefault="000C692E">
            <w:pPr>
              <w:pStyle w:val="TableParagraph"/>
              <w:spacing w:before="241"/>
              <w:ind w:left="581"/>
              <w:rPr>
                <w:b/>
                <w:sz w:val="32"/>
              </w:rPr>
            </w:pPr>
            <w:r>
              <w:rPr>
                <w:b/>
                <w:sz w:val="32"/>
              </w:rPr>
              <w:t>ПЕРЕЧЕНЬ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ПЛАНИРУЕМЫХ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РАБОТ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ДЕТАЛИЗАЦИЕЙ</w:t>
            </w:r>
          </w:p>
        </w:tc>
      </w:tr>
      <w:tr w:rsidR="00AF5FAB" w14:paraId="062C569A" w14:textId="77777777">
        <w:trPr>
          <w:trHeight w:val="618"/>
        </w:trPr>
        <w:tc>
          <w:tcPr>
            <w:tcW w:w="10029" w:type="dxa"/>
            <w:gridSpan w:val="7"/>
          </w:tcPr>
          <w:p w14:paraId="29ED0D84" w14:textId="77777777" w:rsidR="00AF5FAB" w:rsidRDefault="000C692E">
            <w:pPr>
              <w:pStyle w:val="TableParagraph"/>
              <w:spacing w:before="121"/>
              <w:ind w:left="107"/>
            </w:pPr>
            <w:r>
              <w:t>Этап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(длительность –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месяца)</w:t>
            </w:r>
          </w:p>
        </w:tc>
      </w:tr>
      <w:tr w:rsidR="00AF5FAB" w14:paraId="02BD8B63" w14:textId="77777777">
        <w:trPr>
          <w:trHeight w:val="237"/>
        </w:trPr>
        <w:tc>
          <w:tcPr>
            <w:tcW w:w="10029" w:type="dxa"/>
            <w:gridSpan w:val="7"/>
            <w:tcBorders>
              <w:bottom w:val="double" w:sz="1" w:space="0" w:color="000000"/>
            </w:tcBorders>
          </w:tcPr>
          <w:p w14:paraId="6E02F6A8" w14:textId="77777777" w:rsidR="00AF5FAB" w:rsidRDefault="00AF5FAB">
            <w:pPr>
              <w:pStyle w:val="TableParagraph"/>
              <w:rPr>
                <w:sz w:val="16"/>
              </w:rPr>
            </w:pPr>
          </w:p>
        </w:tc>
      </w:tr>
      <w:tr w:rsidR="00AF5FAB" w14:paraId="3DD0E780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1" w:space="0" w:color="000000"/>
            </w:tcBorders>
          </w:tcPr>
          <w:p w14:paraId="3C990E49" w14:textId="77777777" w:rsidR="00AF5FAB" w:rsidRDefault="00AF5FAB">
            <w:pPr>
              <w:pStyle w:val="TableParagraph"/>
            </w:pPr>
          </w:p>
        </w:tc>
        <w:tc>
          <w:tcPr>
            <w:tcW w:w="26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6C5DEA3" w14:textId="77777777" w:rsidR="00AF5FAB" w:rsidRDefault="000C692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</w:tcPr>
          <w:p w14:paraId="7FFAF511" w14:textId="77777777" w:rsidR="00AF5FAB" w:rsidRDefault="000C692E"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1" w:space="0" w:color="000000"/>
              <w:left w:val="double" w:sz="2" w:space="0" w:color="000000"/>
              <w:bottom w:val="double" w:sz="1" w:space="0" w:color="000000"/>
              <w:right w:val="double" w:sz="1" w:space="0" w:color="000000"/>
            </w:tcBorders>
          </w:tcPr>
          <w:p w14:paraId="599895EB" w14:textId="77777777" w:rsidR="00AF5FAB" w:rsidRDefault="000C692E">
            <w:pPr>
              <w:pStyle w:val="TableParagraph"/>
              <w:spacing w:before="23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DBC453E" w14:textId="77777777" w:rsidR="00AF5FAB" w:rsidRDefault="000C692E">
            <w:pPr>
              <w:pStyle w:val="TableParagraph"/>
              <w:spacing w:before="23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1" w:space="0" w:color="000000"/>
            </w:tcBorders>
          </w:tcPr>
          <w:p w14:paraId="4AB93271" w14:textId="77777777" w:rsidR="00AF5FAB" w:rsidRDefault="00AF5FAB">
            <w:pPr>
              <w:pStyle w:val="TableParagraph"/>
            </w:pPr>
          </w:p>
        </w:tc>
      </w:tr>
      <w:tr w:rsidR="00AF5FAB" w14:paraId="4BB9C9CC" w14:textId="77777777">
        <w:trPr>
          <w:trHeight w:val="331"/>
        </w:trPr>
        <w:tc>
          <w:tcPr>
            <w:tcW w:w="131" w:type="dxa"/>
            <w:tcBorders>
              <w:top w:val="nil"/>
              <w:right w:val="double" w:sz="1" w:space="0" w:color="000000"/>
            </w:tcBorders>
          </w:tcPr>
          <w:p w14:paraId="124DFA29" w14:textId="77777777" w:rsidR="00AF5FAB" w:rsidRDefault="00AF5FAB">
            <w:pPr>
              <w:pStyle w:val="TableParagraph"/>
            </w:pPr>
          </w:p>
        </w:tc>
        <w:tc>
          <w:tcPr>
            <w:tcW w:w="2672" w:type="dxa"/>
            <w:tcBorders>
              <w:top w:val="double" w:sz="1" w:space="0" w:color="000000"/>
              <w:left w:val="double" w:sz="1" w:space="0" w:color="000000"/>
              <w:bottom w:val="thickThinMediumGap" w:sz="4" w:space="0" w:color="000000"/>
              <w:right w:val="double" w:sz="1" w:space="0" w:color="000000"/>
            </w:tcBorders>
          </w:tcPr>
          <w:p w14:paraId="5482B682" w14:textId="77777777" w:rsidR="00AF5FAB" w:rsidRDefault="00AF5FAB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1" w:space="0" w:color="000000"/>
              <w:left w:val="double" w:sz="1" w:space="0" w:color="000000"/>
              <w:bottom w:val="thickThinMediumGap" w:sz="4" w:space="0" w:color="000000"/>
              <w:right w:val="double" w:sz="2" w:space="0" w:color="000000"/>
            </w:tcBorders>
          </w:tcPr>
          <w:p w14:paraId="35A07B3C" w14:textId="77777777" w:rsidR="00AF5FAB" w:rsidRDefault="00AF5FAB">
            <w:pPr>
              <w:pStyle w:val="TableParagraph"/>
            </w:pPr>
          </w:p>
        </w:tc>
        <w:tc>
          <w:tcPr>
            <w:tcW w:w="2077" w:type="dxa"/>
            <w:tcBorders>
              <w:top w:val="double" w:sz="1" w:space="0" w:color="000000"/>
              <w:left w:val="double" w:sz="2" w:space="0" w:color="000000"/>
              <w:bottom w:val="thickThinMediumGap" w:sz="4" w:space="0" w:color="000000"/>
              <w:right w:val="double" w:sz="1" w:space="0" w:color="000000"/>
            </w:tcBorders>
          </w:tcPr>
          <w:p w14:paraId="68A476C0" w14:textId="77777777" w:rsidR="00AF5FAB" w:rsidRDefault="00AF5FAB">
            <w:pPr>
              <w:pStyle w:val="TableParagraph"/>
            </w:pPr>
          </w:p>
        </w:tc>
        <w:tc>
          <w:tcPr>
            <w:tcW w:w="2568" w:type="dxa"/>
            <w:tcBorders>
              <w:top w:val="double" w:sz="1" w:space="0" w:color="000000"/>
              <w:left w:val="double" w:sz="1" w:space="0" w:color="000000"/>
              <w:bottom w:val="thickThinMediumGap" w:sz="4" w:space="0" w:color="000000"/>
              <w:right w:val="double" w:sz="1" w:space="0" w:color="000000"/>
            </w:tcBorders>
          </w:tcPr>
          <w:p w14:paraId="086C884F" w14:textId="77777777" w:rsidR="00AF5FAB" w:rsidRDefault="00AF5FAB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1" w:space="0" w:color="000000"/>
            </w:tcBorders>
          </w:tcPr>
          <w:p w14:paraId="46B5E909" w14:textId="77777777" w:rsidR="00AF5FAB" w:rsidRDefault="00AF5FAB">
            <w:pPr>
              <w:rPr>
                <w:sz w:val="2"/>
                <w:szCs w:val="2"/>
              </w:rPr>
            </w:pPr>
          </w:p>
        </w:tc>
      </w:tr>
      <w:tr w:rsidR="00AF5FAB" w14:paraId="01A6E5BF" w14:textId="77777777">
        <w:trPr>
          <w:trHeight w:val="631"/>
        </w:trPr>
        <w:tc>
          <w:tcPr>
            <w:tcW w:w="10029" w:type="dxa"/>
            <w:gridSpan w:val="7"/>
            <w:tcBorders>
              <w:top w:val="nil"/>
            </w:tcBorders>
          </w:tcPr>
          <w:p w14:paraId="317F748C" w14:textId="77777777" w:rsidR="00AF5FAB" w:rsidRDefault="000C692E">
            <w:pPr>
              <w:pStyle w:val="TableParagraph"/>
              <w:spacing w:before="136"/>
              <w:ind w:left="107"/>
            </w:pPr>
            <w:r>
              <w:t>Этап</w:t>
            </w:r>
            <w:r>
              <w:rPr>
                <w:spacing w:val="-1"/>
              </w:rPr>
              <w:t xml:space="preserve"> </w:t>
            </w:r>
            <w:r>
              <w:t>2 (длительность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месяцев)</w:t>
            </w:r>
          </w:p>
        </w:tc>
      </w:tr>
      <w:tr w:rsidR="00AF5FAB" w14:paraId="545B31A3" w14:textId="77777777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14:paraId="7AC87D6A" w14:textId="77777777" w:rsidR="00AF5FAB" w:rsidRDefault="00AF5FAB">
            <w:pPr>
              <w:pStyle w:val="TableParagraph"/>
              <w:rPr>
                <w:sz w:val="6"/>
              </w:rPr>
            </w:pPr>
          </w:p>
        </w:tc>
        <w:tc>
          <w:tcPr>
            <w:tcW w:w="9744" w:type="dxa"/>
            <w:gridSpan w:val="5"/>
            <w:tcBorders>
              <w:left w:val="nil"/>
              <w:bottom w:val="double" w:sz="1" w:space="0" w:color="000000"/>
              <w:right w:val="nil"/>
            </w:tcBorders>
          </w:tcPr>
          <w:p w14:paraId="78805214" w14:textId="77777777" w:rsidR="00AF5FAB" w:rsidRDefault="00AF5FAB">
            <w:pPr>
              <w:pStyle w:val="TableParagraph"/>
              <w:rPr>
                <w:sz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14:paraId="6DD9B755" w14:textId="77777777" w:rsidR="00AF5FAB" w:rsidRDefault="00AF5FAB">
            <w:pPr>
              <w:pStyle w:val="TableParagraph"/>
              <w:rPr>
                <w:sz w:val="6"/>
              </w:rPr>
            </w:pPr>
          </w:p>
        </w:tc>
      </w:tr>
      <w:tr w:rsidR="00AF5FAB" w14:paraId="170AF666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1" w:space="0" w:color="000000"/>
            </w:tcBorders>
          </w:tcPr>
          <w:p w14:paraId="498C1A7F" w14:textId="77777777" w:rsidR="00AF5FAB" w:rsidRDefault="00AF5FAB">
            <w:pPr>
              <w:pStyle w:val="TableParagraph"/>
            </w:pPr>
          </w:p>
        </w:tc>
        <w:tc>
          <w:tcPr>
            <w:tcW w:w="26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EE163A3" w14:textId="77777777" w:rsidR="00AF5FAB" w:rsidRDefault="000C692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7B83477" w14:textId="77777777" w:rsidR="00AF5FAB" w:rsidRDefault="000C692E">
            <w:pPr>
              <w:pStyle w:val="TableParagraph"/>
              <w:spacing w:before="23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0C18151" w14:textId="77777777" w:rsidR="00AF5FAB" w:rsidRDefault="000C692E">
            <w:pPr>
              <w:pStyle w:val="TableParagraph"/>
              <w:spacing w:before="23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A8AA9DD" w14:textId="77777777" w:rsidR="00AF5FAB" w:rsidRDefault="000C692E">
            <w:pPr>
              <w:pStyle w:val="TableParagraph"/>
              <w:spacing w:before="23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1" w:space="0" w:color="000000"/>
            </w:tcBorders>
          </w:tcPr>
          <w:p w14:paraId="54A347EB" w14:textId="77777777" w:rsidR="00AF5FAB" w:rsidRDefault="00AF5FAB">
            <w:pPr>
              <w:pStyle w:val="TableParagraph"/>
            </w:pPr>
          </w:p>
        </w:tc>
      </w:tr>
      <w:tr w:rsidR="00AF5FAB" w14:paraId="5039DC89" w14:textId="77777777">
        <w:trPr>
          <w:trHeight w:val="319"/>
        </w:trPr>
        <w:tc>
          <w:tcPr>
            <w:tcW w:w="131" w:type="dxa"/>
            <w:tcBorders>
              <w:top w:val="nil"/>
              <w:right w:val="double" w:sz="1" w:space="0" w:color="000000"/>
            </w:tcBorders>
          </w:tcPr>
          <w:p w14:paraId="1A9B7821" w14:textId="77777777" w:rsidR="00AF5FAB" w:rsidRDefault="00AF5FAB">
            <w:pPr>
              <w:pStyle w:val="TableParagraph"/>
            </w:pPr>
          </w:p>
        </w:tc>
        <w:tc>
          <w:tcPr>
            <w:tcW w:w="2672" w:type="dxa"/>
            <w:tcBorders>
              <w:top w:val="double" w:sz="1" w:space="0" w:color="000000"/>
              <w:left w:val="double" w:sz="1" w:space="0" w:color="000000"/>
              <w:bottom w:val="triple" w:sz="4" w:space="0" w:color="000000"/>
              <w:right w:val="double" w:sz="1" w:space="0" w:color="000000"/>
            </w:tcBorders>
          </w:tcPr>
          <w:p w14:paraId="595C51FE" w14:textId="77777777" w:rsidR="00AF5FAB" w:rsidRDefault="00AF5FAB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1" w:space="0" w:color="000000"/>
              <w:left w:val="double" w:sz="1" w:space="0" w:color="000000"/>
              <w:bottom w:val="triple" w:sz="4" w:space="0" w:color="000000"/>
              <w:right w:val="double" w:sz="1" w:space="0" w:color="000000"/>
            </w:tcBorders>
          </w:tcPr>
          <w:p w14:paraId="45C26C78" w14:textId="77777777" w:rsidR="00AF5FAB" w:rsidRDefault="00AF5FAB">
            <w:pPr>
              <w:pStyle w:val="TableParagraph"/>
            </w:pPr>
          </w:p>
        </w:tc>
        <w:tc>
          <w:tcPr>
            <w:tcW w:w="2077" w:type="dxa"/>
            <w:tcBorders>
              <w:top w:val="double" w:sz="1" w:space="0" w:color="000000"/>
              <w:left w:val="double" w:sz="1" w:space="0" w:color="000000"/>
              <w:bottom w:val="triple" w:sz="4" w:space="0" w:color="000000"/>
              <w:right w:val="double" w:sz="1" w:space="0" w:color="000000"/>
            </w:tcBorders>
          </w:tcPr>
          <w:p w14:paraId="4EC80059" w14:textId="77777777" w:rsidR="00AF5FAB" w:rsidRDefault="00AF5FAB">
            <w:pPr>
              <w:pStyle w:val="TableParagraph"/>
            </w:pPr>
          </w:p>
        </w:tc>
        <w:tc>
          <w:tcPr>
            <w:tcW w:w="2568" w:type="dxa"/>
            <w:tcBorders>
              <w:top w:val="double" w:sz="1" w:space="0" w:color="000000"/>
              <w:left w:val="double" w:sz="1" w:space="0" w:color="000000"/>
              <w:bottom w:val="triple" w:sz="4" w:space="0" w:color="000000"/>
              <w:right w:val="double" w:sz="1" w:space="0" w:color="000000"/>
            </w:tcBorders>
          </w:tcPr>
          <w:p w14:paraId="69C23E7B" w14:textId="77777777" w:rsidR="00AF5FAB" w:rsidRDefault="00AF5FAB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1" w:space="0" w:color="000000"/>
            </w:tcBorders>
          </w:tcPr>
          <w:p w14:paraId="5BE3E0F4" w14:textId="77777777" w:rsidR="00AF5FAB" w:rsidRDefault="00AF5FAB">
            <w:pPr>
              <w:rPr>
                <w:sz w:val="2"/>
                <w:szCs w:val="2"/>
              </w:rPr>
            </w:pPr>
          </w:p>
        </w:tc>
      </w:tr>
    </w:tbl>
    <w:p w14:paraId="56CE6330" w14:textId="77777777" w:rsidR="00AF5FAB" w:rsidRDefault="00AF5FAB">
      <w:pPr>
        <w:rPr>
          <w:sz w:val="2"/>
          <w:szCs w:val="2"/>
        </w:rPr>
        <w:sectPr w:rsidR="00AF5FAB">
          <w:pgSz w:w="11910" w:h="16840"/>
          <w:pgMar w:top="400" w:right="2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AF5FAB" w14:paraId="4FB6C8DE" w14:textId="77777777">
        <w:trPr>
          <w:trHeight w:val="1084"/>
        </w:trPr>
        <w:tc>
          <w:tcPr>
            <w:tcW w:w="10027" w:type="dxa"/>
            <w:gridSpan w:val="2"/>
          </w:tcPr>
          <w:p w14:paraId="46C00619" w14:textId="77777777" w:rsidR="00AF5FAB" w:rsidRDefault="000C692E">
            <w:pPr>
              <w:pStyle w:val="TableParagraph"/>
              <w:spacing w:before="186" w:line="420" w:lineRule="atLeast"/>
              <w:ind w:left="2402" w:right="2017" w:hanging="358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ПОДДЕРЖКА ДРУГИХ ИНСТИТУТОВ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ИННОВАЦИОННОГО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РАЗВИТИЯ</w:t>
            </w:r>
          </w:p>
        </w:tc>
      </w:tr>
      <w:tr w:rsidR="00AF5FAB" w14:paraId="166DB955" w14:textId="77777777">
        <w:trPr>
          <w:trHeight w:val="619"/>
        </w:trPr>
        <w:tc>
          <w:tcPr>
            <w:tcW w:w="10027" w:type="dxa"/>
            <w:gridSpan w:val="2"/>
          </w:tcPr>
          <w:p w14:paraId="3244DA0B" w14:textId="77777777" w:rsidR="00AF5FAB" w:rsidRDefault="000C692E">
            <w:pPr>
              <w:pStyle w:val="TableParagraph"/>
              <w:spacing w:before="121"/>
              <w:ind w:left="107"/>
            </w:pPr>
            <w:r>
              <w:t>Опыт</w:t>
            </w:r>
            <w:r>
              <w:rPr>
                <w:spacing w:val="-4"/>
              </w:rPr>
              <w:t xml:space="preserve"> </w:t>
            </w:r>
            <w:r>
              <w:t>взаимодействия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другими</w:t>
            </w:r>
            <w:r>
              <w:rPr>
                <w:spacing w:val="-3"/>
              </w:rPr>
              <w:t xml:space="preserve"> </w:t>
            </w:r>
            <w:r>
              <w:t>институтами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</w:p>
        </w:tc>
      </w:tr>
      <w:tr w:rsidR="00AF5FAB" w14:paraId="5E72390E" w14:textId="77777777">
        <w:trPr>
          <w:trHeight w:val="803"/>
        </w:trPr>
        <w:tc>
          <w:tcPr>
            <w:tcW w:w="4213" w:type="dxa"/>
          </w:tcPr>
          <w:p w14:paraId="0A6BA37C" w14:textId="77777777" w:rsidR="00AF5FAB" w:rsidRDefault="000C692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u w:val="thick"/>
              </w:rPr>
              <w:t>Платформа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НТИ</w:t>
            </w:r>
          </w:p>
        </w:tc>
        <w:tc>
          <w:tcPr>
            <w:tcW w:w="5814" w:type="dxa"/>
          </w:tcPr>
          <w:p w14:paraId="5E6B88F6" w14:textId="77777777" w:rsidR="00AF5FAB" w:rsidRDefault="00AF5FAB">
            <w:pPr>
              <w:pStyle w:val="TableParagraph"/>
            </w:pPr>
          </w:p>
        </w:tc>
      </w:tr>
      <w:tr w:rsidR="00AF5FAB" w14:paraId="7D505596" w14:textId="77777777">
        <w:trPr>
          <w:trHeight w:val="1638"/>
        </w:trPr>
        <w:tc>
          <w:tcPr>
            <w:tcW w:w="4213" w:type="dxa"/>
          </w:tcPr>
          <w:p w14:paraId="5F03B94F" w14:textId="77777777" w:rsidR="00AF5FAB" w:rsidRDefault="000C692E">
            <w:pPr>
              <w:pStyle w:val="TableParagraph"/>
              <w:spacing w:before="1" w:line="259" w:lineRule="auto"/>
              <w:ind w:left="107" w:right="241"/>
            </w:pPr>
            <w:r>
              <w:t>Участвовал ли кто-либо из членов</w:t>
            </w:r>
            <w:r>
              <w:rPr>
                <w:spacing w:val="1"/>
              </w:rPr>
              <w:t xml:space="preserve"> </w:t>
            </w:r>
            <w:r>
              <w:t>проектной команды в «Акселерационно-</w:t>
            </w:r>
            <w:r>
              <w:rPr>
                <w:spacing w:val="-52"/>
              </w:rPr>
              <w:t xml:space="preserve"> </w:t>
            </w:r>
            <w:r>
              <w:t>образовательных интенсивах по</w:t>
            </w:r>
            <w:r>
              <w:rPr>
                <w:spacing w:val="1"/>
              </w:rPr>
              <w:t xml:space="preserve"> </w:t>
            </w:r>
            <w:r>
              <w:t xml:space="preserve">формированию и </w:t>
            </w:r>
            <w:proofErr w:type="spellStart"/>
            <w:r>
              <w:t>преакселерации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команд»:</w:t>
            </w:r>
          </w:p>
        </w:tc>
        <w:tc>
          <w:tcPr>
            <w:tcW w:w="5814" w:type="dxa"/>
          </w:tcPr>
          <w:p w14:paraId="2CE8E2C4" w14:textId="77777777" w:rsidR="00AF5FAB" w:rsidRDefault="00AF5FAB">
            <w:pPr>
              <w:pStyle w:val="TableParagraph"/>
            </w:pPr>
          </w:p>
        </w:tc>
      </w:tr>
      <w:tr w:rsidR="00AF5FAB" w14:paraId="37C3CD15" w14:textId="77777777">
        <w:trPr>
          <w:trHeight w:val="1636"/>
        </w:trPr>
        <w:tc>
          <w:tcPr>
            <w:tcW w:w="4213" w:type="dxa"/>
          </w:tcPr>
          <w:p w14:paraId="0DF05A46" w14:textId="77777777" w:rsidR="00AF5FAB" w:rsidRDefault="000C692E">
            <w:pPr>
              <w:pStyle w:val="TableParagraph"/>
              <w:spacing w:before="1" w:line="259" w:lineRule="auto"/>
              <w:ind w:left="107" w:right="855"/>
            </w:pPr>
            <w:r>
              <w:t>Участвовал ли кто-либо из членов</w:t>
            </w:r>
            <w:r>
              <w:rPr>
                <w:spacing w:val="-52"/>
              </w:rPr>
              <w:t xml:space="preserve"> </w:t>
            </w:r>
            <w:r>
              <w:t>проектной</w:t>
            </w:r>
            <w:r>
              <w:rPr>
                <w:spacing w:val="-6"/>
              </w:rPr>
              <w:t xml:space="preserve"> </w:t>
            </w:r>
            <w:r>
              <w:t>команды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программах</w:t>
            </w:r>
          </w:p>
          <w:p w14:paraId="58C3EFCB" w14:textId="77777777" w:rsidR="00AF5FAB" w:rsidRDefault="000C692E">
            <w:pPr>
              <w:pStyle w:val="TableParagraph"/>
              <w:spacing w:line="251" w:lineRule="exact"/>
              <w:ind w:left="107"/>
            </w:pPr>
            <w:r>
              <w:t>«Диагностика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формирование</w:t>
            </w:r>
          </w:p>
          <w:p w14:paraId="6FD319B5" w14:textId="77777777" w:rsidR="00AF5FAB" w:rsidRDefault="000C692E">
            <w:pPr>
              <w:pStyle w:val="TableParagraph"/>
              <w:spacing w:before="21" w:line="259" w:lineRule="auto"/>
              <w:ind w:left="107" w:right="378"/>
            </w:pPr>
            <w:r>
              <w:t>компетентностного профиля человека /</w:t>
            </w:r>
            <w:r>
              <w:rPr>
                <w:spacing w:val="-52"/>
              </w:rPr>
              <w:t xml:space="preserve"> </w:t>
            </w:r>
            <w:r>
              <w:t>команды»:</w:t>
            </w:r>
          </w:p>
        </w:tc>
        <w:tc>
          <w:tcPr>
            <w:tcW w:w="5814" w:type="dxa"/>
          </w:tcPr>
          <w:p w14:paraId="108E223A" w14:textId="77777777" w:rsidR="00AF5FAB" w:rsidRDefault="00AF5FAB">
            <w:pPr>
              <w:pStyle w:val="TableParagraph"/>
            </w:pPr>
          </w:p>
        </w:tc>
      </w:tr>
      <w:tr w:rsidR="00AF5FAB" w14:paraId="77161BBE" w14:textId="77777777">
        <w:trPr>
          <w:trHeight w:val="1094"/>
        </w:trPr>
        <w:tc>
          <w:tcPr>
            <w:tcW w:w="4213" w:type="dxa"/>
          </w:tcPr>
          <w:p w14:paraId="6D9F7971" w14:textId="77777777" w:rsidR="00AF5FAB" w:rsidRDefault="000C692E">
            <w:pPr>
              <w:pStyle w:val="TableParagraph"/>
              <w:spacing w:before="3" w:line="259" w:lineRule="auto"/>
              <w:ind w:left="107" w:right="200"/>
            </w:pPr>
            <w:r>
              <w:t>Перечень членов проектной команды,</w:t>
            </w:r>
            <w:r>
              <w:rPr>
                <w:spacing w:val="1"/>
              </w:rPr>
              <w:t xml:space="preserve"> </w:t>
            </w:r>
            <w:r>
              <w:t>участвовавших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программах</w:t>
            </w:r>
            <w:r>
              <w:rPr>
                <w:spacing w:val="-3"/>
              </w:rPr>
              <w:t xml:space="preserve"> </w:t>
            </w:r>
            <w:proofErr w:type="spellStart"/>
            <w:r>
              <w:t>Leader</w:t>
            </w:r>
            <w:proofErr w:type="spellEnd"/>
            <w:r>
              <w:rPr>
                <w:spacing w:val="-1"/>
              </w:rPr>
              <w:t xml:space="preserve"> </w:t>
            </w:r>
            <w:r>
              <w:t>ID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АНО «Платформа НТИ»:</w:t>
            </w:r>
          </w:p>
        </w:tc>
        <w:tc>
          <w:tcPr>
            <w:tcW w:w="5814" w:type="dxa"/>
          </w:tcPr>
          <w:p w14:paraId="1A02C396" w14:textId="77777777" w:rsidR="00AF5FAB" w:rsidRDefault="00AF5FAB">
            <w:pPr>
              <w:pStyle w:val="TableParagraph"/>
            </w:pPr>
          </w:p>
        </w:tc>
      </w:tr>
      <w:tr w:rsidR="00AF5FAB" w14:paraId="186F4A82" w14:textId="77777777">
        <w:trPr>
          <w:trHeight w:val="616"/>
        </w:trPr>
        <w:tc>
          <w:tcPr>
            <w:tcW w:w="10027" w:type="dxa"/>
            <w:gridSpan w:val="2"/>
          </w:tcPr>
          <w:p w14:paraId="26334874" w14:textId="77777777" w:rsidR="00AF5FAB" w:rsidRDefault="000C692E">
            <w:pPr>
              <w:pStyle w:val="TableParagraph"/>
              <w:spacing w:line="367" w:lineRule="exact"/>
              <w:ind w:left="218" w:right="2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ДОПОЛНИТЕЛЬНО</w:t>
            </w:r>
          </w:p>
        </w:tc>
      </w:tr>
      <w:tr w:rsidR="00AF5FAB" w14:paraId="20FCC291" w14:textId="77777777">
        <w:trPr>
          <w:trHeight w:val="707"/>
        </w:trPr>
        <w:tc>
          <w:tcPr>
            <w:tcW w:w="4213" w:type="dxa"/>
          </w:tcPr>
          <w:p w14:paraId="008A11D5" w14:textId="77777777" w:rsidR="00AF5FAB" w:rsidRDefault="000C692E">
            <w:pPr>
              <w:pStyle w:val="TableParagraph"/>
              <w:spacing w:before="1" w:line="259" w:lineRule="auto"/>
              <w:ind w:left="107" w:right="505"/>
              <w:rPr>
                <w:b/>
              </w:rPr>
            </w:pPr>
            <w:r>
              <w:rPr>
                <w:b/>
              </w:rPr>
              <w:t>Участие в программе «Стартап как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диплом»</w:t>
            </w:r>
          </w:p>
        </w:tc>
        <w:tc>
          <w:tcPr>
            <w:tcW w:w="5814" w:type="dxa"/>
          </w:tcPr>
          <w:p w14:paraId="4BDAB91F" w14:textId="77777777" w:rsidR="00AF5FAB" w:rsidRDefault="00AF5FAB">
            <w:pPr>
              <w:pStyle w:val="TableParagraph"/>
            </w:pPr>
          </w:p>
        </w:tc>
      </w:tr>
      <w:tr w:rsidR="00AF5FAB" w14:paraId="75DCD083" w14:textId="77777777">
        <w:trPr>
          <w:trHeight w:val="1523"/>
        </w:trPr>
        <w:tc>
          <w:tcPr>
            <w:tcW w:w="4213" w:type="dxa"/>
          </w:tcPr>
          <w:p w14:paraId="1BC0EDA0" w14:textId="77777777" w:rsidR="00AF5FAB" w:rsidRDefault="000C692E">
            <w:pPr>
              <w:pStyle w:val="TableParagraph"/>
              <w:spacing w:before="1" w:line="259" w:lineRule="auto"/>
              <w:ind w:left="107" w:right="146"/>
              <w:rPr>
                <w:b/>
              </w:rPr>
            </w:pPr>
            <w:r>
              <w:rPr>
                <w:b/>
              </w:rPr>
              <w:t>Участие в образовательных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программах повышения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предпринимательской компетентности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 наличие достижений в конкурсах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«Россия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страна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возможностей»:</w:t>
            </w:r>
          </w:p>
        </w:tc>
        <w:tc>
          <w:tcPr>
            <w:tcW w:w="5814" w:type="dxa"/>
          </w:tcPr>
          <w:p w14:paraId="5368C866" w14:textId="77777777" w:rsidR="00AF5FAB" w:rsidRDefault="00AF5FAB">
            <w:pPr>
              <w:pStyle w:val="TableParagraph"/>
            </w:pPr>
          </w:p>
        </w:tc>
      </w:tr>
      <w:tr w:rsidR="00AF5FAB" w14:paraId="0A76F18E" w14:textId="77777777">
        <w:trPr>
          <w:trHeight w:val="618"/>
        </w:trPr>
        <w:tc>
          <w:tcPr>
            <w:tcW w:w="10027" w:type="dxa"/>
            <w:gridSpan w:val="2"/>
          </w:tcPr>
          <w:p w14:paraId="33381B2A" w14:textId="77777777" w:rsidR="00AF5FAB" w:rsidRDefault="000C692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исполнителей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УМНИК</w:t>
            </w:r>
          </w:p>
        </w:tc>
      </w:tr>
      <w:tr w:rsidR="00AF5FAB" w14:paraId="65ABE131" w14:textId="77777777">
        <w:trPr>
          <w:trHeight w:val="705"/>
        </w:trPr>
        <w:tc>
          <w:tcPr>
            <w:tcW w:w="4213" w:type="dxa"/>
          </w:tcPr>
          <w:p w14:paraId="101D7927" w14:textId="77777777" w:rsidR="00AF5FAB" w:rsidRDefault="000C692E">
            <w:pPr>
              <w:pStyle w:val="TableParagraph"/>
              <w:spacing w:before="1" w:line="259" w:lineRule="auto"/>
              <w:ind w:left="107" w:right="734"/>
            </w:pPr>
            <w:r>
              <w:t>Номер контракта и тема проекта по</w:t>
            </w:r>
            <w:r>
              <w:rPr>
                <w:spacing w:val="-52"/>
              </w:rPr>
              <w:t xml:space="preserve"> </w:t>
            </w:r>
            <w:r>
              <w:t>программе</w:t>
            </w:r>
            <w:r>
              <w:rPr>
                <w:spacing w:val="-4"/>
              </w:rPr>
              <w:t xml:space="preserve"> </w:t>
            </w:r>
            <w:r>
              <w:t>«УМНИК»</w:t>
            </w:r>
          </w:p>
        </w:tc>
        <w:tc>
          <w:tcPr>
            <w:tcW w:w="5814" w:type="dxa"/>
          </w:tcPr>
          <w:p w14:paraId="55BD9938" w14:textId="77777777" w:rsidR="00AF5FAB" w:rsidRDefault="00AF5FAB">
            <w:pPr>
              <w:pStyle w:val="TableParagraph"/>
            </w:pPr>
          </w:p>
        </w:tc>
      </w:tr>
      <w:tr w:rsidR="00AF5FAB" w14:paraId="0070F313" w14:textId="77777777">
        <w:trPr>
          <w:trHeight w:val="981"/>
        </w:trPr>
        <w:tc>
          <w:tcPr>
            <w:tcW w:w="4213" w:type="dxa"/>
          </w:tcPr>
          <w:p w14:paraId="0DEB0B91" w14:textId="77777777" w:rsidR="00AF5FAB" w:rsidRDefault="000C692E">
            <w:pPr>
              <w:pStyle w:val="TableParagraph"/>
              <w:spacing w:before="1" w:line="259" w:lineRule="auto"/>
              <w:ind w:left="107" w:right="347"/>
            </w:pPr>
            <w:r>
              <w:t>Роль</w:t>
            </w:r>
            <w:r>
              <w:rPr>
                <w:spacing w:val="-2"/>
              </w:rPr>
              <w:t xml:space="preserve"> </w:t>
            </w:r>
            <w:r>
              <w:t>лидера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программе</w:t>
            </w:r>
            <w:r>
              <w:rPr>
                <w:spacing w:val="-2"/>
              </w:rPr>
              <w:t xml:space="preserve"> </w:t>
            </w:r>
            <w:r>
              <w:t>«УМНИК»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заявке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программе</w:t>
            </w:r>
            <w:r>
              <w:rPr>
                <w:spacing w:val="-1"/>
              </w:rPr>
              <w:t xml:space="preserve"> </w:t>
            </w:r>
            <w:r>
              <w:t>«Студенческий</w:t>
            </w:r>
          </w:p>
          <w:p w14:paraId="0D276955" w14:textId="77777777" w:rsidR="00AF5FAB" w:rsidRDefault="000C692E">
            <w:pPr>
              <w:pStyle w:val="TableParagraph"/>
              <w:ind w:left="107"/>
            </w:pPr>
            <w:r>
              <w:t>стартап»</w:t>
            </w:r>
          </w:p>
        </w:tc>
        <w:tc>
          <w:tcPr>
            <w:tcW w:w="5814" w:type="dxa"/>
          </w:tcPr>
          <w:p w14:paraId="3C00A970" w14:textId="77777777" w:rsidR="00AF5FAB" w:rsidRDefault="00AF5FAB">
            <w:pPr>
              <w:pStyle w:val="TableParagraph"/>
            </w:pPr>
          </w:p>
        </w:tc>
      </w:tr>
    </w:tbl>
    <w:p w14:paraId="0829DB06" w14:textId="77777777" w:rsidR="00AF5FAB" w:rsidRDefault="00AF5FAB">
      <w:pPr>
        <w:rPr>
          <w:sz w:val="14"/>
        </w:rPr>
      </w:pPr>
    </w:p>
    <w:p w14:paraId="48C434B8" w14:textId="77777777" w:rsidR="00AF5FAB" w:rsidRDefault="00AF5FAB">
      <w:pPr>
        <w:rPr>
          <w:sz w:val="14"/>
        </w:rPr>
        <w:sectPr w:rsidR="00AF5FAB">
          <w:pgSz w:w="11910" w:h="16840"/>
          <w:pgMar w:top="400" w:right="260" w:bottom="280" w:left="880" w:header="720" w:footer="720" w:gutter="0"/>
          <w:cols w:space="720"/>
        </w:sectPr>
      </w:pPr>
    </w:p>
    <w:p w14:paraId="2A275D63" w14:textId="77777777" w:rsidR="00AF5FAB" w:rsidRDefault="00AF5FAB">
      <w:pPr>
        <w:rPr>
          <w:sz w:val="24"/>
        </w:rPr>
      </w:pPr>
    </w:p>
    <w:p w14:paraId="4336555D" w14:textId="77777777" w:rsidR="00AF5FAB" w:rsidRDefault="00AF5FAB">
      <w:pPr>
        <w:spacing w:before="5"/>
        <w:rPr>
          <w:sz w:val="20"/>
        </w:rPr>
      </w:pPr>
    </w:p>
    <w:p w14:paraId="1675A5AF" w14:textId="77777777" w:rsidR="00AF5FAB" w:rsidRDefault="000C692E">
      <w:pPr>
        <w:ind w:left="418"/>
        <w:rPr>
          <w:b/>
          <w:i/>
        </w:rPr>
      </w:pPr>
      <w:r>
        <w:rPr>
          <w:b/>
          <w:i/>
        </w:rPr>
        <w:t>Календарный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проекта:</w:t>
      </w:r>
    </w:p>
    <w:p w14:paraId="3A61D655" w14:textId="77777777" w:rsidR="00AF5FAB" w:rsidRDefault="000C692E">
      <w:pPr>
        <w:pStyle w:val="a3"/>
        <w:spacing w:before="86"/>
        <w:ind w:left="120"/>
      </w:pPr>
      <w:r>
        <w:rPr>
          <w:b w:val="0"/>
        </w:rPr>
        <w:br w:type="column"/>
      </w:r>
      <w:r>
        <w:t>КАЛЕНДАРНЫЙ</w:t>
      </w:r>
      <w:r>
        <w:rPr>
          <w:spacing w:val="-14"/>
        </w:rPr>
        <w:t xml:space="preserve"> </w:t>
      </w:r>
      <w:r>
        <w:t>ПЛАН</w:t>
      </w:r>
    </w:p>
    <w:p w14:paraId="566857B7" w14:textId="77777777" w:rsidR="00AF5FAB" w:rsidRDefault="00AF5FAB">
      <w:pPr>
        <w:sectPr w:rsidR="00AF5FAB">
          <w:type w:val="continuous"/>
          <w:pgSz w:w="11910" w:h="16840"/>
          <w:pgMar w:top="340" w:right="260" w:bottom="280" w:left="880" w:header="720" w:footer="720" w:gutter="0"/>
          <w:cols w:num="2" w:space="720" w:equalWidth="0">
            <w:col w:w="3221" w:space="40"/>
            <w:col w:w="7509"/>
          </w:cols>
        </w:sectPr>
      </w:pPr>
    </w:p>
    <w:p w14:paraId="7BF9E357" w14:textId="77777777" w:rsidR="00AF5FAB" w:rsidRDefault="00AF5FAB">
      <w:pPr>
        <w:spacing w:before="3" w:after="1"/>
        <w:rPr>
          <w:b/>
          <w:sz w:val="25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AF5FAB" w14:paraId="162E477A" w14:textId="77777777">
        <w:trPr>
          <w:trHeight w:val="983"/>
        </w:trPr>
        <w:tc>
          <w:tcPr>
            <w:tcW w:w="684" w:type="dxa"/>
          </w:tcPr>
          <w:p w14:paraId="3C9374F8" w14:textId="77777777" w:rsidR="00AF5FAB" w:rsidRDefault="00AF5FAB">
            <w:pPr>
              <w:pStyle w:val="TableParagraph"/>
              <w:rPr>
                <w:b/>
                <w:sz w:val="19"/>
              </w:rPr>
            </w:pPr>
          </w:p>
          <w:p w14:paraId="7FFB2B60" w14:textId="77777777" w:rsidR="00AF5FAB" w:rsidRDefault="000C692E">
            <w:pPr>
              <w:pStyle w:val="TableParagraph"/>
              <w:spacing w:line="259" w:lineRule="auto"/>
              <w:ind w:left="91" w:right="59" w:firstLine="146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этапа</w:t>
            </w:r>
          </w:p>
        </w:tc>
        <w:tc>
          <w:tcPr>
            <w:tcW w:w="4842" w:type="dxa"/>
          </w:tcPr>
          <w:p w14:paraId="61BC078C" w14:textId="77777777" w:rsidR="00AF5FAB" w:rsidRDefault="00AF5FAB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057A6180" w14:textId="77777777" w:rsidR="00AF5FAB" w:rsidRDefault="000C692E">
            <w:pPr>
              <w:pStyle w:val="TableParagraph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плана</w:t>
            </w:r>
          </w:p>
        </w:tc>
        <w:tc>
          <w:tcPr>
            <w:tcW w:w="1964" w:type="dxa"/>
            <w:tcBorders>
              <w:right w:val="single" w:sz="6" w:space="0" w:color="000000"/>
            </w:tcBorders>
          </w:tcPr>
          <w:p w14:paraId="42FB2498" w14:textId="77777777" w:rsidR="00AF5FAB" w:rsidRDefault="00AF5FAB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7B7C4CB" w14:textId="77777777" w:rsidR="00AF5FAB" w:rsidRDefault="000C692E">
            <w:pPr>
              <w:pStyle w:val="TableParagraph"/>
              <w:spacing w:line="256" w:lineRule="auto"/>
              <w:ind w:left="822" w:right="14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 этапа,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мес</w:t>
            </w:r>
            <w:proofErr w:type="spellEnd"/>
          </w:p>
        </w:tc>
        <w:tc>
          <w:tcPr>
            <w:tcW w:w="2101" w:type="dxa"/>
            <w:tcBorders>
              <w:left w:val="single" w:sz="6" w:space="0" w:color="000000"/>
            </w:tcBorders>
          </w:tcPr>
          <w:p w14:paraId="200576F7" w14:textId="77777777" w:rsidR="00AF5FAB" w:rsidRDefault="00AF5FAB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0CB1A5B2" w14:textId="77777777" w:rsidR="00AF5FAB" w:rsidRDefault="000C692E">
            <w:pPr>
              <w:pStyle w:val="TableParagraph"/>
              <w:ind w:left="320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руб.</w:t>
            </w:r>
          </w:p>
        </w:tc>
      </w:tr>
      <w:tr w:rsidR="00AF5FAB" w14:paraId="4A8560D6" w14:textId="77777777">
        <w:trPr>
          <w:trHeight w:val="1134"/>
        </w:trPr>
        <w:tc>
          <w:tcPr>
            <w:tcW w:w="684" w:type="dxa"/>
          </w:tcPr>
          <w:p w14:paraId="0878D470" w14:textId="77777777" w:rsidR="00AF5FAB" w:rsidRDefault="00AF5FAB">
            <w:pPr>
              <w:pStyle w:val="TableParagraph"/>
              <w:rPr>
                <w:b/>
                <w:sz w:val="24"/>
              </w:rPr>
            </w:pPr>
          </w:p>
          <w:p w14:paraId="1E7A7A3F" w14:textId="77777777" w:rsidR="00AF5FAB" w:rsidRDefault="000C692E">
            <w:pPr>
              <w:pStyle w:val="TableParagraph"/>
              <w:spacing w:before="154"/>
              <w:ind w:left="12"/>
              <w:jc w:val="center"/>
            </w:pPr>
            <w:r>
              <w:t>1</w:t>
            </w:r>
          </w:p>
        </w:tc>
        <w:tc>
          <w:tcPr>
            <w:tcW w:w="4842" w:type="dxa"/>
          </w:tcPr>
          <w:p w14:paraId="5BB08725" w14:textId="77777777" w:rsidR="00AF5FAB" w:rsidRDefault="00AF5FAB">
            <w:pPr>
              <w:pStyle w:val="TableParagraph"/>
            </w:pPr>
          </w:p>
        </w:tc>
        <w:tc>
          <w:tcPr>
            <w:tcW w:w="1964" w:type="dxa"/>
            <w:tcBorders>
              <w:right w:val="single" w:sz="6" w:space="0" w:color="000000"/>
            </w:tcBorders>
          </w:tcPr>
          <w:p w14:paraId="1E3D827E" w14:textId="77777777" w:rsidR="00AF5FAB" w:rsidRDefault="00AF5FAB">
            <w:pPr>
              <w:pStyle w:val="TableParagraph"/>
            </w:pPr>
          </w:p>
        </w:tc>
        <w:tc>
          <w:tcPr>
            <w:tcW w:w="2101" w:type="dxa"/>
            <w:tcBorders>
              <w:left w:val="single" w:sz="6" w:space="0" w:color="000000"/>
            </w:tcBorders>
          </w:tcPr>
          <w:p w14:paraId="38C3CC67" w14:textId="77777777" w:rsidR="00AF5FAB" w:rsidRDefault="00AF5FAB">
            <w:pPr>
              <w:pStyle w:val="TableParagraph"/>
            </w:pPr>
          </w:p>
        </w:tc>
      </w:tr>
    </w:tbl>
    <w:p w14:paraId="79E0CE47" w14:textId="77777777" w:rsidR="00966FD6" w:rsidRDefault="00966FD6"/>
    <w:sectPr w:rsidR="00966FD6">
      <w:type w:val="continuous"/>
      <w:pgSz w:w="11910" w:h="16840"/>
      <w:pgMar w:top="340" w:right="2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6044"/>
    <w:multiLevelType w:val="hybridMultilevel"/>
    <w:tmpl w:val="D10C4C40"/>
    <w:lvl w:ilvl="0" w:tplc="96B66926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256DC44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2" w:tplc="DD88651E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3" w:tplc="A008C38C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4" w:tplc="82EAAE4A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  <w:lvl w:ilvl="5" w:tplc="0032ED0C">
      <w:numFmt w:val="bullet"/>
      <w:lvlText w:val="•"/>
      <w:lvlJc w:val="left"/>
      <w:pPr>
        <w:ind w:left="2891" w:hanging="116"/>
      </w:pPr>
      <w:rPr>
        <w:rFonts w:hint="default"/>
        <w:lang w:val="ru-RU" w:eastAsia="en-US" w:bidi="ar-SA"/>
      </w:rPr>
    </w:lvl>
    <w:lvl w:ilvl="6" w:tplc="7FD8001E">
      <w:numFmt w:val="bullet"/>
      <w:lvlText w:val="•"/>
      <w:lvlJc w:val="left"/>
      <w:pPr>
        <w:ind w:left="3425" w:hanging="116"/>
      </w:pPr>
      <w:rPr>
        <w:rFonts w:hint="default"/>
        <w:lang w:val="ru-RU" w:eastAsia="en-US" w:bidi="ar-SA"/>
      </w:rPr>
    </w:lvl>
    <w:lvl w:ilvl="7" w:tplc="FF74A274">
      <w:numFmt w:val="bullet"/>
      <w:lvlText w:val="•"/>
      <w:lvlJc w:val="left"/>
      <w:pPr>
        <w:ind w:left="3959" w:hanging="116"/>
      </w:pPr>
      <w:rPr>
        <w:rFonts w:hint="default"/>
        <w:lang w:val="ru-RU" w:eastAsia="en-US" w:bidi="ar-SA"/>
      </w:rPr>
    </w:lvl>
    <w:lvl w:ilvl="8" w:tplc="CCD0DDEC">
      <w:numFmt w:val="bullet"/>
      <w:lvlText w:val="•"/>
      <w:lvlJc w:val="left"/>
      <w:pPr>
        <w:ind w:left="4493" w:hanging="116"/>
      </w:pPr>
      <w:rPr>
        <w:rFonts w:hint="default"/>
        <w:lang w:val="ru-RU" w:eastAsia="en-US" w:bidi="ar-SA"/>
      </w:rPr>
    </w:lvl>
  </w:abstractNum>
  <w:num w:numId="1" w16cid:durableId="428232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AB"/>
    <w:rsid w:val="0000420F"/>
    <w:rsid w:val="00037EEE"/>
    <w:rsid w:val="000C5C46"/>
    <w:rsid w:val="000C692E"/>
    <w:rsid w:val="002225CD"/>
    <w:rsid w:val="0027382B"/>
    <w:rsid w:val="002F2D2A"/>
    <w:rsid w:val="00330E79"/>
    <w:rsid w:val="003350E7"/>
    <w:rsid w:val="00437286"/>
    <w:rsid w:val="004A3401"/>
    <w:rsid w:val="004C363A"/>
    <w:rsid w:val="00565760"/>
    <w:rsid w:val="005A29AE"/>
    <w:rsid w:val="00682448"/>
    <w:rsid w:val="00722AA4"/>
    <w:rsid w:val="007700A1"/>
    <w:rsid w:val="008B0A52"/>
    <w:rsid w:val="00941194"/>
    <w:rsid w:val="00953436"/>
    <w:rsid w:val="00966FD6"/>
    <w:rsid w:val="009A0BCF"/>
    <w:rsid w:val="009C258F"/>
    <w:rsid w:val="00A234F8"/>
    <w:rsid w:val="00AA1907"/>
    <w:rsid w:val="00AF5FAB"/>
    <w:rsid w:val="00B20EAB"/>
    <w:rsid w:val="00B95502"/>
    <w:rsid w:val="00C04E52"/>
    <w:rsid w:val="00C4023A"/>
    <w:rsid w:val="00C455FE"/>
    <w:rsid w:val="00CD7D64"/>
    <w:rsid w:val="00CF3B02"/>
    <w:rsid w:val="00D743E8"/>
    <w:rsid w:val="00D866A2"/>
    <w:rsid w:val="00E3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A48E"/>
  <w15:docId w15:val="{6D6A99E8-6D64-4CD9-8315-0A243679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D866A2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table" w:styleId="a6">
    <w:name w:val="Table Grid"/>
    <w:basedOn w:val="a1"/>
    <w:uiPriority w:val="39"/>
    <w:rsid w:val="00CF3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A29AE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5A2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llbox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damgia.ru/" TargetMode="External"/><Relationship Id="rId12" Type="http://schemas.openxmlformats.org/officeDocument/2006/relationships/hyperlink" Target="https://fasie.ru/programs/programma-start/fokusnye-tematiki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ika.ru/" TargetMode="External"/><Relationship Id="rId11" Type="http://schemas.openxmlformats.org/officeDocument/2006/relationships/hyperlink" Target="https://fasie.ru/programs/programma-start/fokusnye-tematiki.php" TargetMode="External"/><Relationship Id="rId5" Type="http://schemas.openxmlformats.org/officeDocument/2006/relationships/hyperlink" Target="http://znanija.com/" TargetMode="External"/><Relationship Id="rId10" Type="http://schemas.openxmlformats.org/officeDocument/2006/relationships/hyperlink" Target="https://fasie.ru/programs/programma-studstartu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cticum.yandex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Артём Николаев</cp:lastModifiedBy>
  <cp:revision>7</cp:revision>
  <dcterms:created xsi:type="dcterms:W3CDTF">2023-10-03T12:26:00Z</dcterms:created>
  <dcterms:modified xsi:type="dcterms:W3CDTF">2023-11-09T16:20:00Z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2023-09-23T00:00:00Z</vt:filetime>
  </property>
</Properties>
</file>