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29239" w14:textId="7FFFC4BB" w:rsidR="00F5750B" w:rsidRPr="006F5BC3" w:rsidRDefault="00237103" w:rsidP="00237103">
      <w:pPr>
        <w:pStyle w:val="a3"/>
        <w:numPr>
          <w:ilvl w:val="0"/>
          <w:numId w:val="1"/>
        </w:numPr>
        <w:rPr>
          <w:b/>
        </w:rPr>
      </w:pPr>
      <w:proofErr w:type="spellStart"/>
      <w:r w:rsidRPr="006F5BC3">
        <w:rPr>
          <w:b/>
          <w:lang w:val="en-US"/>
        </w:rPr>
        <w:t>Flowwow</w:t>
      </w:r>
      <w:proofErr w:type="spellEnd"/>
    </w:p>
    <w:p w14:paraId="5186031F" w14:textId="03B4057B" w:rsidR="00237103" w:rsidRPr="00237103" w:rsidRDefault="00237103" w:rsidP="00237103">
      <w:pPr>
        <w:pStyle w:val="a3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37103">
        <w:rPr>
          <w:rFonts w:ascii="Calibri" w:eastAsia="Times New Roman" w:hAnsi="Calibri" w:cs="Calibri"/>
          <w:color w:val="000000"/>
          <w:lang w:eastAsia="ru-RU"/>
        </w:rPr>
        <w:t>В какие страны, города России можно доставить цветы?</w:t>
      </w:r>
    </w:p>
    <w:p w14:paraId="7DC5C676" w14:textId="41F7A125" w:rsidR="00CD7C48" w:rsidRDefault="00CD7C48" w:rsidP="00237103">
      <w:pPr>
        <w:ind w:left="360"/>
      </w:pPr>
      <w:r w:rsidRPr="00CD7C48">
        <w:rPr>
          <w:noProof/>
          <w:lang w:eastAsia="ru-RU"/>
        </w:rPr>
        <w:drawing>
          <wp:inline distT="0" distB="0" distL="0" distR="0" wp14:anchorId="674D79BA" wp14:editId="54043F27">
            <wp:extent cx="5940425" cy="10471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DEA72" w14:textId="44DEA19E" w:rsidR="00CD7C48" w:rsidRDefault="00CD7C48" w:rsidP="00237103">
      <w:pPr>
        <w:ind w:left="360"/>
      </w:pPr>
      <w:r w:rsidRPr="00CD7C48">
        <w:rPr>
          <w:noProof/>
          <w:lang w:eastAsia="ru-RU"/>
        </w:rPr>
        <w:drawing>
          <wp:inline distT="0" distB="0" distL="0" distR="0" wp14:anchorId="06120353" wp14:editId="1FA62B7A">
            <wp:extent cx="5940425" cy="7505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AF866" w14:textId="7EC95D8E" w:rsidR="00CD7C48" w:rsidRDefault="00CD7C48" w:rsidP="00237103">
      <w:pPr>
        <w:ind w:left="360"/>
      </w:pPr>
      <w:r w:rsidRPr="00CD7C48">
        <w:rPr>
          <w:noProof/>
          <w:lang w:eastAsia="ru-RU"/>
        </w:rPr>
        <w:drawing>
          <wp:inline distT="0" distB="0" distL="0" distR="0" wp14:anchorId="402B1132" wp14:editId="30327D02">
            <wp:extent cx="5940425" cy="7181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705C7" w14:textId="4C60525E" w:rsidR="00CD7C48" w:rsidRDefault="00CD7C48" w:rsidP="00237103">
      <w:pPr>
        <w:ind w:left="360"/>
      </w:pPr>
      <w:r w:rsidRPr="00CD7C48">
        <w:rPr>
          <w:noProof/>
          <w:lang w:eastAsia="ru-RU"/>
        </w:rPr>
        <w:drawing>
          <wp:inline distT="0" distB="0" distL="0" distR="0" wp14:anchorId="6F9E9341" wp14:editId="59D7F1B3">
            <wp:extent cx="5940425" cy="7270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B2216" w14:textId="7B664CA6" w:rsidR="00CD7C48" w:rsidRDefault="00CD7C48" w:rsidP="00CD7C48">
      <w:pPr>
        <w:ind w:left="360"/>
      </w:pPr>
      <w:r w:rsidRPr="00CD7C48">
        <w:rPr>
          <w:noProof/>
          <w:lang w:eastAsia="ru-RU"/>
        </w:rPr>
        <w:drawing>
          <wp:inline distT="0" distB="0" distL="0" distR="0" wp14:anchorId="2402A9BF" wp14:editId="62F2BA37">
            <wp:extent cx="5940425" cy="7410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2B322" w14:textId="1E97893F" w:rsidR="00CD7C48" w:rsidRDefault="00CD7C48" w:rsidP="00237103">
      <w:pPr>
        <w:ind w:left="360"/>
      </w:pPr>
      <w:r w:rsidRPr="00CD7C48">
        <w:rPr>
          <w:noProof/>
          <w:lang w:eastAsia="ru-RU"/>
        </w:rPr>
        <w:drawing>
          <wp:inline distT="0" distB="0" distL="0" distR="0" wp14:anchorId="3C74E4BE" wp14:editId="193E0584">
            <wp:extent cx="5940425" cy="79375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902FD" w14:textId="11CC4C7E" w:rsidR="00CD7C48" w:rsidRDefault="00CD7C48" w:rsidP="00237103">
      <w:pPr>
        <w:ind w:left="360"/>
      </w:pPr>
      <w:r w:rsidRPr="00CD7C48">
        <w:rPr>
          <w:noProof/>
          <w:lang w:eastAsia="ru-RU"/>
        </w:rPr>
        <w:drawing>
          <wp:inline distT="0" distB="0" distL="0" distR="0" wp14:anchorId="57E050B7" wp14:editId="1A0A2223">
            <wp:extent cx="5940425" cy="75819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F44F4" w14:textId="32C563FF" w:rsidR="00CD7C48" w:rsidRDefault="00CD7C48" w:rsidP="00237103">
      <w:pPr>
        <w:ind w:left="360"/>
      </w:pPr>
      <w:r w:rsidRPr="00CD7C48">
        <w:rPr>
          <w:noProof/>
          <w:lang w:eastAsia="ru-RU"/>
        </w:rPr>
        <w:drawing>
          <wp:inline distT="0" distB="0" distL="0" distR="0" wp14:anchorId="5A052D92" wp14:editId="13B21B13">
            <wp:extent cx="3839111" cy="952633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9FB09" w14:textId="7ECDC7BF" w:rsidR="00CD7C48" w:rsidRDefault="00CD7C48" w:rsidP="00CD7C48">
      <w:pPr>
        <w:pStyle w:val="a3"/>
        <w:numPr>
          <w:ilvl w:val="0"/>
          <w:numId w:val="2"/>
        </w:numPr>
      </w:pPr>
      <w:r>
        <w:t>Круглосуточная доставка</w:t>
      </w:r>
    </w:p>
    <w:p w14:paraId="1DCC3112" w14:textId="3774DDB4" w:rsidR="00A60AC5" w:rsidRDefault="00A60AC5" w:rsidP="00CD7C48">
      <w:pPr>
        <w:pStyle w:val="a3"/>
        <w:numPr>
          <w:ilvl w:val="0"/>
          <w:numId w:val="2"/>
        </w:numPr>
      </w:pPr>
      <w:r>
        <w:t>Необходима регистрация</w:t>
      </w:r>
    </w:p>
    <w:p w14:paraId="196A21C7" w14:textId="4AC954BE" w:rsidR="00A60AC5" w:rsidRDefault="00A60AC5" w:rsidP="00CD7C48">
      <w:pPr>
        <w:pStyle w:val="a3"/>
        <w:numPr>
          <w:ilvl w:val="0"/>
          <w:numId w:val="2"/>
        </w:numPr>
      </w:pPr>
      <w:r>
        <w:t>Есть оплата онлайн</w:t>
      </w:r>
    </w:p>
    <w:p w14:paraId="28C4D990" w14:textId="3309CAD9" w:rsidR="00A60AC5" w:rsidRDefault="00A60AC5" w:rsidP="00CD7C48">
      <w:pPr>
        <w:pStyle w:val="a3"/>
        <w:numPr>
          <w:ilvl w:val="0"/>
          <w:numId w:val="2"/>
        </w:numPr>
      </w:pPr>
      <w:r>
        <w:t>Нельзя собрать свой букет</w:t>
      </w:r>
    </w:p>
    <w:p w14:paraId="443E7BD9" w14:textId="0C9A5AE7" w:rsidR="00A60AC5" w:rsidRDefault="00A60AC5" w:rsidP="00A60AC5">
      <w:pPr>
        <w:pStyle w:val="a3"/>
        <w:numPr>
          <w:ilvl w:val="0"/>
          <w:numId w:val="2"/>
        </w:numPr>
      </w:pPr>
      <w:r>
        <w:t>Нельзя получить фото</w:t>
      </w:r>
    </w:p>
    <w:p w14:paraId="189E03FF" w14:textId="50855B1B" w:rsidR="00A60AC5" w:rsidRPr="00CD7C48" w:rsidRDefault="00A60AC5" w:rsidP="00A60AC5">
      <w:pPr>
        <w:pStyle w:val="a3"/>
        <w:numPr>
          <w:ilvl w:val="0"/>
          <w:numId w:val="2"/>
        </w:numPr>
      </w:pPr>
      <w:r>
        <w:t>Сайт удобен</w:t>
      </w:r>
    </w:p>
    <w:p w14:paraId="2153ACDD" w14:textId="77777777" w:rsidR="006F5BC3" w:rsidRDefault="006F5BC3">
      <w:pPr>
        <w:rPr>
          <w:lang w:val="en-US"/>
        </w:rPr>
      </w:pPr>
      <w:r>
        <w:rPr>
          <w:lang w:val="en-US"/>
        </w:rPr>
        <w:br w:type="page"/>
      </w:r>
    </w:p>
    <w:p w14:paraId="7231D3A3" w14:textId="6555A2CE" w:rsidR="0097411D" w:rsidRPr="006F5BC3" w:rsidRDefault="0097411D" w:rsidP="0097411D">
      <w:pPr>
        <w:pStyle w:val="a3"/>
        <w:numPr>
          <w:ilvl w:val="0"/>
          <w:numId w:val="1"/>
        </w:numPr>
        <w:rPr>
          <w:b/>
        </w:rPr>
      </w:pPr>
      <w:proofErr w:type="spellStart"/>
      <w:r w:rsidRPr="006F5BC3">
        <w:rPr>
          <w:b/>
          <w:lang w:val="en-US"/>
        </w:rPr>
        <w:lastRenderedPageBreak/>
        <w:t>Interflora</w:t>
      </w:r>
      <w:proofErr w:type="spellEnd"/>
    </w:p>
    <w:p w14:paraId="71ECB99B" w14:textId="2276A101" w:rsidR="00A60AC5" w:rsidRPr="00A60AC5" w:rsidRDefault="00A60AC5" w:rsidP="00A60AC5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0AC5">
        <w:rPr>
          <w:rFonts w:ascii="Calibri" w:eastAsia="Times New Roman" w:hAnsi="Calibri" w:cs="Calibri"/>
          <w:color w:val="000000"/>
          <w:lang w:eastAsia="ru-RU"/>
        </w:rPr>
        <w:t>В какие страны, города России можно доставить цветы?</w:t>
      </w:r>
    </w:p>
    <w:p w14:paraId="5DA873FD" w14:textId="273FF03D" w:rsidR="00A60AC5" w:rsidRDefault="00A60AC5" w:rsidP="00A60AC5">
      <w:pPr>
        <w:spacing w:after="0" w:line="240" w:lineRule="auto"/>
        <w:ind w:left="360"/>
        <w:rPr>
          <w:noProof/>
        </w:rPr>
      </w:pPr>
      <w:r w:rsidRPr="00A60A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08E5F3E3" wp14:editId="78C9FB91">
            <wp:extent cx="1619476" cy="5115639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511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AC5">
        <w:rPr>
          <w:noProof/>
        </w:rPr>
        <w:t xml:space="preserve"> </w:t>
      </w:r>
      <w:r w:rsidRPr="00A60A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62BE43E8" wp14:editId="383FF605">
            <wp:extent cx="1552792" cy="44773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4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AC5">
        <w:rPr>
          <w:noProof/>
        </w:rPr>
        <w:t xml:space="preserve"> </w:t>
      </w:r>
      <w:r w:rsidRPr="00A60AC5">
        <w:rPr>
          <w:noProof/>
          <w:lang w:eastAsia="ru-RU"/>
        </w:rPr>
        <w:drawing>
          <wp:inline distT="0" distB="0" distL="0" distR="0" wp14:anchorId="13C60285" wp14:editId="2E5B6DA0">
            <wp:extent cx="1867161" cy="474411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36AFA" w14:textId="05841599" w:rsidR="00A60AC5" w:rsidRDefault="00A60AC5" w:rsidP="00A60AC5">
      <w:pPr>
        <w:spacing w:after="0" w:line="240" w:lineRule="auto"/>
        <w:ind w:left="360"/>
        <w:rPr>
          <w:noProof/>
        </w:rPr>
      </w:pPr>
      <w:r w:rsidRPr="00A60AC5">
        <w:rPr>
          <w:rFonts w:ascii="Calibri" w:eastAsia="Times New Roman" w:hAnsi="Calibri" w:cs="Calibri"/>
          <w:noProof/>
          <w:color w:val="000000"/>
          <w:lang w:eastAsia="ru-RU"/>
        </w:rPr>
        <w:lastRenderedPageBreak/>
        <w:drawing>
          <wp:inline distT="0" distB="0" distL="0" distR="0" wp14:anchorId="0D29046B" wp14:editId="799B3B5C">
            <wp:extent cx="1733792" cy="44392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3792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AC5">
        <w:rPr>
          <w:noProof/>
        </w:rPr>
        <w:t xml:space="preserve"> </w:t>
      </w:r>
      <w:r w:rsidRPr="00A60A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67CFD8B3" wp14:editId="2BB948D5">
            <wp:extent cx="1448002" cy="453453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AC5">
        <w:rPr>
          <w:noProof/>
        </w:rPr>
        <w:t xml:space="preserve"> </w:t>
      </w:r>
      <w:r w:rsidRPr="00A60AC5">
        <w:rPr>
          <w:noProof/>
          <w:lang w:eastAsia="ru-RU"/>
        </w:rPr>
        <w:drawing>
          <wp:inline distT="0" distB="0" distL="0" distR="0" wp14:anchorId="1F0D8C56" wp14:editId="65CD73EA">
            <wp:extent cx="1409897" cy="474411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9897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D3C70" w14:textId="3AB439E3" w:rsidR="00A60AC5" w:rsidRDefault="00A60AC5" w:rsidP="00A60AC5">
      <w:pPr>
        <w:spacing w:after="0" w:line="240" w:lineRule="auto"/>
        <w:ind w:left="360"/>
        <w:rPr>
          <w:noProof/>
        </w:rPr>
      </w:pPr>
      <w:r w:rsidRPr="00A60AC5">
        <w:rPr>
          <w:rFonts w:ascii="Calibri" w:eastAsia="Times New Roman" w:hAnsi="Calibri" w:cs="Calibri"/>
          <w:noProof/>
          <w:color w:val="000000"/>
          <w:lang w:eastAsia="ru-RU"/>
        </w:rPr>
        <w:lastRenderedPageBreak/>
        <w:drawing>
          <wp:inline distT="0" distB="0" distL="0" distR="0" wp14:anchorId="73E1B6D4" wp14:editId="352FC58C">
            <wp:extent cx="2629267" cy="442021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AC5">
        <w:rPr>
          <w:noProof/>
        </w:rPr>
        <w:t xml:space="preserve"> </w:t>
      </w:r>
      <w:r w:rsidRPr="00A60AC5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3157D6DE" wp14:editId="11DACD81">
            <wp:extent cx="1524213" cy="453453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D897D" w14:textId="4F7E83FE" w:rsidR="00A60AC5" w:rsidRDefault="00A60AC5" w:rsidP="00A60AC5">
      <w:pPr>
        <w:spacing w:after="0" w:line="240" w:lineRule="auto"/>
        <w:ind w:left="360"/>
        <w:rPr>
          <w:noProof/>
        </w:rPr>
      </w:pPr>
      <w:r w:rsidRPr="00A60AC5">
        <w:rPr>
          <w:rFonts w:ascii="Calibri" w:eastAsia="Times New Roman" w:hAnsi="Calibri" w:cs="Calibri"/>
          <w:noProof/>
          <w:color w:val="000000"/>
          <w:lang w:eastAsia="ru-RU"/>
        </w:rPr>
        <w:lastRenderedPageBreak/>
        <w:drawing>
          <wp:inline distT="0" distB="0" distL="0" distR="0" wp14:anchorId="00E730A7" wp14:editId="40422786">
            <wp:extent cx="1381318" cy="465837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465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AC5">
        <w:rPr>
          <w:noProof/>
        </w:rPr>
        <w:t xml:space="preserve"> </w:t>
      </w:r>
      <w:r w:rsidR="007D0526" w:rsidRPr="007D0526">
        <w:rPr>
          <w:noProof/>
          <w:lang w:eastAsia="ru-RU"/>
        </w:rPr>
        <w:drawing>
          <wp:inline distT="0" distB="0" distL="0" distR="0" wp14:anchorId="667CD3A0" wp14:editId="5DCF9A82">
            <wp:extent cx="1724266" cy="476316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526" w:rsidRPr="007D0526">
        <w:rPr>
          <w:noProof/>
        </w:rPr>
        <w:t xml:space="preserve"> </w:t>
      </w:r>
      <w:r w:rsidR="007D0526" w:rsidRPr="007D0526">
        <w:rPr>
          <w:noProof/>
          <w:lang w:eastAsia="ru-RU"/>
        </w:rPr>
        <w:drawing>
          <wp:inline distT="0" distB="0" distL="0" distR="0" wp14:anchorId="514B8879" wp14:editId="59BF7447">
            <wp:extent cx="1286054" cy="2372056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A7B31" w14:textId="1F6AA926" w:rsidR="007D0526" w:rsidRDefault="007D0526" w:rsidP="00A60AC5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14:paraId="59E7EC39" w14:textId="37CED8EB" w:rsidR="007D0526" w:rsidRDefault="007D0526" w:rsidP="007D0526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Нет круглосуточной доставки</w:t>
      </w:r>
    </w:p>
    <w:p w14:paraId="15647CC6" w14:textId="79F91A5C" w:rsidR="007D0526" w:rsidRDefault="007D0526" w:rsidP="007D0526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Необязательная регистрация</w:t>
      </w:r>
    </w:p>
    <w:p w14:paraId="6475454A" w14:textId="4C71F7C5" w:rsidR="007D0526" w:rsidRDefault="007D0526" w:rsidP="007D0526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Есть оплата онлайн</w:t>
      </w:r>
    </w:p>
    <w:p w14:paraId="15C6737B" w14:textId="77777777" w:rsidR="007D0526" w:rsidRDefault="007D0526" w:rsidP="007D0526">
      <w:pPr>
        <w:pStyle w:val="a3"/>
        <w:numPr>
          <w:ilvl w:val="0"/>
          <w:numId w:val="3"/>
        </w:numPr>
      </w:pPr>
      <w:r>
        <w:t>Нельзя собрать свой букет</w:t>
      </w:r>
    </w:p>
    <w:p w14:paraId="4B3B3049" w14:textId="3C65180F" w:rsidR="007D0526" w:rsidRDefault="007D0526" w:rsidP="007D0526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Нельзя получить фото</w:t>
      </w:r>
    </w:p>
    <w:p w14:paraId="0D58C215" w14:textId="3D89391E" w:rsidR="007D0526" w:rsidRDefault="007D0526" w:rsidP="007D0526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14:paraId="10F2706E" w14:textId="77777777" w:rsidR="006F5BC3" w:rsidRDefault="006F5BC3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br w:type="page"/>
      </w:r>
    </w:p>
    <w:p w14:paraId="54610F16" w14:textId="221B6B5C" w:rsidR="007D0526" w:rsidRPr="006F5BC3" w:rsidRDefault="007D0526" w:rsidP="007D0526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bookmarkStart w:id="0" w:name="_GoBack"/>
      <w:r w:rsidRPr="006F5BC3">
        <w:rPr>
          <w:rFonts w:ascii="Calibri" w:eastAsia="Times New Roman" w:hAnsi="Calibri" w:cs="Calibri"/>
          <w:b/>
          <w:color w:val="000000"/>
          <w:lang w:eastAsia="ru-RU"/>
        </w:rPr>
        <w:lastRenderedPageBreak/>
        <w:t>Цветы России</w:t>
      </w:r>
    </w:p>
    <w:bookmarkEnd w:id="0"/>
    <w:p w14:paraId="0FE15758" w14:textId="47B3CBC2" w:rsidR="007D0526" w:rsidRDefault="007D0526" w:rsidP="007D0526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D0526">
        <w:rPr>
          <w:rFonts w:ascii="Calibri" w:eastAsia="Times New Roman" w:hAnsi="Calibri" w:cs="Calibri"/>
          <w:color w:val="000000"/>
          <w:lang w:eastAsia="ru-RU"/>
        </w:rPr>
        <w:t>В какие страны, города России можно доставить цветы?</w:t>
      </w:r>
    </w:p>
    <w:p w14:paraId="579CB0A2" w14:textId="247ABBE6" w:rsidR="007D0526" w:rsidRDefault="007D0526" w:rsidP="007D0526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Все города России</w:t>
      </w:r>
    </w:p>
    <w:p w14:paraId="138726D9" w14:textId="4EB73FBF" w:rsidR="007D0526" w:rsidRDefault="007D0526" w:rsidP="007D0526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D0526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148649EA" wp14:editId="7ECE62F5">
            <wp:extent cx="5258534" cy="725906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725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56E35" w14:textId="3A7677A8" w:rsidR="007D0526" w:rsidRDefault="007D0526" w:rsidP="007D0526">
      <w:pPr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D0526">
        <w:rPr>
          <w:rFonts w:ascii="Calibri" w:eastAsia="Times New Roman" w:hAnsi="Calibri" w:cs="Calibri"/>
          <w:noProof/>
          <w:color w:val="000000"/>
          <w:lang w:eastAsia="ru-RU"/>
        </w:rPr>
        <w:lastRenderedPageBreak/>
        <w:drawing>
          <wp:inline distT="0" distB="0" distL="0" distR="0" wp14:anchorId="5764B4B0" wp14:editId="4D749695">
            <wp:extent cx="2105319" cy="8573696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857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0526">
        <w:rPr>
          <w:noProof/>
        </w:rPr>
        <w:t xml:space="preserve"> </w:t>
      </w:r>
      <w:r w:rsidRPr="007D0526"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 wp14:anchorId="371DD935" wp14:editId="0F2285DF">
            <wp:extent cx="1457528" cy="2962688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57528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69473" w14:textId="151339FC" w:rsidR="007D0526" w:rsidRDefault="007D0526" w:rsidP="007D052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DA43803" w14:textId="01B317F2" w:rsidR="007D0526" w:rsidRDefault="007D0526" w:rsidP="007D0526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Нет круглосуточной доставки</w:t>
      </w:r>
    </w:p>
    <w:p w14:paraId="4EAA4DBE" w14:textId="31133D2C" w:rsidR="007D0526" w:rsidRDefault="007D0526" w:rsidP="007D0526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Необязательная регистрация</w:t>
      </w:r>
    </w:p>
    <w:p w14:paraId="4A1E9AE6" w14:textId="58819616" w:rsidR="007D0526" w:rsidRDefault="007D0526" w:rsidP="007D0526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lastRenderedPageBreak/>
        <w:t>Есть оплата онлайн</w:t>
      </w:r>
    </w:p>
    <w:p w14:paraId="7E67A2A1" w14:textId="4C04B5CC" w:rsidR="007D0526" w:rsidRDefault="007D0526" w:rsidP="007D0526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Нельзя собр</w:t>
      </w:r>
      <w:r w:rsidR="00FA2AC5">
        <w:rPr>
          <w:rFonts w:ascii="Calibri" w:eastAsia="Times New Roman" w:hAnsi="Calibri" w:cs="Calibri"/>
          <w:color w:val="000000"/>
          <w:lang w:eastAsia="ru-RU"/>
        </w:rPr>
        <w:t>ать свой букет</w:t>
      </w:r>
    </w:p>
    <w:p w14:paraId="435AA3C5" w14:textId="100CCB4D" w:rsidR="00FA2AC5" w:rsidRPr="00FA2AC5" w:rsidRDefault="00FA2AC5" w:rsidP="00FA2AC5">
      <w:pPr>
        <w:pStyle w:val="a3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Нет возможности получить фото</w:t>
      </w:r>
    </w:p>
    <w:p w14:paraId="0475129E" w14:textId="79AC3F14" w:rsidR="00A60AC5" w:rsidRDefault="00A60AC5" w:rsidP="00A60AC5">
      <w:pPr>
        <w:ind w:left="360"/>
      </w:pPr>
    </w:p>
    <w:p w14:paraId="3C127042" w14:textId="77777777" w:rsidR="0097411D" w:rsidRDefault="0097411D" w:rsidP="0097411D">
      <w:pPr>
        <w:ind w:left="360"/>
      </w:pPr>
    </w:p>
    <w:p w14:paraId="7CC0B8CD" w14:textId="0379FBBA" w:rsidR="00237103" w:rsidRDefault="00237103" w:rsidP="00237103">
      <w:pPr>
        <w:ind w:left="360"/>
      </w:pPr>
    </w:p>
    <w:p w14:paraId="4A22A700" w14:textId="6111D089" w:rsidR="00237103" w:rsidRDefault="00237103" w:rsidP="00237103">
      <w:pPr>
        <w:ind w:left="360"/>
      </w:pPr>
    </w:p>
    <w:p w14:paraId="3BAFE960" w14:textId="58236620" w:rsidR="00237103" w:rsidRDefault="00237103" w:rsidP="00237103">
      <w:pPr>
        <w:ind w:left="360"/>
      </w:pPr>
    </w:p>
    <w:p w14:paraId="1D36A768" w14:textId="294506D2" w:rsidR="00237103" w:rsidRDefault="00237103" w:rsidP="00237103">
      <w:pPr>
        <w:ind w:left="360"/>
      </w:pPr>
    </w:p>
    <w:p w14:paraId="5288122E" w14:textId="5334BD0A" w:rsidR="00237103" w:rsidRDefault="00237103" w:rsidP="00237103">
      <w:pPr>
        <w:ind w:left="360"/>
      </w:pPr>
    </w:p>
    <w:p w14:paraId="09FCE0BC" w14:textId="567EA2B4" w:rsidR="00237103" w:rsidRDefault="00237103" w:rsidP="00237103">
      <w:pPr>
        <w:ind w:left="360"/>
      </w:pPr>
    </w:p>
    <w:p w14:paraId="7350050D" w14:textId="77777777" w:rsidR="00237103" w:rsidRPr="00237103" w:rsidRDefault="00237103" w:rsidP="00237103">
      <w:pPr>
        <w:ind w:left="360"/>
      </w:pPr>
    </w:p>
    <w:sectPr w:rsidR="00237103" w:rsidRPr="0023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6230"/>
    <w:multiLevelType w:val="hybridMultilevel"/>
    <w:tmpl w:val="7E6E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A0066"/>
    <w:multiLevelType w:val="hybridMultilevel"/>
    <w:tmpl w:val="A46A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1E47"/>
    <w:multiLevelType w:val="hybridMultilevel"/>
    <w:tmpl w:val="EF52C05E"/>
    <w:lvl w:ilvl="0" w:tplc="C0447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B1257"/>
    <w:multiLevelType w:val="hybridMultilevel"/>
    <w:tmpl w:val="BEE6F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2091E"/>
    <w:multiLevelType w:val="hybridMultilevel"/>
    <w:tmpl w:val="16F4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35"/>
    <w:rsid w:val="001F6E35"/>
    <w:rsid w:val="00237103"/>
    <w:rsid w:val="00373A77"/>
    <w:rsid w:val="004866FD"/>
    <w:rsid w:val="0062356E"/>
    <w:rsid w:val="006F5BC3"/>
    <w:rsid w:val="007D0526"/>
    <w:rsid w:val="0097411D"/>
    <w:rsid w:val="00A60AC5"/>
    <w:rsid w:val="00CD7C48"/>
    <w:rsid w:val="00F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DD8E"/>
  <w15:chartTrackingRefBased/>
  <w15:docId w15:val="{D0063CAD-BF51-4EC1-8E99-0E1BBC57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71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7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Vasiliy</cp:lastModifiedBy>
  <cp:revision>6</cp:revision>
  <dcterms:created xsi:type="dcterms:W3CDTF">2023-11-01T16:24:00Z</dcterms:created>
  <dcterms:modified xsi:type="dcterms:W3CDTF">2023-11-10T12:21:00Z</dcterms:modified>
</cp:coreProperties>
</file>